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最新运动会开场致辞10篇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运动会开场致辞范10篇（精选）在生活、工作和学习中，大家都写过致辞吧，致辞具有思路清晰、节奏明快的特点。什么样的致辞才是好致辞呢?以下是小编整理的最新运动会开场致辞范10篇(精选)，欢迎大家借鉴与参考!运动会开场致辞篇1各位运动员、裁判...</w:t>
      </w:r>
    </w:p>
    <w:p>
      <w:pPr>
        <w:ind w:left="0" w:right="0" w:firstLine="560"/>
        <w:spacing w:before="450" w:after="450" w:line="312" w:lineRule="auto"/>
      </w:pPr>
      <w:r>
        <w:rPr>
          <w:rFonts w:ascii="宋体" w:hAnsi="宋体" w:eastAsia="宋体" w:cs="宋体"/>
          <w:color w:val="000"/>
          <w:sz w:val="28"/>
          <w:szCs w:val="28"/>
        </w:rPr>
        <w:t xml:space="preserve">最新运动会开场致辞范10篇（精选）</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在生活、工作和学习中，大家都写过致辞吧，致辞具有思路清晰、节奏明快的特点。什么样的致辞才是好致辞呢?以下是小编整理的最新运动会开场致辞范10篇(精选)，欢迎大家借鉴与参考!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体育运动是社会文化生活的重要组成部分，是人类文明进步的标志，是展示一个国家综合国力，发达水平高低的窗口，也是全面提高素质，培养优秀人才的重要途径。</w:t>
      </w:r>
    </w:p>
    <w:p>
      <w:pPr>
        <w:ind w:left="0" w:right="0" w:firstLine="560"/>
        <w:spacing w:before="450" w:after="450" w:line="312" w:lineRule="auto"/>
      </w:pPr>
      <w:r>
        <w:rPr>
          <w:rFonts w:ascii="宋体" w:hAnsi="宋体" w:eastAsia="宋体" w:cs="宋体"/>
          <w:color w:val="000"/>
          <w:sz w:val="28"/>
          <w:szCs w:val="28"/>
        </w:rPr>
        <w:t xml:space="preserve">随着和谐社会建设的推进和新课改的深入进行，体育对社会文化和人们生活的影响也越来越大。从古罗马竞技场上的角斗，到现代奥运赛场上的角逐，体育从来都是人类社会的兴奋点，也从来都是教育的关注点。体育运动的一个显著特点就是竞争性，它不仅能强身健体，而且能培养勇敢、顽强、拼搏向上、团结合作的品质和精神。在第二十九届北京奥运会上，我国运动员也正是充分发挥团结拼搏的精神，获得了金牌数第一、奖牌数上百的历史最好成绩。因此，嘉兴一中校运动大会确定的宗旨是“团结·拼搏·奋进·强身”。</w:t>
      </w:r>
    </w:p>
    <w:p>
      <w:pPr>
        <w:ind w:left="0" w:right="0" w:firstLine="560"/>
        <w:spacing w:before="450" w:after="450" w:line="312" w:lineRule="auto"/>
      </w:pPr>
      <w:r>
        <w:rPr>
          <w:rFonts w:ascii="宋体" w:hAnsi="宋体" w:eastAsia="宋体" w:cs="宋体"/>
          <w:color w:val="000"/>
          <w:sz w:val="28"/>
          <w:szCs w:val="28"/>
        </w:rPr>
        <w:t xml:space="preserve">这次运动大会设田径、球类、教工体育3大类，61个小项，共有4696人次参赛，将决出个106个单项成绩、各年级广播操比赛前八名和各年级团体总分名次，还将评选出体育明星、精神文明班级和优秀青年志愿者。这次运动大会将是一次体育水平、精神文明、班级风貌的全面展示。希望同学们学习中国体育健儿的拼搏精神，努力争创优异的成绩，胜不骄、败不馁、比出水平、赛出风格，为集体争光;更希望同学们遵守大会纪律、服从裁判、尊重对手、讲文明礼貌、讲互助友爱，同时要求全体裁判工作人员要“严肃、认真、公正、准确”，确保运动大会各项比赛顺利进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最后，祝全体运动员赛出好成绩，祝运动大会圆满成功!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今天,我们迎着煦暖的阳光,带着六郎运动健儿的喜悦,迎来了本届田径运动会。首先,我谨代表学校领导及本次运动会组委会,向运动会的如期举行表示热烈的祝贺!向筹备这次盛会的全体工作人员表示衷心的感谢!向参加运动会的全体运动员、班主任、裁判员表示诚挚的问候!</w:t>
      </w:r>
    </w:p>
    <w:p>
      <w:pPr>
        <w:ind w:left="0" w:right="0" w:firstLine="560"/>
        <w:spacing w:before="450" w:after="450" w:line="312" w:lineRule="auto"/>
      </w:pPr>
      <w:r>
        <w:rPr>
          <w:rFonts w:ascii="宋体" w:hAnsi="宋体" w:eastAsia="宋体" w:cs="宋体"/>
          <w:color w:val="000"/>
          <w:sz w:val="28"/>
          <w:szCs w:val="28"/>
        </w:rPr>
        <w:t xml:space="preserve">我们六郎中学到今天已经历了三十年风风雨雨的路程。三十年来，六郎人在这块美丽的土地上挥洒心血和智慧，我校学子从这里腾飞，走向人生的辉煌。在过去的一年里，我校全体师生发扬顽强拼搏，众志成城、勇于创新的精神，在校园建设、教育教学等方面均取得了史无前例的优异成绩，今年中考，我校有三名同学被县一中自主招生录取，再次问鼎农村中学榜首，县一中切块指标分数线、全县前500名都在全县名列前茅，另外，在刚刚闭幕的中学生第十届运动会，我校运动健儿不辱使命，取得了全县第四的好成绩，借此机会我想深深地对我们辛勤的老师说声：你们辛苦了，你们是六郎人民的骄傲!但是，我们挑战自我的步伐不能停止，我们不仅要在学业上勇于争先，永创佳绩，而且要在德、智、体、美等更广泛的领域内实现新的突破，创造我们六郎中学的特色，创造农村中学的奇葩，尤其是体育运动，一个人没有健康的体魄，就没有健全的人格，这不仅是广大青年学生的自觉追求，更应是时代的客观要求。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是激情的飞扬。知识经济时代是全球竞争的时代，竞争是空前激烈的，没有健康的身体素质根本就无从适应大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一次运动会都有激情的升华，它是一个激励的盛会，是一次展示的盛会，是一个锻炼的盛会，是同学们广泛喜爱、盛情参与的一个盛会。希望全体运动员牢固树立“安全第一、友谊第一、比赛第二”的思想，发扬“更高、更强”的奥林匹克精神，勇于拼搏，赛出水平，赛出风格!希望裁判员、工作人员把忠心献给学校，爱心献给学生，责任心献给盛会。希望所有的六郎中学人拥着运动场上每一次激情的跳跃，每一步热情的奔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我坚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最后预祝我校第十届运动会取得圆满成功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万物葱茏庆盛会，交通昂首展新姿。在这孟夏宜人、热情奔放的美好时节，全县交通系统迎奥运“先行杯”职工运动会隆重开幕了!这是全县交通干部职工生活中的一件大事，也是交通系统全民健身活动中的一件喜事。在此，我代表秭归县交通局党组，向对这次运动会给予高度关注和大力支持的县委、县政府、市交通局领导表示衷心地感谢!向莅临本次运动会的各方来宾和全体运动员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县委、政府历来高度重视交通事业发展。经过多年的奋斗，__交通面貌发生了翻天覆地的变化，公路路网布局、技术等级、通达深度、路面状况、跨越能力、隧道建设、港口集散等方面均取得了长足进步。特别是近些年来，在各级党委、政府和上级交通主管部门的领导下，交通事业继续保持了工程建设快速推进、行业管理规范有序、安全监管态势平稳的强劲势头，为交通“十一五”规划的完成奠定了坚实的基础。同时我们也清醒地认识到，__交通的发展与新形势、新任务的要求还有差距。一方面，我们要更加自觉地坚持发展是第一要务，更加自觉地履行好各自的工作职责，务求实效，争创一流;另一方面，繁重的工作要求我们必须具备良好的身体素质，以健康的体魄、旺盛的精力投身到交通事业发展之中，为实现“三个服务”奉献自己的聪明才智。全县交通系统迎奥运“先行杯”职工运动会，正是在这样的形势和背景下举行的。这是全县交通系统喜迎奥运、展现风彩的体育盛会;是推动交通系统“全民健身活动”深入开展、提高职工综合素质的体育盛会。成功举办这次运动会，对于促进交通事业又好又快发展，更好地服务于全县经济和社会事业，全面推进小康社会建设，都具有重要的意义。</w:t>
      </w:r>
    </w:p>
    <w:p>
      <w:pPr>
        <w:ind w:left="0" w:right="0" w:firstLine="560"/>
        <w:spacing w:before="450" w:after="450" w:line="312" w:lineRule="auto"/>
      </w:pPr>
      <w:r>
        <w:rPr>
          <w:rFonts w:ascii="宋体" w:hAnsi="宋体" w:eastAsia="宋体" w:cs="宋体"/>
          <w:color w:val="000"/>
          <w:sz w:val="28"/>
          <w:szCs w:val="28"/>
        </w:rPr>
        <w:t xml:space="preserve">体育发展是社会进步和人类文明的一个显著标志，是精神文明建设的一个重要载体，也是优秀文化的一个传承和延伸。“更快、更高、更强”是奥运精神的实质所在，而支撑和造就这一精神的是自信、自强和自尊。因而，我们诚望全体运动员、教练员、裁判员和工作人员本着“拼搏、奋进、健康、和谐”的宗旨，按照“公开、公正、公平”的原则，坚持重在参与、重在学习、重在提高的共识，努力赛出风格、赛出团结、赛出水平!</w:t>
      </w:r>
    </w:p>
    <w:p>
      <w:pPr>
        <w:ind w:left="0" w:right="0" w:firstLine="560"/>
        <w:spacing w:before="450" w:after="450" w:line="312" w:lineRule="auto"/>
      </w:pPr>
      <w:r>
        <w:rPr>
          <w:rFonts w:ascii="宋体" w:hAnsi="宋体" w:eastAsia="宋体" w:cs="宋体"/>
          <w:color w:val="000"/>
          <w:sz w:val="28"/>
          <w:szCs w:val="28"/>
        </w:rPr>
        <w:t xml:space="preserve">最后，预祝全县交通系统迎奥运“先行杯”职工运动会圆满成功!</w:t>
      </w:r>
    </w:p>
    <w:p>
      <w:pPr>
        <w:ind w:left="0" w:right="0" w:firstLine="560"/>
        <w:spacing w:before="450" w:after="450" w:line="312" w:lineRule="auto"/>
      </w:pPr>
      <w:r>
        <w:rPr>
          <w:rFonts w:ascii="宋体" w:hAnsi="宋体" w:eastAsia="宋体" w:cs="宋体"/>
          <w:color w:val="000"/>
          <w:sz w:val="28"/>
          <w:szCs w:val="28"/>
        </w:rPr>
        <w:t xml:space="preserve">祝愿各位领导、各位来宾和全体交通干部职工身体健康、工作顺利、生活幸福!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各位领导、运动员、裁判员、各位家长、老师、同学们：</w:t>
      </w:r>
    </w:p>
    <w:p>
      <w:pPr>
        <w:ind w:left="0" w:right="0" w:firstLine="560"/>
        <w:spacing w:before="450" w:after="450" w:line="312" w:lineRule="auto"/>
      </w:pPr>
      <w:r>
        <w:rPr>
          <w:rFonts w:ascii="宋体" w:hAnsi="宋体" w:eastAsia="宋体" w:cs="宋体"/>
          <w:color w:val="000"/>
          <w:sz w:val="28"/>
          <w:szCs w:val="28"/>
        </w:rPr>
        <w:t xml:space="preserve">经过精心组织、充分准备，今天，安化小学春季运动会在这里隆重开幕了。我代表本届运动会组委会对大会的顺利召开表示热烈的祝贺!向为本次运动会付出辛勤劳动的教职工和同学们表示衷心的感谢!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我校每年都要在这美好的季节里举办一年一度的校级运动会，这是贯彻党的教育方针，大力推进素质教育的重要体现。实践证明这一举措在不断地推动着我校体育工作的发展，促进师生体育运动水平的提高。教育的本质是培养人的精神。在过去的一年里，我校全体师生发扬负重拼搏，勇于创新的精神。但是我们挑战自我的步伐不能停止，不仅要在学业上勇于争先，而且要在德智体美劳等更广泛的领域内实现新的突破，尤其是体育运动。一个人没有健康的体格，就没有健全的人格，这不仅是广大青年学生的自觉追求，更应是时代的客观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本届校运会以“团结、文明、拼搏”为主题。团结是集体凝聚力的重要体现，没有团结的精神就没有运动会的成功。希望大家能在校运会上充分展现出团结进取、蓬勃向上的精神风貌;文明是一个人素质的重要体现;拼搏更能体现同学们的不懈努力的进取精神。学校是培育文明的沃土，我们每一个同学都应该是文明的使者。在赛场上是文明的运动员，在观看席上是文明的观众;拼搏，是生命充满活力的不竭动力，拚搏，也能一往无前，战无不胜。在赛场上更希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再接再厉，赛出风格，赛出水平，促进我校的体育工作跃上新的台阶。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学生会爱护校园花草树木，做好校园的保洁工作。不践踏花草树木，不乱扔瓜皮果屑、包装袋等污染环境的物品，在运动场上不留下一件废弃物，真正体现现代人文明有序的行为习惯，使运动会在良好的、整洁的、优美的环境中进行，取得运动成绩和精神文明的双丰收，以实际行动和优异成绩，显示我们教职员工与学生的精神风貌。</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我校20__年春季运动会的开幕。在此，我代表学校领导对这次运动会的如期举行表示热烈地祝贺!向为筹备组织此次运动会而付出艰苦努力的教师表示衷心的感谢!向刻苦训练、积极备战的所有参赛运动员表示亲切的问候!本次活动是基于我校“以美育人、育美的人”的办学特色而精心策划的，本着“张扬个性、放飞想象”的育人目标我们提出了“健康第一、强健体魄、每天锻炼一小时，健康工作五十年，幸福生活一辈子”的口号，真正让体育锻炼深入人心。</w:t>
      </w:r>
    </w:p>
    <w:p>
      <w:pPr>
        <w:ind w:left="0" w:right="0" w:firstLine="560"/>
        <w:spacing w:before="450" w:after="450" w:line="312" w:lineRule="auto"/>
      </w:pPr>
      <w:r>
        <w:rPr>
          <w:rFonts w:ascii="宋体" w:hAnsi="宋体" w:eastAsia="宋体" w:cs="宋体"/>
          <w:color w:val="000"/>
          <w:sz w:val="28"/>
          <w:szCs w:val="28"/>
        </w:rPr>
        <w:t xml:space="preserve">体育是人类文明和智慧的结晶。在此，我希望全体参赛学生发扬更快、更高、更强和团结、友谊、进步的奥林匹克精神，模范遵守运动员守则，团结协作，顽强拼搏，胜不骄，败不馁，赛出风格、赛出水平，赛出和谐、赛出友谊，全面展现当代小学生蓬勃向上的时代风采和精神风貌，取得运动成绩与精神文明双丰收;希望全体裁判员、工作人员坚持公开、公平、公正的原则，恪尽职守，严于律己，严肃赛风，严格赛纪，确保运动会的顺利进行。</w:t>
      </w:r>
    </w:p>
    <w:p>
      <w:pPr>
        <w:ind w:left="0" w:right="0" w:firstLine="560"/>
        <w:spacing w:before="450" w:after="450" w:line="312" w:lineRule="auto"/>
      </w:pPr>
      <w:r>
        <w:rPr>
          <w:rFonts w:ascii="宋体" w:hAnsi="宋体" w:eastAsia="宋体" w:cs="宋体"/>
          <w:color w:val="000"/>
          <w:sz w:val="28"/>
          <w:szCs w:val="28"/>
        </w:rPr>
        <w:t xml:space="preserve">让我们共同努力，把本次运动会办成一次文明、热烈、精彩、圆满的盛会!最后，预祝本次大会圆满成功!谢谢大家!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治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治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要害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请允许我代表韦国清校长和全校师生，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百年沧桑，百年辉煌，我们的东阳中学正迎来她的百年华诞。百年来，一代代东中人在这块美丽的土地上奋斗、挥洒心血和智慧，一代代东中人从这里腾飞，走向人生的辉煌。教育的本质是培养人的精神。在过去的日子里，我校全体师生秉承“求实求真，惟善惟新”的校训、发扬扎实朴素的校风、严谨诚挚的教风和发奋刻苦的学风，在校庆筹备、教育教学、校园建设、后勤服务等方面均取得了辉煌的成绩。__年高考，我校在一类上线人数、一类上线比例、理科一类上线比例、文科个人名次等多个指标中名列金华市第一，我校获得了中华百年名校的称号、我校成为了浙江省创先争优先进基层党组织，等等，每一个成绩和荣誉的获得，都是我们东中人不断努力、挑战自我的结果。但我们挑战自我的步伐不能停止。我们不仅要在学业上勇于争先，而且要在德智体美等更广泛的领域内实现新的突破，尤其是体育运动。一个人没有健康的体格，就没有健全的人格，这不仅是广大青年学生的自觉追求，更应是时代的客观要求。毛泽东同志曾经说过“身体是革命的本钱。”，现代体育运动不但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激情的飞扬。随着人类历史的不断推进，随着社会进步和文明的发展，体育在人发展中的地位和使命也在不断变化，体育的功能和价值也正不断地走向成熟和完善。我们的教育目标，是让人的身体素质与身心健康都得到更好的发展，无论是古罗马竞技场上勇士间的角斗，还是伦敦奥运会赛场上健儿的竞争，体育从来都是人类社会的兴奋点，也是热血青年张扬个性、展示风采的舞台。在紧张激烈的赛场上，我希望全校师生要以我国的奥运健儿为榜样，以饱满的激情，昂扬的斗志，勇于拼搏的信念，团结向上的精神投入到本届运动会中去，赛出风格，赛出水平，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此时此刻，我愿以自豪之情、真诚之意、期待之心，预祝我校第64届校运动会暨25届教工运动会圆满成功!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