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在创建国家卫生镇动员大会上的讲话稿范文十四篇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shàng，意思是会试时考上。以下是为大家整理的在创建国家卫生镇动员大会上的讲话稿范文十四篇,欢迎品鉴!【篇一】在创建国家卫生镇动员大会上的讲话稿　　&gt;大家好，这天我就简单地说几名不简单的话。我的话是有价值的。...</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shàng，意思是会试时考上。以下是为大家整理的在创建国家卫生镇动员大会上的讲话稿范文十四篇,欢迎品鉴![_TAG_h2]【篇一】在创建国家卫生镇动员大会上的讲话稿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&gt;大家好，这天我就简单地说几名不简单的话。我的话是有价值的。</w:t>
      </w:r>
    </w:p>
    <w:p>
      <w:pPr>
        <w:ind w:left="0" w:right="0" w:firstLine="560"/>
        <w:spacing w:before="450" w:after="450" w:line="312" w:lineRule="auto"/>
      </w:pPr>
      <w:r>
        <w:rPr>
          <w:rFonts w:ascii="宋体" w:hAnsi="宋体" w:eastAsia="宋体" w:cs="宋体"/>
          <w:color w:val="000"/>
          <w:sz w:val="28"/>
          <w:szCs w:val="28"/>
        </w:rPr>
        <w:t xml:space="preserve">　　谈到价值，我说一下。其实我们每个人都是一块宝玉，都是待价而沽的。每个人要认清自己的价值，既不能看扁自己，也不能高估自己的价值。每个人要清楚自己为公司创造了多少价值。比如你一个月能为公司创造一万的价值，公司没理由只给你一千的工资，是吧？我们此刻实行的计件工资，就是的证明自己价值的方法，直接有效。</w:t>
      </w:r>
    </w:p>
    <w:p>
      <w:pPr>
        <w:ind w:left="0" w:right="0" w:firstLine="560"/>
        <w:spacing w:before="450" w:after="450" w:line="312" w:lineRule="auto"/>
      </w:pPr>
      <w:r>
        <w:rPr>
          <w:rFonts w:ascii="宋体" w:hAnsi="宋体" w:eastAsia="宋体" w:cs="宋体"/>
          <w:color w:val="000"/>
          <w:sz w:val="28"/>
          <w:szCs w:val="28"/>
        </w:rPr>
        <w:t xml:space="preserve">　　每个人都有自己的想法，如果你们对公司有意见或推荐就跟我们提出来。不好憋在心里。有时候想不通的时候，就要换个角度和方式去想。不好动不动就辞职。当然铁打的公司，流水的员工。员工的变动是在所难免的。认识你们很高兴。很羡慕你们这么年轻，也羡慕你们这么年轻就认识了我。如果你们辞职了，我会想你们的。期望有些员工在离开普林公司后，会偶尔想起那里的花花草草，和同事们。此刻是年中，辞职再去找工作也有点难度。而且普林在银川也是数一数二的。在这么牛的公司里工作，出去炫耀也有资本。</w:t>
      </w:r>
    </w:p>
    <w:p>
      <w:pPr>
        <w:ind w:left="0" w:right="0" w:firstLine="560"/>
        <w:spacing w:before="450" w:after="450" w:line="312" w:lineRule="auto"/>
      </w:pPr>
      <w:r>
        <w:rPr>
          <w:rFonts w:ascii="宋体" w:hAnsi="宋体" w:eastAsia="宋体" w:cs="宋体"/>
          <w:color w:val="000"/>
          <w:sz w:val="28"/>
          <w:szCs w:val="28"/>
        </w:rPr>
        <w:t xml:space="preserve">　　在宁夏除了普林，就是吴忠那边的”新世纪“比较牛了。我们要发奋超越新世纪。让我们的客户以后帮我们吹牛。此刻我们听得最多的是新世纪有多牛。他们是这样说的：他说新世纪，做一万个盒子，挑不出一个坏的，而且客户要一万个盒子，他只给客户一万零一个，那一个盒子是以防万一。我们都是有头脑的理智的人，我们就应深深的知道这就是”吹牛“。但是人家就能吹得脸不变色心不跳，那是正因他们有资本，他们的质量确实好。因此我们要把质量做好。质量做好了，我和董总出去的时候，能够把牛吹得更大一些更卖力一些也更有底气一些。有时候我们的员工，在追求速度的时候就放下质量了。比如前几天梅麒辄的盒子做起来像花一样花，让董总一骂，之后就做得跟脸一样干净了。</w:t>
      </w:r>
    </w:p>
    <w:p>
      <w:pPr>
        <w:ind w:left="0" w:right="0" w:firstLine="560"/>
        <w:spacing w:before="450" w:after="450" w:line="312" w:lineRule="auto"/>
      </w:pPr>
      <w:r>
        <w:rPr>
          <w:rFonts w:ascii="宋体" w:hAnsi="宋体" w:eastAsia="宋体" w:cs="宋体"/>
          <w:color w:val="000"/>
          <w:sz w:val="28"/>
          <w:szCs w:val="28"/>
        </w:rPr>
        <w:t xml:space="preserve">　　&gt;我期望大家：干干净净做人，快快乐乐工作。</w:t>
      </w:r>
    </w:p>
    <w:p>
      <w:pPr>
        <w:ind w:left="0" w:right="0" w:firstLine="560"/>
        <w:spacing w:before="450" w:after="450" w:line="312" w:lineRule="auto"/>
      </w:pPr>
      <w:r>
        <w:rPr>
          <w:rFonts w:ascii="宋体" w:hAnsi="宋体" w:eastAsia="宋体" w:cs="宋体"/>
          <w:color w:val="000"/>
          <w:sz w:val="28"/>
          <w:szCs w:val="28"/>
        </w:rPr>
        <w:t xml:space="preserve">　　为什么我极力挽留满智红呢。正因我看到她工作时候的状态，和工作后的状态。我看到她无论什么时候都是笑嘻嘻的。(lz13)这就是一种人生的态度。我们工作的时候追求快乐。我们在人生的旅途中也要以追求快乐为终极目标。如果你觉得在哪里工作郁闷了，那么你就跳槽吧。人生最重要的不是你站的位置而是你所朝的方向。我们要朝着快乐的方向。所谓面朝大海，春暖花开就是这样的一种境界。普林公司的进步是有目共睹的。像去年的伙食和今年的比，那是天壤之别啊。温饱问题解决了，接下来大家就要发奋工作了。工作中遇到什么问题要提出来。我们能解决的必须会帮忙解决，不能解决的也要找人帮忙解决。</w:t>
      </w:r>
    </w:p>
    <w:p>
      <w:pPr>
        <w:ind w:left="0" w:right="0" w:firstLine="560"/>
        <w:spacing w:before="450" w:after="450" w:line="312" w:lineRule="auto"/>
      </w:pPr>
      <w:r>
        <w:rPr>
          <w:rFonts w:ascii="宋体" w:hAnsi="宋体" w:eastAsia="宋体" w:cs="宋体"/>
          <w:color w:val="000"/>
          <w:sz w:val="28"/>
          <w:szCs w:val="28"/>
        </w:rPr>
        <w:t xml:space="preserve">　　好了。如果你们听了我的演讲以后，有加班的冲动，那么说明你们有用心听。谢谢！</w:t>
      </w:r>
    </w:p>
    <w:p>
      <w:pPr>
        <w:ind w:left="0" w:right="0" w:firstLine="560"/>
        <w:spacing w:before="450" w:after="450" w:line="312" w:lineRule="auto"/>
      </w:pPr>
      <w:r>
        <w:rPr>
          <w:rFonts w:ascii="黑体" w:hAnsi="黑体" w:eastAsia="黑体" w:cs="黑体"/>
          <w:color w:val="000000"/>
          <w:sz w:val="36"/>
          <w:szCs w:val="36"/>
          <w:b w:val="1"/>
          <w:bCs w:val="1"/>
        </w:rPr>
        <w:t xml:space="preserve">【篇二】在创建国家卫生镇动员大会上的讲话稿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创建国家卫生县城是县委、县政府推进科学发展、顺应群众意愿做出的一项重大决策。城关镇将按照县委、县政府的统一部署，发扬迎难而上、锲而不舍、团结协作、奋勇争先的精神，重点抓好以下三方面工作。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由党委书记任政委，镇长任总指挥的创国卫指挥部，指挥部下设创建办，由街道党总支书记具体负责创建工作，形成“一把手”负总责，分管领导、联片领导、包村（社区）干部协调配合，镇、村（社区）、组齐抓共管的工作格局，使各项工作层层有人抓、处处有人管。同时，结合城关镇实际，制定切实可行的实施方案，使创建工作有计划、有部署、有要求，确保工作有序推进。</w:t>
      </w:r>
    </w:p>
    <w:p>
      <w:pPr>
        <w:ind w:left="0" w:right="0" w:firstLine="560"/>
        <w:spacing w:before="450" w:after="450" w:line="312" w:lineRule="auto"/>
      </w:pPr>
      <w:r>
        <w:rPr>
          <w:rFonts w:ascii="宋体" w:hAnsi="宋体" w:eastAsia="宋体" w:cs="宋体"/>
          <w:color w:val="000"/>
          <w:sz w:val="28"/>
          <w:szCs w:val="28"/>
        </w:rPr>
        <w:t xml:space="preserve">　　    二、突出工作重点</w:t>
      </w:r>
    </w:p>
    <w:p>
      <w:pPr>
        <w:ind w:left="0" w:right="0" w:firstLine="560"/>
        <w:spacing w:before="450" w:after="450" w:line="312" w:lineRule="auto"/>
      </w:pPr>
      <w:r>
        <w:rPr>
          <w:rFonts w:ascii="宋体" w:hAnsi="宋体" w:eastAsia="宋体" w:cs="宋体"/>
          <w:color w:val="000"/>
          <w:sz w:val="28"/>
          <w:szCs w:val="28"/>
        </w:rPr>
        <w:t xml:space="preserve">　　一是强化宣传教育。我们将通过召开会议、进村入户、发放宣传单等多种形式，广泛深入宣传创卫工作的重大意义，切实将广大干部群众的思想统一到县委、县政府的决策部署上来，形成人人关心、人人支持、人人参与的良好氛围。二是抓好综合整治。以县城社区及周边村为重点，进一步完善环卫管理长效机制，加强保洁队伍建设，切实加大整治力度，逐步推进改水改厕工作，突出解决好垃圾乱倒、污水乱排、私搭乱建的“三乱”问题，以点带面，推动全面工作落实。三是实现城乡联动。按照创建工作规定的10个方面、163项具体指标要求，分解任务，稳步推进。以整治死角死面为重点，对背街小巷、集贸市场、公共场所等部位的环境卫生状况，进行全面的摸底排查，建立台帐，逐个落实责任，彻底清除死角死面；以实现规范化为重点，加强水灵路口、809片区和菜籽坝新区等主要街路两侧的市容综合整治。以配合相关职能部门抓好基础设施建设为重点，从治本入手，抽调专人协调改造城区以狮凤路人行道为先的强弱电入地、城区410米高速公路引道连接线等工程，加大建设力度，创造一个良好的创卫硬环境。以整治“五小”行业为重点，加强食品卫生、病媒生物防治、公共场所整治，确保各项工作目标如期实现。在确保城区环境干净卫生的前提下，按照创建省市、卫生镇及卫生村的标准要求，对村容村貌、环境卫生进行彻底整治，特别是省道309经过的村容环境，进行有效整肃，全面提升城乡环境卫生整体水平。四是加强协作配合。加强同县直有关部门的联系与沟通，相互支持、相互配合，及时解决工作中出现的问题，齐心协力推进创建工作协调有序开展。</w:t>
      </w:r>
    </w:p>
    <w:p>
      <w:pPr>
        <w:ind w:left="0" w:right="0" w:firstLine="560"/>
        <w:spacing w:before="450" w:after="450" w:line="312" w:lineRule="auto"/>
      </w:pPr>
      <w:r>
        <w:rPr>
          <w:rFonts w:ascii="宋体" w:hAnsi="宋体" w:eastAsia="宋体" w:cs="宋体"/>
          <w:color w:val="000"/>
          <w:sz w:val="28"/>
          <w:szCs w:val="28"/>
        </w:rPr>
        <w:t xml:space="preserve">　　     三、强化督查考核</w:t>
      </w:r>
    </w:p>
    <w:p>
      <w:pPr>
        <w:ind w:left="0" w:right="0" w:firstLine="560"/>
        <w:spacing w:before="450" w:after="450" w:line="312" w:lineRule="auto"/>
      </w:pPr>
      <w:r>
        <w:rPr>
          <w:rFonts w:ascii="宋体" w:hAnsi="宋体" w:eastAsia="宋体" w:cs="宋体"/>
          <w:color w:val="000"/>
          <w:sz w:val="28"/>
          <w:szCs w:val="28"/>
        </w:rPr>
        <w:t xml:space="preserve">　　镇上将“创国卫”工作纳入对村（居）、站办所及干部的年度考核范畴，成立专门的督查机构，严格执行一周一例会，半月一通报，一月一考评的监督机制，定期通报创建工作情况，严格奖惩，确保创卫工作按期圆满完成。</w:t>
      </w:r>
    </w:p>
    <w:p>
      <w:pPr>
        <w:ind w:left="0" w:right="0" w:firstLine="560"/>
        <w:spacing w:before="450" w:after="450" w:line="312" w:lineRule="auto"/>
      </w:pPr>
      <w:r>
        <w:rPr>
          <w:rFonts w:ascii="宋体" w:hAnsi="宋体" w:eastAsia="宋体" w:cs="宋体"/>
          <w:color w:val="000"/>
          <w:sz w:val="28"/>
          <w:szCs w:val="28"/>
        </w:rPr>
        <w:t xml:space="preserve">　　创建国家卫生县城是民心所向，我镇将以此次动员大会为契机，举全镇之力，集全民之智，以饱满的热情，坚定的信心、紧密的配合、有力的行动，参与到创建工作中去，为我县早日建成国家卫生县城做出应有贡献。</w:t>
      </w:r>
    </w:p>
    <w:p>
      <w:pPr>
        <w:ind w:left="0" w:right="0" w:firstLine="560"/>
        <w:spacing w:before="450" w:after="450" w:line="312" w:lineRule="auto"/>
      </w:pPr>
      <w:r>
        <w:rPr>
          <w:rFonts w:ascii="宋体" w:hAnsi="宋体" w:eastAsia="宋体" w:cs="宋体"/>
          <w:color w:val="000"/>
          <w:sz w:val="28"/>
          <w:szCs w:val="28"/>
        </w:rPr>
        <w:t xml:space="preserve">　　城关镇在20_年全县创卫工作推进会上的发言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根据会议安排，我就城关镇创国卫工作作表态发言，不妥之处，请批评指正。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一、强化宣传，营造浓厚的创卫氛围。我镇将以开展此次推进会为契机，进一步把创卫宣传工作做深做细，切实发挥镇、街道、社区和各村广大党员、干部的作用，采取举办专题讲座、制作楼栋展板、进家入户、办宣传栏等方式，宣讲创卫工作和爱国卫生的目的、意义和要求，认真组织开展各种群众喜闻乐见的宣传教育活动，更加广泛地争取市民群众的理解、支持和配合，形成良好的舆论氛围和工作环境。</w:t>
      </w:r>
    </w:p>
    <w:p>
      <w:pPr>
        <w:ind w:left="0" w:right="0" w:firstLine="560"/>
        <w:spacing w:before="450" w:after="450" w:line="312" w:lineRule="auto"/>
      </w:pPr>
      <w:r>
        <w:rPr>
          <w:rFonts w:ascii="宋体" w:hAnsi="宋体" w:eastAsia="宋体" w:cs="宋体"/>
          <w:color w:val="000"/>
          <w:sz w:val="28"/>
          <w:szCs w:val="28"/>
        </w:rPr>
        <w:t xml:space="preserve">　　二、突出重点，扎实做好20_年度创卫各项工作。按照国家卫生县城9个方面内容及今年县创卫指挥部的安排部署，我镇将重点抓好六方面工作：一是深化巩固环境专项整治成果。围绕“抓硬件、建机制、强管理”的总体思路，以城区出入口为重点，进一步加大项目资金争取和投入力度，在城乡结合部7个村实施一批垃圾收集房、公厕等公共设施项目，落实专兼职保洁人员，定期保洁清运，彻底解决垃圾乱倒、污水乱排、广告乱贴、乱搭乱建等问题。二是认真抓好城区背街小巷和居民小区卫生保洁。坚持周检查、月通报制度，加强保洁人员管理，常态化保持背街小巷卫生干净整洁;以解决无物业小区环境脏、乱、差问题为重点，积极争取县上支持，协助相关部门探索组建城区保洁服务队，建立卫生保洁长效机制。三是加强车辆停放管理。按照有偿服务原则，落实“40、50”公益岗位人员、低保人员，对民乐商场楼下、中学路、狮凤路等14处自行车、摩托车停车卡位、主干道路两侧及社区临时停车泊位实施收费管理，规范车辆停放秩序，彻底解决车辆乱停乱放问题。四是广泛开展全民绿化活动。利用今年3月和9月，通过摆放盆花、花卉苗木栽植、建立小花坛等，在机关单位院场、围墙、居民居住区的住宅、道路等重点地带，组织辖区机关单位、经营户和广大居民开展两次集中绿化栽植活动，扩大公共绿地面积。五是狠抓省级卫生村创建工作。按照省级卫生村标准要求，加快改水、改厕等硬件设施建设进度，积极开展春秋两季除“四害”集中消杀活动和卫生户创建评比活动，年内完成官地山、谢家坪、吴家营等9个省级卫生村的申报、验收工作。六是切实落实和配合县上有关部门抓好建筑立面整治及拆除违章建筑工作。七是统筹兼顾，加强协调联系，积极完成我镇承担的中学路片区创卫责任区及谢家坪市场、嘉园市场、西街市场等包抓工作任务。</w:t>
      </w:r>
    </w:p>
    <w:p>
      <w:pPr>
        <w:ind w:left="0" w:right="0" w:firstLine="560"/>
        <w:spacing w:before="450" w:after="450" w:line="312" w:lineRule="auto"/>
      </w:pPr>
      <w:r>
        <w:rPr>
          <w:rFonts w:ascii="宋体" w:hAnsi="宋体" w:eastAsia="宋体" w:cs="宋体"/>
          <w:color w:val="000"/>
          <w:sz w:val="28"/>
          <w:szCs w:val="28"/>
        </w:rPr>
        <w:t xml:space="preserve">　　三、加强领导，确保工作实效。</w:t>
      </w:r>
    </w:p>
    <w:p>
      <w:pPr>
        <w:ind w:left="0" w:right="0" w:firstLine="560"/>
        <w:spacing w:before="450" w:after="450" w:line="312" w:lineRule="auto"/>
      </w:pPr>
      <w:r>
        <w:rPr>
          <w:rFonts w:ascii="宋体" w:hAnsi="宋体" w:eastAsia="宋体" w:cs="宋体"/>
          <w:color w:val="000"/>
          <w:sz w:val="28"/>
          <w:szCs w:val="28"/>
        </w:rPr>
        <w:t xml:space="preserve">　　今年，我们将继续坚持党政主要领导亲自抓、分管领导具体抓、联片领导协同抓的组织领导机制和“日巡查、周通报、月评比、年考核”的工作机制，推行整改问题销号制、工作约谈制等强有力举措，加大人力、财力、物力投入力度，推动创卫工作落实。同时，加强同县直有关部门的联系与沟通，相互支持、相互配合，及时解决工作中出现的问题，齐心协力推进创建工作协调有序开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专题会议，对北辰创建国家卫生区进行动员部署，这是我们创建全国文明城区一个重要组成部分，对提升全区整体建设水平具有里程碑意义。这次会议的主要任务是，深入学习贯彻习近平新时代中国特色社会主义思想“健康中国”篇，动员全区上下积极行动起来，以一以贯之的创建姿态、善作善成的创建决心，全力以赴打好创卫攻坚战，力争到20_年与创建文明城区同步跻身全国先进行列，为北辰再添国家级名片。</w:t>
      </w:r>
    </w:p>
    <w:p>
      <w:pPr>
        <w:ind w:left="0" w:right="0" w:firstLine="560"/>
        <w:spacing w:before="450" w:after="450" w:line="312" w:lineRule="auto"/>
      </w:pPr>
      <w:r>
        <w:rPr>
          <w:rFonts w:ascii="宋体" w:hAnsi="宋体" w:eastAsia="宋体" w:cs="宋体"/>
          <w:color w:val="000"/>
          <w:sz w:val="28"/>
          <w:szCs w:val="28"/>
        </w:rPr>
        <w:t xml:space="preserve">　　刚才，希荣区长对创建国家卫生区工作进行了安排部署，讲的很具体、很全面，操作性也很强，希望大家认真学习领会，抓好贯彻落实。区卫计委、区市容委、区市场监管局、双街镇、瑞景街等5个单位，从不同侧面、不同角度作了表态发言，表明了抓好创建工作的决心和信心，希望大家互相借鉴、互相促进。一会儿，市卫计委建国书记还要讲话提要求，我们要认真抓好贯彻落实。下面，我就做好国家卫生区创建工作，讲三点意见。</w:t>
      </w:r>
    </w:p>
    <w:p>
      <w:pPr>
        <w:ind w:left="0" w:right="0" w:firstLine="560"/>
        <w:spacing w:before="450" w:after="450" w:line="312" w:lineRule="auto"/>
      </w:pPr>
      <w:r>
        <w:rPr>
          <w:rFonts w:ascii="宋体" w:hAnsi="宋体" w:eastAsia="宋体" w:cs="宋体"/>
          <w:color w:val="000"/>
          <w:sz w:val="28"/>
          <w:szCs w:val="28"/>
        </w:rPr>
        <w:t xml:space="preserve">　&gt;　一、提高思想认识，锁定目标任务，增强创建国家卫生区的信心和决心</w:t>
      </w:r>
    </w:p>
    <w:p>
      <w:pPr>
        <w:ind w:left="0" w:right="0" w:firstLine="560"/>
        <w:spacing w:before="450" w:after="450" w:line="312" w:lineRule="auto"/>
      </w:pPr>
      <w:r>
        <w:rPr>
          <w:rFonts w:ascii="宋体" w:hAnsi="宋体" w:eastAsia="宋体" w:cs="宋体"/>
          <w:color w:val="000"/>
          <w:sz w:val="28"/>
          <w:szCs w:val="28"/>
        </w:rPr>
        <w:t xml:space="preserve">　　国家卫生城市是全国城市环境卫生方面的最高荣誉，也是评价、反映一个城市整体发展水平和市民文明程度的综合性标志。创建国家卫生区，是市委、市政府赋予我们的一项重大政治使命，是推动高质量发展的现实需要，是增进百姓福祉的重要途径。全区上下务必站在讲政治的高度，进一步统一思想、凝聚共识，增强创建国家卫生区的责任感和使命感，以决战决胜的姿态和勇气，以“创则必成”的信心和决心，全力以赴投入各项工作，确保创卫工作扎实有效开展。</w:t>
      </w:r>
    </w:p>
    <w:p>
      <w:pPr>
        <w:ind w:left="0" w:right="0" w:firstLine="560"/>
        <w:spacing w:before="450" w:after="450" w:line="312" w:lineRule="auto"/>
      </w:pPr>
      <w:r>
        <w:rPr>
          <w:rFonts w:ascii="宋体" w:hAnsi="宋体" w:eastAsia="宋体" w:cs="宋体"/>
          <w:color w:val="000"/>
          <w:sz w:val="28"/>
          <w:szCs w:val="28"/>
        </w:rPr>
        <w:t xml:space="preserve">　　首先，创建国家卫生区是创建全国文明城区的重要保障。20_年，我们启动了创建文明城区工作，并成功创建天津市文明城区，获得了创建国家文明城区提名资格，前不久我们刚刚召开创建国家文明城区工作会议，今天再次召开创卫工作专题会议，有的同志可能会说，既然全国文明城区是我国目前综合评价城市发展水平的最高荣誉，为什么还要开展国家卫生区创建工作？有这种想法的同志，是没有正确理解创文和创卫的内在关系。应该说，全国文明城区是对一个城市整体文明程度的评价，而国家卫生区反映的是一个城市的卫生文明程度，是创建全国文明城区的一个重要抓手。我们在创文的基础上，同步推进创卫工作，就是要把城市环境面貌、市民卫生素质这个创文工作中最关键、最薄弱的环节凸显出来，以集中创建的形式进行重点突破，以国家卫生区的标准，倒逼和补齐工作短板，确保创文和创卫双管齐下、同步推进。可以说，创卫是创文的基础和助力，创文是对创卫的丰富和拓展，二者相互融合、相互促进，我们必须唱响“双创”主旋律，把二者有机结合起来，统筹推进、共同发力。</w:t>
      </w:r>
    </w:p>
    <w:p>
      <w:pPr>
        <w:ind w:left="0" w:right="0" w:firstLine="560"/>
        <w:spacing w:before="450" w:after="450" w:line="312" w:lineRule="auto"/>
      </w:pPr>
      <w:r>
        <w:rPr>
          <w:rFonts w:ascii="宋体" w:hAnsi="宋体" w:eastAsia="宋体" w:cs="宋体"/>
          <w:color w:val="000"/>
          <w:sz w:val="28"/>
          <w:szCs w:val="28"/>
        </w:rPr>
        <w:t xml:space="preserve">　　其次，创建国家卫生区是优化发展环境的必然选择。当前，各个地区、各个城市之间的竞争，在很大程度上就是环境的竞争。环境也是生产力已经成为大家的共识，良好的环境是城市发展的“无形资本”。我们北辰目前正处在大开发、大建设的重要阶段，处在转型升级、较劲爬坡的关键时期，要做的工作很多，承担的任务很重。可以讲，我们创建国家卫生区，不仅仅是要争取一个荣誉，更重要的是要打造促进高质量发展的“金字招牌”和“城市名片”，增强对外来投资者的吸引力，充分吸引各类生产要素向北辰集聚，为经济社会发展注入强大活力，对于加快建设繁荣富裕、文明和谐、宜居美丽的新北辰意义重大。全区各部门各单位要进一步提高认识，把创卫工作作为事关全局、事关发展的重大工程来抓，一鼓作气、一抓到底，习总书记讲“山再高，往上攀，总能登顶；路再长，走下去，定能到达”。创卫工作大有可为，只要我们坚定信心、共同努力，履职尽责、担当作为，全区的发展环境就一定能够得到大幅提升，创建国家卫生区的目标就一定能够实现。</w:t>
      </w:r>
    </w:p>
    <w:p>
      <w:pPr>
        <w:ind w:left="0" w:right="0" w:firstLine="560"/>
        <w:spacing w:before="450" w:after="450" w:line="312" w:lineRule="auto"/>
      </w:pPr>
      <w:r>
        <w:rPr>
          <w:rFonts w:ascii="宋体" w:hAnsi="宋体" w:eastAsia="宋体" w:cs="宋体"/>
          <w:color w:val="000"/>
          <w:sz w:val="28"/>
          <w:szCs w:val="28"/>
        </w:rPr>
        <w:t xml:space="preserve">　　第三，创建国家卫生区是提高群众生活质量的现实需要。党的十九大报告指出，我国社会主要矛盾已经转化为人民群众日益增长的美好生活需要和不平衡不充分的发展之间的矛盾。近年来，随着经济社会快速发展和物质生活水平不断提高，环境指标已经成为衡量人们生活质量的基本标志，健康、高质量的生活环境已成为广大群众的迫切愿望。卫生、整洁的生活环境是社会进步的重要标志，也是全面建成小康社会的重要内容。从“8890”收集的群众诉求看，环境问题是群众反映最强烈、最关心的问题。创建国家卫生区，最直接的效果就是对市容环境、空气、水污染等问题进行整改治理，进而改善人居环境，预防消除疾病，确保人民群众有一个健康和谐的生活环境。同时，作为一种有效的载体，它对于增强市民的公共卫生意识、倡导文明健康的生活方式、提高生活质量也具有十分重要的促进作用。所以，我们创建国家卫生区，不是为牌子、为面子而创，而是实实在在为群众身心健康而创，为共建美好家园而创，是一项顺应群众意愿、为民办实事、办好事的民心工程，是最大的民生。我相信，只要全区上下勠力同心，咬定目标，一步一个脚印走，一件事接着一件事干，就一定能够达到我们的预期效果。</w:t>
      </w:r>
    </w:p>
    <w:p>
      <w:pPr>
        <w:ind w:left="0" w:right="0" w:firstLine="560"/>
        <w:spacing w:before="450" w:after="450" w:line="312" w:lineRule="auto"/>
      </w:pPr>
      <w:r>
        <w:rPr>
          <w:rFonts w:ascii="宋体" w:hAnsi="宋体" w:eastAsia="宋体" w:cs="宋体"/>
          <w:color w:val="000"/>
          <w:sz w:val="28"/>
          <w:szCs w:val="28"/>
        </w:rPr>
        <w:t xml:space="preserve">&gt;　　二、坚持问题导向，盯住关键环节，推动各项创建任务真落实真见效</w:t>
      </w:r>
    </w:p>
    <w:p>
      <w:pPr>
        <w:ind w:left="0" w:right="0" w:firstLine="560"/>
        <w:spacing w:before="450" w:after="450" w:line="312" w:lineRule="auto"/>
      </w:pPr>
      <w:r>
        <w:rPr>
          <w:rFonts w:ascii="宋体" w:hAnsi="宋体" w:eastAsia="宋体" w:cs="宋体"/>
          <w:color w:val="000"/>
          <w:sz w:val="28"/>
          <w:szCs w:val="28"/>
        </w:rPr>
        <w:t xml:space="preserve">　　创建国家卫生区是一项系统工程，也是一项长期任务。我们一定要准确把握创卫的实质与内涵，把握创卫的关键与重点，切实防止搞形式主义、做表面文章，真正使城市面貌有实实在在的改善，市民卫生习惯、健康水平有实实在在的提升，让人民群众真正从创建中受益。刚才希荣区长已经进行了详细的部署，大家要认真对照11个必备条件和八个方面40条考核内容，以问题为导向，按照工程化管理、项目化推进，一项一项深入研究，一项一项抓好落实，确保创卫工作高起步、开好局，重点是打好三场战役：</w:t>
      </w:r>
    </w:p>
    <w:p>
      <w:pPr>
        <w:ind w:left="0" w:right="0" w:firstLine="560"/>
        <w:spacing w:before="450" w:after="450" w:line="312" w:lineRule="auto"/>
      </w:pPr>
      <w:r>
        <w:rPr>
          <w:rFonts w:ascii="宋体" w:hAnsi="宋体" w:eastAsia="宋体" w:cs="宋体"/>
          <w:color w:val="000"/>
          <w:sz w:val="28"/>
          <w:szCs w:val="28"/>
        </w:rPr>
        <w:t xml:space="preserve">　　一是要在对标达标上下功夫，打好运动战。创建国家卫生区涉及城市建设、管理的方方面面，标准高、要求严、内容细，大家务必严格按照《实施方案》的要求，按照创建国家卫生区的标准，高起点谋划，高标准建设，大力度推进，创造性的开展工作。对已达标的项目，要进一步巩固提高，精益求精；对未达标的项目，必须尽快整改到位，达到标准。每一项指标、每一个步骤、每一个环节都要想周全、弄明白、抓到位，不留空白点，绝不允许有一丝一毫的马虎，绝不允许在任何细小的环节上出问题，绝不允许在任何不起眼的角落出差错，确保万无一失。</w:t>
      </w:r>
    </w:p>
    <w:p>
      <w:pPr>
        <w:ind w:left="0" w:right="0" w:firstLine="560"/>
        <w:spacing w:before="450" w:after="450" w:line="312" w:lineRule="auto"/>
      </w:pPr>
      <w:r>
        <w:rPr>
          <w:rFonts w:ascii="宋体" w:hAnsi="宋体" w:eastAsia="宋体" w:cs="宋体"/>
          <w:color w:val="000"/>
          <w:sz w:val="28"/>
          <w:szCs w:val="28"/>
        </w:rPr>
        <w:t xml:space="preserve">　　二是要在重点难点上求突破，打好攻坚战。我区地处城郊结合部地区，市容环境的基础相对薄弱，虽然去年创文区里投入了巨大的人力物力财力，主干道路和一些重点片区有了明显改观，但整体上还有很大的提升空间，特别是在一些背街里巷、农村偏远地区的环境脏乱差问题比较突出，个别市场、学校、医院周边的占路经营、露天烧烤依然存在。市容环境是城市卫生状况最直观的体现，和老百姓的日常生活息息相关。开展创卫工作，市容环境要全域提升，不仅要在京津公路、北辰道这些主干道路上多下功夫，还要在背街里巷、城乡结合部和广大农村地区把工作做实做细，针对群众反映强烈的重点点位，有的放矢，精准施策，大幅度提升市容环境面貌，让群众感受到创卫带来的变化。要持续推进市容环境综合整治，以治理垃圾乱堆乱倒、广告乱贴、摊位乱摆、违章乱建、污水乱排等为突破口，集中力量开展清整，彻底消除陈年垃圾和环境卫生死角，对于禁而不绝、容易反弹的，要严格执法、重典治乱，切实改善环境面貌。</w:t>
      </w:r>
    </w:p>
    <w:p>
      <w:pPr>
        <w:ind w:left="0" w:right="0" w:firstLine="560"/>
        <w:spacing w:before="450" w:after="450" w:line="312" w:lineRule="auto"/>
      </w:pPr>
      <w:r>
        <w:rPr>
          <w:rFonts w:ascii="宋体" w:hAnsi="宋体" w:eastAsia="宋体" w:cs="宋体"/>
          <w:color w:val="000"/>
          <w:sz w:val="28"/>
          <w:szCs w:val="28"/>
        </w:rPr>
        <w:t xml:space="preserve">　　三是要在抓常抓长上谋实效，打好持久战。创卫不是一朝一夕之功，“第一年申报、第二年迎检、第三年授牌”是一个创建周期。获得国家卫生区称号，不是我们的最终目标，而是要通过创卫，把环境卫生整治作为一项长期工作持续抓好抓实。特别是市民文明素质、良好习惯的养成需要有一个长期的过程。我们要以创卫为契机，积极探索建立卫生检查评比、镇街村居道路清洁管理和市容、市貌、交通管理以及城乡环境卫生管理等各方面的制度措施，形成一套比较完整的城市管理长效机制，逐步实现城市管理的制度化、规范化，全面提升城市形象品位，促进经济社会高质量发展。</w:t>
      </w:r>
    </w:p>
    <w:p>
      <w:pPr>
        <w:ind w:left="0" w:right="0" w:firstLine="560"/>
        <w:spacing w:before="450" w:after="450" w:line="312" w:lineRule="auto"/>
      </w:pPr>
      <w:r>
        <w:rPr>
          <w:rFonts w:ascii="宋体" w:hAnsi="宋体" w:eastAsia="宋体" w:cs="宋体"/>
          <w:color w:val="000"/>
          <w:sz w:val="28"/>
          <w:szCs w:val="28"/>
        </w:rPr>
        <w:t xml:space="preserve">　　&gt;三、强化责任担当，凝聚共创合力，锤炼干事创业的铁担当硬作风</w:t>
      </w:r>
    </w:p>
    <w:p>
      <w:pPr>
        <w:ind w:left="0" w:right="0" w:firstLine="560"/>
        <w:spacing w:before="450" w:after="450" w:line="312" w:lineRule="auto"/>
      </w:pPr>
      <w:r>
        <w:rPr>
          <w:rFonts w:ascii="宋体" w:hAnsi="宋体" w:eastAsia="宋体" w:cs="宋体"/>
          <w:color w:val="000"/>
          <w:sz w:val="28"/>
          <w:szCs w:val="28"/>
        </w:rPr>
        <w:t xml:space="preserve">　　俗话说，“城市是我家，建设靠大家”。创卫不是哪一个部门、哪一个单位的“独唱”，而是全民共创共建共享的“大合唱”。全区各部门各单位和广大干部群众要牢固树立大局意识和责任意识，进一步强化责任担当，齐心合力、狠抓落实，确保创则必成、创出成效。</w:t>
      </w:r>
    </w:p>
    <w:p>
      <w:pPr>
        <w:ind w:left="0" w:right="0" w:firstLine="560"/>
        <w:spacing w:before="450" w:after="450" w:line="312" w:lineRule="auto"/>
      </w:pPr>
      <w:r>
        <w:rPr>
          <w:rFonts w:ascii="宋体" w:hAnsi="宋体" w:eastAsia="宋体" w:cs="宋体"/>
          <w:color w:val="000"/>
          <w:sz w:val="28"/>
          <w:szCs w:val="28"/>
        </w:rPr>
        <w:t xml:space="preserve">　　一是构建上下联动的格局。创建国家卫生区是一项综合性很强的系统工程，工作任务复杂、牵涉面广。全区各部门各单位，特别是主要负责同志，要坚持把创建工作作为“一把手”工程，对这项工作要实行战区制、主官上，一把手亲自抓、负总责，对属于自己职责范围内的事情要不等不靠、不推不让，抓好落实；对需要本单位参与的工作，要积极配合，搞好协作；对一些共管的工作，要主动靠前、加强协商，不能推诿扯皮。区创卫办要发挥牵头抓总作用，按照“谁主管谁负责，谁丢分谁负责”的原则，对照创卫测评体系，进一步分解细化任务、落实目标责任，切实做到事有人做、分有人争，着力构建主要领导亲自抓、条块结合共同抓、职能部门配合抓、专门机构具体抓的良好工作格局。</w:t>
      </w:r>
    </w:p>
    <w:p>
      <w:pPr>
        <w:ind w:left="0" w:right="0" w:firstLine="560"/>
        <w:spacing w:before="450" w:after="450" w:line="312" w:lineRule="auto"/>
      </w:pPr>
      <w:r>
        <w:rPr>
          <w:rFonts w:ascii="宋体" w:hAnsi="宋体" w:eastAsia="宋体" w:cs="宋体"/>
          <w:color w:val="000"/>
          <w:sz w:val="28"/>
          <w:szCs w:val="28"/>
        </w:rPr>
        <w:t xml:space="preserve">　　二是营造全民齐创的氛围。作为一项具有较强群众性、实践性的活动，创卫能否成功，关键取决于广大群众的参与程度。如果每个市民都像爱护自己的“小家”一样爱护城市这个“大家”，我们这个家才会秩序井然、环境优美。开展创卫工作的出发点是为群众谋福祉，各项工作必须扎根于人民，要把发动群众参与作为创卫工作的重中之重，采取各种丰富多彩、喜闻乐见、富有成效的方式方法，全方位、立体式、多角度地开展宣传活动，使创卫活动家喻户晓、深入人心，造出声势、引起共鸣。特别是宣传部门要运用活泼多样的形式，大力宣传创卫工作的重要意义，跟踪报道创卫动态，表扬创卫先进典型，曝光不文明陋习和创卫突出问题，教育引导广大市民自觉养成良好的生活习惯，自觉维护良好的生活环境，形成浓厚的创卫氛围。</w:t>
      </w:r>
    </w:p>
    <w:p>
      <w:pPr>
        <w:ind w:left="0" w:right="0" w:firstLine="560"/>
        <w:spacing w:before="450" w:after="450" w:line="312" w:lineRule="auto"/>
      </w:pPr>
      <w:r>
        <w:rPr>
          <w:rFonts w:ascii="宋体" w:hAnsi="宋体" w:eastAsia="宋体" w:cs="宋体"/>
          <w:color w:val="000"/>
          <w:sz w:val="28"/>
          <w:szCs w:val="28"/>
        </w:rPr>
        <w:t xml:space="preserve">　　三是完善督查考核的机制。要坚持用制度管人管事，加快健全完善定期调度、督促检查、考核问责等各项保障制度，特别是要尽快建立定期考评机制，经常晒一晒各镇街、各社区、各单位的成绩与问题。同时，要强化制度执行的刚性约束，对创卫工作成绩突出的通报表扬，对工作不力、消极应付、推诿扯皮的要通报批评、限期整改，对贻误工作、影响创建大局的要严厉追究问责。</w:t>
      </w:r>
    </w:p>
    <w:p>
      <w:pPr>
        <w:ind w:left="0" w:right="0" w:firstLine="560"/>
        <w:spacing w:before="450" w:after="450" w:line="312" w:lineRule="auto"/>
      </w:pPr>
      <w:r>
        <w:rPr>
          <w:rFonts w:ascii="宋体" w:hAnsi="宋体" w:eastAsia="宋体" w:cs="宋体"/>
          <w:color w:val="000"/>
          <w:sz w:val="28"/>
          <w:szCs w:val="28"/>
        </w:rPr>
        <w:t xml:space="preserve">　　同志们，创建国家卫生区是全区人民的共同愿望，是市委、市政府交给我们的一项重要政治任务。全区上下要以奋发有为的姿态，迅速行动起来，立足新起点，把握新要求，采取有力举措，扎实做好卫生区创建各项工作，努力向市委、市政府和全区人民交上一份满意的答卷。</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经县委、县政府研究，决定于今天召开全县\"创卫\"工作动员大会。借今天这个机会，我就全县的\"创卫\"工作讲三个方面的意见。</w:t>
      </w:r>
    </w:p>
    <w:p>
      <w:pPr>
        <w:ind w:left="0" w:right="0" w:firstLine="560"/>
        <w:spacing w:before="450" w:after="450" w:line="312" w:lineRule="auto"/>
      </w:pPr>
      <w:r>
        <w:rPr>
          <w:rFonts w:ascii="宋体" w:hAnsi="宋体" w:eastAsia="宋体" w:cs="宋体"/>
          <w:color w:val="000"/>
          <w:sz w:val="28"/>
          <w:szCs w:val="28"/>
        </w:rPr>
        <w:t xml:space="preserve">&gt;　　一、统一思想，下大决心，充分认识\"创卫\"工作的重要意义</w:t>
      </w:r>
    </w:p>
    <w:p>
      <w:pPr>
        <w:ind w:left="0" w:right="0" w:firstLine="560"/>
        <w:spacing w:before="450" w:after="450" w:line="312" w:lineRule="auto"/>
      </w:pPr>
      <w:r>
        <w:rPr>
          <w:rFonts w:ascii="宋体" w:hAnsi="宋体" w:eastAsia="宋体" w:cs="宋体"/>
          <w:color w:val="000"/>
          <w:sz w:val="28"/>
          <w:szCs w:val="28"/>
        </w:rPr>
        <w:t xml:space="preserve">　　(一)创建市卫生城市，有利于提高人居环境质量。高雅文明的居住环境，不仅有利于人们的身体健康，还可以为人们创造一个舒适的生产、生活、学习和工作的空间，有效地调节人们的情绪，振奋人们的精神，陶冶人们的情操。随着物质生活水平的不断提高，人们对居住环境质量的要求也越来越高。目前，旧城改造大刀阔斧，新的县城即将建成，城市面貌日新月异，但是环境却不够理想，脏、乱、差、堵现象较为严重。通过开展\"创卫\"活动，可进一步加大对市容市貌、环境卫生以及市场秩序、交通秩序的整治力度，彻底改变县城环境卫生脏、乱、差、堵的状况。届时，我们的县城高楼林立，功能齐备，整洁优美，管理规范，秩序井然，城市面貌焕然一新。</w:t>
      </w:r>
    </w:p>
    <w:p>
      <w:pPr>
        <w:ind w:left="0" w:right="0" w:firstLine="560"/>
        <w:spacing w:before="450" w:after="450" w:line="312" w:lineRule="auto"/>
      </w:pPr>
      <w:r>
        <w:rPr>
          <w:rFonts w:ascii="宋体" w:hAnsi="宋体" w:eastAsia="宋体" w:cs="宋体"/>
          <w:color w:val="000"/>
          <w:sz w:val="28"/>
          <w:szCs w:val="28"/>
        </w:rPr>
        <w:t xml:space="preserve">　　(二)创建市卫生城市，有利于提高市民文明程度。目前，XX县城环境脏、乱、差、堵，究其主要原因，是一些市民环保意识淡薄，缺乏卫生观念，养成了乱吐乱扔、乱停乱放、乱搭乱建的不良习惯。通过开展\"创卫\"活动，将把\"创卫\"工作和精神文明建设紧密结合起来，深入开展健康教育，大力普及卫生知识，强化卫生观念;积极开展\"XX是我家，美化靠大家\"和\"学雷锋树新风\"等活动。我们深信，经过一段时间的共同努力，市民讲文明、讲卫生的新风尚很快就能形成，市民的文明卫生意识和整体素质将得到明显增强，市民的文明程度也将得到大幅提高。</w:t>
      </w:r>
    </w:p>
    <w:p>
      <w:pPr>
        <w:ind w:left="0" w:right="0" w:firstLine="560"/>
        <w:spacing w:before="450" w:after="450" w:line="312" w:lineRule="auto"/>
      </w:pPr>
      <w:r>
        <w:rPr>
          <w:rFonts w:ascii="宋体" w:hAnsi="宋体" w:eastAsia="宋体" w:cs="宋体"/>
          <w:color w:val="000"/>
          <w:sz w:val="28"/>
          <w:szCs w:val="28"/>
        </w:rPr>
        <w:t xml:space="preserve">　　(三)创建市卫生城市，有利于树立良好对外形象。卫生文明是一座城市综合文明的重要标志。通过开展\"创卫\"活动，同步建设基础设施，同步推进监督管理，同步提升市民素质，全面实现城市\"净化、绿化、美化、亮化\"，让卫生文明成为这座现代化城市贴金的\"脸面\"、最好的名片和一道靓丽的风景线。通过开展\"创卫\"活动，必将进一步增强全县人民的凝聚力和战斗力，进一步提升知名度和影响力，让世界了解，让走向世界;同时，也必将进一步优化人文环境和投资环境，树立\"文明、魅力\"的对外新形象，开创\"热爱、建设\"的开放新局面。</w:t>
      </w:r>
    </w:p>
    <w:p>
      <w:pPr>
        <w:ind w:left="0" w:right="0" w:firstLine="560"/>
        <w:spacing w:before="450" w:after="450" w:line="312" w:lineRule="auto"/>
      </w:pPr>
      <w:r>
        <w:rPr>
          <w:rFonts w:ascii="宋体" w:hAnsi="宋体" w:eastAsia="宋体" w:cs="宋体"/>
          <w:color w:val="000"/>
          <w:sz w:val="28"/>
          <w:szCs w:val="28"/>
        </w:rPr>
        <w:t xml:space="preserve">　　(四)创建市卫生城市，有利于促进经济健康发展。盘活城市经济就能舞动县域经济发展的龙头。创建市卫生城市，能够促进城市基础设施不断完善，推动城市化水平不断提高，减少对经济发展的制约因素;创建市卫生城市，能够提升城市功能，塑造城市形象，发挥城市效应，提高城市综合竞争力，增强对经济发展的助推力。实践证明，\"创卫\"能提升人气，增长\"财气\"，蕴育商机;\"创卫\"能深化招商引资，搞活商贸流通，激活市场经济。无容置疑，\"创卫\"本身就是一个新的经济增长点。</w:t>
      </w:r>
    </w:p>
    <w:p>
      <w:pPr>
        <w:ind w:left="0" w:right="0" w:firstLine="560"/>
        <w:spacing w:before="450" w:after="450" w:line="312" w:lineRule="auto"/>
      </w:pPr>
      <w:r>
        <w:rPr>
          <w:rFonts w:ascii="宋体" w:hAnsi="宋体" w:eastAsia="宋体" w:cs="宋体"/>
          <w:color w:val="000"/>
          <w:sz w:val="28"/>
          <w:szCs w:val="28"/>
        </w:rPr>
        <w:t xml:space="preserve">&gt;　　二、明确任务，突出重点，全面推进我县\"创卫\"工作</w:t>
      </w:r>
    </w:p>
    <w:p>
      <w:pPr>
        <w:ind w:left="0" w:right="0" w:firstLine="560"/>
        <w:spacing w:before="450" w:after="450" w:line="312" w:lineRule="auto"/>
      </w:pPr>
      <w:r>
        <w:rPr>
          <w:rFonts w:ascii="宋体" w:hAnsi="宋体" w:eastAsia="宋体" w:cs="宋体"/>
          <w:color w:val="000"/>
          <w:sz w:val="28"/>
          <w:szCs w:val="28"/>
        </w:rPr>
        <w:t xml:space="preserve">　　我县\"创卫\"的范围是县城规划区，重点是建成区，包括城乡结合部、火车站片区。我县\"创卫\"的目标是：力争通过1—2年的努力，实现城区的净化、绿化、亮化、美化，全面完成\"创卫\"各项任务并达标，建成市级卫生城市。并以此为基础，把\"创卫\"工作引向纵深，开展卫生镇(乡)、卫生村创建活动，最终实现卫生县的目标。</w:t>
      </w:r>
    </w:p>
    <w:p>
      <w:pPr>
        <w:ind w:left="0" w:right="0" w:firstLine="560"/>
        <w:spacing w:before="450" w:after="450" w:line="312" w:lineRule="auto"/>
      </w:pPr>
      <w:r>
        <w:rPr>
          <w:rFonts w:ascii="宋体" w:hAnsi="宋体" w:eastAsia="宋体" w:cs="宋体"/>
          <w:color w:val="000"/>
          <w:sz w:val="28"/>
          <w:szCs w:val="28"/>
        </w:rPr>
        <w:t xml:space="preserve">　　目前我县旧城改造取得了有目共睹、有口皆碑的成绩，但在文明意识、城市管理、基础建设等方面还有较大的差距。一是市民文明卫生意识差。市民长期以来形成的不文明卫生习惯根深蒂固，环境保护意识和爱城管城意识较差，给城市管理、\"创卫\"工作带来了较大困难。二是配套基础设施不完善。目前,我县的城市市政、城区道路、市容环卫、各种管网、园林绿化、集贸市场等基础设施尚未建设完备，离《XX市卫生区县(自治县、市)标准》检查评分细则的相关规定还有相当大的差距。为此，我们要结合实际，明确\"创卫\"工作任务，牢固树立大卫生观念，突出以下八项\"创卫\"重点工作：</w:t>
      </w:r>
    </w:p>
    <w:p>
      <w:pPr>
        <w:ind w:left="0" w:right="0" w:firstLine="560"/>
        <w:spacing w:before="450" w:after="450" w:line="312" w:lineRule="auto"/>
      </w:pPr>
      <w:r>
        <w:rPr>
          <w:rFonts w:ascii="宋体" w:hAnsi="宋体" w:eastAsia="宋体" w:cs="宋体"/>
          <w:color w:val="000"/>
          <w:sz w:val="28"/>
          <w:szCs w:val="28"/>
        </w:rPr>
        <w:t xml:space="preserve">　　(一)狠抓城市建设，完善配套设施。我们要抓住目前进行大规模旧城改造、新区开发的历史机遇，适应城市发展和\"创卫\"工作的客观要求，从解决群众要求最迫切、城市发展最急需的问题入手，多方筹集资金，搞好规划设计，进一步完善城区道路、各种管网、市容环卫、园林绿化和集贸市场等基础设施，为\"创卫\"工作全面达标创造良好的硬件条件。</w:t>
      </w:r>
    </w:p>
    <w:p>
      <w:pPr>
        <w:ind w:left="0" w:right="0" w:firstLine="560"/>
        <w:spacing w:before="450" w:after="450" w:line="312" w:lineRule="auto"/>
      </w:pPr>
      <w:r>
        <w:rPr>
          <w:rFonts w:ascii="宋体" w:hAnsi="宋体" w:eastAsia="宋体" w:cs="宋体"/>
          <w:color w:val="000"/>
          <w:sz w:val="28"/>
          <w:szCs w:val="28"/>
        </w:rPr>
        <w:t xml:space="preserve">　　(二)狠抓综合整治，加强市容管理。认真贯彻《XX市城市容貌管理条例》、《XX市环境卫生管理条例》，科学制定全县市容环境卫生事业的年度规划和中长期规划，加强专业队伍和执法队伍建设，建立健全长效管理机制，全面推行城管目标责任制。一要突出抓好城区干道房屋立面装修工程、园林绿化工程、灯饰景观工程，狠抓非交通占道、户外广告、临街管线、遮阳蓬(伞)、建设工地等的综合治理，做到设施齐备完好，路面整洁卫生，达到无乱堆乱放、无乱贴乱画、无乱挖乱占、无乱搭乱建、无乱挂乱接和无乱设摊点的\"六无\"要求。二是狠抓专业市场规划和建设，做到市场设施完善，城市功能健全，布局合理，划行归市;狠抓市场经营管理，坚决取缔无照经营、违章经营和流动经营，做到市场秩序规范，卫生保洁达标;狠抓市场执法管理，提高管理水平，做到佩证上岗，亮证执法，文明管理。三是抓好车容站貌和环卫设施建设，强化车辆进出和站务秩序管理，严禁违章载客载货，保持车辆车况良好，做到秩序井然有序;狠抓城区道路交通秩序整治，全面实施\"畅通工程\"，严禁车辆乱停乱靠、沿途揽客;加强城区车辆清洗维修管理，严禁占道洗车、修车，严禁脏车入城和施工车辆带泥出场。</w:t>
      </w:r>
    </w:p>
    <w:p>
      <w:pPr>
        <w:ind w:left="0" w:right="0" w:firstLine="560"/>
        <w:spacing w:before="450" w:after="450" w:line="312" w:lineRule="auto"/>
      </w:pPr>
      <w:r>
        <w:rPr>
          <w:rFonts w:ascii="宋体" w:hAnsi="宋体" w:eastAsia="宋体" w:cs="宋体"/>
          <w:color w:val="000"/>
          <w:sz w:val="28"/>
          <w:szCs w:val="28"/>
        </w:rPr>
        <w:t xml:space="preserve">　　(三)狠抓卫生管理，搞好清扫保洁。加强城区干道清扫保洁工作，提高清扫保洁硬件设施水平，改革完善环卫清扫保洁方式，保证垃圾清运日产日清。注重社区环卫综合治理，建立健全环境卫生有偿服务机制，全面落实卫生责任制度;积极开展评优评先活动，强化日常监督管理，提高社区环境卫生水平。加快现有公厕达标改造和新区公厕建设，提高档次，合理布局，保证数量，搞好维护，加强管理。强化垃圾、粪便无害化处理工作，加强征管，增加投入，加快垃圾处理场、粪便处理场、污水处理厂建设步伐，健全管护制度，搞好卫生监测，推行达标排放。</w:t>
      </w:r>
    </w:p>
    <w:p>
      <w:pPr>
        <w:ind w:left="0" w:right="0" w:firstLine="560"/>
        <w:spacing w:before="450" w:after="450" w:line="312" w:lineRule="auto"/>
      </w:pPr>
      <w:r>
        <w:rPr>
          <w:rFonts w:ascii="宋体" w:hAnsi="宋体" w:eastAsia="宋体" w:cs="宋体"/>
          <w:color w:val="000"/>
          <w:sz w:val="28"/>
          <w:szCs w:val="28"/>
        </w:rPr>
        <w:t xml:space="preserve">　　(四)狠抓环境保护，提高环境质量。搞好清洁能源推广和白沙河治理工作，有效控制和减少城区污染源。加强对噪声、大气、水质的监测检查，加大环保执法力度，确保各项指标达标，明显改善城区环境质量。</w:t>
      </w:r>
    </w:p>
    <w:p>
      <w:pPr>
        <w:ind w:left="0" w:right="0" w:firstLine="560"/>
        <w:spacing w:before="450" w:after="450" w:line="312" w:lineRule="auto"/>
      </w:pPr>
      <w:r>
        <w:rPr>
          <w:rFonts w:ascii="宋体" w:hAnsi="宋体" w:eastAsia="宋体" w:cs="宋体"/>
          <w:color w:val="000"/>
          <w:sz w:val="28"/>
          <w:szCs w:val="28"/>
        </w:rPr>
        <w:t xml:space="preserve">　　(五)狠抓监督管理，加强疾病控制。加大《食品卫生法》、《公共场所卫生管理条例》的宣传贯彻力度，加强对食品、饮食和娱乐行业的指导、管理、监督，确保公共场所卫生、食品卫生监督合格率、从业人员培训率、体格合格率、生活饮用水总合格率全面达标。深入开展《传染病防治法》和预防传染病知识的宣传教育活动，扎实开展免疫接种工作，加强碘盐、药(械)、医疗卫生用品的管理，健全管理制度，加大执法力度，严格控制疫病传播和疾病发生。</w:t>
      </w:r>
    </w:p>
    <w:p>
      <w:pPr>
        <w:ind w:left="0" w:right="0" w:firstLine="560"/>
        <w:spacing w:before="450" w:after="450" w:line="312" w:lineRule="auto"/>
      </w:pPr>
      <w:r>
        <w:rPr>
          <w:rFonts w:ascii="宋体" w:hAnsi="宋体" w:eastAsia="宋体" w:cs="宋体"/>
          <w:color w:val="000"/>
          <w:sz w:val="28"/>
          <w:szCs w:val="28"/>
        </w:rPr>
        <w:t xml:space="preserve">　　(六)狠抓除\"四害\"工作，搞好环境防治。灭除\"鼠、蚊、蝇、蜂\"是\"创卫\"的一项重要任务。我们必须按照卫生城市的标准，建立健全工作制度和服务机制，全面推行专业杀灭与群众杀灭、集中杀灭与日常杀灭、药物杀灭与环境防治相结合的运行机制，广泛动员，全民参与，扎实工作，确保实效，全面完成除\"四害\"工作任务。</w:t>
      </w:r>
    </w:p>
    <w:p>
      <w:pPr>
        <w:ind w:left="0" w:right="0" w:firstLine="560"/>
        <w:spacing w:before="450" w:after="450" w:line="312" w:lineRule="auto"/>
      </w:pPr>
      <w:r>
        <w:rPr>
          <w:rFonts w:ascii="宋体" w:hAnsi="宋体" w:eastAsia="宋体" w:cs="宋体"/>
          <w:color w:val="000"/>
          <w:sz w:val="28"/>
          <w:szCs w:val="28"/>
        </w:rPr>
        <w:t xml:space="preserve">　　(七)狠抓健康教育，提高市民素质。按照\"社会化、社区化、经常化、制度化\"的要求，下功夫、花力气开展好\"有计划、有措施、有检查、有总结、有成效\"的全民健康教育活动，切实抓好健康教育网络建设、居委会、学校、医院、行业健康教育和控烟工作，努力提高城市文明卫生素质。县健康专业机构要落实好人员、经费、设备，建立健全网络例会、培训制度，指导好全县健康教育活动的开展。县属相关部门、XX镇、城区各医院、学校要开展多种形式的教育活动，力争创建1—3所健康教育学校。同时切实做好控烟工作，开展烟控宣传，创造无烟草广告城区，努力提高城市文明卫生素质。</w:t>
      </w:r>
    </w:p>
    <w:p>
      <w:pPr>
        <w:ind w:left="0" w:right="0" w:firstLine="560"/>
        <w:spacing w:before="450" w:after="450" w:line="312" w:lineRule="auto"/>
      </w:pPr>
      <w:r>
        <w:rPr>
          <w:rFonts w:ascii="宋体" w:hAnsi="宋体" w:eastAsia="宋体" w:cs="宋体"/>
          <w:color w:val="000"/>
          <w:sz w:val="28"/>
          <w:szCs w:val="28"/>
        </w:rPr>
        <w:t xml:space="preserve">　　(八)狠抓爱卫工作，推进创建步伐。认真贯彻落实国务院、XX市政府《关于加强爱国卫生工作的决定》精神，科学编制我县爱国卫生工作规划和活动计划，健全爱国卫生组织机构，抓好爱国卫生网络建设。搞好爱国卫生月活动，深入开展形式多样的爱国卫生评比活动、执法监督活动。加大创建卫生城市的工作力度，坚持做到经常化、制度化，积极开展卫生镇(乡)、卫生小区、卫生单位的创建活动，加快推进创建卫生县的步伐。</w:t>
      </w:r>
    </w:p>
    <w:p>
      <w:pPr>
        <w:ind w:left="0" w:right="0" w:firstLine="560"/>
        <w:spacing w:before="450" w:after="450" w:line="312" w:lineRule="auto"/>
      </w:pPr>
      <w:r>
        <w:rPr>
          <w:rFonts w:ascii="宋体" w:hAnsi="宋体" w:eastAsia="宋体" w:cs="宋体"/>
          <w:color w:val="000"/>
          <w:sz w:val="28"/>
          <w:szCs w:val="28"/>
        </w:rPr>
        <w:t xml:space="preserve">&gt;　　三、加强领导，落实责任，确保\"创卫\"工作圆满完成</w:t>
      </w:r>
    </w:p>
    <w:p>
      <w:pPr>
        <w:ind w:left="0" w:right="0" w:firstLine="560"/>
        <w:spacing w:before="450" w:after="450" w:line="312" w:lineRule="auto"/>
      </w:pPr>
      <w:r>
        <w:rPr>
          <w:rFonts w:ascii="宋体" w:hAnsi="宋体" w:eastAsia="宋体" w:cs="宋体"/>
          <w:color w:val="000"/>
          <w:sz w:val="28"/>
          <w:szCs w:val="28"/>
        </w:rPr>
        <w:t xml:space="preserve">　　切实有效的措施是\"创卫\"工作按时完成的最重要的保障。我县在今后的\"创卫\"工作中，将采取有效措施，做到\"七个到位\"。</w:t>
      </w:r>
    </w:p>
    <w:p>
      <w:pPr>
        <w:ind w:left="0" w:right="0" w:firstLine="560"/>
        <w:spacing w:before="450" w:after="450" w:line="312" w:lineRule="auto"/>
      </w:pPr>
      <w:r>
        <w:rPr>
          <w:rFonts w:ascii="宋体" w:hAnsi="宋体" w:eastAsia="宋体" w:cs="宋体"/>
          <w:color w:val="000"/>
          <w:sz w:val="28"/>
          <w:szCs w:val="28"/>
        </w:rPr>
        <w:t xml:space="preserve">　　(一)组织领导到位。我县要始终坚持把加强组织领导作为\"创卫\"工作的一项重要措施。一是经县委、县政府研究，决定成立\"创卫\"指挥部，由我任指挥长，县委、县政府分管领导任副指挥长，相关部门主要负责人为成员，实施对\"创卫\"工作的统一领导，宏观决策，综合协调和全面指挥;指挥部下设办公室，并从相关部门抽调精兵强将负责\"创卫\"的日常工作。二是根据《XX市卫生区县(自治县、市)标准》的有关要求，由相关职能部门牵头，成立\"创卫\"宣传项目组、市容环卫项目组、环境保护项目组等九个职能组，具体负责\"创卫\"的各项职能工作。三是指挥部的各职能组、县属各部门、城区各单位及XX镇要实行\"创卫\"工作\"一把手\"负责制，建立相应的领导班子和工作班子，制定切实可行的\"创卫\"方案，主要领导亲自抓，分管领导具体抓，干部职工齐动手，做到组织、人员、经费、任务、措施五落实。</w:t>
      </w:r>
    </w:p>
    <w:p>
      <w:pPr>
        <w:ind w:left="0" w:right="0" w:firstLine="560"/>
        <w:spacing w:before="450" w:after="450" w:line="312" w:lineRule="auto"/>
      </w:pPr>
      <w:r>
        <w:rPr>
          <w:rFonts w:ascii="宋体" w:hAnsi="宋体" w:eastAsia="宋体" w:cs="宋体"/>
          <w:color w:val="000"/>
          <w:sz w:val="28"/>
          <w:szCs w:val="28"/>
        </w:rPr>
        <w:t xml:space="preserve">　　(二)宣传发动到位。要达到创建市级卫生城市的目标要求，我们必须充分运用各种宣传工具，多层次、多渠道、全方位地进行\"创卫\"宣传，在全县上下营造好宣传声势，形成一种良好的工作氛围。一是在今天召开全县\"创卫\"工作动员大会后，全县各级、各有关部门和有关单位要迅速召开动员会，宣传\"创卫\"意识，部署\"创卫\"工作，落实\"创卫\"责任。二是县委宣传部、县文体广电局要结合实际，联合制订\"创卫\"宣传提纲;报要开辟专版专栏，做到每期必有\"创卫\"的内容见报;电视台要利用黄金时间，对全县的\"创卫\"工作进行滚动播出，同时，县电视台还要制作\"创卫\"专题片宣传。三是城区各机关单位也要根据自身实际，及时传达贯彻县委、县政府及\"创卫\"指挥部的会议精神和工作要求，层层发动，做到\"创卫\"宣传进厂、到店、入户，使之家喻户晓，妇孺皆知。四是团县委、县教委等部门要组织城区学校的中小学生，上街打扫清洁，宣传\"创卫\"工作。五是相关部门要在城区内开展专题宣传咨询活动，并在城区交通要道、繁华地段、窗口单位、主要建筑物和公共场所设置规范、醒目的固定性\"创卫\"标语和宣传画。六是广泛开展\"卫生健康\"、\"人类与环境\"、\"市容卫生经济建设\"等系列宣传活动和\"创卫宣传月\"、\"爱国卫生月\"、\"全民动手日\"等群众性活动，引导和组织广大干部群众积极参与城市管理和创建活动，努力为\"创卫\"作贡献。</w:t>
      </w:r>
    </w:p>
    <w:p>
      <w:pPr>
        <w:ind w:left="0" w:right="0" w:firstLine="560"/>
        <w:spacing w:before="450" w:after="450" w:line="312" w:lineRule="auto"/>
      </w:pPr>
      <w:r>
        <w:rPr>
          <w:rFonts w:ascii="宋体" w:hAnsi="宋体" w:eastAsia="宋体" w:cs="宋体"/>
          <w:color w:val="000"/>
          <w:sz w:val="28"/>
          <w:szCs w:val="28"/>
        </w:rPr>
        <w:t xml:space="preserve">　　通过宣传，努力使广大干部群众的\"创卫意识\"明显增强，市民自觉参与\"创卫\"行动的责任感与日俱增，真正形成人人关心\"创卫\"、人人支持\"创卫\"、人人参与\"创卫\"和自觉向不卫生行为作斗争的良好氛围，为\"创卫\"奠定较好的群众基础。</w:t>
      </w:r>
    </w:p>
    <w:p>
      <w:pPr>
        <w:ind w:left="0" w:right="0" w:firstLine="560"/>
        <w:spacing w:before="450" w:after="450" w:line="312" w:lineRule="auto"/>
      </w:pPr>
      <w:r>
        <w:rPr>
          <w:rFonts w:ascii="宋体" w:hAnsi="宋体" w:eastAsia="宋体" w:cs="宋体"/>
          <w:color w:val="000"/>
          <w:sz w:val="28"/>
          <w:szCs w:val="28"/>
        </w:rPr>
        <w:t xml:space="preserve">　　(三)制度约束到位。\"创卫\"工作具有涉及面广、动态性大、社会性强的特点，如果没有配套完善的制度，就无法保证\"创卫\"工作的顺利推进。今天的会后，由县政府办牵头，组织市政局、卫生局(含爱卫会)等相关职能部门，根据上级有关规定，结合实际，制订综合目标考核、\"创卫\"职能部门责任，\"创卫\"指挥部定期会议、\"创卫\"办定期会议、社会部门\"创卫\"责任、分级督查督办制、分级检查考核奖惩制、各级\"创卫\"保证金制、卫生举报办理制等一系列行之有效且具生机与活力的工作制度。有制度可依，有制度必依。制度制订出来以后，县纪委、监察部门要切实履行监督职责，逗硬执行。</w:t>
      </w:r>
    </w:p>
    <w:p>
      <w:pPr>
        <w:ind w:left="0" w:right="0" w:firstLine="560"/>
        <w:spacing w:before="450" w:after="450" w:line="312" w:lineRule="auto"/>
      </w:pPr>
      <w:r>
        <w:rPr>
          <w:rFonts w:ascii="宋体" w:hAnsi="宋体" w:eastAsia="宋体" w:cs="宋体"/>
          <w:color w:val="000"/>
          <w:sz w:val="28"/>
          <w:szCs w:val="28"/>
        </w:rPr>
        <w:t xml:space="preserve">　　(四)资金投入到位。城市是最大的国有资产，是区域经济发展的龙头。城市功能的提升，城市形象的塑造，城市效应的发挥，都离不开完善的硬件。\"巧妇难为无米之炊\"，没有资金投入和较为完善的硬件基础设施作保证，\"创卫\"就会成为一句空话。大家也清楚，我县的财政历来是\"吃饭财政\"，\"创卫\"工作光靠有限的财政投入是远远不够的。为此，我县要借鉴璧山等地的成功经验，采取\"三个一点\"(即政府出一点，单位出一点，社会出一点)的办法，多方筹集\"创卫\"资金。具体说，\"创卫\"中涉及的垃圾台站、果皮箱、市政道路、行车标志、窗口单位建设、绿化树的栽植等硬件设施建设及宣传标语等，县\"创卫\"办将以文件的形式落实到相关责任单位，由责任单位负责筹资和建设，明确开工、竣工时间和质量要求，限期完成。此项工作涉及到有关部门的切身利益，望有关部门以大局为重，像县交通局、国土局、财政局等单位支持园区建设那样支持\"创卫\"工作，确保\"创卫\"的各项具体工作落到实处。</w:t>
      </w:r>
    </w:p>
    <w:p>
      <w:pPr>
        <w:ind w:left="0" w:right="0" w:firstLine="560"/>
        <w:spacing w:before="450" w:after="450" w:line="312" w:lineRule="auto"/>
      </w:pPr>
      <w:r>
        <w:rPr>
          <w:rFonts w:ascii="宋体" w:hAnsi="宋体" w:eastAsia="宋体" w:cs="宋体"/>
          <w:color w:val="000"/>
          <w:sz w:val="28"/>
          <w:szCs w:val="28"/>
        </w:rPr>
        <w:t xml:space="preserve">　　(五)人员抽调到位。\"创卫\"的各项工作措施，关键靠人去落实，这是\"创卫\"成功与否的又一关键。我县将从公安、工商、市政、卫生、防疫、交通、交警、文体广电等部门抽调精兵强将，组建\"XX县创卫联合执法队\"(如综合执法局被市里批下来了，则成立综合执法局)，由各抽调单位的领导担任正副队长，做到着装上岗、严格执法、文明执法，把\"创卫\"工作引向正规化、法制化轨道。此项工作由县政府副县长牵头，马上进行，各被抽调的单位必须无条件放人，立马到位。</w:t>
      </w:r>
    </w:p>
    <w:p>
      <w:pPr>
        <w:ind w:left="0" w:right="0" w:firstLine="560"/>
        <w:spacing w:before="450" w:after="450" w:line="312" w:lineRule="auto"/>
      </w:pPr>
      <w:r>
        <w:rPr>
          <w:rFonts w:ascii="宋体" w:hAnsi="宋体" w:eastAsia="宋体" w:cs="宋体"/>
          <w:color w:val="000"/>
          <w:sz w:val="28"/>
          <w:szCs w:val="28"/>
        </w:rPr>
        <w:t xml:space="preserve">　　(六)责任落实到位。\"创卫\"工作能否成功，很大程度上取决于责任是否落实。我县在\"创卫\"活动中，要始终坚持\"谁主管谁负责，谁受益谁管理\"和\"统一领导，分级负责，条块结合，以块为主，条条保证\"的原则，层层实行严格的目标责任制管理。一是县政府每年都将与有关职能部门签订\"创卫\"目标责任书，推行县级部门\"创卫\"目标责任制，每半年进行一次检查考核，年终按照责任书严格兑现奖惩。二是将坚持县级四套班子包路段(片)，县级领导包部门，各部委办局负责人包所属单位，公司经理、企业厂长包门市、厂矿，XX镇干部包社区门店的\"五包\"责任制。三是实行\"创卫\"工作保证金制度，对全面完成任务的单位主要领导，除退还其缴纳的保证金外，并进行对等奖励;对未完成或只完成部分任务的，保证金不予退还，并视情节轻重给予严肃处理。</w:t>
      </w:r>
    </w:p>
    <w:p>
      <w:pPr>
        <w:ind w:left="0" w:right="0" w:firstLine="560"/>
        <w:spacing w:before="450" w:after="450" w:line="312" w:lineRule="auto"/>
      </w:pPr>
      <w:r>
        <w:rPr>
          <w:rFonts w:ascii="宋体" w:hAnsi="宋体" w:eastAsia="宋体" w:cs="宋体"/>
          <w:color w:val="000"/>
          <w:sz w:val="28"/>
          <w:szCs w:val="28"/>
        </w:rPr>
        <w:t xml:space="preserve">　　(七)执法管理到位。按照专业执法与综合执法相结合的原则，坚持以法治城和以法管城，认真抓好执法队伍建设，设置文明卫生监督岗，组建群众性执法监督队伍，解决执法力量不足的问题。县公安、城建、交通、工商、卫生、环保、市政、XX镇等部门要依照国家有关法律法规，充分发挥职能作用，做到尽心尽责，管理到位，有法可依，违法必究，执法必严，秉公执法，文明执法，对城区市容市貌、交通秩序、卫生秩序、市场秩序、施工秩序进行有效的管理。对违法占道，流动经营，乱停乱靠，带泥上路，乱倒垃圾，乱贴乱画，乱搭乱建等老大难问题，各相关部门要协同配合，通力合作，联合执法，综合整治，共树城市文明形象。县\"创卫\"指挥部、县委办、政府办和县纪检监察部门要建立健全巡查制度、督查通报制度、定期报告制度、检查评比制度、考核奖惩制度，把\"创卫\"工作纳入专项督查范围，加大督查督办力度。</w:t>
      </w:r>
    </w:p>
    <w:p>
      <w:pPr>
        <w:ind w:left="0" w:right="0" w:firstLine="560"/>
        <w:spacing w:before="450" w:after="450" w:line="312" w:lineRule="auto"/>
      </w:pPr>
      <w:r>
        <w:rPr>
          <w:rFonts w:ascii="宋体" w:hAnsi="宋体" w:eastAsia="宋体" w:cs="宋体"/>
          <w:color w:val="000"/>
          <w:sz w:val="28"/>
          <w:szCs w:val="28"/>
        </w:rPr>
        <w:t xml:space="preserve">　　(八)纪律保障到位。我县要通过1—2年的努力，实现城区的净化、绿化、亮化、美化，全面完成\"创卫\"各项任务并达标，建成市级卫生城市。此项工作时间紧、头绪多、任务重，为确保\"创卫\"工作如期圆满完成，强有力的纪律保障必不可少，因此，我强调以下两条\"创卫\"纪律。一是凡经县\"创卫\"办或县级领导督办整改两次以上未落实的职能部门，由和我找该单位主要负责同志谈话，谈话后仍未落实的，该单位主要负责同志应引咎辞职或责令辞职。二是县属各部门、城区各单位必须不折不扣地服从县\"创卫\"指挥部的安排部署，识大体、顾大局，确保政令畅通;对有令不行，有禁不止，影响\"创卫\"工作整体推进进程的单位、单位主要负责同志和直接责任人员，县纪委和监察局要追究责任，严肃处理，情节严重的，该撤职的撤职，该降级的降级，绝不手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迎接省级卫生城市复核暨创建全国卫生城市动员大会，目的在于统一思想，提高认识，明确目标任务，加强组织领导，动员和组织全区上下立即行动起来，积极开展创建卫生城市活动，确保我区综合环境卫生整治工作取得明显成效，以优异的成绩迎接省级卫生城市复核验收，并正式启动创建全国卫生城市行动计划。等一下，区长--同志还要作具体部署，各级各部门要严格按照目标要求，认真抓好贯彻落实。下面，我先强调三点意见：</w:t>
      </w:r>
    </w:p>
    <w:p>
      <w:pPr>
        <w:ind w:left="0" w:right="0" w:firstLine="560"/>
        <w:spacing w:before="450" w:after="450" w:line="312" w:lineRule="auto"/>
      </w:pPr>
      <w:r>
        <w:rPr>
          <w:rFonts w:ascii="宋体" w:hAnsi="宋体" w:eastAsia="宋体" w:cs="宋体"/>
          <w:color w:val="000"/>
          <w:sz w:val="28"/>
          <w:szCs w:val="28"/>
        </w:rPr>
        <w:t xml:space="preserve">　　&gt;一、提高认识，增强创卫工作的紧迫感</w:t>
      </w:r>
    </w:p>
    <w:p>
      <w:pPr>
        <w:ind w:left="0" w:right="0" w:firstLine="560"/>
        <w:spacing w:before="450" w:after="450" w:line="312" w:lineRule="auto"/>
      </w:pPr>
      <w:r>
        <w:rPr>
          <w:rFonts w:ascii="宋体" w:hAnsi="宋体" w:eastAsia="宋体" w:cs="宋体"/>
          <w:color w:val="000"/>
          <w:sz w:val="28"/>
          <w:szCs w:val="28"/>
        </w:rPr>
        <w:t xml:space="preserve">　　开展卫生城市创建活动，不仅是为了争取荣誉，更重要的是要通过开展创卫活动，进一步美化城市环境，树立城市形象，促进城市文明，营造良好发展环境，加快富民强区步伐，全面提升城市发展整体水平。各级各部门一定要充分认识创卫工作的重要意义，统一思想，凝心聚力，自觉把思想、行动统一到市委、市政府和区委、区政府的决策部署上来。</w:t>
      </w:r>
    </w:p>
    <w:p>
      <w:pPr>
        <w:ind w:left="0" w:right="0" w:firstLine="560"/>
        <w:spacing w:before="450" w:after="450" w:line="312" w:lineRule="auto"/>
      </w:pPr>
      <w:r>
        <w:rPr>
          <w:rFonts w:ascii="宋体" w:hAnsi="宋体" w:eastAsia="宋体" w:cs="宋体"/>
          <w:color w:val="000"/>
          <w:sz w:val="28"/>
          <w:szCs w:val="28"/>
        </w:rPr>
        <w:t xml:space="preserve">　　首先，争创卫生城市，是树立和落实科学发展观的具体体现。党的十六届三中全会提出“五个统筹”、“五个坚持”的科学发展观，贯彻落实这一新要求、新任务，是今年及今后一个时期全区各项工作的指南和主线。芗城作为中心城区，不仅经济发展要走在全市前列，而且在社会发展、人民生活质量等方面也应该得到全面提升。积极响应市委、市政府的号召，全力开展争创全国卫生城市活动，对促进全区经济社会全面、协调、可持续发展，增强城市综合竞争力，推进先进生产力发展；对增强全区人民的卫生意识，自觉摒弃陈规陋习，倡导健康、科学、文明的生活方式，促进全民素质和社会文明水平的提高；对改善生存环境，提高城市卫生水平、服务质量和人民群众的健康水平，实现好人民群众的根本利益等，都具有十分重要的意义。各级各部门要进一步增强工作的责任感和紧迫感，真正把创卫工作作为推动经济社会协调发展的“龙头工程”，作为密切联系群众，为群众办实事、办好事的重要途径，挂在心上，抓在手上，体现在工作中，落实到行动上，持之以恒，常抓不懈。</w:t>
      </w:r>
    </w:p>
    <w:p>
      <w:pPr>
        <w:ind w:left="0" w:right="0" w:firstLine="560"/>
        <w:spacing w:before="450" w:after="450" w:line="312" w:lineRule="auto"/>
      </w:pPr>
      <w:r>
        <w:rPr>
          <w:rFonts w:ascii="宋体" w:hAnsi="宋体" w:eastAsia="宋体" w:cs="宋体"/>
          <w:color w:val="000"/>
          <w:sz w:val="28"/>
          <w:szCs w:val="28"/>
        </w:rPr>
        <w:t xml:space="preserve">　　其次，争创卫生城市，是改善投资环境，加快--发展的必要条件。环境显示着实力，代表着形象，蕴藏着后劲。谁能营造更优更好的环境，谁就能抢占发展的制高点，赢得竞争的主动权，这已成为人们的共识。当前，我区正处在跨越发展的关键时期，只靠内力远远不够，要借外力助动推进。随着对外开放的不断扩大，我们将同越来越多的国家和地区交往，同越来越多的国内外客商打交道，城市环境、城市功能和城市形象，成为了直接影响投资者信心的重要因素，卫生环境、人居环境，已成为投资环境的重要内容，是竞争力强弱的重要标志。全国卫生城市本身就是一张城市名片，是一笔可观的无形资产，创建过程就是优化城市环境、提高城市形象的过程，是为经济社会发展创造基础条件、改善投资环境的一种形式和手段，是推动我区加快发展、跨越发展的一种动力和添加剂。因此，要通过开展卫生城市创建活动，建设一个市容整洁、环境优美、秩序良好、健康文明的美丽城区，全面提升发展品位，树好芗城对外形象，增强对国内外投资者的吸引力，使他们乐于在芗城工作、乐于在芗城生活、乐于在芗城创业，增创对外开放新优势，提高对外合作新水平，为实现跨越发展、率先发展提供动力。</w:t>
      </w:r>
    </w:p>
    <w:p>
      <w:pPr>
        <w:ind w:left="0" w:right="0" w:firstLine="560"/>
        <w:spacing w:before="450" w:after="450" w:line="312" w:lineRule="auto"/>
      </w:pPr>
      <w:r>
        <w:rPr>
          <w:rFonts w:ascii="宋体" w:hAnsi="宋体" w:eastAsia="宋体" w:cs="宋体"/>
          <w:color w:val="000"/>
          <w:sz w:val="28"/>
          <w:szCs w:val="28"/>
        </w:rPr>
        <w:t xml:space="preserve">　　第三，争创卫生城市，是提高人民群众生活质量的迫切要求。改革开放20多年来，随着经济发展、社会进步，人民群众的生活品位也大大提高，迫切需要一个优美、整洁、有序的生活、学习和工作环境。多年来，通过实施“四大工程”，开展“六项整治”活动，创卫工作取得了显著成效，我区的市容市貌有了根本性改观。但是也应当看到，由于工作坚持不够、时紧时松，一些群众环境卫生意识不强等原因，城区仍不同程度地存在“脏乱差”现象，影响城市形象，各方比较关注。群众关心的热点，就是我们工作的重点，创建全国卫生城市符合全区广大人民群众的共同愿望，代表广大人民群众的根本利益，是党和政府关心人民、爱护人民的民心工程。我们要从实现最广大人民群众根本利益的高度出发，切实增强卫生意识、环境意识和创卫意识，把创卫工作作为密切党和政府同人民群众的血肉联系，为群众办好事、办实事的一项重要工作抓紧抓好抓实，着力营造整洁优美、文明有序的生活工作环境。</w:t>
      </w:r>
    </w:p>
    <w:p>
      <w:pPr>
        <w:ind w:left="0" w:right="0" w:firstLine="560"/>
        <w:spacing w:before="450" w:after="450" w:line="312" w:lineRule="auto"/>
      </w:pPr>
      <w:r>
        <w:rPr>
          <w:rFonts w:ascii="宋体" w:hAnsi="宋体" w:eastAsia="宋体" w:cs="宋体"/>
          <w:color w:val="000"/>
          <w:sz w:val="28"/>
          <w:szCs w:val="28"/>
        </w:rPr>
        <w:t xml:space="preserve">　&gt;　二、强化措施，推动创卫工作顺利开展</w:t>
      </w:r>
    </w:p>
    <w:p>
      <w:pPr>
        <w:ind w:left="0" w:right="0" w:firstLine="560"/>
        <w:spacing w:before="450" w:after="450" w:line="312" w:lineRule="auto"/>
      </w:pPr>
      <w:r>
        <w:rPr>
          <w:rFonts w:ascii="宋体" w:hAnsi="宋体" w:eastAsia="宋体" w:cs="宋体"/>
          <w:color w:val="000"/>
          <w:sz w:val="28"/>
          <w:szCs w:val="28"/>
        </w:rPr>
        <w:t xml:space="preserve">　　创建全国卫生城市是全社会的系统工程，要求严格，任务繁重。各级各部门一定要认清形势，明确目标，强化措施，迅速行动起来，抓好重点难点，加强薄弱环节，全民动员，全力以赴，标本兼治，科学管理，着力打好创卫活动的攻坚战，确保年底通过省级复核验收，力争20_年进入全国卫生城市行列。</w:t>
      </w:r>
    </w:p>
    <w:p>
      <w:pPr>
        <w:ind w:left="0" w:right="0" w:firstLine="560"/>
        <w:spacing w:before="450" w:after="450" w:line="312" w:lineRule="auto"/>
      </w:pPr>
      <w:r>
        <w:rPr>
          <w:rFonts w:ascii="宋体" w:hAnsi="宋体" w:eastAsia="宋体" w:cs="宋体"/>
          <w:color w:val="000"/>
          <w:sz w:val="28"/>
          <w:szCs w:val="28"/>
        </w:rPr>
        <w:t xml:space="preserve">　　1、广泛宣传发动。开展创建全国卫生城市活动，需要广大群众的积极参与，要依靠广大群众的自觉行动。只有广泛宣传发动群众，提高全民卫生意识，充分发挥广大群众的积极性和创造性，创卫工作才有坚实的基础。必须坚持思想教育先行，充分利用各种新闻舆论手段，广泛深入地宣传创建卫生城市的目的意义、目标任务、措施要求、政策法规，大造创卫声势，做到家喻户晓、人人皆知；以强化市民“三德”教育、提高文明素质为重点，组织窗口单位、街道社区深入开展“三讲一树”、“三优一满意”“绿色社区”等活动，为公众参与“创卫”活动提供一个平台，激发市民的“创卫”热情，并转化为自觉行动。文明办、文体局、教育局、工会、共青团、妇联等部门要充分发挥各自优势，积极参与宣传发动工作；机关干部、青年志愿者、驻芗部队官兵要带头行动，积极主动参与创建活动；各镇街、村居，要挨家挨户深入开展健康教育和社会公德教育，使全体市民都以主人翁的姿态投入到“创卫”活动中来。通过宣传发动，提高广大人民群众的思想认识和创卫意识，使创卫工作由“政府推动”向“社会推动，群众自发”方向发展，形成强大的社会力量和良好的创卫氛围。</w:t>
      </w:r>
    </w:p>
    <w:p>
      <w:pPr>
        <w:ind w:left="0" w:right="0" w:firstLine="560"/>
        <w:spacing w:before="450" w:after="450" w:line="312" w:lineRule="auto"/>
      </w:pPr>
      <w:r>
        <w:rPr>
          <w:rFonts w:ascii="宋体" w:hAnsi="宋体" w:eastAsia="宋体" w:cs="宋体"/>
          <w:color w:val="000"/>
          <w:sz w:val="28"/>
          <w:szCs w:val="28"/>
        </w:rPr>
        <w:t xml:space="preserve">　　2、突出工作重点。要严格按照国家评比检查标准的10个大的项目、100多项具体指标、500多个打分点的要求，全面细致具体地做好每一个环节，并把它与市里提出的组织管理、健康教育、市容环境卫生、城区环境保护、公共场所和饮用水卫生、食品卫生行业、疾病控制、城区除四害、公共卫生突发事件应急能力、单位和居民区卫生等“十大问题”结合起来，制定周密计划，细化实施方案，突出重点，分步实施，卓有成效地开展创卫工作。要突出“五个专项整治”，集中一段时间，深入开展交通运输秩序、市容市貌、食品卫生、“三废”和噪声、建筑工地等专项整治活动，努力营造整洁、有序、亮丽的卫生环境。按照净化、绿化、亮化、美化的要求，加大城市管理力度，严格规范占道经营，整顿交通运输秩序，加强建筑工地管理，全面清理卫生死角，积极开展“城市牛皮癣”专项治理行动，清除各种“空中垃圾”，重点要抓好小街小巷、居民住宅区和城乡结合部的环境综合整治，提高城区环境卫生质量，切实解决群众反映强烈的“脏乱差”问题。强化公共卫生监管，以公共场所、饮食行业为重点，切实抓好食品卫生监督和传染病防治工作，认真贯彻《食品卫生法》和《传染病防治法》，强化食品卫生的管理监督，杜绝一切传染病在我区流行；深入开展爱国卫生运动，建立健全公共卫生突发事件应急反应机制；加强公共卫生设施建设，改善城乡环境，保护饮用水源。</w:t>
      </w:r>
    </w:p>
    <w:p>
      <w:pPr>
        <w:ind w:left="0" w:right="0" w:firstLine="560"/>
        <w:spacing w:before="450" w:after="450" w:line="312" w:lineRule="auto"/>
      </w:pPr>
      <w:r>
        <w:rPr>
          <w:rFonts w:ascii="宋体" w:hAnsi="宋体" w:eastAsia="宋体" w:cs="宋体"/>
          <w:color w:val="000"/>
          <w:sz w:val="28"/>
          <w:szCs w:val="28"/>
        </w:rPr>
        <w:t xml:space="preserve">　　3、强化薄弱环节。坚持城市建设与卫生建设相结合，是创建卫生城市的最有效手段。目前，我区在硬件建设上与创卫要求还有一定差距，必须严格按照评比检查标准，统筹规划，合理布局，对照建设部《城市环境卫生设施设置标准》，增加必要投入，抓紧补缺补漏，加快改造和建设一批卫生基础设施。如：我区现有垃圾中转站13座，实际投入使用11座，需再建11座；现有公厕54座，需再建21座；现有垃圾运输车44辆，应增加16辆；此外，还需添置果皮箱、垃圾集装箱、路灯等一批硬件设施，这些都是硬件配套的薄弱环节。因此，各级各部门要本着实事求是的态度，尽力而为，量力而行，加快组织实施一批卫生设施项目建设，着力夯实“创卫”工作的硬件基础。同时，对乱摆摊设点、占道经营、夜间大排挡、小巷和小区环境脏乱等薄弱环节，都要相应采取措施加以整改。</w:t>
      </w:r>
    </w:p>
    <w:p>
      <w:pPr>
        <w:ind w:left="0" w:right="0" w:firstLine="560"/>
        <w:spacing w:before="450" w:after="450" w:line="312" w:lineRule="auto"/>
      </w:pPr>
      <w:r>
        <w:rPr>
          <w:rFonts w:ascii="宋体" w:hAnsi="宋体" w:eastAsia="宋体" w:cs="宋体"/>
          <w:color w:val="000"/>
          <w:sz w:val="28"/>
          <w:szCs w:val="28"/>
        </w:rPr>
        <w:t xml:space="preserve">　　4、全力灭除“四害”。灭除四害是“创卫”工作的入场券，实行“一票否决”，因此必须不折不扣地确保先行达标。各级各部门要把这项工作作为当前创卫工作的一个重点，按照全市统一部署，在全区广泛开展以灭鼠、灭蟑为主的灭除“四害”活动，重点做好旧居民区、城乡结合部、建筑工地、粮油加工厂、仓库、环城河、下水道、公园、车站、公厕的灭鼠灭蟑工作，做到“村（居）不漏户、户不漏房、重点区域不漏过、公共场所不漏药”，确保老鼠、蟑螂密度达到省级卫生城市规定的标准，苍蝇、蚊子密度明显降低。各镇街要负责组织辖区内各单位、各行业、各村（居），认真开展灭鼠灭蟑工作。区创卫办和爱卫办要具体负责做好灭鼠灭蟑实施方案的组织协调、督促落实和检查指导。区卫生局、防疫站要为灭鼠灭蟑工作提供技术指导，负责做好事前事后监测工作。要通过全区方方面面的统一行动，密切配合，切实做到除害务尽。</w:t>
      </w:r>
    </w:p>
    <w:p>
      <w:pPr>
        <w:ind w:left="0" w:right="0" w:firstLine="560"/>
        <w:spacing w:before="450" w:after="450" w:line="312" w:lineRule="auto"/>
      </w:pPr>
      <w:r>
        <w:rPr>
          <w:rFonts w:ascii="宋体" w:hAnsi="宋体" w:eastAsia="宋体" w:cs="宋体"/>
          <w:color w:val="000"/>
          <w:sz w:val="28"/>
          <w:szCs w:val="28"/>
        </w:rPr>
        <w:t xml:space="preserve">　　5、注重统筹兼顾。一方面，要坚持采取专项整治与综合治理相结合、突击整治与长效管理相结合、硬件配套与软件建设相结合、专职人员与群众性创建活动相结合等办法，调动一切因素，动员各方力量，全力以赴抓好创卫工作，确保我区顺利通过省级卫生城市复核验收，为我市创建全国卫生城市作出积极贡献。一方面，要紧紧扭住经济建设中心，总揽全局，统筹兼顾，围绕年初确定的发展目标要求，强化发展责任，落实发展措施，突出抓好工业生产、招商引资、项目建设、财政增收等重点工作，推进经济更快更好发展。总之，要切实把科学发展观落实到具体工作中，既分清创卫系统的主次缓急，确保创建活动求实求效；又要始终突出发展第一要务，统筹各方面工作，确保创卫工作与中心工作、全局工作皆不误。</w:t>
      </w:r>
    </w:p>
    <w:p>
      <w:pPr>
        <w:ind w:left="0" w:right="0" w:firstLine="560"/>
        <w:spacing w:before="450" w:after="450" w:line="312" w:lineRule="auto"/>
      </w:pPr>
      <w:r>
        <w:rPr>
          <w:rFonts w:ascii="宋体" w:hAnsi="宋体" w:eastAsia="宋体" w:cs="宋体"/>
          <w:color w:val="000"/>
          <w:sz w:val="28"/>
          <w:szCs w:val="28"/>
        </w:rPr>
        <w:t xml:space="preserve">&gt;　　三、加强领导，确保创卫工作落到实处</w:t>
      </w:r>
    </w:p>
    <w:p>
      <w:pPr>
        <w:ind w:left="0" w:right="0" w:firstLine="560"/>
        <w:spacing w:before="450" w:after="450" w:line="312" w:lineRule="auto"/>
      </w:pPr>
      <w:r>
        <w:rPr>
          <w:rFonts w:ascii="宋体" w:hAnsi="宋体" w:eastAsia="宋体" w:cs="宋体"/>
          <w:color w:val="000"/>
          <w:sz w:val="28"/>
          <w:szCs w:val="28"/>
        </w:rPr>
        <w:t xml:space="preserve">　　创建全国卫生城市，是我区的一项重要工作，时间紧、要求高、任务重。各级各部门一定要高度重视，加强领导，齐抓共管，求真务实，落实到位，务求创卫工作取得明显成效。</w:t>
      </w:r>
    </w:p>
    <w:p>
      <w:pPr>
        <w:ind w:left="0" w:right="0" w:firstLine="560"/>
        <w:spacing w:before="450" w:after="450" w:line="312" w:lineRule="auto"/>
      </w:pPr>
      <w:r>
        <w:rPr>
          <w:rFonts w:ascii="宋体" w:hAnsi="宋体" w:eastAsia="宋体" w:cs="宋体"/>
          <w:color w:val="000"/>
          <w:sz w:val="28"/>
          <w:szCs w:val="28"/>
        </w:rPr>
        <w:t xml:space="preserve">　　1、强化组织领导，层层落实责任。各级各部门一定要把创卫工作作为实践“三个代表”重要思想的具体行动，把创卫工作列入各级党委政府的工作议程，切实加强组织领导，制定详细方案，精心组织实施。要健全领导机构。区创卫工作领导小组要建立健全相应的工作制度，加强对全区创卫工作的指挥协调，认真履行职责，保证创卫工作有序进行；各镇街要相应成立领导机构，具体负责辖区内创卫工作的开展，动员和组织辖区内单位和群众广泛参与创卫活动，努力在全区形成一把手负总责、党政齐抓共管、部门协调联动、全民积极参与的创卫工作机制。要落实工作责任。认真按照《实施方案》和《责任书》的要求，细化分解目标任务，并落实到具体单位、具体领导和具体个人；坚持“谁主管、谁负责”的原则，一级抓一级，层层抓落实，一抓到底，抓出成效，做到工作有计划安排、有目标要求、有督促检查、有完成时限、有奖惩办法，确保事事有人管，件件有着落。</w:t>
      </w:r>
    </w:p>
    <w:p>
      <w:pPr>
        <w:ind w:left="0" w:right="0" w:firstLine="560"/>
        <w:spacing w:before="450" w:after="450" w:line="312" w:lineRule="auto"/>
      </w:pPr>
      <w:r>
        <w:rPr>
          <w:rFonts w:ascii="宋体" w:hAnsi="宋体" w:eastAsia="宋体" w:cs="宋体"/>
          <w:color w:val="000"/>
          <w:sz w:val="28"/>
          <w:szCs w:val="28"/>
        </w:rPr>
        <w:t xml:space="preserve">　　2、加强协调配合，形成整体合力。创卫工作涉及面广、工作量大，是一项复杂的社会系统工作，需要全区上下拧成一股绳，劲往一处使。各级各部门要在全区创卫领导小组的统一指导下，服从大局，主动服务，加强协调，密切配合，共同解决创卫工作中存在的问题和矛盾，形成创建工作整体合力，卓有成效地推动各项工作开展。创卫领导小组要组织力量，加大督促检查力度，密切跟踪创卫进度，适时邀请人大代表、政协委员视察创卫工作，加强舆论监督和群众监督，保证各项工作顺利推进；建设、城管、环卫等部门要加强监督检查，加强对门前“三包”的检查督促，做好建筑工地管理，重点抓好乱搭乱建、乱堆乱放、乱设摊点、乱倒垃圾的整治工作，特别是重点路线、重点地段的整治工作；交警、交通部门要全面整顿交通运输市场，确保交通秩序良好运行，重点做好机动车、三轮车、自行车的管理工作；工商部门要加强农贸市场口、店外经营的管理，加强城市“牛皮癣”、乱涂乱贴广告行为的专项整治；卫生、防疫部门要加强对食品卫生、餐饮设施的监督管理和疫情防疫工作。公务员之家版权所有</w:t>
      </w:r>
    </w:p>
    <w:p>
      <w:pPr>
        <w:ind w:left="0" w:right="0" w:firstLine="560"/>
        <w:spacing w:before="450" w:after="450" w:line="312" w:lineRule="auto"/>
      </w:pPr>
      <w:r>
        <w:rPr>
          <w:rFonts w:ascii="宋体" w:hAnsi="宋体" w:eastAsia="宋体" w:cs="宋体"/>
          <w:color w:val="000"/>
          <w:sz w:val="28"/>
          <w:szCs w:val="28"/>
        </w:rPr>
        <w:t xml:space="preserve">　　3、健全工作机制，加强督促检查。创建卫生城市既要解决重建设轻管理问题，更要强化综合治理、科学管理、长效管理。要完善机制，依法治理。进一步完善区、镇街、村居三级管理体制，理顺关系，明确职责，规范工作程序，严格执行各项法规、规章；建立健全一套行之有效的城市环境卫生长效管理机制，坚持“治标”与“治本”、“突击式”与“经常化”相结合，重点解决以罚代管、以突击整治代替日常管理的问题，推动城市卫生管理工作走上经常化、制度化、法制化的轨道，使创建活动有章可循、有法可依。要强化督查，狠抓落实。建立定期或不定期检查制度，由区创卫工作领导小组统一组织，对全区创卫活动的开展情况进行检查监督，及时掌握工作进度和工作成效，表扬先进，鞭策后进；总结经验，加以推广；查找差距，限期整改，并通过新闻媒体进行跟踪报道，确保各项工作落到实处。</w:t>
      </w:r>
    </w:p>
    <w:p>
      <w:pPr>
        <w:ind w:left="0" w:right="0" w:firstLine="560"/>
        <w:spacing w:before="450" w:after="450" w:line="312" w:lineRule="auto"/>
      </w:pPr>
      <w:r>
        <w:rPr>
          <w:rFonts w:ascii="宋体" w:hAnsi="宋体" w:eastAsia="宋体" w:cs="宋体"/>
          <w:color w:val="000"/>
          <w:sz w:val="28"/>
          <w:szCs w:val="28"/>
        </w:rPr>
        <w:t xml:space="preserve">　　同志们，创建卫生城市功在当代，利在千秋，志在必得，务求必胜。让我们迅速行动起来，全党动员，全民动手，踊跃参与，持之以恒，扎实推动创卫工作全面深入开展，为实现创卫工作目标做出积极的贡献！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【篇六】在创建国家卫生镇动员大会上的讲话稿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经县委、县政府研究，决定于今天召开全县\"创卫\"工作动员大会。借今天这个机会，我就全县的\"创卫\"工作讲三个方面的意见。</w:t>
      </w:r>
    </w:p>
    <w:p>
      <w:pPr>
        <w:ind w:left="0" w:right="0" w:firstLine="560"/>
        <w:spacing w:before="450" w:after="450" w:line="312" w:lineRule="auto"/>
      </w:pPr>
      <w:r>
        <w:rPr>
          <w:rFonts w:ascii="宋体" w:hAnsi="宋体" w:eastAsia="宋体" w:cs="宋体"/>
          <w:color w:val="000"/>
          <w:sz w:val="28"/>
          <w:szCs w:val="28"/>
        </w:rPr>
        <w:t xml:space="preserve">&gt;　　一、统一思想，下大决心，充分认识\"创卫\"工作的重要意义</w:t>
      </w:r>
    </w:p>
    <w:p>
      <w:pPr>
        <w:ind w:left="0" w:right="0" w:firstLine="560"/>
        <w:spacing w:before="450" w:after="450" w:line="312" w:lineRule="auto"/>
      </w:pPr>
      <w:r>
        <w:rPr>
          <w:rFonts w:ascii="宋体" w:hAnsi="宋体" w:eastAsia="宋体" w:cs="宋体"/>
          <w:color w:val="000"/>
          <w:sz w:val="28"/>
          <w:szCs w:val="28"/>
        </w:rPr>
        <w:t xml:space="preserve">　　(一)创建市卫生城市，有利于提高人居环境质量。高雅文明的居住环境，不仅有利于人们的身体健康，还可以为人们创造一个舒适的生产、生活、学习和工作的空间，有效地调节人们的情绪，振奋人们的精神，陶冶人们的情操。随着物质生活水平的不断提高，人们对居住环境质量的要求也越来越高。目前，旧城改造大刀阔斧，新的县城即将建成，城市面貌日新月异，但是环境却不够理想，脏、乱、差、堵现象较为严重。通过开展\"创卫\"活动，可进一步加大对市容市貌、环境卫生以及市场秩序、交通秩序的整治力度，彻底改变县城环境卫生脏、乱、差、堵的状况。届时，我们的县城高楼林立，功能齐备，整洁优美，管理规范，秩序井然，城市面貌焕然一新。</w:t>
      </w:r>
    </w:p>
    <w:p>
      <w:pPr>
        <w:ind w:left="0" w:right="0" w:firstLine="560"/>
        <w:spacing w:before="450" w:after="450" w:line="312" w:lineRule="auto"/>
      </w:pPr>
      <w:r>
        <w:rPr>
          <w:rFonts w:ascii="宋体" w:hAnsi="宋体" w:eastAsia="宋体" w:cs="宋体"/>
          <w:color w:val="000"/>
          <w:sz w:val="28"/>
          <w:szCs w:val="28"/>
        </w:rPr>
        <w:t xml:space="preserve">　　(二)创建市卫生城市，有利于提高市民文明程度。目前，__县城环境脏、乱、差、堵，究其主要原因，是一些市民环保意识淡薄，缺乏卫生观念，养成了乱吐乱扔、乱停乱放、乱搭乱建的不良习惯。通过开展\"创卫\"活动，将把\"创卫\"工作和精神文明建设紧密结合起来，深入开展健康教育，大力普及卫生知识，强化卫生观念;积极开展\"__是我家，美化靠大家\"和\"学雷锋树新风\"等活动。我们深信，经过一段时间的共同努力，市民讲文明、讲卫生的新风尚很快就能形成，市民的文明卫生意识和整体素质将得到明显增强，市民的文明程度也将得到大幅提高。</w:t>
      </w:r>
    </w:p>
    <w:p>
      <w:pPr>
        <w:ind w:left="0" w:right="0" w:firstLine="560"/>
        <w:spacing w:before="450" w:after="450" w:line="312" w:lineRule="auto"/>
      </w:pPr>
      <w:r>
        <w:rPr>
          <w:rFonts w:ascii="宋体" w:hAnsi="宋体" w:eastAsia="宋体" w:cs="宋体"/>
          <w:color w:val="000"/>
          <w:sz w:val="28"/>
          <w:szCs w:val="28"/>
        </w:rPr>
        <w:t xml:space="preserve">　　(三)创建市卫生城市，有利于树立良好对外形象。卫生文明是一座城市综合文明的重要标志。通过开展\"创卫\"活动，同步建设基础设施，同步推进监督管理，同步提升市民素质，全面实现城市\"净化、绿化、美化、亮化\"，让卫生文明成为__这座现代化城市贴金的\"脸面\"、最好的名片和一道靓丽的风景线。通过开展\"创卫\"活动，必将进一步增强全县人民的凝聚力和战斗力，进一步提升__的知名度和影响力，让世界了解__，让__走向世界;同时，也必将进一步优化人文环境和投资环境，树立\"文明__、魅力__\"的对外新形象，开创\"热爱__、建设__\"的开放新局面。</w:t>
      </w:r>
    </w:p>
    <w:p>
      <w:pPr>
        <w:ind w:left="0" w:right="0" w:firstLine="560"/>
        <w:spacing w:before="450" w:after="450" w:line="312" w:lineRule="auto"/>
      </w:pPr>
      <w:r>
        <w:rPr>
          <w:rFonts w:ascii="宋体" w:hAnsi="宋体" w:eastAsia="宋体" w:cs="宋体"/>
          <w:color w:val="000"/>
          <w:sz w:val="28"/>
          <w:szCs w:val="28"/>
        </w:rPr>
        <w:t xml:space="preserve">　　(四)创建市卫生城市，有利于促进经济健康发展。盘活城市经济就能舞动县域经济发展的龙头。创建市卫生城市，能够促进城市基础设施不断完善，推动城市化水平不断提高，减少对经济发展的制约因素;创建市卫生城市，能够提升城市功能，塑造城市形象，发挥城市效应，提高城市综合竞争力，增强对经济发展的助推力。实践证明，\"创卫\"能提升人气，增长\"财气\"，蕴育商机;\"创卫\"能深化招商引资，搞活商贸流通，激活市场经济。无容置疑，\"创卫\"本身就是一个新的经济增长点。</w:t>
      </w:r>
    </w:p>
    <w:p>
      <w:pPr>
        <w:ind w:left="0" w:right="0" w:firstLine="560"/>
        <w:spacing w:before="450" w:after="450" w:line="312" w:lineRule="auto"/>
      </w:pPr>
      <w:r>
        <w:rPr>
          <w:rFonts w:ascii="宋体" w:hAnsi="宋体" w:eastAsia="宋体" w:cs="宋体"/>
          <w:color w:val="000"/>
          <w:sz w:val="28"/>
          <w:szCs w:val="28"/>
        </w:rPr>
        <w:t xml:space="preserve">　&gt;　二、明确任务，突出重点，全面推进我县\"创卫\"工作</w:t>
      </w:r>
    </w:p>
    <w:p>
      <w:pPr>
        <w:ind w:left="0" w:right="0" w:firstLine="560"/>
        <w:spacing w:before="450" w:after="450" w:line="312" w:lineRule="auto"/>
      </w:pPr>
      <w:r>
        <w:rPr>
          <w:rFonts w:ascii="宋体" w:hAnsi="宋体" w:eastAsia="宋体" w:cs="宋体"/>
          <w:color w:val="000"/>
          <w:sz w:val="28"/>
          <w:szCs w:val="28"/>
        </w:rPr>
        <w:t xml:space="preserve">　　我县\"创卫\"的范围是县城规划区，重点是建成区，包括城乡结合部、火车站片区。我县\"创卫\"的目标是：力争通过、2年的努力，实现城区的净化、绿化、亮化、美化，全面完成\"创卫\"各项任务并达标，建成市级卫生城市。并以此为基础，把\"创卫\"工作引向纵深，开展卫生镇(乡)、卫生村创建活动，最终实现卫生县的目标。</w:t>
      </w:r>
    </w:p>
    <w:p>
      <w:pPr>
        <w:ind w:left="0" w:right="0" w:firstLine="560"/>
        <w:spacing w:before="450" w:after="450" w:line="312" w:lineRule="auto"/>
      </w:pPr>
      <w:r>
        <w:rPr>
          <w:rFonts w:ascii="宋体" w:hAnsi="宋体" w:eastAsia="宋体" w:cs="宋体"/>
          <w:color w:val="000"/>
          <w:sz w:val="28"/>
          <w:szCs w:val="28"/>
        </w:rPr>
        <w:t xml:space="preserve">　　目前我县旧城改造取得了有目共睹、有口皆碑的成绩，但在文明意识、城市管理、基础建设等方面还有较大的差距。一是市民文明卫生意识差。市民长期以来形成的不文明卫生习惯根深蒂固，环境保护意识和爱城管城意识较差，给城市管理、\"创卫\"工作带来了较大困难。二是配套基础设施不完善。目前,我县的城市市政、城区道路、市容环卫、各种管网、园林绿化、集贸市场等基础设施尚未建设完备，离《__市卫生区县(自治县、市)标准》检查评分细则的相关规定还有相当大的差距。为此，我们要结合实际，明确\"创卫\"工作任务，牢固树立大卫生观念，突出以下八项\"创卫\"重点工作：</w:t>
      </w:r>
    </w:p>
    <w:p>
      <w:pPr>
        <w:ind w:left="0" w:right="0" w:firstLine="560"/>
        <w:spacing w:before="450" w:after="450" w:line="312" w:lineRule="auto"/>
      </w:pPr>
      <w:r>
        <w:rPr>
          <w:rFonts w:ascii="宋体" w:hAnsi="宋体" w:eastAsia="宋体" w:cs="宋体"/>
          <w:color w:val="000"/>
          <w:sz w:val="28"/>
          <w:szCs w:val="28"/>
        </w:rPr>
        <w:t xml:space="preserve">　　(一)狠抓城市建设，完善配套设施。我们要抓住目前进行大规模旧城改造、新区开发的历史机遇，适应城市发展和\"创卫\"工作的客观要求，从解决群众要求最迫切、城市发展最急需的问题入手，多方筹集资金，搞好规划设计，进一步完善城区道路、各种管网、市容环卫、园林绿化和集贸市场等基础设施，为\"创卫\"工作全面达标创造良好的硬件条件。</w:t>
      </w:r>
    </w:p>
    <w:p>
      <w:pPr>
        <w:ind w:left="0" w:right="0" w:firstLine="560"/>
        <w:spacing w:before="450" w:after="450" w:line="312" w:lineRule="auto"/>
      </w:pPr>
      <w:r>
        <w:rPr>
          <w:rFonts w:ascii="宋体" w:hAnsi="宋体" w:eastAsia="宋体" w:cs="宋体"/>
          <w:color w:val="000"/>
          <w:sz w:val="28"/>
          <w:szCs w:val="28"/>
        </w:rPr>
        <w:t xml:space="preserve">　　(二)狠抓综合整治，加强市容管理。认真贯彻《__市城市容貌管理条例》、《__市环境卫生管理条例》，科学制定全县市容环境卫生事业的年度规划和中长期规划，加强专业队伍和执法队伍建设，建立健全长效管理机制，全面推行城管目标责任制。一要突出抓好城区干道房屋立面装修工程、园林绿化工程、灯饰景观工程，狠抓非交通占道、户外广告、临街管线、遮阳蓬(伞)、建设工地等的综合治理，做到设施齐备完好，路面整洁卫生，达到无乱堆乱放、无乱贴乱画、无乱挖乱占、无乱搭乱建、无乱挂乱接和无乱设摊点的\"六无\"要求。二是狠抓专业市场规划和建设，做到市场设施完善，城市功能健全，布局合理，划行归市;狠抓市场经营管理，坚决取缔无照经营、违章经营和流动经营，做到市场秩序规范，卫生保洁达标;狠抓市场执法管理，提高管理水平，做到佩证上岗，亮证执法，文明管理。三是抓好车容站貌和环卫设施建设，强化车辆进出和站务秩序管理，严禁违章载客载货，保持车辆车况良好，做到秩序井然有序;狠抓城区道路交通秩序整治，全面实施\"畅通工程\"，严禁车辆乱停乱靠、沿途揽客;加强城区车辆清洗维修管理，严禁占道洗车、修车，严禁脏车入城和施工车辆带泥出场。</w:t>
      </w:r>
    </w:p>
    <w:p>
      <w:pPr>
        <w:ind w:left="0" w:right="0" w:firstLine="560"/>
        <w:spacing w:before="450" w:after="450" w:line="312" w:lineRule="auto"/>
      </w:pPr>
      <w:r>
        <w:rPr>
          <w:rFonts w:ascii="宋体" w:hAnsi="宋体" w:eastAsia="宋体" w:cs="宋体"/>
          <w:color w:val="000"/>
          <w:sz w:val="28"/>
          <w:szCs w:val="28"/>
        </w:rPr>
        <w:t xml:space="preserve">　　(三)狠抓卫生管理，搞好清扫保洁。加强城区干道清扫保洁工作，提高清扫保洁硬件设施水平，改革完善环卫清扫保洁方式，保证垃圾清运日产日清。注重社区环卫综合治理，建立健全环境卫生有偿服务机制，全面落实卫生责任制度;积极开展评优评先活动，强化日常监督管理，提高社区环境卫生水平。加快现有公厕达标改造和新区公厕建设，提高档次，合理布局，保证数量，搞好维护，加强管理。强化垃圾、粪便无害化处理工作，加强征管，增加投入，加快垃圾处理场、粪便处理场、污水处理厂建设步伐，健全管护制度，搞好卫生监测，推行达标排放。</w:t>
      </w:r>
    </w:p>
    <w:p>
      <w:pPr>
        <w:ind w:left="0" w:right="0" w:firstLine="560"/>
        <w:spacing w:before="450" w:after="450" w:line="312" w:lineRule="auto"/>
      </w:pPr>
      <w:r>
        <w:rPr>
          <w:rFonts w:ascii="宋体" w:hAnsi="宋体" w:eastAsia="宋体" w:cs="宋体"/>
          <w:color w:val="000"/>
          <w:sz w:val="28"/>
          <w:szCs w:val="28"/>
        </w:rPr>
        <w:t xml:space="preserve">　　(四)狠抓环境保护，提高环境质量。搞好清洁能源推广和白沙河治理工作，有效控制和减少城区污染源。加强对噪声、大气、水质的监测检查，加大环保执法力度，确保各项指标达标，明显改善城区环境质量。</w:t>
      </w:r>
    </w:p>
    <w:p>
      <w:pPr>
        <w:ind w:left="0" w:right="0" w:firstLine="560"/>
        <w:spacing w:before="450" w:after="450" w:line="312" w:lineRule="auto"/>
      </w:pPr>
      <w:r>
        <w:rPr>
          <w:rFonts w:ascii="宋体" w:hAnsi="宋体" w:eastAsia="宋体" w:cs="宋体"/>
          <w:color w:val="000"/>
          <w:sz w:val="28"/>
          <w:szCs w:val="28"/>
        </w:rPr>
        <w:t xml:space="preserve">　　(五)狠抓监督管理，加强疾病控制。加大《食品卫生法》、《公共场所卫生管理条例》的宣传贯彻力度，加强对食品、饮食和娱乐行业的指导、管理、监督，确保公共场所卫生、食品卫生监督合格率、从业人员培训率、体格合格率、生活饮用水总合格率全面达标。深入开展《传染病防治法》和预防传染病知识的宣传教育活动，扎实开展免疫接种工作，加强碘盐、药(械)、医疗卫生用品的管理，健全管理制度，加大执法力度，严格控制疫病传播和疾病发生。</w:t>
      </w:r>
    </w:p>
    <w:p>
      <w:pPr>
        <w:ind w:left="0" w:right="0" w:firstLine="560"/>
        <w:spacing w:before="450" w:after="450" w:line="312" w:lineRule="auto"/>
      </w:pPr>
      <w:r>
        <w:rPr>
          <w:rFonts w:ascii="宋体" w:hAnsi="宋体" w:eastAsia="宋体" w:cs="宋体"/>
          <w:color w:val="000"/>
          <w:sz w:val="28"/>
          <w:szCs w:val="28"/>
        </w:rPr>
        <w:t xml:space="preserve">　　(六)狠抓除\"四害\"工作，搞好环境防治。灭除\"鼠、蚊、蝇、蜂\"是\"创卫\"的一项重要任务。我们必须按照卫生城市的标准，建立健全工作制度和服务机制，全面推行专业杀灭与群众杀灭、集中杀灭与日常杀灭、药物杀灭与环境防治相结合的运行机制，广泛动员，全民参与，扎实工作，确保实效，全面完成除\"四害\"工作任务。</w:t>
      </w:r>
    </w:p>
    <w:p>
      <w:pPr>
        <w:ind w:left="0" w:right="0" w:firstLine="560"/>
        <w:spacing w:before="450" w:after="450" w:line="312" w:lineRule="auto"/>
      </w:pPr>
      <w:r>
        <w:rPr>
          <w:rFonts w:ascii="宋体" w:hAnsi="宋体" w:eastAsia="宋体" w:cs="宋体"/>
          <w:color w:val="000"/>
          <w:sz w:val="28"/>
          <w:szCs w:val="28"/>
        </w:rPr>
        <w:t xml:space="preserve">　　(七)狠抓健康教育，提高市民素质。按照\"社会化、社区化、经常化、制度化\"的要求，下功夫、花力气开展好\"有计划、有措施、有检查、有总结、有成效\"的全民健康教育活动，切实抓好健康教育网络建设、居委会、学校、医院、行业健康教育和控烟工作，努力提高城市文明卫生素质。县健康专业机构要落实好人员、经费、设备，建立健全网络例会、培训制度，指导好全县健康教育活动的开展。县属相关部门、__镇、城区各医院、学校要开展多种形式的教育活动，力争创建1—3所健康教育学校。同时切实做好控烟工作，开展烟控宣传，创造无烟草广告城区，努力提高城市文明卫生素质。</w:t>
      </w:r>
    </w:p>
    <w:p>
      <w:pPr>
        <w:ind w:left="0" w:right="0" w:firstLine="560"/>
        <w:spacing w:before="450" w:after="450" w:line="312" w:lineRule="auto"/>
      </w:pPr>
      <w:r>
        <w:rPr>
          <w:rFonts w:ascii="宋体" w:hAnsi="宋体" w:eastAsia="宋体" w:cs="宋体"/>
          <w:color w:val="000"/>
          <w:sz w:val="28"/>
          <w:szCs w:val="28"/>
        </w:rPr>
        <w:t xml:space="preserve">　　(八)狠抓爱卫工作，推进创建步伐。认真贯彻落实国务院、__市政府《关于加强爱国卫生工作的决定》精神，科学编制我县爱国卫生工作规划和活动计划，健全爱国卫生组织机构，抓好爱国卫生网络建设。搞好爱国卫生月活动，深入开展形式多样的爱国卫生评比活动、执法监督活动。加大创建卫生城市的工作力度，坚持做到经常化、制度化，积极开展卫生镇(乡)、卫生小区、卫生单位的创建活动，加快推进创建卫生县的步伐。</w:t>
      </w:r>
    </w:p>
    <w:p>
      <w:pPr>
        <w:ind w:left="0" w:right="0" w:firstLine="560"/>
        <w:spacing w:before="450" w:after="450" w:line="312" w:lineRule="auto"/>
      </w:pPr>
      <w:r>
        <w:rPr>
          <w:rFonts w:ascii="宋体" w:hAnsi="宋体" w:eastAsia="宋体" w:cs="宋体"/>
          <w:color w:val="000"/>
          <w:sz w:val="28"/>
          <w:szCs w:val="28"/>
        </w:rPr>
        <w:t xml:space="preserve">&gt;　　三、加强领导，落实责任，确保\"创卫\"工作圆满完成</w:t>
      </w:r>
    </w:p>
    <w:p>
      <w:pPr>
        <w:ind w:left="0" w:right="0" w:firstLine="560"/>
        <w:spacing w:before="450" w:after="450" w:line="312" w:lineRule="auto"/>
      </w:pPr>
      <w:r>
        <w:rPr>
          <w:rFonts w:ascii="宋体" w:hAnsi="宋体" w:eastAsia="宋体" w:cs="宋体"/>
          <w:color w:val="000"/>
          <w:sz w:val="28"/>
          <w:szCs w:val="28"/>
        </w:rPr>
        <w:t xml:space="preserve">　　切实有效的措施是\"创卫\"工作按时完成的最重要的保障。我县在今后的\"创卫\"工作中，将采取有效措施，做到\"七个到位\"。</w:t>
      </w:r>
    </w:p>
    <w:p>
      <w:pPr>
        <w:ind w:left="0" w:right="0" w:firstLine="560"/>
        <w:spacing w:before="450" w:after="450" w:line="312" w:lineRule="auto"/>
      </w:pPr>
      <w:r>
        <w:rPr>
          <w:rFonts w:ascii="宋体" w:hAnsi="宋体" w:eastAsia="宋体" w:cs="宋体"/>
          <w:color w:val="000"/>
          <w:sz w:val="28"/>
          <w:szCs w:val="28"/>
        </w:rPr>
        <w:t xml:space="preserve">　　(一)组织领导到位。我县要始终坚持把加强组织领导作为\"创卫\"工作的一项重要措施。一是经县委、县政府研究，决定成立\"创卫\"指挥部，由我任指挥长，县委、县政府分管领导任副指挥长，相关部门主要负责人为成员，实施对\"创卫\"工作的统一领导，宏观决策，综合协调和全面指挥;指挥部下设办公室，并从相关部门抽调精兵强将负责\"创卫\"的日常工作。二是根据《__市卫生区县(自治县、市)标准》的有关要求，由相关职能部门牵头，成立\"创卫\"宣传项目组、市容环卫项目组、环境保护项目组等九个职能组，具体负责\"创卫\"的各项职能工作。三是指挥部的各职能组、县属各部门、城区各单位及__镇要实行\"创卫\"工作\"一把手\"负责制，建立相应的领导班子和工作班子，制定切实可行的\"创卫\"方案，主要领导亲自抓，分管领导具体抓，干部职工齐动手，做到组织、人员、经费、任务、措施五落实。</w:t>
      </w:r>
    </w:p>
    <w:p>
      <w:pPr>
        <w:ind w:left="0" w:right="0" w:firstLine="560"/>
        <w:spacing w:before="450" w:after="450" w:line="312" w:lineRule="auto"/>
      </w:pPr>
      <w:r>
        <w:rPr>
          <w:rFonts w:ascii="宋体" w:hAnsi="宋体" w:eastAsia="宋体" w:cs="宋体"/>
          <w:color w:val="000"/>
          <w:sz w:val="28"/>
          <w:szCs w:val="28"/>
        </w:rPr>
        <w:t xml:space="preserve">　　(二)宣传发动到位。要达到创建市级卫生城市的目标要求，我们必须充分运用各种宣传工具，多层次、多渠道、全方位地进行\"创卫\"宣传，在全县上下营造好宣传声势，形成一种良好的工作氛围。一是在今天召开全县\"创卫\"工作动员大会后，全县各级、各有关部门和有关单位要迅速召开动员会，宣传\"创卫\"意识，部署\"创卫\"工作，落实\"创卫\"责任。二是县委宣传部、县文体广电局要结合实际，联合制订\"创卫\"宣传提纲;__报要开辟专版专栏，做到每期必有\"创卫\"的内容见报;__电视台要利用黄金时间，对全县的\"创卫\"工作进行滚动播出，同时，县电视台还要制作\"创卫\"专题片宣传。三是城区各机关单位也要根据自身实际，及时传达贯彻县委、县政府及\"创卫\"指挥部的会议精神和工作要求，层层发动，做到\"创卫\"宣传进厂、到店、入户，使之家喻户晓，妇孺皆知。四是团县委、县教委等部门要组织城区学校的中小学生，上街打扫清洁，宣传\"创卫\"工作。五是相关部门要在城区内开展专题宣传咨询活动，并在城区交通要道、繁华地段、窗口单位、主要建筑物和公共场所设置规范、醒目的固定性\"创卫\"标语和宣传画。六是广泛开展\"卫生健康\"、\"人类与环境\"、\"市容卫生经济建设\"等系列宣传活动和\"创卫宣传月\"、\"爱国卫生月\"、\"全民动手日\"等群众性活动，引导和组织广大干部群众积极参与城市管理和创建活动，努力为\"创卫\"作贡献。</w:t>
      </w:r>
    </w:p>
    <w:p>
      <w:pPr>
        <w:ind w:left="0" w:right="0" w:firstLine="560"/>
        <w:spacing w:before="450" w:after="450" w:line="312" w:lineRule="auto"/>
      </w:pPr>
      <w:r>
        <w:rPr>
          <w:rFonts w:ascii="宋体" w:hAnsi="宋体" w:eastAsia="宋体" w:cs="宋体"/>
          <w:color w:val="000"/>
          <w:sz w:val="28"/>
          <w:szCs w:val="28"/>
        </w:rPr>
        <w:t xml:space="preserve">　　通过宣传，努力使广大干部群众的\"创卫意识\"明显增强，市民自觉参与\"创卫\"行动的责任感与日俱增，真正形成人人关心\"创卫\"、人人支持\"创卫\"、人人参与\"创卫\"和自觉向不卫生行为作斗争的良好氛围，为\"创卫\"奠定较好的群众基础。</w:t>
      </w:r>
    </w:p>
    <w:p>
      <w:pPr>
        <w:ind w:left="0" w:right="0" w:firstLine="560"/>
        <w:spacing w:before="450" w:after="450" w:line="312" w:lineRule="auto"/>
      </w:pPr>
      <w:r>
        <w:rPr>
          <w:rFonts w:ascii="宋体" w:hAnsi="宋体" w:eastAsia="宋体" w:cs="宋体"/>
          <w:color w:val="000"/>
          <w:sz w:val="28"/>
          <w:szCs w:val="28"/>
        </w:rPr>
        <w:t xml:space="preserve">　　(三)制度约束到位。\"创卫\"工作具有涉及面广、动态性大、社会性强的特点，如果没有配套完善的制度，就无法保证\"创卫\"工作的顺利推进。今天的会后，由县政府办牵头，组织市政局、卫生局(含爱卫会)等相关职能部门，根据上级有关规定，结合实际，制订综合目标考核、\"创卫\"职能部门责任，\"创卫\"指挥部定期会议、\"创卫\"办定期会议、社会部门\"创卫\"责任、分级督查督办制、分级检查考核奖惩制、各级\"创卫\"保证金制、卫生举报办理制等一系列行之有效且具生机与活力的工作制度。有制度可依，有制度必依。制度制订出来以后，县纪委、监察部门要切实履行监督职责，逗硬执行。</w:t>
      </w:r>
    </w:p>
    <w:p>
      <w:pPr>
        <w:ind w:left="0" w:right="0" w:firstLine="560"/>
        <w:spacing w:before="450" w:after="450" w:line="312" w:lineRule="auto"/>
      </w:pPr>
      <w:r>
        <w:rPr>
          <w:rFonts w:ascii="宋体" w:hAnsi="宋体" w:eastAsia="宋体" w:cs="宋体"/>
          <w:color w:val="000"/>
          <w:sz w:val="28"/>
          <w:szCs w:val="28"/>
        </w:rPr>
        <w:t xml:space="preserve">　　(四)资金投入到位。城市是最大的国有资产，是区域经济发展的龙头。城市功能的提升，城市形象的塑造，城市效应的发挥，都离不开完善的硬件。\"巧妇难为无米之炊\"，没有资金投入和较为完善的硬件基础设施作保证，\"创卫\"就会成为一句空话。大家也清楚，我县的财政历来是\"吃饭财政\"，\"创卫\"工作光靠有限的财政投入是远远不够的。为此，我县要借鉴璧山等地的成功经验，采取\"三个一点\"(即政府出一点，单位出一点，社会出一点)的办法，多方筹集\"创卫\"资金。具体说，\"创卫\"中涉及的垃圾台站、果皮箱、市政道路、行车标志、窗口单位建设、绿化树的栽植等硬件设施建设及宣传标语等，县\"创卫\"办将以文件的形式落实到相关责任单位，由责任单位负责筹资和建设，明确开工、竣工时间和质量要求，限期完成。此项工作涉及到有关部门的切身利益，望有关部门以大局为重，像县交通局、国土局、财政局等单位支持园区建设那样支持\"创卫\"工作，确保\"创卫\"的各项具体工作落到实处。</w:t>
      </w:r>
    </w:p>
    <w:p>
      <w:pPr>
        <w:ind w:left="0" w:right="0" w:firstLine="560"/>
        <w:spacing w:before="450" w:after="450" w:line="312" w:lineRule="auto"/>
      </w:pPr>
      <w:r>
        <w:rPr>
          <w:rFonts w:ascii="宋体" w:hAnsi="宋体" w:eastAsia="宋体" w:cs="宋体"/>
          <w:color w:val="000"/>
          <w:sz w:val="28"/>
          <w:szCs w:val="28"/>
        </w:rPr>
        <w:t xml:space="preserve">　　(五)人员抽调到位。\"创卫\"的各项工作措施，关键靠人去落实，这是\"创卫\"成功与否的又一关键。我县将从公安、工商、市政、卫生、防疫、交通、交警、文体广电等部门抽调精兵强将，组建\"__县创卫联合执法队\"(如综合执法局被市里批下来了，则成立综合执法局)，由各抽调单位的领导担任正副队长，做到着装上岗、严格执法、文明执法，把\"创卫\"工作引向正规化、法制化轨道。此项工作由县政府副县长牵头，马上进行，各被抽调的单位必须无条件放人，立马到位。</w:t>
      </w:r>
    </w:p>
    <w:p>
      <w:pPr>
        <w:ind w:left="0" w:right="0" w:firstLine="560"/>
        <w:spacing w:before="450" w:after="450" w:line="312" w:lineRule="auto"/>
      </w:pPr>
      <w:r>
        <w:rPr>
          <w:rFonts w:ascii="宋体" w:hAnsi="宋体" w:eastAsia="宋体" w:cs="宋体"/>
          <w:color w:val="000"/>
          <w:sz w:val="28"/>
          <w:szCs w:val="28"/>
        </w:rPr>
        <w:t xml:space="preserve">　　(六)责任落实到位。\"创卫\"工作能否成功，很大程度上取决于责任是否落实。我县在\"创卫\"活动中，要始终坚持\"谁主管谁负责，谁受益谁管理\"和\"统一领导，分级负责，条块结合，以块为主，条条保证\"的原则，层层实行严格的目标责任制管理。一是县政府每年都将与有关职能部门签订\"创卫\"目标责任书，推行县级部门\"创卫\"目标责任制，每半年进行一次检查考核，年终按照责任书严格兑现奖惩。二是将坚持县级四套班子包路段(片)，县级领导包部门，各部委办局负责人包所属单位，公司经理、企业厂长包门市、厂矿，__镇干部包社区门店的\"五包\"责任制。三是实行\"创卫\"工作保证金制度，对全面完成任务的单位主要领导，除退还其缴纳的保证金外，并进行对等奖励;对未完成或只完成部分任务的，保证金不予退还，并视情节轻重给予严肃处理。</w:t>
      </w:r>
    </w:p>
    <w:p>
      <w:pPr>
        <w:ind w:left="0" w:right="0" w:firstLine="560"/>
        <w:spacing w:before="450" w:after="450" w:line="312" w:lineRule="auto"/>
      </w:pPr>
      <w:r>
        <w:rPr>
          <w:rFonts w:ascii="宋体" w:hAnsi="宋体" w:eastAsia="宋体" w:cs="宋体"/>
          <w:color w:val="000"/>
          <w:sz w:val="28"/>
          <w:szCs w:val="28"/>
        </w:rPr>
        <w:t xml:space="preserve">　　(七)执法管理到位。按照专业执法与综合执法相结合的原则，坚持以法治城和以法管城，认真抓好执法队伍建设，设置文明卫生监督岗，组建群众性执法监督队伍，解决执法力量不足的问题。县公安、城建、交通、工商、卫生、环保、市政、__镇等部门要依照国家有关法律法规，充分发挥职能作用，做到尽心尽责，管理到位，有法可依，违法必究，执法必严，秉公执法，文明执法，对城区市容市貌、交通秩序、卫生秩序、市场秩序、施工秩序进行有效的管理。对违法占道，流动经营，乱停乱靠，带泥上路，乱倒垃圾，乱贴乱画，乱搭乱建等老大难问题，各相关部门要协同配合，通力合作，联合执法，综合整治，共树城市文明形象。县\"创卫\"指挥部、县委办、政府办和县纪检监察部门要建立健全巡查制度、督查通报制度、定期报告制度、检查评比制度、考核奖惩制度，把\"创卫\"工作纳入专项督查范围，加大督查督办力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尊敬的各位领导、各位同事、各位朋友：大家好！</w:t>
      </w:r>
    </w:p>
    <w:p>
      <w:pPr>
        <w:ind w:left="0" w:right="0" w:firstLine="560"/>
        <w:spacing w:before="450" w:after="450" w:line="312" w:lineRule="auto"/>
      </w:pPr>
      <w:r>
        <w:rPr>
          <w:rFonts w:ascii="宋体" w:hAnsi="宋体" w:eastAsia="宋体" w:cs="宋体"/>
          <w:color w:val="000"/>
          <w:sz w:val="28"/>
          <w:szCs w:val="28"/>
        </w:rPr>
        <w:t xml:space="preserve">　　光阴似箭，日月如梭，自去年11月25日，郑州综合交通枢纽公路客运站主体站房工程开工动员会以来，北京建工集团以大局为重，克服了施工技术难度大、交叉作业面突出等等各种困难，去年12月份相继完成了基坑开挖、边坡支护、外围弃土、垫层砼浇砼及防水等大面积施工节点目标，今年三月份又顺利的完成了地下室筏板基础施工节点目标，受到了建设单位、监理单位的多次奖励，目前地下一层封顶也大有期望，地上一层正在全面展开。</w:t>
      </w:r>
    </w:p>
    <w:p>
      <w:pPr>
        <w:ind w:left="0" w:right="0" w:firstLine="560"/>
        <w:spacing w:before="450" w:after="450" w:line="312" w:lineRule="auto"/>
      </w:pPr>
      <w:r>
        <w:rPr>
          <w:rFonts w:ascii="宋体" w:hAnsi="宋体" w:eastAsia="宋体" w:cs="宋体"/>
          <w:color w:val="000"/>
          <w:sz w:val="28"/>
          <w:szCs w:val="28"/>
        </w:rPr>
        <w:t xml:space="preserve">　　成绩和荣誉得之不易，也值得珍惜，但是，我们也就应清醒的看到，我们组织管理还有待加强，某些作业面进度还存在滞后现象，任重而道远，转眼间，距离本工程距离20_年7月31日主体结构封顶的完工节点目标，还有屈指可数的85天。在这稍纵即逝的短短不到三个月时刻内，我们要完成地上五个楼层（局部六层），总面积达43215㎡的主体结构封顶的施工任务。</w:t>
      </w:r>
    </w:p>
    <w:p>
      <w:pPr>
        <w:ind w:left="0" w:right="0" w:firstLine="560"/>
        <w:spacing w:before="450" w:after="450" w:line="312" w:lineRule="auto"/>
      </w:pPr>
      <w:r>
        <w:rPr>
          <w:rFonts w:ascii="宋体" w:hAnsi="宋体" w:eastAsia="宋体" w:cs="宋体"/>
          <w:color w:val="000"/>
          <w:sz w:val="28"/>
          <w:szCs w:val="28"/>
        </w:rPr>
        <w:t xml:space="preserve">　　时刻之紧迫、任务之繁重、困难之巨大，是我们所有的同志们可想而知的。但是，我们北京建工集团历来有着“克服困难的勇气、团结奋战的士气、敢打必胜的志气”。为全面确保本项目的工程工期目标任务的顺利完成，这天北京建工集团有限公司河南分公司在此举行“大干85天劳动竞赛活动”动员大会，这是一次统一思想、鼓舞士气、昂扬向上的动员大会，也是一次凝聚向心力的大会、更是我们再接再厉，开展劳动竞赛活动，掀起施工新*、走向施工新胜利的动员大会。做为施工单位，我们深感任务光荣，职责重大！在此，我代表本项目的全体将士们对业主单位（建设单位）、监理单位做出如下郑重承诺：</w:t>
      </w:r>
    </w:p>
    <w:p>
      <w:pPr>
        <w:ind w:left="0" w:right="0" w:firstLine="560"/>
        <w:spacing w:before="450" w:after="450" w:line="312" w:lineRule="auto"/>
      </w:pPr>
      <w:r>
        <w:rPr>
          <w:rFonts w:ascii="宋体" w:hAnsi="宋体" w:eastAsia="宋体" w:cs="宋体"/>
          <w:color w:val="000"/>
          <w:sz w:val="28"/>
          <w:szCs w:val="28"/>
        </w:rPr>
        <w:t xml:space="preserve">　　一、全面履行合同承诺，进一步加大人力、机械设备等资源投入，做到“抢干晴天、善干阴天、巧干雨天”，群策群力，集思广益，为北京建工集团公司“大干85天”劳动竞赛活动各项节点目标的顺利完成而全力以赴、竭尽全力。</w:t>
      </w:r>
    </w:p>
    <w:p>
      <w:pPr>
        <w:ind w:left="0" w:right="0" w:firstLine="560"/>
        <w:spacing w:before="450" w:after="450" w:line="312" w:lineRule="auto"/>
      </w:pPr>
      <w:r>
        <w:rPr>
          <w:rFonts w:ascii="宋体" w:hAnsi="宋体" w:eastAsia="宋体" w:cs="宋体"/>
          <w:color w:val="000"/>
          <w:sz w:val="28"/>
          <w:szCs w:val="28"/>
        </w:rPr>
        <w:t xml:space="preserve">　　二、树立“产品即为人品”的工程质量管理理念和“标准化施工现场、规范化施工作业”的现场管理理念，让标准化施工成为我们工作习惯和常态，为郑州综合交通枢纽公路客运站主体站房工程质量的百年大计，尽职尽责，恪尽职守，力争将郑州综合交通枢纽公路客运站主体站房工程建成“国优工程”、“鲁班奖工程”。</w:t>
      </w:r>
    </w:p>
    <w:p>
      <w:pPr>
        <w:ind w:left="0" w:right="0" w:firstLine="560"/>
        <w:spacing w:before="450" w:after="450" w:line="312" w:lineRule="auto"/>
      </w:pPr>
      <w:r>
        <w:rPr>
          <w:rFonts w:ascii="宋体" w:hAnsi="宋体" w:eastAsia="宋体" w:cs="宋体"/>
          <w:color w:val="000"/>
          <w:sz w:val="28"/>
          <w:szCs w:val="28"/>
        </w:rPr>
        <w:t xml:space="preserve">　　三、进一步强化安全生产预防为主，加强监管、落实职责的安全管理体系。强化安全职责意识和三级安全教育，纵向到底、横向到边，使全体参战将士将安全职责时刻铭记在心，坚决杜绝违章作业及违章指挥，全力打造平安工地、平安工程。</w:t>
      </w:r>
    </w:p>
    <w:p>
      <w:pPr>
        <w:ind w:left="0" w:right="0" w:firstLine="560"/>
        <w:spacing w:before="450" w:after="450" w:line="312" w:lineRule="auto"/>
      </w:pPr>
      <w:r>
        <w:rPr>
          <w:rFonts w:ascii="宋体" w:hAnsi="宋体" w:eastAsia="宋体" w:cs="宋体"/>
          <w:color w:val="000"/>
          <w:sz w:val="28"/>
          <w:szCs w:val="28"/>
        </w:rPr>
        <w:t xml:space="preserve">　　四、加大对农民工工资的支付力度及监管体系，确保农民工工资按时足额发放到人头，保障农民工合法权益得到保护。</w:t>
      </w:r>
    </w:p>
    <w:p>
      <w:pPr>
        <w:ind w:left="0" w:right="0" w:firstLine="560"/>
        <w:spacing w:before="450" w:after="450" w:line="312" w:lineRule="auto"/>
      </w:pPr>
      <w:r>
        <w:rPr>
          <w:rFonts w:ascii="宋体" w:hAnsi="宋体" w:eastAsia="宋体" w:cs="宋体"/>
          <w:color w:val="000"/>
          <w:sz w:val="28"/>
          <w:szCs w:val="28"/>
        </w:rPr>
        <w:t xml:space="preserve">　　五、落实环保职责，打造绿色工程。以最小程度的破坏和程度的恢复，保护沿线生态环境，力争做到“施工不流士、完工不露土”，来时青山绿水，走时绿水青山，实现人与自然的和谐发展。</w:t>
      </w:r>
    </w:p>
    <w:p>
      <w:pPr>
        <w:ind w:left="0" w:right="0" w:firstLine="560"/>
        <w:spacing w:before="450" w:after="450" w:line="312" w:lineRule="auto"/>
      </w:pPr>
      <w:r>
        <w:rPr>
          <w:rFonts w:ascii="宋体" w:hAnsi="宋体" w:eastAsia="宋体" w:cs="宋体"/>
          <w:color w:val="000"/>
          <w:sz w:val="28"/>
          <w:szCs w:val="28"/>
        </w:rPr>
        <w:t xml:space="preserve">　　六、加强与相关各参建各方以及当地政府的有效沟通与协调，实现“与业主和谐共赢”，“与监理和谐共荣”，“与地方和谐共处”，“与员工和谐共存”，营造一个和谐健康的施工环境。</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朋友、各位参建的将士们，战鼓已经擂动，号角已经吹响，郑州综合交通枢纽公路客运站主体站房工程的施工即将掀起一个新的*，我们将遵守北京建工集团“令行禁止、纪律严明”的施工纪律，强化北京建工集团“反应迅速、行动神速”的施工作风，建设北京建工集团“装备精良、训练有素的施工队伍，树立北京建工集团”协同作战、敢打必胜“的企业信念，发扬北京建工集团”不畏艰难、连续作战“的企业精神。我们坚信：以本次大会为契机，深挖内部潜力，科学管理周密安排，坚持以”质量保安全，以安全促进度，礼貌施工树形象“的工程管理理念，为实现北京建工集团”大干85天“劳动竞赛各项节点目标而发奋奋斗吧，雄伟壮观的主体站房不久将矗立在我们面前，胜利属于我们！</w:t>
      </w:r>
    </w:p>
    <w:p>
      <w:pPr>
        <w:ind w:left="0" w:right="0" w:firstLine="560"/>
        <w:spacing w:before="450" w:after="450" w:line="312" w:lineRule="auto"/>
      </w:pPr>
      <w:r>
        <w:rPr>
          <w:rFonts w:ascii="黑体" w:hAnsi="黑体" w:eastAsia="黑体" w:cs="黑体"/>
          <w:color w:val="000000"/>
          <w:sz w:val="36"/>
          <w:szCs w:val="36"/>
          <w:b w:val="1"/>
          <w:bCs w:val="1"/>
        </w:rPr>
        <w:t xml:space="preserve">【篇八】在创建国家卫生镇动员大会上的讲话稿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省级卫生镇动员大会是在全镇人民以科学的发展观构建和谐社会的新形势下召开的。这既是一次动员大会，也是一次贯彻落实省、市、县“两会”精神、全面加快创卫步伐的誓师大会。会议的主要任务是动员全镇上下积极行动起来，真抓实干，狠抓落实，迅速掀起创建省级卫生镇、卫生村庄、卫生单位的高潮，确保创建省级卫生镇目标如期实现。在今天的动员会上，我想讲几点意见：</w:t>
      </w:r>
    </w:p>
    <w:p>
      <w:pPr>
        <w:ind w:left="0" w:right="0" w:firstLine="560"/>
        <w:spacing w:before="450" w:after="450" w:line="312" w:lineRule="auto"/>
      </w:pPr>
      <w:r>
        <w:rPr>
          <w:rFonts w:ascii="宋体" w:hAnsi="宋体" w:eastAsia="宋体" w:cs="宋体"/>
          <w:color w:val="000"/>
          <w:sz w:val="28"/>
          <w:szCs w:val="28"/>
        </w:rPr>
        <w:t xml:space="preserve">&gt;　　一、围绕发展主题，紧盯小康目标，正确分析创建省级卫生镇所面临的形势</w:t>
      </w:r>
    </w:p>
    <w:p>
      <w:pPr>
        <w:ind w:left="0" w:right="0" w:firstLine="560"/>
        <w:spacing w:before="450" w:after="450" w:line="312" w:lineRule="auto"/>
      </w:pPr>
      <w:r>
        <w:rPr>
          <w:rFonts w:ascii="宋体" w:hAnsi="宋体" w:eastAsia="宋体" w:cs="宋体"/>
          <w:color w:val="000"/>
          <w:sz w:val="28"/>
          <w:szCs w:val="28"/>
        </w:rPr>
        <w:t xml:space="preserve">　　开展创建省级卫生镇活动，是改善我镇投资环境，增强我镇的竞争力、吸引力，树立寇镇新形象，加快我镇经济社会发展步伐，实现全面建设小康社会的一项全局性、综合性、战略性的工作。</w:t>
      </w:r>
    </w:p>
    <w:p>
      <w:pPr>
        <w:ind w:left="0" w:right="0" w:firstLine="560"/>
        <w:spacing w:before="450" w:after="450" w:line="312" w:lineRule="auto"/>
      </w:pPr>
      <w:r>
        <w:rPr>
          <w:rFonts w:ascii="宋体" w:hAnsi="宋体" w:eastAsia="宋体" w:cs="宋体"/>
          <w:color w:val="000"/>
          <w:sz w:val="28"/>
          <w:szCs w:val="28"/>
        </w:rPr>
        <w:t xml:space="preserve">　　近年，为了实现“两个率先”目标，适应煤田开发和工业园区建设需要，县委、县政府将始终把加强城市建设和管理作为一件大事来抓，通过加强城市基础设施建设，强化城市规范管理，积极开展各种创建活动，来完善县城功能，改变县城面貌，提升县城的品位，优化投资环境。目前，县城的发展已经取得了令人瞩目的可喜成绩：随着吴子高速建成通车、河滨大道、迎宾大道等一批城市道路的通车使用，体育场等设施的兴建，使县城承载力得到了明显增强。近年，我们将在加大县城基础设施建设的同时，通过坚持不懈的狠抓畅通工程、净化工程、绿化工程、美化工程，使整个县城逐渐变得畅通起来，净起来，亮起来，也美起来。遵守公民道德规范、爱护公共设施、讲卫生、守秩序正日益成为广大市民的自觉行为。在创建过程中，只要我们积极行动、常抓不懈，我们就一定会如期实现创建省级卫生镇目标，也一定能够如期实现创建省级卫生镇目标。</w:t>
      </w:r>
    </w:p>
    <w:p>
      <w:pPr>
        <w:ind w:left="0" w:right="0" w:firstLine="560"/>
        <w:spacing w:before="450" w:after="450" w:line="312" w:lineRule="auto"/>
      </w:pPr>
      <w:r>
        <w:rPr>
          <w:rFonts w:ascii="宋体" w:hAnsi="宋体" w:eastAsia="宋体" w:cs="宋体"/>
          <w:color w:val="000"/>
          <w:sz w:val="28"/>
          <w:szCs w:val="28"/>
        </w:rPr>
        <w:t xml:space="preserve">　　与此同时，我们应该充分认识到建设与管理中还存在一些困难和问题，有些问题还相当严重。一是基础设施建设还不完善。集镇建设不配套，沿街骑路市场、沿公路带状建房问题十分突出。镇区沿路乱搭乱建，路旁杂物随意堆放，畜禽随意穿行，给卫生和交通都带来了不便。一些行政村，没有科学编制建设规划，乱占滥建严重，导致布局分散，影响了文明村庄建设进程。二是“脏、乱、差”问题仍未得到根本解决。主要表现在集贸市场区、卫生死角区、还存在垃圾乱倒和蚊蝇鼠害孳生等现象，加剧了空气、土壤污染，给附近群众的生产生活造成很大影响。三是食品卫生管理仍有很大差距。食品安全意识不强。公共场所卫生不符合要求。理发店理发工具、毛巾没有达到一人一换一消毒要求，价廉质劣的产品仍在使用。四是农民的文明、卫生意识不强，随地吐痰、乱贴乱画、乱扔乱倒现象可以说是大家生活中认为非常正常的内容。农村几千年传统的不文明、不卫生等陋习没有很好改变，人畜同院，厕所、粪坑脏臭逼人，环境卫生很差。四是农村卫生改水改厕还未达标。五是我们的创卫工作还没有形成浓厚的氛围，没有形成声势和气势。健康教育存在着网络不健全、工作尚未启动的问题。</w:t>
      </w:r>
    </w:p>
    <w:p>
      <w:pPr>
        <w:ind w:left="0" w:right="0" w:firstLine="560"/>
        <w:spacing w:before="450" w:after="450" w:line="312" w:lineRule="auto"/>
      </w:pPr>
      <w:r>
        <w:rPr>
          <w:rFonts w:ascii="宋体" w:hAnsi="宋体" w:eastAsia="宋体" w:cs="宋体"/>
          <w:color w:val="000"/>
          <w:sz w:val="28"/>
          <w:szCs w:val="28"/>
        </w:rPr>
        <w:t xml:space="preserve">　　党的十六大报告明确提出全面建设小康社会的经济目标，就是到20-年GDP人均值达到3000美元，而且提出了生态和社会发展目标，其中之一就是“可持续发展能力不断增强，生态环境得到改善，资源利用效率显著提高，促进人与自然的和谐相处，推动整个社会走上生产发展、生活富裕、生态良好的文明发展道路”。对照这些目标，不难看出，我镇不仅在经济上有很大差距，差距更大的是社会发展指标，尤其是环境保护、公共卫生、居民的文明意识等方面，差距更为明显。我们必须清醒地认识创建卫生镇就是全面建设小康社会的具体内容。“要小康，先健康”。通过创建卫生镇，减少疾病传染源，就是为人民群众创造良好的生存环境，就是维护人民群众的身体健康和生命安全。前几年“非典”的发生给我们的教训是沉痛的，反思是深刻的。它对我们生活上的陋习、社会公德的缺失都是一次警醒，尤其是对环境保护、环境卫生提出了更高的要求。应该说，“非典”给我们敲响了警钟！当前，国家、省、市、县都对环境卫生工作提出了一系列更新、更高的要求，广大群众文明卫生意识也空前提高，美化人居环境的呼声越来越强烈。可以说，创建卫生镇，上级有要求，群众有呼声，已是大势所逼，大势所趋，是全面建设小康社会的需要，是提高人民群众生活质量的需要。我们要充分认识创建卫生镇活动的重大意义，自觉地把思想认识统一到镇党委、政府的决策和工作部署上来，全力做好创卫工作。</w:t>
      </w:r>
    </w:p>
    <w:p>
      <w:pPr>
        <w:ind w:left="0" w:right="0" w:firstLine="560"/>
        <w:spacing w:before="450" w:after="450" w:line="312" w:lineRule="auto"/>
      </w:pPr>
      <w:r>
        <w:rPr>
          <w:rFonts w:ascii="宋体" w:hAnsi="宋体" w:eastAsia="宋体" w:cs="宋体"/>
          <w:color w:val="000"/>
          <w:sz w:val="28"/>
          <w:szCs w:val="28"/>
        </w:rPr>
        <w:t xml:space="preserve">&gt;　　二、明确工作目标，突出工作重点，迅速掀起创建省级卫生镇活动高潮</w:t>
      </w:r>
    </w:p>
    <w:p>
      <w:pPr>
        <w:ind w:left="0" w:right="0" w:firstLine="560"/>
        <w:spacing w:before="450" w:after="450" w:line="312" w:lineRule="auto"/>
      </w:pPr>
      <w:r>
        <w:rPr>
          <w:rFonts w:ascii="宋体" w:hAnsi="宋体" w:eastAsia="宋体" w:cs="宋体"/>
          <w:color w:val="000"/>
          <w:sz w:val="28"/>
          <w:szCs w:val="28"/>
        </w:rPr>
        <w:t xml:space="preserve">　　20-年创卫目标：在本镇所辖24个行政村范围内，按照新农村标准建成卫生示范村2个；全面完成村级道路硬化、安全饮水、新建沼气、改建厕所任务；严禁牲畜散养、乱停、乱放、乱倒垃圾、逐步达到道路平整、硬化、绿化、庭院整齐洁净、无违章建筑。养成不随地吐痰的讲究卫生的良好习惯。村内饮食商业服务符合卫生要求；机关、企事业单位及各学校环境绿化，布置合理，办公室及庭院整齐洁净，个人卫生良好，厕所达到“四无”卫生标准；建立地方病、传染病管理登记册，随时监控可能发生的流行疾病，秋季组织开展扫“四害”活动；各级卫生管理制度健全，有专设卫生监督员，明确职责任务，在管理范围内能够开展讲卫生，除“四害”弃陋习，防疾病，树新风，评比竞赛活动。当前，要突出做好以下几项重点工作：</w:t>
      </w:r>
    </w:p>
    <w:p>
      <w:pPr>
        <w:ind w:left="0" w:right="0" w:firstLine="560"/>
        <w:spacing w:before="450" w:after="450" w:line="312" w:lineRule="auto"/>
      </w:pPr>
      <w:r>
        <w:rPr>
          <w:rFonts w:ascii="宋体" w:hAnsi="宋体" w:eastAsia="宋体" w:cs="宋体"/>
          <w:color w:val="000"/>
          <w:sz w:val="28"/>
          <w:szCs w:val="28"/>
        </w:rPr>
        <w:t xml:space="preserve">　　（一）抓好基础设施配套。完善基础设施，是创建卫生镇的基础。对照卫生镇建设标准，加强集镇基础设施建设，按照标准，缺啥补啥，争取在硬件建设上有新成效。</w:t>
      </w:r>
    </w:p>
    <w:p>
      <w:pPr>
        <w:ind w:left="0" w:right="0" w:firstLine="560"/>
        <w:spacing w:before="450" w:after="450" w:line="312" w:lineRule="auto"/>
      </w:pPr>
      <w:r>
        <w:rPr>
          <w:rFonts w:ascii="宋体" w:hAnsi="宋体" w:eastAsia="宋体" w:cs="宋体"/>
          <w:color w:val="000"/>
          <w:sz w:val="28"/>
          <w:szCs w:val="28"/>
        </w:rPr>
        <w:t xml:space="preserve">　　（二）集中整治“脏乱差”。创卫工作，建设是基础，管理是关键。全镇各企事业单位、行政村，都要按照卫生镇的标准，制定本单位的环境卫生整治方案，搞好本单位的环境卫生和公共秩序，要争创省级、国家级文明小城镇，不断提高小城镇的品位和功能，促进城镇经济发展。原则上，县城获得省级卫生县城称号，各乡镇也必须达到相应的文明卫生乡镇标准；同样的，乡镇获得卫生镇称号，各村也必须达到相应的卫生村庄标准，而且只能超前，不能落后。二是理顺公共秩序。要加强各种摊点的管理。经营摊点必须划行归市，任何单位和个人不准店外经营，不得店外搭棚、堆放商品，不准沿街流动经营、占道经营。三是要抓一块带一线，在全面综合整治的基础上，重点对主要街道进行集中整治。</w:t>
      </w:r>
    </w:p>
    <w:p>
      <w:pPr>
        <w:ind w:left="0" w:right="0" w:firstLine="560"/>
        <w:spacing w:before="450" w:after="450" w:line="312" w:lineRule="auto"/>
      </w:pPr>
      <w:r>
        <w:rPr>
          <w:rFonts w:ascii="宋体" w:hAnsi="宋体" w:eastAsia="宋体" w:cs="宋体"/>
          <w:color w:val="000"/>
          <w:sz w:val="28"/>
          <w:szCs w:val="28"/>
        </w:rPr>
        <w:t xml:space="preserve">　　（三）加强宣传教育工作。赢得群众的理解和支持，是任何工作成败的关键。创建活动是群众性的创建，要把宣传教育工作贯穿始终，全方位、多层次、多形式地进行宣传动员。一要结合当前在全省广泛开展的“讲文明、讲卫生、讲科学、树新风”活动，引导广大人民群众摒弃不文明行为，树立良好的社会风尚，形成文明、健康、科学的生活方式。号召全镇人民自觉行动起来，大力开展以清除卫生死角、革除不良习惯为重点的争创“文明公民”活动，全镇行动、全民动员，集中治理镇区环境，清理公共场所垃圾，制止各种有害公共环境卫生的不良行为，切断疾病传播途径。二是要有多种形式宣传创建工作的重要意义，宣传县委、县政府的决心，宣传城镇建设与管理的有关法律、法规，解决广大干部群众思想认识上的问题。要抓住广大群众对文明卫生意识普遍提高的时机，教育引导全县人民自觉摒弃陋习，做到不随地吐痰，不说脏话，不乱扔杂物，不乱丢垃圾，不乱横穿马路，不乱停乱放，不违章行驶，不乱贴乱画，不占道经营。三是要加强健康教育。要以小学为主要阵地，以小学生为中心，辐射到每个家庭成员。普及健康卫生知识，扩大社会教育面，不断增强全镇人民的文明意识、卫生意识和健康意识。四是要移风易俗，弘扬新风。现在无论是在县城，还是在农村，一些陈规陋习根深蒂固。今后要制定“乡规民约”，改变丧葬等陋习，要坚决打击封建迷信活动。</w:t>
      </w:r>
    </w:p>
    <w:p>
      <w:pPr>
        <w:ind w:left="0" w:right="0" w:firstLine="560"/>
        <w:spacing w:before="450" w:after="450" w:line="312" w:lineRule="auto"/>
      </w:pPr>
      <w:r>
        <w:rPr>
          <w:rFonts w:ascii="宋体" w:hAnsi="宋体" w:eastAsia="宋体" w:cs="宋体"/>
          <w:color w:val="000"/>
          <w:sz w:val="28"/>
          <w:szCs w:val="28"/>
        </w:rPr>
        <w:t xml:space="preserve">&gt;　　三、加强组织协调，完善工作机制，确保创建省级卫生镇工作落到实处</w:t>
      </w:r>
    </w:p>
    <w:p>
      <w:pPr>
        <w:ind w:left="0" w:right="0" w:firstLine="560"/>
        <w:spacing w:before="450" w:after="450" w:line="312" w:lineRule="auto"/>
      </w:pPr>
      <w:r>
        <w:rPr>
          <w:rFonts w:ascii="宋体" w:hAnsi="宋体" w:eastAsia="宋体" w:cs="宋体"/>
          <w:color w:val="000"/>
          <w:sz w:val="28"/>
          <w:szCs w:val="28"/>
        </w:rPr>
        <w:t xml:space="preserve">　　创建省级卫生镇是一项复杂的、庞大的社会系统工程，时间紧、任务重。为确保创卫工作顺利有效地进行，镇党委、政府已成立了创建卫生镇领导小组，统一指挥协调“创卫”工作，全镇各行政村、各镇属企事业单位要切实加强领导，建立统一领导、各单位齐抓共管、全方位协调联系、全民积极参与的领导体制和工作机制。一要落实领导责任制。实行镇领导分工负责制，落实领导联系卫生责任片区，干部包村庄，村庄干部包村组，门店业主包门前的分级负责制。各村、单位一把手要负总责，切实负起领导责任，确保本单位创建工作任务的落实。二要明确分工，落实职责。本镇属各单位都要按照属地管理原则，完成本辖区内的“创卫”工作任务，配合各执法部门搞好辖区内的环境卫生和公共秩序管理。创卫领导小组作为全镇创建活动的综合协调机构，要协调、组织、指导全镇范围内包括创建卫生集镇和创建文明村庄工作。各企事业单位要做到既各司其职、各负其责，又协同作战、群策群力，坚决杜绝推诿、扯皮现象，形成创建活动的强大动力。三是健全制度，规范管理，持之以恒。卫生管理工作认真抓一两天并不难，甚至认真抓一段时间也不难，难的是如何建立长效的管理机制。因此，在创卫工作中，各单位，各村都要健全有关制度，参照县城的管理模式，安排专人分管，抽调分流人员，组成专业队伍，加强本镇的环境卫生和公共秩序管理。四要加大督促检查力度，保证工作到位。乡镇的创建责任目标已纳入年度目标考核，并实行一票否决。年度卫生城镇考核验收时，如哪个单位工作不到位，任务没有完成，影响了全镇的创建工作，镇党委政府将直接追究一把手的责任。</w:t>
      </w:r>
    </w:p>
    <w:p>
      <w:pPr>
        <w:ind w:left="0" w:right="0" w:firstLine="560"/>
        <w:spacing w:before="450" w:after="450" w:line="312" w:lineRule="auto"/>
      </w:pPr>
      <w:r>
        <w:rPr>
          <w:rFonts w:ascii="宋体" w:hAnsi="宋体" w:eastAsia="宋体" w:cs="宋体"/>
          <w:color w:val="000"/>
          <w:sz w:val="28"/>
          <w:szCs w:val="28"/>
        </w:rPr>
        <w:t xml:space="preserve">　　同志们，创建卫生镇，是我镇深入贯彻十七大精神、全面建设小康社会的重要任务，时间紧迫，任务繁重，责任重大，目标宏伟，意义深远。镇党委、政府号召全镇各企事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2025-01-19T07:52:04+08:00</dcterms:created>
  <dcterms:modified xsi:type="dcterms:W3CDTF">2025-01-19T07:52:04+08:00</dcterms:modified>
</cp:coreProperties>
</file>

<file path=docProps/custom.xml><?xml version="1.0" encoding="utf-8"?>
<Properties xmlns="http://schemas.openxmlformats.org/officeDocument/2006/custom-properties" xmlns:vt="http://schemas.openxmlformats.org/officeDocument/2006/docPropsVTypes"/>
</file>