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在讨论政府工作报告时的发言范文十四篇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领导人或特殊人士在会议或聚会上的讲话、动词、评论、讲话。 以下是为大家整理的关于在讨论政府工作报告时的发言的文章14篇 ,欢迎品鉴！在讨论政府工作报告时的发言篇1　　听了XX所作的政府工作报告，倍受鼓舞，深受启发。报告实事求是地总结了过去四...</w:t>
      </w:r>
    </w:p>
    <w:p>
      <w:pPr>
        <w:ind w:left="0" w:right="0" w:firstLine="560"/>
        <w:spacing w:before="450" w:after="450" w:line="312" w:lineRule="auto"/>
      </w:pPr>
      <w:r>
        <w:rPr>
          <w:rFonts w:ascii="宋体" w:hAnsi="宋体" w:eastAsia="宋体" w:cs="宋体"/>
          <w:color w:val="000"/>
          <w:sz w:val="28"/>
          <w:szCs w:val="28"/>
        </w:rPr>
        <w:t xml:space="preserve">领导人或特殊人士在会议或聚会上的讲话、动词、评论、讲话。 以下是为大家整理的关于在讨论政府工作报告时的发言的文章14篇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宋体" w:hAnsi="宋体" w:eastAsia="宋体" w:cs="宋体"/>
          <w:color w:val="000"/>
          <w:sz w:val="28"/>
          <w:szCs w:val="28"/>
        </w:rPr>
        <w:t xml:space="preserve">　　各位代表，同志们，今后五年，是我县实施“十二五”发展规划，奋力推进跨越发展的重要战略机遇期。我们要全面贯彻落实科学发展观和县十三次党代会精神，围绕“缩差共富”、“崛起领先”的工作要求，加快做大经济总量，转变经济发展方式，创新社会管理，以解放思想、扩大开放为动力，以改善人民生活，促进社会和谐为根本，全面落实交办的“四件大事”，全力实施“四大战略”，加速推进工业化、城镇化、旅游产业化和城乡一体化“四轮驱动”，把..建设成为工业迅猛发展、农业提速增效、物流便捷通畅、旅游兴旺发达、生态环境良好、具有民族特色的宜居宜业宜游的山水园林城市。要实现这一目标，需要全县广大干群的团结奋斗，更需要县人大以及全体人大代表的积极参与。新的形势，新的挑战，新的任务，给新一届人大及其会的工作提出了更高的要求，希望新一届县人大和全体代表切实把思想和行动统一到县第十三次党代会和此次人代会精神上来，坚定信心、振奋精神，戮力同心、合力共为。下面，我谈几点意见。</w:t>
      </w:r>
    </w:p>
    <w:p>
      <w:pPr>
        <w:ind w:left="0" w:right="0" w:firstLine="560"/>
        <w:spacing w:before="450" w:after="450" w:line="312" w:lineRule="auto"/>
      </w:pPr>
      <w:r>
        <w:rPr>
          <w:rFonts w:ascii="宋体" w:hAnsi="宋体" w:eastAsia="宋体" w:cs="宋体"/>
          <w:color w:val="000"/>
          <w:sz w:val="28"/>
          <w:szCs w:val="28"/>
        </w:rPr>
        <w:t xml:space="preserve">&gt;　　一、倍加珍惜干事创业的平台，围绕中心，服务发展，造福人民</w:t>
      </w:r>
    </w:p>
    <w:p>
      <w:pPr>
        <w:ind w:left="0" w:right="0" w:firstLine="560"/>
        <w:spacing w:before="450" w:after="450" w:line="312" w:lineRule="auto"/>
      </w:pPr>
      <w:r>
        <w:rPr>
          <w:rFonts w:ascii="宋体" w:hAnsi="宋体" w:eastAsia="宋体" w:cs="宋体"/>
          <w:color w:val="000"/>
          <w:sz w:val="28"/>
          <w:szCs w:val="28"/>
        </w:rPr>
        <w:t xml:space="preserve">　　本着对..发展高度负责的意愿，各位代表投下了神圣的一票，选举产生了新一届县人大会组成人员，县人民政府、副，县人民法院院长和人民检察院检察长。人民把你们送上这个位置，赋予你们权力，这既是党和人民对你们极大的信任，更是党和人民深情的重托，你们要在对待党和人民的事业上始终保持进取之心，对待人民赋予的权力上始终保持敬畏之心，对待个人名义和地上位始终保持平常之心。现在，党和人民已经为你们搭建了干事创业的平台，提供了一展图志的机遇，你们唯有感恩，更加勤勉工作，奋发有为，开拓进取，才能不负党和人民的信任与重托；你们唯有始终坚持党性原则，加强党性锻炼，在思想上筑起拒腐防变的坚固防线，才能经得住考验，挡得住诱惑，成为无愧于时代，无愧于人民的国之栋梁，这既是国家之幸，人民之幸，也是你们自己所幸。十六届县人大及其会，要继续发扬上届围绕中心、依法履职、关注民生、服务发展的实干精神，把坚持党的领导、人民当家作主、依法治县有机统一起来，紧紧围绕贯彻落实科学发展观的重大课题，紧紧围绕建设幸福美好新..中迫切需要解决的突出问题，紧紧围绕人民群众最关心、最直接、最现实的利益问题，认真履行宪法和法律赋予的职责。同时，要不断加强自身建设，提高依法履行职责的能力和水平，树立人大机关和人大代表的良好形象，努力开创人大工作的新局面。新一届县人民政府，要主动坚持领导，自觉接受县人大的监督，紧紧围绕县第十三次党代会和本次人代会所确定的奋斗目标和工作思路，开拓创新，求真务实，为实现..而努力奋斗。新当选的县人民法院院长、县人民检察院检察长要带领县人民法院、县人民检察院正确行使审判权和检察权，做到有法必依，执法必严，违法必究，努力维护社会和谐稳定，保障人民群众的合法权益，促进全县经济社会快速健康发展。</w:t>
      </w:r>
    </w:p>
    <w:p>
      <w:pPr>
        <w:ind w:left="0" w:right="0" w:firstLine="560"/>
        <w:spacing w:before="450" w:after="450" w:line="312" w:lineRule="auto"/>
      </w:pPr>
      <w:r>
        <w:rPr>
          <w:rFonts w:ascii="宋体" w:hAnsi="宋体" w:eastAsia="宋体" w:cs="宋体"/>
          <w:color w:val="000"/>
          <w:sz w:val="28"/>
          <w:szCs w:val="28"/>
        </w:rPr>
        <w:t xml:space="preserve">&gt;　　二、倍加珍惜人大代表的神圣职务，依法履职，发挥作用，回报人民</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作为人大代表，就要始终坚持从群众最关心、最关注的事情抓起、办起，为人民代言，替人民说话，做一名让人民满意的人大代表。一是要在凝心聚力、增进共识中发挥表率作用。各位代表表决通过了各项决议，亲手绘制了..发展的美好蓝图，要带头学习宣传、贯彻落实，把全县各族群众的思想和行动统一到大会精神上来，凝聚全县各族人民的智慧和力量，共同开创美好未来。二是要在奋发有为、推动发展中发挥表率作用。各位代表是各条战线的骨干，是行业的精英，要立足岗位，创先争优，以更高标准要求自己，以更大作为激励自己，做出比他人更大的贡献，创造出比他人更优秀的业绩，不负人民重托，不愧代表称号。三是要在联系群众、构建和谐中发挥表率作用。维护好、实现好人民群众的根本利益，是人大代表的应尽之责。各位代表心中要时刻装着群众、装着选民，始终保持同人民群众的血肉联系，及时了解传递群众所思所想所盼，尽心尽力多为群众办实事、解难事、做好事，多做宣传疏导、增进理解、理顺情绪、化解矛盾的工作，营造和谐民风，维护社会稳定。</w:t>
      </w:r>
    </w:p>
    <w:p>
      <w:pPr>
        <w:ind w:left="0" w:right="0" w:firstLine="560"/>
        <w:spacing w:before="450" w:after="450" w:line="312" w:lineRule="auto"/>
      </w:pPr>
      <w:r>
        <w:rPr>
          <w:rFonts w:ascii="宋体" w:hAnsi="宋体" w:eastAsia="宋体" w:cs="宋体"/>
          <w:color w:val="000"/>
          <w:sz w:val="28"/>
          <w:szCs w:val="28"/>
        </w:rPr>
        <w:t xml:space="preserve">&gt;　　三、倍加珍惜来之不易的发展局面，开拓进取，狠抓落实，再立新功</w:t>
      </w:r>
    </w:p>
    <w:p>
      <w:pPr>
        <w:ind w:left="0" w:right="0" w:firstLine="560"/>
        <w:spacing w:before="450" w:after="450" w:line="312" w:lineRule="auto"/>
      </w:pPr>
      <w:r>
        <w:rPr>
          <w:rFonts w:ascii="宋体" w:hAnsi="宋体" w:eastAsia="宋体" w:cs="宋体"/>
          <w:color w:val="000"/>
          <w:sz w:val="28"/>
          <w:szCs w:val="28"/>
        </w:rPr>
        <w:t xml:space="preserve">　　经过广大干群近几年的实干，..经济社会发展呈现崛起与领先之势，站在了发展的新起点，正处于加快发展的关键时期。我们一定要珍惜这来之不易的良好的发展局面，以强烈的历史使命感和高度的政治责任感，抓住机遇、乘势而上，努力推动..经济社会的跨越发展。我们一定要增强时不我待的机遇意识、如履薄冰的忧患意识、拼搏进取的争先意识、与时俱进的创新意识，全力推进..经济社会又好又快发展。我们一定要有直面困难的魄力、破解困难的能力和持续作战的毅力，致力于“崛起领先”。我们一定要有“无功也是过”的责任意识，要在其位、谋其政、操其心、尽其责，带头扑下身子抓落实，带头破解难题抓落实，把实干的汗水洒在工作一线，把良好的形象树立在群众中间。我们一定要对工作有激情，对人民有敬畏，对事业有责任，尽全力把工作做好，把职责尽到。我们一定要把精力和心思用在推动发展上、用在破解难题上、用在为群众办实事上，立说立行，勤勉敬业，尽职尽责，为..的跨越发展出主意、想办法、作贡献、立新功。</w:t>
      </w:r>
    </w:p>
    <w:p>
      <w:pPr>
        <w:ind w:left="0" w:right="0" w:firstLine="560"/>
        <w:spacing w:before="450" w:after="450" w:line="312" w:lineRule="auto"/>
      </w:pPr>
      <w:r>
        <w:rPr>
          <w:rFonts w:ascii="宋体" w:hAnsi="宋体" w:eastAsia="宋体" w:cs="宋体"/>
          <w:color w:val="000"/>
          <w:sz w:val="28"/>
          <w:szCs w:val="28"/>
        </w:rPr>
        <w:t xml:space="preserve">　　各位代表、同志们，人民创造历史，历史铭记伟业。人大代表使命光荣、责任重大，唯有夙夜在公、殚精竭虑、奋发有为，才会不负党的重托、人民的期望；唯有保持务实清廉、顽强拼搏、敢为人先，才能激流勇进，一往无前。让我们同心同德、心手相携，争做改革急先锋，争当发展排头兵，为推动全县经济社会跨越发展，实现幸福美好新..的宏伟目标而努力奋斗！</w:t>
      </w:r>
    </w:p>
    <w:p>
      <w:pPr>
        <w:ind w:left="0" w:right="0" w:firstLine="560"/>
        <w:spacing w:before="450" w:after="450" w:line="312" w:lineRule="auto"/>
      </w:pPr>
      <w:r>
        <w:rPr>
          <w:rFonts w:ascii="宋体" w:hAnsi="宋体" w:eastAsia="宋体" w:cs="宋体"/>
          <w:color w:val="000"/>
          <w:sz w:val="28"/>
          <w:szCs w:val="28"/>
        </w:rPr>
        <w:t xml:space="preserve">　　听了两院的报告很受鼓舞，过去的一年，法检两院认真履行职责，为维护社会稳定，推动全市经济发展，实现XX崛起做了大量卓有成效的工作，可以说是功不可没。通过学习两院的报告，我个人有三个方面的体会：</w:t>
      </w:r>
    </w:p>
    <w:p>
      <w:pPr>
        <w:ind w:left="0" w:right="0" w:firstLine="560"/>
        <w:spacing w:before="450" w:after="450" w:line="312" w:lineRule="auto"/>
      </w:pPr>
      <w:r>
        <w:rPr>
          <w:rFonts w:ascii="宋体" w:hAnsi="宋体" w:eastAsia="宋体" w:cs="宋体"/>
          <w:color w:val="000"/>
          <w:sz w:val="28"/>
          <w:szCs w:val="28"/>
        </w:rPr>
        <w:t xml:space="preserve">　　一是打击犯罪有力。在打击犯罪、维护市场经济秩序上，两院能够认真履行各自职责，坚持惩防结合，严格依法办案，提高办案质量和效率，有效遏制了犯罪率的上升，为全市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　　二是保驾护航有功。在服务大局，促进社会和谐稳定上，两院始终把维护稳定摆在突出的位置，积极参与“平安XX”建设，配合有关部门建立和完善社会治安防控体系，深入社区综治联系点指导工作。同时，通过开展活动、创新机制化解和缓解了“信访难，执行难”“两难”问题，为促进XX经济平稳较快发展，维护社会和谐稳定做了大量的工作。</w:t>
      </w:r>
    </w:p>
    <w:p>
      <w:pPr>
        <w:ind w:left="0" w:right="0" w:firstLine="560"/>
        <w:spacing w:before="450" w:after="450" w:line="312" w:lineRule="auto"/>
      </w:pPr>
      <w:r>
        <w:rPr>
          <w:rFonts w:ascii="宋体" w:hAnsi="宋体" w:eastAsia="宋体" w:cs="宋体"/>
          <w:color w:val="000"/>
          <w:sz w:val="28"/>
          <w:szCs w:val="28"/>
        </w:rPr>
        <w:t xml:space="preserve">　　三是自身建设有效。在加强队伍建设上，两院始终把队伍建设作为战略任务常抓不懈，通过认真开展文明执法学习，纪律作风教育及提高执行力建设等主题活动，敢于正视问题，自觉接受人大监督，切实加强查改，队伍建设取得新进展。</w:t>
      </w:r>
    </w:p>
    <w:p>
      <w:pPr>
        <w:ind w:left="0" w:right="0" w:firstLine="560"/>
        <w:spacing w:before="450" w:after="450" w:line="312" w:lineRule="auto"/>
      </w:pPr>
      <w:r>
        <w:rPr>
          <w:rFonts w:ascii="宋体" w:hAnsi="宋体" w:eastAsia="宋体" w:cs="宋体"/>
          <w:color w:val="000"/>
          <w:sz w:val="28"/>
          <w:szCs w:val="28"/>
        </w:rPr>
        <w:t xml:space="preserve">　　总的来讲，我们认为整个报告通篇贯穿了服务发展、保障发展的工作理念，简洁全面，客观公正，目标明确，措施具体，非常好。</w:t>
      </w:r>
    </w:p>
    <w:p>
      <w:pPr>
        <w:ind w:left="0" w:right="0" w:firstLine="560"/>
        <w:spacing w:before="450" w:after="450" w:line="312" w:lineRule="auto"/>
      </w:pPr>
      <w:r>
        <w:rPr>
          <w:rFonts w:ascii="宋体" w:hAnsi="宋体" w:eastAsia="宋体" w:cs="宋体"/>
          <w:color w:val="000"/>
          <w:sz w:val="28"/>
          <w:szCs w:val="28"/>
        </w:rPr>
        <w:t xml:space="preserve">　　作为一名来自基层的代表，我对“两院”工作谈两点建议：</w:t>
      </w:r>
    </w:p>
    <w:p>
      <w:pPr>
        <w:ind w:left="0" w:right="0" w:firstLine="560"/>
        <w:spacing w:before="450" w:after="450" w:line="312" w:lineRule="auto"/>
      </w:pPr>
      <w:r>
        <w:rPr>
          <w:rFonts w:ascii="宋体" w:hAnsi="宋体" w:eastAsia="宋体" w:cs="宋体"/>
          <w:color w:val="000"/>
          <w:sz w:val="28"/>
          <w:szCs w:val="28"/>
        </w:rPr>
        <w:t xml:space="preserve">&gt;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在讨论政府工作报告时的发言篇3</w:t>
      </w:r>
    </w:p>
    <w:p>
      <w:pPr>
        <w:ind w:left="0" w:right="0" w:firstLine="560"/>
        <w:spacing w:before="450" w:after="450" w:line="312" w:lineRule="auto"/>
      </w:pPr>
      <w:r>
        <w:rPr>
          <w:rFonts w:ascii="宋体" w:hAnsi="宋体" w:eastAsia="宋体" w:cs="宋体"/>
          <w:color w:val="000"/>
          <w:sz w:val="28"/>
          <w:szCs w:val="28"/>
        </w:rPr>
        <w:t xml:space="preserve">　　从政府工作报告感悟“中国之治”</w:t>
      </w:r>
    </w:p>
    <w:p>
      <w:pPr>
        <w:ind w:left="0" w:right="0" w:firstLine="560"/>
        <w:spacing w:before="450" w:after="450" w:line="312" w:lineRule="auto"/>
      </w:pPr>
      <w:r>
        <w:rPr>
          <w:rFonts w:ascii="宋体" w:hAnsi="宋体" w:eastAsia="宋体" w:cs="宋体"/>
          <w:color w:val="000"/>
          <w:sz w:val="28"/>
          <w:szCs w:val="28"/>
        </w:rPr>
        <w:t xml:space="preserve">　　冬去春来，春暖花开。全国两会在3月4日如期举行，代表委员们庄严履职、共商国是，谋划着中国的大棋局。从政府工作报告中，我们可以读出许多信号，感悟“中国之治”的力量。</w:t>
      </w:r>
    </w:p>
    <w:p>
      <w:pPr>
        <w:ind w:left="0" w:right="0" w:firstLine="560"/>
        <w:spacing w:before="450" w:after="450" w:line="312" w:lineRule="auto"/>
      </w:pPr>
      <w:r>
        <w:rPr>
          <w:rFonts w:ascii="宋体" w:hAnsi="宋体" w:eastAsia="宋体" w:cs="宋体"/>
          <w:color w:val="000"/>
          <w:sz w:val="28"/>
          <w:szCs w:val="28"/>
        </w:rPr>
        <w:t xml:space="preserve">　　感恩“中国之治”成就。鞋子合不合脚，自己穿着才知道。经过8年奋斗，我们如期完成了新时代脱贫攻坚目标任务;通过艰苦卓绝的抗疫大战，赢得了一场艰苦卓绝的历史大考……每一次经受风险考验，每一次创造历史伟业，都有力印证了我们党具有无比坚强的领导力，充分展现了我国社会主义制度具有非凡组织动员能力、统筹协调能力、贯彻执行能力，体现了集中力量办大事、办难事、办急事的独特优势，彰显了我国国家制度和国家治理体系的优越性。</w:t>
      </w:r>
    </w:p>
    <w:p>
      <w:pPr>
        <w:ind w:left="0" w:right="0" w:firstLine="560"/>
        <w:spacing w:before="450" w:after="450" w:line="312" w:lineRule="auto"/>
      </w:pPr>
      <w:r>
        <w:rPr>
          <w:rFonts w:ascii="宋体" w:hAnsi="宋体" w:eastAsia="宋体" w:cs="宋体"/>
          <w:color w:val="000"/>
          <w:sz w:val="28"/>
          <w:szCs w:val="28"/>
        </w:rPr>
        <w:t xml:space="preserve">　　描绘“中国之治”愿景。“城镇新增就业1100万人以上”“人均预期寿命再提高1岁”“企业和群众经常办理的事项今年要基本实现跨省通办”……今年的政府工作报告，为老百姓带来了民生红包和实实在在的红利，体现着“以人民为中心”的发展思想，彰显着”为人民服务”的初心使命。国家有宏伟的规划，个人也要有自己的理想，基层干部更要自觉把个人的理想追求融入党和国家事业之中，与国家同呼吸、共命运，不畏艰难险阻，勇担时代使命，为祖国、为人民多作贡献，在实现国家富强、民族振兴、人民幸福、社会稳定和谐的过程中，实现自己的人生理想。</w:t>
      </w:r>
    </w:p>
    <w:p>
      <w:pPr>
        <w:ind w:left="0" w:right="0" w:firstLine="560"/>
        <w:spacing w:before="450" w:after="450" w:line="312" w:lineRule="auto"/>
      </w:pPr>
      <w:r>
        <w:rPr>
          <w:rFonts w:ascii="宋体" w:hAnsi="宋体" w:eastAsia="宋体" w:cs="宋体"/>
          <w:color w:val="000"/>
          <w:sz w:val="28"/>
          <w:szCs w:val="28"/>
        </w:rPr>
        <w:t xml:space="preserve">　　落实“中国之治”任务。学懂政府工作报告，重在落实、贵在行动。在实现理想的前进道路中，一定会遇到各种困难和挫折。基层干部在面对困难和挫折时，要做到坚持不懈、百折不挠，“不畏浮云遮望眼”，以坚忍不拔的意志、锲而不舍的精神战胜困难和挫折。政府工作报告明确了下一步的任务和奋斗目标，信心比金子还重要，广大基层干部必须坚定信心，认真对标对表，大力营造求真务实、担当作为的良好风气，厉行节约、过紧日子，坚持不懈反对和克服形式主义、官僚主义，大力弘扬“为民服务孺子牛、创新发展拓荒牛、艰苦奋斗老黄牛”的精神，担当实干，不负韶华。</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在讨论政府工作报告时的发言篇4</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20_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20_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在讨论政府工作报告时的发言篇6</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　　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在讨论政府工作报告时的发言篇8</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在讨论政府工作报告时的发言篇9</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在讨论政府工作报告时的发言篇10</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在讨论政府工作报告时的发言篇11</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在讨论政府工作报告时的发言篇12</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在讨论政府工作报告时的发言篇14</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2025-04-04T07:06:11+08:00</dcterms:created>
  <dcterms:modified xsi:type="dcterms:W3CDTF">2025-04-04T07:06:11+08:00</dcterms:modified>
</cp:coreProperties>
</file>

<file path=docProps/custom.xml><?xml version="1.0" encoding="utf-8"?>
<Properties xmlns="http://schemas.openxmlformats.org/officeDocument/2006/custom-properties" xmlns:vt="http://schemas.openxmlformats.org/officeDocument/2006/docPropsVTypes"/>
</file>