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政府工作报告讨论发言【七篇】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以下是为大家整理的关于政府工作报告讨论发言的文章7篇 ,欢迎品鉴！第1篇: 政府工作报告讨论发言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以下是为大家整理的关于政府工作报告讨论发言的文章7篇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政府工作报告讨论发言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政府工作报告讨论发言</w:t>
      </w:r>
    </w:p>
    <w:p>
      <w:pPr>
        <w:ind w:left="0" w:right="0" w:firstLine="560"/>
        <w:spacing w:before="450" w:after="450" w:line="312" w:lineRule="auto"/>
      </w:pPr>
      <w:r>
        <w:rPr>
          <w:rFonts w:ascii="宋体" w:hAnsi="宋体" w:eastAsia="宋体" w:cs="宋体"/>
          <w:color w:val="000"/>
          <w:sz w:val="28"/>
          <w:szCs w:val="28"/>
        </w:rPr>
        <w:t xml:space="preserve">　　丁琳委员：报告对20_年的工作进行了全面、客观、实事求是的总结，对20_年的工作进行了安排部署，有三大特点：一是精炼而务实，充分体现了政协工作高效务实的工作精神和工作作风，是一份高质量、高水平的报告。二是报告具有深度和高度，对当前和未来的经济发展和民生问题的本质和现象分析透彻能抓住其精髓。三是具有科学性和前瞻性，紧紧围绕科学发展这一主题，抓住转变经济发展方式这一主线，特别对现代服务业发展提出了意见。</w:t>
      </w:r>
    </w:p>
    <w:p>
      <w:pPr>
        <w:ind w:left="0" w:right="0" w:firstLine="560"/>
        <w:spacing w:before="450" w:after="450" w:line="312" w:lineRule="auto"/>
      </w:pPr>
      <w:r>
        <w:rPr>
          <w:rFonts w:ascii="宋体" w:hAnsi="宋体" w:eastAsia="宋体" w:cs="宋体"/>
          <w:color w:val="000"/>
          <w:sz w:val="28"/>
          <w:szCs w:val="28"/>
        </w:rPr>
        <w:t xml:space="preserve">　　康育忠委员：听了马中平主席所作的常委会工作报告很受鼓舞，总的感觉是报告文字精练、主题突出，问题讲的实在，反映成绩实事求是。20_年五个方面的具体工作安排符合政协工作实际，为今后工作指明了方向。</w:t>
      </w:r>
    </w:p>
    <w:p>
      <w:pPr>
        <w:ind w:left="0" w:right="0" w:firstLine="560"/>
        <w:spacing w:before="450" w:after="450" w:line="312" w:lineRule="auto"/>
      </w:pPr>
      <w:r>
        <w:rPr>
          <w:rFonts w:ascii="宋体" w:hAnsi="宋体" w:eastAsia="宋体" w:cs="宋体"/>
          <w:color w:val="000"/>
          <w:sz w:val="28"/>
          <w:szCs w:val="28"/>
        </w:rPr>
        <w:t xml:space="preserve">　　郭晓光委员：马主席作的工作报告，简明扼要、内容丰富、成绩斐然，用六个“新”概括了陕西省政协20_年的工作情况，突出了政治协商规范化、制度化、程序化的特点，是政治协商的水平和质量有了明显的提高。政协通过会议和活动形式，参与全省大政方针政策的制定，体现了政协特点。20_年政协工作任务重，作为一名政协委员，我会尽职尽责做好工作。</w:t>
      </w:r>
    </w:p>
    <w:p>
      <w:pPr>
        <w:ind w:left="0" w:right="0" w:firstLine="560"/>
        <w:spacing w:before="450" w:after="450" w:line="312" w:lineRule="auto"/>
      </w:pPr>
      <w:r>
        <w:rPr>
          <w:rFonts w:ascii="宋体" w:hAnsi="宋体" w:eastAsia="宋体" w:cs="宋体"/>
          <w:color w:val="000"/>
          <w:sz w:val="28"/>
          <w:szCs w:val="28"/>
        </w:rPr>
        <w:t xml:space="preserve">　　姚增战委员：常委会工作报告，虽然篇幅不长，但概括性强、内容丰富、实事求是，既全面总结回顾了过去一年的工作，又安排部署了今后的工作。报告思路清晰、重点突出、任务明确，围绕全省经济和社会发展大局，工作措施具体到位，完全符合政协工作实际，是一个很好的报告。</w:t>
      </w:r>
    </w:p>
    <w:p>
      <w:pPr>
        <w:ind w:left="0" w:right="0" w:firstLine="560"/>
        <w:spacing w:before="450" w:after="450" w:line="312" w:lineRule="auto"/>
      </w:pPr>
      <w:r>
        <w:rPr>
          <w:rFonts w:ascii="宋体" w:hAnsi="宋体" w:eastAsia="宋体" w:cs="宋体"/>
          <w:color w:val="000"/>
          <w:sz w:val="28"/>
          <w:szCs w:val="28"/>
        </w:rPr>
        <w:t xml:space="preserve">　　加大监督力度确保提案落到实处</w:t>
      </w:r>
    </w:p>
    <w:p>
      <w:pPr>
        <w:ind w:left="0" w:right="0" w:firstLine="560"/>
        <w:spacing w:before="450" w:after="450" w:line="312" w:lineRule="auto"/>
      </w:pPr>
      <w:r>
        <w:rPr>
          <w:rFonts w:ascii="宋体" w:hAnsi="宋体" w:eastAsia="宋体" w:cs="宋体"/>
          <w:color w:val="000"/>
          <w:sz w:val="28"/>
          <w:szCs w:val="28"/>
        </w:rPr>
        <w:t xml:space="preserve">　　荆轲委员：去年政协提案工作亮点多，提高了委员参政议政的积极性；提案的内容大多是围绕民生问题，改变了以往单讲数量不重质量的问题。在提案承办方面，领导高度重视，从省上看，有40个提案是省长亲自督办，厅局长亲自抓落实，办案效果非常好，改变了以前提案落实中绕弯子、推诿扯皮的状况。同时，提案办理方式在不断创新，我省已实行电子提案，并在大会上评选优秀提案，这一创新走在全国前列。</w:t>
      </w:r>
    </w:p>
    <w:p>
      <w:pPr>
        <w:ind w:left="0" w:right="0" w:firstLine="560"/>
        <w:spacing w:before="450" w:after="450" w:line="312" w:lineRule="auto"/>
      </w:pPr>
      <w:r>
        <w:rPr>
          <w:rFonts w:ascii="宋体" w:hAnsi="宋体" w:eastAsia="宋体" w:cs="宋体"/>
          <w:color w:val="000"/>
          <w:sz w:val="28"/>
          <w:szCs w:val="28"/>
        </w:rPr>
        <w:t xml:space="preserve">　　张华俊委员：提案工作报告从制度上、源头上对做好提案工作提出了更好的思路和方法。建议：1、政协工作要更加关注民生问题，更加注重广大群众关注的热点、难点问题，比如关注军民收入、物价、房价、教育、医疗等问题，加大这些方面调研力度；2、加强与提案承办单位的交流，加强考核检查，督促承办单位提高办理提案水平。</w:t>
      </w:r>
    </w:p>
    <w:p>
      <w:pPr>
        <w:ind w:left="0" w:right="0" w:firstLine="560"/>
        <w:spacing w:before="450" w:after="450" w:line="312" w:lineRule="auto"/>
      </w:pPr>
      <w:r>
        <w:rPr>
          <w:rFonts w:ascii="宋体" w:hAnsi="宋体" w:eastAsia="宋体" w:cs="宋体"/>
          <w:color w:val="000"/>
          <w:sz w:val="28"/>
          <w:szCs w:val="28"/>
        </w:rPr>
        <w:t xml:space="preserve">　　王改民委员：提案工作报告特点明显：一是几年来，提案数量发展适中，质量稳步提高；二是领导重视，重点提案省级领导亲自督办；三是制度建设逐渐完善。</w:t>
      </w:r>
    </w:p>
    <w:p>
      <w:pPr>
        <w:ind w:left="0" w:right="0" w:firstLine="560"/>
        <w:spacing w:before="450" w:after="450" w:line="312" w:lineRule="auto"/>
      </w:pPr>
      <w:r>
        <w:rPr>
          <w:rFonts w:ascii="宋体" w:hAnsi="宋体" w:eastAsia="宋体" w:cs="宋体"/>
          <w:color w:val="000"/>
          <w:sz w:val="28"/>
          <w:szCs w:val="28"/>
        </w:rPr>
        <w:t xml:space="preserve">　　张民义委员：建议委员在提案同时，把联名提案人多增加一些，这样显得有份量。也希望提案人、政协、提案办理机构共同讨论，现场办理，这样就会提高办案率和提案办理质量。建议政协在这方面多想一些好办法，从而促进提好案，办好案。每年要搞一些行风评议。</w:t>
      </w:r>
    </w:p>
    <w:p>
      <w:pPr>
        <w:ind w:left="0" w:right="0" w:firstLine="560"/>
        <w:spacing w:before="450" w:after="450" w:line="312" w:lineRule="auto"/>
      </w:pPr>
      <w:r>
        <w:rPr>
          <w:rFonts w:ascii="宋体" w:hAnsi="宋体" w:eastAsia="宋体" w:cs="宋体"/>
          <w:color w:val="000"/>
          <w:sz w:val="28"/>
          <w:szCs w:val="28"/>
        </w:rPr>
        <w:t xml:space="preserve">　　王延委员：提案是政协发挥作用的一个非常重要的途径，要制定相关政策，加强对提案办理的监督力度，确保提案能够落到实处，取得实效。建议西安市加快社会无障碍设施建设和改造。</w:t>
      </w:r>
    </w:p>
    <w:p>
      <w:pPr>
        <w:ind w:left="0" w:right="0" w:firstLine="560"/>
        <w:spacing w:before="450" w:after="450" w:line="312" w:lineRule="auto"/>
      </w:pPr>
      <w:r>
        <w:rPr>
          <w:rFonts w:ascii="宋体" w:hAnsi="宋体" w:eastAsia="宋体" w:cs="宋体"/>
          <w:color w:val="000"/>
          <w:sz w:val="28"/>
          <w:szCs w:val="28"/>
        </w:rPr>
        <w:t xml:space="preserve">　　孙维维委员：两个报告客观地回顾了20_年的工作，对20_年的工作提出思路，我们听了都很满意。建议省政协在开展调研、视察等活动中，要多关注汉中的发展，尤其是对汉中循环经济的发展、南水北调工程要重点研究。循环经济发展需要科技人才的支持和资金的保障。南水北调工程需要建立省内补偿机制。</w:t>
      </w:r>
    </w:p>
    <w:p>
      <w:pPr>
        <w:ind w:left="0" w:right="0" w:firstLine="560"/>
        <w:spacing w:before="450" w:after="450" w:line="312" w:lineRule="auto"/>
      </w:pPr>
      <w:r>
        <w:rPr>
          <w:rFonts w:ascii="宋体" w:hAnsi="宋体" w:eastAsia="宋体" w:cs="宋体"/>
          <w:color w:val="000"/>
          <w:sz w:val="28"/>
          <w:szCs w:val="28"/>
        </w:rPr>
        <w:t xml:space="preserve">　　李荣委员：常委会工作报告对20_年工作提出了明确的要求，尤其在民生方面关注比较多。希望省政协进一步关注食品安全问题，确保百姓能吃到安全放心的食品。建议：1、尽快出台对小食品作坊、小摊贩的监督管理条例，明确相关政府部门监管权责；2、加强对食品检测人员的培养；3、加强对食品生产企业的规范化管理；4、加强对超市熟食加工区的监管。</w:t>
      </w:r>
    </w:p>
    <w:p>
      <w:pPr>
        <w:ind w:left="0" w:right="0" w:firstLine="560"/>
        <w:spacing w:before="450" w:after="450" w:line="312" w:lineRule="auto"/>
      </w:pPr>
      <w:r>
        <w:rPr>
          <w:rFonts w:ascii="宋体" w:hAnsi="宋体" w:eastAsia="宋体" w:cs="宋体"/>
          <w:color w:val="000"/>
          <w:sz w:val="28"/>
          <w:szCs w:val="28"/>
        </w:rPr>
        <w:t xml:space="preserve">　　马陆霞委员：马主席的报告对去年的工作作了全面总结，报告言简意赅，质量高。建议：1、政府应启动社会养老工程，使老百姓老有所养，解决独生子女赡养多位老人负担重的问题。2、政府应调整投融资领域的策略，整合资金，增加对一些大项目的投入。</w:t>
      </w:r>
    </w:p>
    <w:p>
      <w:pPr>
        <w:ind w:left="0" w:right="0" w:firstLine="560"/>
        <w:spacing w:before="450" w:after="450" w:line="312" w:lineRule="auto"/>
      </w:pPr>
      <w:r>
        <w:rPr>
          <w:rFonts w:ascii="宋体" w:hAnsi="宋体" w:eastAsia="宋体" w:cs="宋体"/>
          <w:color w:val="000"/>
          <w:sz w:val="28"/>
          <w:szCs w:val="28"/>
        </w:rPr>
        <w:t xml:space="preserve">　　马孝芳委员：目前医疗保障系统多头管理，职工医疗保险由劳动部门管，合作医疗由卫生部门管，城镇居民医保又是由劳动部门管，农村孕产妇女免费分娩由妇幼保健院管理，一个大型医院门诊收费至少有四五个刷卡机。建议：由省上一个部门统一管理。</w:t>
      </w:r>
    </w:p>
    <w:p>
      <w:pPr>
        <w:ind w:left="0" w:right="0" w:firstLine="560"/>
        <w:spacing w:before="450" w:after="450" w:line="312" w:lineRule="auto"/>
      </w:pPr>
      <w:r>
        <w:rPr>
          <w:rFonts w:ascii="宋体" w:hAnsi="宋体" w:eastAsia="宋体" w:cs="宋体"/>
          <w:color w:val="000"/>
          <w:sz w:val="28"/>
          <w:szCs w:val="28"/>
        </w:rPr>
        <w:t xml:space="preserve">　　蒋百灵委员：建议政府增加投入，加快对生态旅游的开发；政府应该组织经济学家进行研究，职能部门加强对企业家进行正确的引导，以期在心能源领域的生产中不再搞重复建设型的浪费。</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第7篇: 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2025-04-04T07:26:50+08:00</dcterms:created>
  <dcterms:modified xsi:type="dcterms:W3CDTF">2025-04-04T07:26:50+08:00</dcterms:modified>
</cp:coreProperties>
</file>

<file path=docProps/custom.xml><?xml version="1.0" encoding="utf-8"?>
<Properties xmlns="http://schemas.openxmlformats.org/officeDocument/2006/custom-properties" xmlns:vt="http://schemas.openxmlformats.org/officeDocument/2006/docPropsVTypes"/>
</file>