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9月开学季国旗下演讲稿6篇范文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19月开学季国旗下...</w:t>
      </w:r>
    </w:p>
    <w:p>
      <w:pPr>
        <w:ind w:left="0" w:right="0" w:firstLine="560"/>
        <w:spacing w:before="450" w:after="450" w:line="312" w:lineRule="auto"/>
      </w:pPr>
      <w:r>
        <w:rPr>
          <w:rFonts w:ascii="宋体" w:hAnsi="宋体" w:eastAsia="宋体" w:cs="宋体"/>
          <w:color w:val="000"/>
          <w:sz w:val="28"/>
          <w:szCs w:val="28"/>
        </w:rPr>
        <w:t xml:space="preserve">新学期新希望，新的憧憬和新的征程。在这崭新的起点上，作为学生，大家要严格要求自己，积极向上。现在，就让我们试着写一下开学的演讲稿吧。你是否在找正准备撰写“9月开学季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多名各年级新同学带着家长的嘱托，满怀信心的走入了我们的校门，你们为和谐的校园带来了喜庆、带来了欢乐、带来了青春和希望。我谨代表学校向你们表示热烈的欢迎和衷心的祝贺，欢迎你们成为包信中心校本部的一员，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不小成绩。六年级同学毕业成绩优异，同时，学校的校园面貌与环境设施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29月开学季国旗下演讲稿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49月开学季国旗下演讲稿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我想提出以下四点要求，概括起来就是三句话：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九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59月开学季国旗下演讲稿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如果因为过去有了一点成绩而洋洋得意，骄傲自满，你必定会停滞不前，甚至一落千丈。同样，如果你过去有这样那样的不足，你应该勇于告别过去，完善自我，挑战自我，重塑一个崭新的自己。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因此，我们要以《小学生日常行为规范》和学校规定的行为准则，处处严格要求自己，要做到自尊自爱，努力上进，在学校的各种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第三句话是：主动学习，实干加巧干。在学习上，要有明确的目标，要不怕吃苦，要积极主动地去钻研，去思考，去聆听，去阅读，要做学习的主人，不做学习的奴隶。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主动学习的知识容易懂，记得牢，会越来越有兴趣，越来越觉得学习的快乐，而被动学习则正好相反。所以，希望同学们从新学期开始都要做学习的主人。</w:t>
      </w:r>
    </w:p>
    <w:p>
      <w:pPr>
        <w:ind w:left="0" w:right="0" w:firstLine="560"/>
        <w:spacing w:before="450" w:after="450" w:line="312" w:lineRule="auto"/>
      </w:pPr>
      <w:r>
        <w:rPr>
          <w:rFonts w:ascii="宋体" w:hAnsi="宋体" w:eastAsia="宋体" w:cs="宋体"/>
          <w:color w:val="000"/>
          <w:sz w:val="28"/>
          <w:szCs w:val="28"/>
        </w:rPr>
        <w:t xml:space="preserve">另外，在学习上，我们提倡两个字“实”和“巧”。实就是要踏踏实实地学，扎扎实实地练，掌握最基本的知识，做到“日日清，周周清”，决不让问题从自己眼前溜过去。巧就是要灵巧地学，而不是投机取巧，是要掌握好的学习方法。</w:t>
      </w:r>
    </w:p>
    <w:p>
      <w:pPr>
        <w:ind w:left="0" w:right="0" w:firstLine="560"/>
        <w:spacing w:before="450" w:after="450" w:line="312" w:lineRule="auto"/>
      </w:pPr>
      <w:r>
        <w:rPr>
          <w:rFonts w:ascii="宋体" w:hAnsi="宋体" w:eastAsia="宋体" w:cs="宋体"/>
          <w:color w:val="000"/>
          <w:sz w:val="28"/>
          <w:szCs w:val="28"/>
        </w:rPr>
        <w:t xml:space="preserve">要根据学科特点，自身差异，在老师的指导下，寻找适合的最有效的学习方法。只要做到了这些，就一定能取得好的成绩。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第四句话是：勇于争先，敢拼才会赢。要求同学们要有不怕吃苦、敢于拼搏的精神。大部分成功人士身上，都有一般人没有的顽强不屈的意志、敢于拼搏的精神、吃苦耐劳的品质，还有适合自己的学习方法，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尤其是六年级毕业班的同学，本学期你们就将要面临人生中的第一次挑战，希望你们能发扬拼搏精神，做自己学习的主人，做自己命运的主人。</w:t>
      </w:r>
    </w:p>
    <w:p>
      <w:pPr>
        <w:ind w:left="0" w:right="0" w:firstLine="560"/>
        <w:spacing w:before="450" w:after="450" w:line="312" w:lineRule="auto"/>
      </w:pPr>
      <w:r>
        <w:rPr>
          <w:rFonts w:ascii="宋体" w:hAnsi="宋体" w:eastAsia="宋体" w:cs="宋体"/>
          <w:color w:val="000"/>
          <w:sz w:val="28"/>
          <w:szCs w:val="28"/>
        </w:rPr>
        <w:t xml:space="preserve">学习《小学生日常行为规范》、《小学生守则》、《x市实验小学座位管理制度》、《安全公约》、《路队管理制度》、《清洁卫生管理制度》。</w:t>
      </w:r>
    </w:p>
    <w:p>
      <w:pPr>
        <w:ind w:left="0" w:right="0" w:firstLine="560"/>
        <w:spacing w:before="450" w:after="450" w:line="312" w:lineRule="auto"/>
      </w:pPr>
      <w:r>
        <w:rPr>
          <w:rFonts w:ascii="宋体" w:hAnsi="宋体" w:eastAsia="宋体" w:cs="宋体"/>
          <w:color w:val="000"/>
          <w:sz w:val="28"/>
          <w:szCs w:val="28"/>
        </w:rPr>
        <w:t xml:space="preserve">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黑体" w:hAnsi="黑体" w:eastAsia="黑体" w:cs="黑体"/>
          <w:color w:val="000000"/>
          <w:sz w:val="36"/>
          <w:szCs w:val="36"/>
          <w:b w:val="1"/>
          <w:bCs w:val="1"/>
        </w:rPr>
        <w:t xml:space="preserve">69月开学季国旗下演讲稿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