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关于202_年民主生活会发言提纲六个带头方面【五篇】</w:t>
      </w:r>
      <w:bookmarkEnd w:id="1"/>
    </w:p>
    <w:p>
      <w:pPr>
        <w:jc w:val="center"/>
        <w:spacing w:before="0" w:after="450"/>
      </w:pPr>
      <w:r>
        <w:rPr>
          <w:rFonts w:ascii="Arial" w:hAnsi="Arial" w:eastAsia="Arial" w:cs="Arial"/>
          <w:color w:val="999999"/>
          <w:sz w:val="20"/>
          <w:szCs w:val="20"/>
        </w:rPr>
        <w:t xml:space="preserve">来源：网络  作者：落花人独立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带头是一个汉语词语，拼音是dài tóu，意思是走在、行动在前；首先行动起来带动别人，领头儿。以下是为大家整理的关于20_年民主生活会发言提纲六个带头方面【五篇】,欢迎品鉴!【篇一】20_年民主生活会发言提纲六个带头方面　　今年以来，通过参...</w:t>
      </w:r>
    </w:p>
    <w:p>
      <w:pPr>
        <w:ind w:left="0" w:right="0" w:firstLine="560"/>
        <w:spacing w:before="450" w:after="450" w:line="312" w:lineRule="auto"/>
      </w:pPr>
      <w:r>
        <w:rPr>
          <w:rFonts w:ascii="宋体" w:hAnsi="宋体" w:eastAsia="宋体" w:cs="宋体"/>
          <w:color w:val="000"/>
          <w:sz w:val="28"/>
          <w:szCs w:val="28"/>
        </w:rPr>
        <w:t xml:space="preserve">带头是一个汉语词语，拼音是dài tóu，意思是走在、行动在前；首先行动起来带动别人，领头儿。以下是为大家整理的关于20_年民主生活会发言提纲六个带头方面【五篇】,欢迎品鉴![_TAG_h2]【篇一】20_年民主生活会发言提纲六个带头方面</w:t>
      </w:r>
    </w:p>
    <w:p>
      <w:pPr>
        <w:ind w:left="0" w:right="0" w:firstLine="560"/>
        <w:spacing w:before="450" w:after="450" w:line="312" w:lineRule="auto"/>
      </w:pPr>
      <w:r>
        <w:rPr>
          <w:rFonts w:ascii="宋体" w:hAnsi="宋体" w:eastAsia="宋体" w:cs="宋体"/>
          <w:color w:val="000"/>
          <w:sz w:val="28"/>
          <w:szCs w:val="28"/>
        </w:rPr>
        <w:t xml:space="preserve">　　今年以来，通过参加镇党委理论中心组学习和结合个人自学，我认真学习了党的十九大精神以及习近平总书记新时代中国特色社会主义思想，学习了新修订的《中国共产党章程》和《关于加强和维护党中央集中统一领导的若干规定》《中央政治局贯彻落实中央八项规定的实施细则》，重温了《中国共产党党内监督条例》、《关于新形势下党内政治生活的若干准则》等党内法规，按时足额缴纳党费。认真撰写学习笔记和心得体会，广泛征求意见建议，对照《准则》和《条例》，深刻剖析、全面梳理自身存在的问题，着力从学习贯彻习近平新时代中国特色社会主义思想、认真执行党中央决策部署和上级决议决定、对党忠诚老实、担当负责、纠正“四风”不止步、严格执行廉洁自律准则等方面，深入剖析根源，提出针对性的整改措施，形成了个人对照检查材料，现就有关情况汇报如下：</w:t>
      </w:r>
    </w:p>
    <w:p>
      <w:pPr>
        <w:ind w:left="0" w:right="0" w:firstLine="560"/>
        <w:spacing w:before="450" w:after="450" w:line="312" w:lineRule="auto"/>
      </w:pPr>
      <w:r>
        <w:rPr>
          <w:rFonts w:ascii="宋体" w:hAnsi="宋体" w:eastAsia="宋体" w:cs="宋体"/>
          <w:color w:val="000"/>
          <w:sz w:val="28"/>
          <w:szCs w:val="28"/>
        </w:rPr>
        <w:t xml:space="preserve">　　（一）在理想信念方面。在加强政治学习和提升党性修养方面有所松懈，特别是对党的十九大精神学习不够深、不够透，运用实践能力尚显欠缺，在日常工作中，把过多的经历和时间放在了具体工作中，学习的计划性、系统性不够强，工作繁忙时经常把政治学习放在一旁，向后拖延，没有始终保持政治学习的常态化。</w:t>
      </w:r>
    </w:p>
    <w:p>
      <w:pPr>
        <w:ind w:left="0" w:right="0" w:firstLine="560"/>
        <w:spacing w:before="450" w:after="450" w:line="312" w:lineRule="auto"/>
      </w:pPr>
      <w:r>
        <w:rPr>
          <w:rFonts w:ascii="宋体" w:hAnsi="宋体" w:eastAsia="宋体" w:cs="宋体"/>
          <w:color w:val="000"/>
          <w:sz w:val="28"/>
          <w:szCs w:val="28"/>
        </w:rPr>
        <w:t xml:space="preserve">　　（二）工作作风方面。在服务基层、联系群众方面还有所欠缺，虽然也经常下基层，却没有真正深入基层，缺乏工作重心下移。在基层调研活动中，有时满足于听汇报、看成果，与基层群众深入交流比较少，对少数群众反映的现实问题，没有上升到一定高度进行研判。对于部分群众提出的意见和建议，有时口头交办给下属，事后没有及时跟踪督查。</w:t>
      </w:r>
    </w:p>
    <w:p>
      <w:pPr>
        <w:ind w:left="0" w:right="0" w:firstLine="560"/>
        <w:spacing w:before="450" w:after="450" w:line="312" w:lineRule="auto"/>
      </w:pPr>
      <w:r>
        <w:rPr>
          <w:rFonts w:ascii="宋体" w:hAnsi="宋体" w:eastAsia="宋体" w:cs="宋体"/>
          <w:color w:val="000"/>
          <w:sz w:val="28"/>
          <w:szCs w:val="28"/>
        </w:rPr>
        <w:t xml:space="preserve">　　（三）个人担当负责方面。在开展工作方面怕有风险，不敢创新突破，缺乏深入思考研究，思想懒惰，有时有等靠思想，缺乏先创先干和主动担当的意识，没有时刻以高标准严格要求自己艰苦奋斗思想有时放松，出现精神懈怠和享受思想。对工作中出现的新问题，知识储备不够，主动研究不够，措施办法不多，有畏难情绪。</w:t>
      </w:r>
    </w:p>
    <w:p>
      <w:pPr>
        <w:ind w:left="0" w:right="0" w:firstLine="560"/>
        <w:spacing w:before="450" w:after="450" w:line="312" w:lineRule="auto"/>
      </w:pPr>
      <w:r>
        <w:rPr>
          <w:rFonts w:ascii="宋体" w:hAnsi="宋体" w:eastAsia="宋体" w:cs="宋体"/>
          <w:color w:val="000"/>
          <w:sz w:val="28"/>
          <w:szCs w:val="28"/>
        </w:rPr>
        <w:t xml:space="preserve">　　（四）在纠正“四风”方面。工作作风不实，求真务实的精神不够。接到工作任务时，有时首先想到的是怎样尽快完成，而是不是怎样做到最好，有时存在着应付以求过关的想法，影响工作效果，没有时刻以高标准严格要求自己。对有关的政策法规研究不够，主动服务一是有待进一步加强，同志间的思想交流不够，深入基层研究不够，致使工作效果不够理想。</w:t>
      </w:r>
    </w:p>
    <w:p>
      <w:pPr>
        <w:ind w:left="0" w:right="0" w:firstLine="560"/>
        <w:spacing w:before="450" w:after="450" w:line="312" w:lineRule="auto"/>
      </w:pPr>
      <w:r>
        <w:rPr>
          <w:rFonts w:ascii="宋体" w:hAnsi="宋体" w:eastAsia="宋体" w:cs="宋体"/>
          <w:color w:val="000"/>
          <w:sz w:val="28"/>
          <w:szCs w:val="28"/>
        </w:rPr>
        <w:t xml:space="preserve">　　（一）在政治学习上，重视程度不够。片面的认为政治学习是“务虚”，具体工作是“务实”，总感觉最终要看结果，把工作和学习混为一体。其根本原因还是对政治理论学习的重要性认识不足，自认为作为一名老党员，在大是大非面前不会出现问题，学习的最</w:t>
      </w:r>
    </w:p>
    <w:p>
      <w:pPr>
        <w:ind w:left="0" w:right="0" w:firstLine="560"/>
        <w:spacing w:before="450" w:after="450" w:line="312" w:lineRule="auto"/>
      </w:pPr>
      <w:r>
        <w:rPr>
          <w:rFonts w:ascii="宋体" w:hAnsi="宋体" w:eastAsia="宋体" w:cs="宋体"/>
          <w:color w:val="000"/>
          <w:sz w:val="28"/>
          <w:szCs w:val="28"/>
        </w:rPr>
        <w:t xml:space="preserve">　　终成效还是要靠工作成果来体现，与其学习理论，不如多干一点，从而放松了对自己的思想改造。夕</w:t>
      </w:r>
    </w:p>
    <w:p>
      <w:pPr>
        <w:ind w:left="0" w:right="0" w:firstLine="560"/>
        <w:spacing w:before="450" w:after="450" w:line="312" w:lineRule="auto"/>
      </w:pPr>
      <w:r>
        <w:rPr>
          <w:rFonts w:ascii="宋体" w:hAnsi="宋体" w:eastAsia="宋体" w:cs="宋体"/>
          <w:color w:val="000"/>
          <w:sz w:val="28"/>
          <w:szCs w:val="28"/>
        </w:rPr>
        <w:t xml:space="preserve">　　（二）在践行宗旨上，理解深度不够。把更多精力放在了抓分管工作，确保任务指标完成，把做好分管工作与服务群众划上等号，认为做好本职工作就是服务好群众了，在解决群众困难方面考虑的不多、做得不好。虽然平时也主动到基层督导调研，但有时只按照下面同志的安排和程序走，调研的的目的性和针对性不强，与群众接触面不够广、交流不够深入，存在走马观花、形式大于成果等现象。</w:t>
      </w:r>
    </w:p>
    <w:p>
      <w:pPr>
        <w:ind w:left="0" w:right="0" w:firstLine="560"/>
        <w:spacing w:before="450" w:after="450" w:line="312" w:lineRule="auto"/>
      </w:pPr>
      <w:r>
        <w:rPr>
          <w:rFonts w:ascii="宋体" w:hAnsi="宋体" w:eastAsia="宋体" w:cs="宋体"/>
          <w:color w:val="000"/>
          <w:sz w:val="28"/>
          <w:szCs w:val="28"/>
        </w:rPr>
        <w:t xml:space="preserve">　　（三）在担当作为上，攻坚力度不够。当工作推进遇到瓶颈时，对一些不确定因素，心存顾虑宁可放慢节奏，也不愿冒风险，存在等、靠、要心理，自己主动作为、率先垂范不够，担当意识、进取意识、争先意识有所弱化。</w:t>
      </w:r>
    </w:p>
    <w:p>
      <w:pPr>
        <w:ind w:left="0" w:right="0" w:firstLine="560"/>
        <w:spacing w:before="450" w:after="450" w:line="312" w:lineRule="auto"/>
      </w:pPr>
      <w:r>
        <w:rPr>
          <w:rFonts w:ascii="宋体" w:hAnsi="宋体" w:eastAsia="宋体" w:cs="宋体"/>
          <w:color w:val="000"/>
          <w:sz w:val="28"/>
          <w:szCs w:val="28"/>
        </w:rPr>
        <w:t xml:space="preserve">　　（四）在纠正“四风”上，党性锻炼紧度不够。学习不够主动，不深入，放松了理想信念和党性修养的加强，缺乏艰苦奋斗精神。对自己的要求标准有所降低，工作有时不够深入，满足于完成上级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（一）加强理论学习，提升党性修养。切实把政治学习摆上重要位置，纳入日常工作学习计划，树立终身学习理念，深入学习党的十九大报告的新精神、新要求、新理论，准确把握习近平新时代</w:t>
      </w:r>
    </w:p>
    <w:p>
      <w:pPr>
        <w:ind w:left="0" w:right="0" w:firstLine="560"/>
        <w:spacing w:before="450" w:after="450" w:line="312" w:lineRule="auto"/>
      </w:pPr>
      <w:r>
        <w:rPr>
          <w:rFonts w:ascii="宋体" w:hAnsi="宋体" w:eastAsia="宋体" w:cs="宋体"/>
          <w:color w:val="000"/>
          <w:sz w:val="28"/>
          <w:szCs w:val="28"/>
        </w:rPr>
        <w:t xml:space="preserve">　　中国特色主义思想。在学习过程中既要做到学有所思又要做到融会贯通，学以致用，不断提高自身政治理论素养。</w:t>
      </w:r>
    </w:p>
    <w:p>
      <w:pPr>
        <w:ind w:left="0" w:right="0" w:firstLine="560"/>
        <w:spacing w:before="450" w:after="450" w:line="312" w:lineRule="auto"/>
      </w:pPr>
      <w:r>
        <w:rPr>
          <w:rFonts w:ascii="宋体" w:hAnsi="宋体" w:eastAsia="宋体" w:cs="宋体"/>
          <w:color w:val="000"/>
          <w:sz w:val="28"/>
          <w:szCs w:val="28"/>
        </w:rPr>
        <w:t xml:space="preserve">　　（二）强化宗旨观念，践行群众路线。将全心全意为人民群众贯穿于工作始终，把群众利益作为第一追求，重大决策事前征求群众意见，重大事项接受群众监督。经常主动深入基层，加强调研，同人民群众面对面交流，对群众遇到的困难和问题要时刻放在心上、抓在手上、全程跟踪解决，切实解决群众关心的热点、难点问题，以实实在在的的工作成果取信于民。</w:t>
      </w:r>
    </w:p>
    <w:p>
      <w:pPr>
        <w:ind w:left="0" w:right="0" w:firstLine="560"/>
        <w:spacing w:before="450" w:after="450" w:line="312" w:lineRule="auto"/>
      </w:pPr>
      <w:r>
        <w:rPr>
          <w:rFonts w:ascii="宋体" w:hAnsi="宋体" w:eastAsia="宋体" w:cs="宋体"/>
          <w:color w:val="000"/>
          <w:sz w:val="28"/>
          <w:szCs w:val="28"/>
        </w:rPr>
        <w:t xml:space="preserve">　　（三）强化担当意识，克服畏难情绪。要坚定信念，勇于担当，勇于开拓，创新开展工作，对各项工作的落实要敢想敢为，积极研究新情况，解决新问题，增强责任意识、创新意识，从思想上克服畏难情绪、克服消极思想，做到知难而进，敢于迎接挑战，以实际行动抓好工作。</w:t>
      </w:r>
    </w:p>
    <w:p>
      <w:pPr>
        <w:ind w:left="0" w:right="0" w:firstLine="560"/>
        <w:spacing w:before="450" w:after="450" w:line="312" w:lineRule="auto"/>
      </w:pPr>
      <w:r>
        <w:rPr>
          <w:rFonts w:ascii="宋体" w:hAnsi="宋体" w:eastAsia="宋体" w:cs="宋体"/>
          <w:color w:val="000"/>
          <w:sz w:val="28"/>
          <w:szCs w:val="28"/>
        </w:rPr>
        <w:t xml:space="preserve">　　（四）改进工作作风，破除急躁情绪。坚持解放思想、实事求是、与时俱进，在科学理论指导下开展工作，深入实际，多联系群众，倾听群众意见，自觉践行党的群众路线。努力克服消极思维，破除急躁情绪。善于从政治、全局的高度认识事务，不断完善和提高自己，脚踏实地的投入到工作中去，努力提高工作能力和服务水平。以上对照检查，是本人的自我剖析。或许不够全面、深刻确切，敬请同志们批评、指正，我将虚心接受。</w:t>
      </w:r>
    </w:p>
    <w:p>
      <w:pPr>
        <w:ind w:left="0" w:right="0" w:firstLine="560"/>
        <w:spacing w:before="450" w:after="450" w:line="312" w:lineRule="auto"/>
      </w:pPr>
      <w:r>
        <w:rPr>
          <w:rFonts w:ascii="黑体" w:hAnsi="黑体" w:eastAsia="黑体" w:cs="黑体"/>
          <w:color w:val="000000"/>
          <w:sz w:val="36"/>
          <w:szCs w:val="36"/>
          <w:b w:val="1"/>
          <w:bCs w:val="1"/>
        </w:rPr>
        <w:t xml:space="preserve">【篇二】20_年民主生活会发言提纲六个带头方面</w:t>
      </w:r>
    </w:p>
    <w:p>
      <w:pPr>
        <w:ind w:left="0" w:right="0" w:firstLine="560"/>
        <w:spacing w:before="450" w:after="450" w:line="312" w:lineRule="auto"/>
      </w:pPr>
      <w:r>
        <w:rPr>
          <w:rFonts w:ascii="宋体" w:hAnsi="宋体" w:eastAsia="宋体" w:cs="宋体"/>
          <w:color w:val="000"/>
          <w:sz w:val="28"/>
          <w:szCs w:val="28"/>
        </w:rPr>
        <w:t xml:space="preserve">　　按照开好20xx年度民主生活会的要求，我围绕“认真学习领会习近平新时代中国特色社会主义思想，坚定维护以习近平同志为核心的党中央权威和集中统一领导，全面贯彻落实党的十九大各项决策部署”主题，深入学习了党的十九大精神，习近平总书记在中央政治局民主生活会上的重要讲话精神和中央政治局民主生活会情况的通报精神，与党组同志交流了思想，交换了意见。这里，按照省委要求，我主要谈两方面的情况。</w:t>
      </w:r>
    </w:p>
    <w:p>
      <w:pPr>
        <w:ind w:left="0" w:right="0" w:firstLine="560"/>
        <w:spacing w:before="450" w:after="450" w:line="312" w:lineRule="auto"/>
      </w:pPr>
      <w:r>
        <w:rPr>
          <w:rFonts w:ascii="宋体" w:hAnsi="宋体" w:eastAsia="宋体" w:cs="宋体"/>
          <w:color w:val="000"/>
          <w:sz w:val="28"/>
          <w:szCs w:val="28"/>
        </w:rPr>
        <w:t xml:space="preserve">　　按照通知要求，着重围绕六个方面深入查找了存在的突出问题并分析原因。</w:t>
      </w:r>
    </w:p>
    <w:p>
      <w:pPr>
        <w:ind w:left="0" w:right="0" w:firstLine="560"/>
        <w:spacing w:before="450" w:after="450" w:line="312" w:lineRule="auto"/>
      </w:pPr>
      <w:r>
        <w:rPr>
          <w:rFonts w:ascii="宋体" w:hAnsi="宋体" w:eastAsia="宋体" w:cs="宋体"/>
          <w:color w:val="000"/>
          <w:sz w:val="28"/>
          <w:szCs w:val="28"/>
        </w:rPr>
        <w:t xml:space="preserve">　　一是在学习贯彻习近平新时代中国特色社会主义思想等方面。总的来说，能够认真学习贯彻党的十九大精神，深入学习贯彻习近平新时代中国特色社会主义思想，自觉增强“四个意识”，坚定“四个自信”，做到“四个服从”，坚决维护习近平总书记在党中央和全党的核心地位、维护党中央权威和集中统一领导，在思想上政治上行动上同以习近平同志为核心的党中央保持高度一致。这方面需要注意的是，还要继续在学懂、弄通、做实上下功夫，带头学习习近平新时代中国特色社会主义思想，掌握核心要义和创新观点，掌握政治意义、历史意义、理论意义、实践意义，学深悟透、融会贯通，着力提高马克思主义水平和政治理论素养。</w:t>
      </w:r>
    </w:p>
    <w:p>
      <w:pPr>
        <w:ind w:left="0" w:right="0" w:firstLine="560"/>
        <w:spacing w:before="450" w:after="450" w:line="312" w:lineRule="auto"/>
      </w:pPr>
      <w:r>
        <w:rPr>
          <w:rFonts w:ascii="宋体" w:hAnsi="宋体" w:eastAsia="宋体" w:cs="宋体"/>
          <w:color w:val="000"/>
          <w:sz w:val="28"/>
          <w:szCs w:val="28"/>
        </w:rPr>
        <w:t xml:space="preserve">　　二是在认真执行党中央决策部署和上级党委决议决定等方面。始终严守党的政治纪律和政治规矩，毫不动摇地坚持党的领导，在任何情况下都坚定政治立场，坚决执行党中央决策部署及省委决议决定，带头坚持请示报告制度，工作中的重大问题及时请示报告，临机处置突发情况事后及时报告，个人有关事项按规定按程序向党组织请示报告。这方面需要注意的是，政治敏锐性和警觉性还要提高，要深刻吸取周永康、薄熙来、郭伯雄、徐才厚、孙政才、令计划等反面典型严重违反党的政治纪律、政治规矩、组织纪律的案件的深刻教训，始终心存敬畏、手握戒尺，真正做到无条件地遵守党的纪律和规矩。</w:t>
      </w:r>
    </w:p>
    <w:p>
      <w:pPr>
        <w:ind w:left="0" w:right="0" w:firstLine="560"/>
        <w:spacing w:before="450" w:after="450" w:line="312" w:lineRule="auto"/>
      </w:pPr>
      <w:r>
        <w:rPr>
          <w:rFonts w:ascii="宋体" w:hAnsi="宋体" w:eastAsia="宋体" w:cs="宋体"/>
          <w:color w:val="000"/>
          <w:sz w:val="28"/>
          <w:szCs w:val="28"/>
        </w:rPr>
        <w:t xml:space="preserve">　　三是在对党忠诚老实等方面。我始终坚持对党组织讲实话、讲真话，坚决反对阳奉阴违，不当两面派，不做“两面人”，不搞当面一套、背后一套，绝对不干弄虚作假、欺瞒党组织的事，真正做到对党忠诚、襟怀坦白，以身许党许国、报党报国。</w:t>
      </w:r>
    </w:p>
    <w:p>
      <w:pPr>
        <w:ind w:left="0" w:right="0" w:firstLine="560"/>
        <w:spacing w:before="450" w:after="450" w:line="312" w:lineRule="auto"/>
      </w:pPr>
      <w:r>
        <w:rPr>
          <w:rFonts w:ascii="宋体" w:hAnsi="宋体" w:eastAsia="宋体" w:cs="宋体"/>
          <w:color w:val="000"/>
          <w:sz w:val="28"/>
          <w:szCs w:val="28"/>
        </w:rPr>
        <w:t xml:space="preserve">　　四是在担当负责等方面。到省政府以后，我主要协助省长负责省政府常务工作，能够自觉发挥常务副省长的积极性、主动性、创造性，紧紧围绕省委中心工作和全省经济社会发展大局开展自己的本职工作，千方百计促发展，加快推进×××××建设，深入实施××××发展战略；</w:t>
      </w:r>
    </w:p>
    <w:p>
      <w:pPr>
        <w:ind w:left="0" w:right="0" w:firstLine="560"/>
        <w:spacing w:before="450" w:after="450" w:line="312" w:lineRule="auto"/>
      </w:pPr>
      <w:r>
        <w:rPr>
          <w:rFonts w:ascii="宋体" w:hAnsi="宋体" w:eastAsia="宋体" w:cs="宋体"/>
          <w:color w:val="000"/>
          <w:sz w:val="28"/>
          <w:szCs w:val="28"/>
        </w:rPr>
        <w:t xml:space="preserve">　　攻坚克难抓改革，充分激发动力、释放活力，为全面建成小康社会、全面建设社会主义现代化国家作出积极贡献上想办法、做工作。这方面的不足主要是，对全省经济社会发展情况了解得还不全面，深入研究还不够，对新时代经济社会发展的规律性认识和把握还不深入。今后需要进一步加强对省情社情和新发展理念的研究把握，进一步提升工作成效。认真履行全面从严治党责任，把抓好机关党建作为一项重要任务，下了一些功夫，主要是指导各厅局党组按照中央及省委要求，从政府实际出发，研究制定和完善了一些制度，推动机关党建工作的制度化和规范化。下一步要在狠抓工作落实，加强跟踪检查方面下更大功夫。严格执行党的干部政策，历来主张选拔干部必须坚持德才兼备以德为先，坚持任人唯贤，五湖四海，反对任人唯亲，反对搞小圈子，反对打招呼、递条子，反对封官许愿、跑风漏气，能够正确对待个人进退留转。</w:t>
      </w:r>
    </w:p>
    <w:p>
      <w:pPr>
        <w:ind w:left="0" w:right="0" w:firstLine="560"/>
        <w:spacing w:before="450" w:after="450" w:line="312" w:lineRule="auto"/>
      </w:pPr>
      <w:r>
        <w:rPr>
          <w:rFonts w:ascii="宋体" w:hAnsi="宋体" w:eastAsia="宋体" w:cs="宋体"/>
          <w:color w:val="000"/>
          <w:sz w:val="28"/>
          <w:szCs w:val="28"/>
        </w:rPr>
        <w:t xml:space="preserve">　　五是在纠正“四风”不止步等方面。带头树立正确的政绩观，严格按照“三严三实”的要求去做人做事，始终做老实人、说老实话、干老实事，自觉反对形式主义、官僚主义。严格按照规定要求，进一步改进了调查研究工作，坚持轻车简从、简化接待，坚持开短会、讲短话、求实效。由于到省政府工作的时间比较短，日常事务性工作安排比较多，因此深入基层调研还不够多、不够细。今后要坚持深入基层、深入一线摸清情况，紧紧围绕人民群众最关心最直接最现实的切身利益问题搞好调查研究，着力保障和改善民生，不断满足人民群众日益增长的美好生活需要。</w:t>
      </w:r>
    </w:p>
    <w:p>
      <w:pPr>
        <w:ind w:left="0" w:right="0" w:firstLine="560"/>
        <w:spacing w:before="450" w:after="450" w:line="312" w:lineRule="auto"/>
      </w:pPr>
      <w:r>
        <w:rPr>
          <w:rFonts w:ascii="宋体" w:hAnsi="宋体" w:eastAsia="宋体" w:cs="宋体"/>
          <w:color w:val="000"/>
          <w:sz w:val="28"/>
          <w:szCs w:val="28"/>
        </w:rPr>
        <w:t xml:space="preserve">　　六是在严格执行廉洁自律准则等方面。严格执行中央及省委关于领导干部廉洁从政的各项规定，自觉抵制“围猎”腐蚀，主动净化自己的工作圈、生活圈、社交圈，和搞企业做生意的人接触不多，做到谨慎交友，从善交友，择廉交友，时刻保持清醒头脑和高度警觉。坚决反对特权思想和特权现象，严格执行办公用房、住房、用车、交通、工作人员配备、休假休息等方面的待遇规定，自觉接受各方面的监督，管好自己、管好家人和身边的工作人员。带头落实中央八项规定和实施细则精神，严格遵守省委实施细则，没有出席任何剪彩、奠基活动，没有参加不必要的庆祝、表彰活动。</w:t>
      </w:r>
    </w:p>
    <w:p>
      <w:pPr>
        <w:ind w:left="0" w:right="0" w:firstLine="560"/>
        <w:spacing w:before="450" w:after="450" w:line="312" w:lineRule="auto"/>
      </w:pPr>
      <w:r>
        <w:rPr>
          <w:rFonts w:ascii="宋体" w:hAnsi="宋体" w:eastAsia="宋体" w:cs="宋体"/>
          <w:color w:val="000"/>
          <w:sz w:val="28"/>
          <w:szCs w:val="28"/>
        </w:rPr>
        <w:t xml:space="preserve">　　我在工作和思想作风方面存在的一些突出问题，主要是紧密联系自己的思想实际学习理论不够，在世界观的改造上下的功夫不够，党性修养不够高，理想信念不坚定等原因。</w:t>
      </w:r>
    </w:p>
    <w:p>
      <w:pPr>
        <w:ind w:left="0" w:right="0" w:firstLine="560"/>
        <w:spacing w:before="450" w:after="450" w:line="312" w:lineRule="auto"/>
      </w:pPr>
      <w:r>
        <w:rPr>
          <w:rFonts w:ascii="宋体" w:hAnsi="宋体" w:eastAsia="宋体" w:cs="宋体"/>
          <w:color w:val="000"/>
          <w:sz w:val="28"/>
          <w:szCs w:val="28"/>
        </w:rPr>
        <w:t xml:space="preserve">　　今后，要进一步加强学习，进一步加强党性修养，严守党的各项纪律和规矩，更好地完成组织交给自己的各项任务。</w:t>
      </w:r>
    </w:p>
    <w:p>
      <w:pPr>
        <w:ind w:left="0" w:right="0" w:firstLine="560"/>
        <w:spacing w:before="450" w:after="450" w:line="312" w:lineRule="auto"/>
      </w:pPr>
      <w:r>
        <w:rPr>
          <w:rFonts w:ascii="宋体" w:hAnsi="宋体" w:eastAsia="宋体" w:cs="宋体"/>
          <w:color w:val="000"/>
          <w:sz w:val="28"/>
          <w:szCs w:val="28"/>
        </w:rPr>
        <w:t xml:space="preserve">　　一要全面贯彻落实党的十九大精神，深入学习贯彻习近平新时代中国特色社会主义思想。要坚持带着党性学，带着责任学，带着问题学，带着感情学，认真掌握贯穿其中的马克思主义立场观点方法，提高战略思维、历史思维、辩证思维、创新思维、底线思维能力，做到真学真懂真信真用。发扬理论联系实际的学风，把自己摆进去，把职责摆进去，把工作摆进去，努力做到学用结合，知行合一。按照《中共××省委关于高举习近平新时代中国特色社会主义思想伟大旗帜深入学习贯彻党的十九大精神的实施意见》和《××省人民政府关于贯彻落实党的十九大精神实施方案》中明确的任务，加强政策配套，加强协同攻坚，加强督察落实，确保各项目标任务按时保质完成。</w:t>
      </w:r>
    </w:p>
    <w:p>
      <w:pPr>
        <w:ind w:left="0" w:right="0" w:firstLine="560"/>
        <w:spacing w:before="450" w:after="450" w:line="312" w:lineRule="auto"/>
      </w:pPr>
      <w:r>
        <w:rPr>
          <w:rFonts w:ascii="宋体" w:hAnsi="宋体" w:eastAsia="宋体" w:cs="宋体"/>
          <w:color w:val="000"/>
          <w:sz w:val="28"/>
          <w:szCs w:val="28"/>
        </w:rPr>
        <w:t xml:space="preserve">　　二要严格遵守政治纪律、政治规矩，坚决维护以习近平同志为核心的党中央权威和集中统一领导。切实增强“四个意识”，特别是核心意识和看齐意识，牢固树立“四个自信”。自觉忠诚于党的信仰，忠诚于党的组织，忠诚于党的基本理论和路线方针政策。把维护党中央权威和集中统一领导作为明确的政治准则和根本的政治要求，在思想上高度认同，政治上坚决维护，组织上自觉服从，行动上紧紧跟随，坚决在政治立场、政治方向、政治原则、政治道路上同以习近平同志为核心的党中央保持高度一致。认真贯彻省委部署和要求，正确把握工作定位，做到不缺位、不越位，帮忙不添乱。</w:t>
      </w:r>
    </w:p>
    <w:p>
      <w:pPr>
        <w:ind w:left="0" w:right="0" w:firstLine="560"/>
        <w:spacing w:before="450" w:after="450" w:line="312" w:lineRule="auto"/>
      </w:pPr>
      <w:r>
        <w:rPr>
          <w:rFonts w:ascii="宋体" w:hAnsi="宋体" w:eastAsia="宋体" w:cs="宋体"/>
          <w:color w:val="000"/>
          <w:sz w:val="28"/>
          <w:szCs w:val="28"/>
        </w:rPr>
        <w:t xml:space="preserve">　　三要严格贯彻落实中央八项规定及实施细则精神，进一步纠正“四风”，加强作风建设。提高政治站位和政治自觉，带头改进作风，带头不搞形式主义、官僚主义，以身作则、以上率下。紧盯“四风”问题新表现新动向，紧密联系具体实际，既解决老问题，也察觉新问题；</w:t>
      </w:r>
    </w:p>
    <w:p>
      <w:pPr>
        <w:ind w:left="0" w:right="0" w:firstLine="560"/>
        <w:spacing w:before="450" w:after="450" w:line="312" w:lineRule="auto"/>
      </w:pPr>
      <w:r>
        <w:rPr>
          <w:rFonts w:ascii="宋体" w:hAnsi="宋体" w:eastAsia="宋体" w:cs="宋体"/>
          <w:color w:val="000"/>
          <w:sz w:val="28"/>
          <w:szCs w:val="28"/>
        </w:rPr>
        <w:t xml:space="preserve">　　既解决显性问题，也解决隐性问题；</w:t>
      </w:r>
    </w:p>
    <w:p>
      <w:pPr>
        <w:ind w:left="0" w:right="0" w:firstLine="560"/>
        <w:spacing w:before="450" w:after="450" w:line="312" w:lineRule="auto"/>
      </w:pPr>
      <w:r>
        <w:rPr>
          <w:rFonts w:ascii="宋体" w:hAnsi="宋体" w:eastAsia="宋体" w:cs="宋体"/>
          <w:color w:val="000"/>
          <w:sz w:val="28"/>
          <w:szCs w:val="28"/>
        </w:rPr>
        <w:t xml:space="preserve">　　既解决表层次问题，也解决深层次问题，让好作风成为好习惯。</w:t>
      </w:r>
    </w:p>
    <w:p>
      <w:pPr>
        <w:ind w:left="0" w:right="0" w:firstLine="560"/>
        <w:spacing w:before="450" w:after="450" w:line="312" w:lineRule="auto"/>
      </w:pPr>
      <w:r>
        <w:rPr>
          <w:rFonts w:ascii="宋体" w:hAnsi="宋体" w:eastAsia="宋体" w:cs="宋体"/>
          <w:color w:val="000"/>
          <w:sz w:val="28"/>
          <w:szCs w:val="28"/>
        </w:rPr>
        <w:t xml:space="preserve">　　四要严格执行廉洁自律准则，在廉洁自律上作出表率。坚持经常严格解剖自己，勤于检视心灵、洗涤灵魂，校准价值坐标，坚守理想信念，努力做到自警、自省、自励。增强政治定力、道德定力，构筑起不想腐的思想堤坝，清清白白做人、干干净净做事，始终保持共产党员的本色。管好家属子女和身边工作人员，坚决反对特权现象，树立好的家风家规。</w:t>
      </w:r>
    </w:p>
    <w:p>
      <w:pPr>
        <w:ind w:left="0" w:right="0" w:firstLine="560"/>
        <w:spacing w:before="450" w:after="450" w:line="312" w:lineRule="auto"/>
      </w:pPr>
      <w:r>
        <w:rPr>
          <w:rFonts w:ascii="黑体" w:hAnsi="黑体" w:eastAsia="黑体" w:cs="黑体"/>
          <w:color w:val="000000"/>
          <w:sz w:val="36"/>
          <w:szCs w:val="36"/>
          <w:b w:val="1"/>
          <w:bCs w:val="1"/>
        </w:rPr>
        <w:t xml:space="preserve">【篇三】20_年民主生活会发言提纲六个带头方面</w:t>
      </w:r>
    </w:p>
    <w:p>
      <w:pPr>
        <w:ind w:left="0" w:right="0" w:firstLine="560"/>
        <w:spacing w:before="450" w:after="450" w:line="312" w:lineRule="auto"/>
      </w:pPr>
      <w:r>
        <w:rPr>
          <w:rFonts w:ascii="宋体" w:hAnsi="宋体" w:eastAsia="宋体" w:cs="宋体"/>
          <w:color w:val="000"/>
          <w:sz w:val="28"/>
          <w:szCs w:val="28"/>
        </w:rPr>
        <w:t xml:space="preserve">　　根据州党委关于认真开展以“执政为民，变化变革，敢于担当”为主题的民主生活会要求，现就本人一年来发挥党员模范作的用方面自我剖析：</w:t>
      </w:r>
    </w:p>
    <w:p>
      <w:pPr>
        <w:ind w:left="0" w:right="0" w:firstLine="560"/>
        <w:spacing w:before="450" w:after="450" w:line="312" w:lineRule="auto"/>
      </w:pPr>
      <w:r>
        <w:rPr>
          <w:rFonts w:ascii="宋体" w:hAnsi="宋体" w:eastAsia="宋体" w:cs="宋体"/>
          <w:color w:val="000"/>
          <w:sz w:val="28"/>
          <w:szCs w:val="28"/>
        </w:rPr>
        <w:t xml:space="preserve">　　一、一年来党员作用发挥情况；</w:t>
      </w:r>
    </w:p>
    <w:p>
      <w:pPr>
        <w:ind w:left="0" w:right="0" w:firstLine="560"/>
        <w:spacing w:before="450" w:after="450" w:line="312" w:lineRule="auto"/>
      </w:pPr>
      <w:r>
        <w:rPr>
          <w:rFonts w:ascii="宋体" w:hAnsi="宋体" w:eastAsia="宋体" w:cs="宋体"/>
          <w:color w:val="000"/>
          <w:sz w:val="28"/>
          <w:szCs w:val="28"/>
        </w:rPr>
        <w:t xml:space="preserve">　　主要做了五件事：一是按照新的支部领导班子对支部各委员进行分工，拟定了全年党支部工作计划;二是开展了党员创先争优方案，在党组领导下，牵头开展了到庆华集团参观、万人徒步以及赴白石峰进行党性锻炼等三次较大组织活动，增强了党支部的活力;三是认真履行本职工作，统筹安排好文秘、后勤、“热爱伟大祖国、建设美好家园”等主题创建、社会创新、精神文明建设、效能建设、保密、扶贫、暖气等重点工作改造、办公室财务以及机关党的建设工作，并完成了一系列的各部门检查。四是配合相关处室及编辑部做好临时性服务及接待工作，尽量改善办公环境。五是配合州党委组织部完成副主席阿拉提的考察工作，完成艾塞提的推荐考核工作，争取了协会更多的中高级职称。同时，对三个编辑部及协会争取资金的报告，亲自协调修改，力所能及向有关领导反映有关情况，争取更多资金支持。</w:t>
      </w:r>
    </w:p>
    <w:p>
      <w:pPr>
        <w:ind w:left="0" w:right="0" w:firstLine="560"/>
        <w:spacing w:before="450" w:after="450" w:line="312" w:lineRule="auto"/>
      </w:pPr>
      <w:r>
        <w:rPr>
          <w:rFonts w:ascii="宋体" w:hAnsi="宋体" w:eastAsia="宋体" w:cs="宋体"/>
          <w:color w:val="000"/>
          <w:sz w:val="28"/>
          <w:szCs w:val="28"/>
        </w:rPr>
        <w:t xml:space="preserve">　　二、自我剖析存在问题；</w:t>
      </w:r>
    </w:p>
    <w:p>
      <w:pPr>
        <w:ind w:left="0" w:right="0" w:firstLine="560"/>
        <w:spacing w:before="450" w:after="450" w:line="312" w:lineRule="auto"/>
      </w:pPr>
      <w:r>
        <w:rPr>
          <w:rFonts w:ascii="宋体" w:hAnsi="宋体" w:eastAsia="宋体" w:cs="宋体"/>
          <w:color w:val="000"/>
          <w:sz w:val="28"/>
          <w:szCs w:val="28"/>
        </w:rPr>
        <w:t xml:space="preserve">　　一是在执政为民方面，责任意识淡薄。总感到受制于环境的局限，与群众直接联系的机会少了，对基层群众所思所想不那么清楚了，从某种意义上脱离了群众。对待各族群众来文联反映问题或要求解决问题，迅速解决的热情少了，有些情况下无意识的态度生硬，引起了个别上访群众的不满。这要从内心认真反省。二是在变化变革方面，思想不超前。当前州文联面临着跨越式发展的大好机遇，中央、自治区、自治州相继如开了一系列的重大方针政策，而我本职工作方面研究不深不透，在办公室的制度建设、机制建设、作风建设尤其是思想建设方面，还有相当大的差距。即使心中有相应的思路和办法，但思路不够宽，办法没有付诸实践，说到底缺乏抓落实。没有落实，工作就会大打折扣，更谈不上变化和变革了，究其根本是党性不够强，责任意识、进取意识都不强。三是敢于担当的勇略不够。以往在基层工作时，往往敢于担当，大家看得是工作，比得是事业，谈的是真诚，没有时间去品头论足。进入机关工作，工作的繁重程度与以往不可同日而语，看书的时间多了，休闲的时间多了，但往往不经意中陷入品头论足之中，由此自感顾虑多了，魄力少了，遇事虽然敢负责任，但舍我其谁的底气明显不足。这必将与日益高标准要求、高节奏工作、高效率执行的文化工作大格局格格不入，必须认识深刻，加以改正。</w:t>
      </w:r>
    </w:p>
    <w:p>
      <w:pPr>
        <w:ind w:left="0" w:right="0" w:firstLine="560"/>
        <w:spacing w:before="450" w:after="450" w:line="312" w:lineRule="auto"/>
      </w:pPr>
      <w:r>
        <w:rPr>
          <w:rFonts w:ascii="宋体" w:hAnsi="宋体" w:eastAsia="宋体" w:cs="宋体"/>
          <w:color w:val="000"/>
          <w:sz w:val="28"/>
          <w:szCs w:val="28"/>
        </w:rPr>
        <w:t xml:space="preserve">　　三、整改措施；</w:t>
      </w:r>
    </w:p>
    <w:p>
      <w:pPr>
        <w:ind w:left="0" w:right="0" w:firstLine="560"/>
        <w:spacing w:before="450" w:after="450" w:line="312" w:lineRule="auto"/>
      </w:pPr>
      <w:r>
        <w:rPr>
          <w:rFonts w:ascii="宋体" w:hAnsi="宋体" w:eastAsia="宋体" w:cs="宋体"/>
          <w:color w:val="000"/>
          <w:sz w:val="28"/>
          <w:szCs w:val="28"/>
        </w:rPr>
        <w:t xml:space="preserve">　　一是认真学习党的十六届七中全会、中国第七次文代会、自治区党委第八次党代会精神，深刻领会州党委提出的“执政为民，变化变革，敢于担当”的时代背景和思想内涵，系统提高理论素养。二是加强党性锻炼，增强宗旨意识，改进工作作风，转变服务态度，提高执政为民的意识;三是全面提速，进一步研究新形势下做好文联办公室工作新的思路，建立新制度，完善新机制。四是广泛团结文联全体同仁，团结一致，严肃纪律，营造团结向上的氛围，树立正气，使敢于承担的人受保护，不吃亏。</w:t>
      </w:r>
    </w:p>
    <w:p>
      <w:pPr>
        <w:ind w:left="0" w:right="0" w:firstLine="560"/>
        <w:spacing w:before="450" w:after="450" w:line="312" w:lineRule="auto"/>
      </w:pPr>
      <w:r>
        <w:rPr>
          <w:rFonts w:ascii="黑体" w:hAnsi="黑体" w:eastAsia="黑体" w:cs="黑体"/>
          <w:color w:val="000000"/>
          <w:sz w:val="36"/>
          <w:szCs w:val="36"/>
          <w:b w:val="1"/>
          <w:bCs w:val="1"/>
        </w:rPr>
        <w:t xml:space="preserve">【篇四】20_年民主生活会发言提纲六个带头方面</w:t>
      </w:r>
    </w:p>
    <w:p>
      <w:pPr>
        <w:ind w:left="0" w:right="0" w:firstLine="560"/>
        <w:spacing w:before="450" w:after="450" w:line="312" w:lineRule="auto"/>
      </w:pPr>
      <w:r>
        <w:rPr>
          <w:rFonts w:ascii="宋体" w:hAnsi="宋体" w:eastAsia="宋体" w:cs="宋体"/>
          <w:color w:val="000"/>
          <w:sz w:val="28"/>
          <w:szCs w:val="28"/>
        </w:rPr>
        <w:t xml:space="preserve">　　按照镇党委关于开好20_年度党员领导干部民主生活会的通知要求，对照《党员领导干部廉洁从政若干准则》规定的52个“不准”，本人结合自身的思想状况、工作实际、具体职责认真进行了自我反思、自我剖析，主要有以下几方面不足之处：</w:t>
      </w:r>
    </w:p>
    <w:p>
      <w:pPr>
        <w:ind w:left="0" w:right="0" w:firstLine="560"/>
        <w:spacing w:before="450" w:after="450" w:line="312" w:lineRule="auto"/>
      </w:pPr>
      <w:r>
        <w:rPr>
          <w:rFonts w:ascii="宋体" w:hAnsi="宋体" w:eastAsia="宋体" w:cs="宋体"/>
          <w:color w:val="000"/>
          <w:sz w:val="28"/>
          <w:szCs w:val="28"/>
        </w:rPr>
        <w:t xml:space="preserve">　　1、勤学善思需要进一步强化，学习的自觉性和系统性还不够强。学习还不够及时和全面，在解决实际问题上还有一定的差距，存在“学用”脱节的现象。</w:t>
      </w:r>
    </w:p>
    <w:p>
      <w:pPr>
        <w:ind w:left="0" w:right="0" w:firstLine="560"/>
        <w:spacing w:before="450" w:after="450" w:line="312" w:lineRule="auto"/>
      </w:pPr>
      <w:r>
        <w:rPr>
          <w:rFonts w:ascii="宋体" w:hAnsi="宋体" w:eastAsia="宋体" w:cs="宋体"/>
          <w:color w:val="000"/>
          <w:sz w:val="28"/>
          <w:szCs w:val="28"/>
        </w:rPr>
        <w:t xml:space="preserve">　　2、工作方面，计生工作涉及的内容多、覆盖面广，我分管计生工作时间尚浅，经验不足，在安排工作、落实任务时的领导力、执行力仍有待提高。</w:t>
      </w:r>
    </w:p>
    <w:p>
      <w:pPr>
        <w:ind w:left="0" w:right="0" w:firstLine="560"/>
        <w:spacing w:before="450" w:after="450" w:line="312" w:lineRule="auto"/>
      </w:pPr>
      <w:r>
        <w:rPr>
          <w:rFonts w:ascii="宋体" w:hAnsi="宋体" w:eastAsia="宋体" w:cs="宋体"/>
          <w:color w:val="000"/>
          <w:sz w:val="28"/>
          <w:szCs w:val="28"/>
        </w:rPr>
        <w:t xml:space="preserve">　　3、计生队伍的管理水平、计生队伍的综合素质仍需想方设法提高。</w:t>
      </w:r>
    </w:p>
    <w:p>
      <w:pPr>
        <w:ind w:left="0" w:right="0" w:firstLine="560"/>
        <w:spacing w:before="450" w:after="450" w:line="312" w:lineRule="auto"/>
      </w:pPr>
      <w:r>
        <w:rPr>
          <w:rFonts w:ascii="宋体" w:hAnsi="宋体" w:eastAsia="宋体" w:cs="宋体"/>
          <w:color w:val="000"/>
          <w:sz w:val="28"/>
          <w:szCs w:val="28"/>
        </w:rPr>
        <w:t xml:space="preserve">　　4、在深入基层、走近群众上需进一步加强。在日常工作中，定思路、作决策、上下协调等具体工作挤占了很大一部分时间，深入基层了解情况、征求意见的时间相对较少。</w:t>
      </w:r>
    </w:p>
    <w:p>
      <w:pPr>
        <w:ind w:left="0" w:right="0" w:firstLine="560"/>
        <w:spacing w:before="450" w:after="450" w:line="312" w:lineRule="auto"/>
      </w:pPr>
      <w:r>
        <w:rPr>
          <w:rFonts w:ascii="宋体" w:hAnsi="宋体" w:eastAsia="宋体" w:cs="宋体"/>
          <w:color w:val="000"/>
          <w:sz w:val="28"/>
          <w:szCs w:val="28"/>
        </w:rPr>
        <w:t xml:space="preserve">　　针对上述问题，今后我将从以下几个方面努力加以改进：</w:t>
      </w:r>
    </w:p>
    <w:p>
      <w:pPr>
        <w:ind w:left="0" w:right="0" w:firstLine="560"/>
        <w:spacing w:before="450" w:after="450" w:line="312" w:lineRule="auto"/>
      </w:pPr>
      <w:r>
        <w:rPr>
          <w:rFonts w:ascii="宋体" w:hAnsi="宋体" w:eastAsia="宋体" w:cs="宋体"/>
          <w:color w:val="000"/>
          <w:sz w:val="28"/>
          <w:szCs w:val="28"/>
        </w:rPr>
        <w:t xml:space="preserve">　　1、注重学习，提高个人素质修养。充分利用休息时间坚持学习，提高学习的主动性、系统性、针对性。认真学习邓小平理论和“三个代表”重要思想，认真学习科学发展观、*荣辱观、和谐社会等重要论断，理论联系实际，不断总结经验，提高理论素养。不断用新知识、新理念武装自己的头脑，增长自己的才干，提高自身的工作水平和工作能力。</w:t>
      </w:r>
    </w:p>
    <w:p>
      <w:pPr>
        <w:ind w:left="0" w:right="0" w:firstLine="560"/>
        <w:spacing w:before="450" w:after="450" w:line="312" w:lineRule="auto"/>
      </w:pPr>
      <w:r>
        <w:rPr>
          <w:rFonts w:ascii="宋体" w:hAnsi="宋体" w:eastAsia="宋体" w:cs="宋体"/>
          <w:color w:val="000"/>
          <w:sz w:val="28"/>
          <w:szCs w:val="28"/>
        </w:rPr>
        <w:t xml:space="preserve">　　2、强化宗旨意识，牢固树立执政为民理念。一是坚持执政为民，加强与群众的密切联系，深入基层，加强下乡检查，注重调研，做到“三多三少”：多搞蹲点调研、少些走马观花;多到矛盾一线、少些绕道躲避;多些轻车简从、少些繁文缛节;二是牢记党的宗旨。以实际行动取信于民，真正做到权为民所用、利为民所谋、情为民所系。</w:t>
      </w:r>
    </w:p>
    <w:p>
      <w:pPr>
        <w:ind w:left="0" w:right="0" w:firstLine="560"/>
        <w:spacing w:before="450" w:after="450" w:line="312" w:lineRule="auto"/>
      </w:pPr>
      <w:r>
        <w:rPr>
          <w:rFonts w:ascii="宋体" w:hAnsi="宋体" w:eastAsia="宋体" w:cs="宋体"/>
          <w:color w:val="000"/>
          <w:sz w:val="28"/>
          <w:szCs w:val="28"/>
        </w:rPr>
        <w:t xml:space="preserve">　　3、提高领导水平，切实做好各项工作。增强责任意识，加强党性锻炼，增强党性修养，坚持多沟通，多配合，顾大局，识大体，增强计生队伍的凝聚力和战斗力。围绕镇党委工作中心，深入思考、立足当前、谋划长远。要严于利己，克服松懈心理和懒散情绪，树立崭新的奋斗目标，始终保持旺盛的战斗力，埋头苦干，不断进取。</w:t>
      </w:r>
    </w:p>
    <w:p>
      <w:pPr>
        <w:ind w:left="0" w:right="0" w:firstLine="560"/>
        <w:spacing w:before="450" w:after="450" w:line="312" w:lineRule="auto"/>
      </w:pPr>
      <w:r>
        <w:rPr>
          <w:rFonts w:ascii="宋体" w:hAnsi="宋体" w:eastAsia="宋体" w:cs="宋体"/>
          <w:color w:val="000"/>
          <w:sz w:val="28"/>
          <w:szCs w:val="28"/>
        </w:rPr>
        <w:t xml:space="preserve">　　4、慎微慎独，清正廉洁。今后我将更加严格遵守党员领导干部廉洁自律的各项规定，坚决不做违背党性原则的事情，不做违背党的纪律的事情，防微杜渐，警钟长鸣。按照共产党员标准严格要求自己，做到勤政务实、勤俭节约、秉公用权、生活正派，努力抵制不正之风侵蚀，不搞特权、不谋私利。自觉接受党组织和群众的监督，管住自己，守住小节，以实际行动树立自身良好形象。在实际生活中要求别人不做的，自己首先不做，要求别人做到的自己首先做到。始终保持政治上的坚定和思想道德上的纯洁，做一个让组织放心，让同志们信任，让群众满意的党员干部。</w:t>
      </w:r>
    </w:p>
    <w:p>
      <w:pPr>
        <w:ind w:left="0" w:right="0" w:firstLine="560"/>
        <w:spacing w:before="450" w:after="450" w:line="312" w:lineRule="auto"/>
      </w:pPr>
      <w:r>
        <w:rPr>
          <w:rFonts w:ascii="宋体" w:hAnsi="宋体" w:eastAsia="宋体" w:cs="宋体"/>
          <w:color w:val="000"/>
          <w:sz w:val="28"/>
          <w:szCs w:val="28"/>
        </w:rPr>
        <w:t xml:space="preserve">　　我也深知，关于我自身存在的问题和不足不仅仅是以上这些方面，还有许多自身没有察觉的缺点和问题。如有不当之处，恳请大家批评指正。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【篇五】20_年民主生活会发言提纲六个带头方面</w:t>
      </w:r>
    </w:p>
    <w:p>
      <w:pPr>
        <w:ind w:left="0" w:right="0" w:firstLine="560"/>
        <w:spacing w:before="450" w:after="450" w:line="312" w:lineRule="auto"/>
      </w:pPr>
      <w:r>
        <w:rPr>
          <w:rFonts w:ascii="宋体" w:hAnsi="宋体" w:eastAsia="宋体" w:cs="宋体"/>
          <w:color w:val="000"/>
          <w:sz w:val="28"/>
          <w:szCs w:val="28"/>
        </w:rPr>
        <w:t xml:space="preserve">　　会前，按照县委组织部对此次民主生活会要求，我学习了十九大精神资料、中央八项规定精神、学习习总书记关于“纠正‘四风’不能止步作风建设永久在路上”的重要指导精神、《红船精神》等，自觉对照重点查找的6个方面的问题，深刻领会习近平新时代中国特色社会主义思想的历史地位和丰富内涵，结合自己的工作实际，自我剖析，如有不妥之处，还请大家批评指正。</w:t>
      </w:r>
    </w:p>
    <w:p>
      <w:pPr>
        <w:ind w:left="0" w:right="0" w:firstLine="560"/>
        <w:spacing w:before="450" w:after="450" w:line="312" w:lineRule="auto"/>
      </w:pPr>
      <w:r>
        <w:rPr>
          <w:rFonts w:ascii="宋体" w:hAnsi="宋体" w:eastAsia="宋体" w:cs="宋体"/>
          <w:color w:val="000"/>
          <w:sz w:val="28"/>
          <w:szCs w:val="28"/>
        </w:rPr>
        <w:t xml:space="preserve">　　一是在组织生活方面，政治敏感性不够。对社会上传播小道消息、诋毁时政的现象有“见怪不怪、不攻自败”的麻痹大意思想，没有站出来态度鲜明的公开批判、制止，对这些不讲政治、严重自由主义的言行，没有挺身而出，没有公开进行制止和批评，而是任其所为，以允许言论自由为借口开脱自己的职责，在必须范围、必须程度上助长了这种不良风气。实际上这都是政治敏感度不高的体现。</w:t>
      </w:r>
    </w:p>
    <w:p>
      <w:pPr>
        <w:ind w:left="0" w:right="0" w:firstLine="560"/>
        <w:spacing w:before="450" w:after="450" w:line="312" w:lineRule="auto"/>
      </w:pPr>
      <w:r>
        <w:rPr>
          <w:rFonts w:ascii="宋体" w:hAnsi="宋体" w:eastAsia="宋体" w:cs="宋体"/>
          <w:color w:val="000"/>
          <w:sz w:val="28"/>
          <w:szCs w:val="28"/>
        </w:rPr>
        <w:t xml:space="preserve">　　二是在政治纪律和政治规矩方面，从参加工作以来，在政治原则、观点和党的路线、方针、政策上都能与党中央持续一致，能够对党忠诚，服从党的领导，执行请示报告制度，不弄虚作假，但对照自身状况，还存在随意性和简单化现象，尤其是在要求很急的工作决策上，有临时动议现象，发扬民主不够充分，结合实际贯彻落实的还很不到位。</w:t>
      </w:r>
    </w:p>
    <w:p>
      <w:pPr>
        <w:ind w:left="0" w:right="0" w:firstLine="560"/>
        <w:spacing w:before="450" w:after="450" w:line="312" w:lineRule="auto"/>
      </w:pPr>
      <w:r>
        <w:rPr>
          <w:rFonts w:ascii="宋体" w:hAnsi="宋体" w:eastAsia="宋体" w:cs="宋体"/>
          <w:color w:val="000"/>
          <w:sz w:val="28"/>
          <w:szCs w:val="28"/>
        </w:rPr>
        <w:t xml:space="preserve">　　三是在学习贯彻习总书记新时代中国特色社会主义思想方面，有时把工作当成硬任务，学习转成软任务，总认为自己是做实际工作的，懂得一些基本观点、基本原理能适应工作就行，导致理论指导实践和日常工作的潜力还有差距，在牢固树立政治意识、大局意识、核心意识、看齐意识方面还有不足。</w:t>
      </w:r>
    </w:p>
    <w:p>
      <w:pPr>
        <w:ind w:left="0" w:right="0" w:firstLine="560"/>
        <w:spacing w:before="450" w:after="450" w:line="312" w:lineRule="auto"/>
      </w:pPr>
      <w:r>
        <w:rPr>
          <w:rFonts w:ascii="宋体" w:hAnsi="宋体" w:eastAsia="宋体" w:cs="宋体"/>
          <w:color w:val="000"/>
          <w:sz w:val="28"/>
          <w:szCs w:val="28"/>
        </w:rPr>
        <w:t xml:space="preserve">　　四是在担当作为方面，存在不敢担当，不愿负责的思想。今年的工作任务较往常要重，因此在应对繁重复杂的工作时，个人会存在有畏难情绪，对出现的问题不能静下心来认真专研，没有及时摆正位置，调整状态，认为自己只是一名副职，不由地就降低了对自己的标准，不愿意去承担更多的职责，存在有多一事不如少一事的思想。</w:t>
      </w:r>
    </w:p>
    <w:p>
      <w:pPr>
        <w:ind w:left="0" w:right="0" w:firstLine="560"/>
        <w:spacing w:before="450" w:after="450" w:line="312" w:lineRule="auto"/>
      </w:pPr>
      <w:r>
        <w:rPr>
          <w:rFonts w:ascii="宋体" w:hAnsi="宋体" w:eastAsia="宋体" w:cs="宋体"/>
          <w:color w:val="000"/>
          <w:sz w:val="28"/>
          <w:szCs w:val="28"/>
        </w:rPr>
        <w:t xml:space="preserve">　　五是在“四风”问题方面，工作作风不够扎实。一是在“快”字的体现上还不够，只争朝夕的要求还未到达，工作效率还需提高;二是在“深”字的体现上还不够，超前服务、及时服务、细致服务和耐心服务的工作还不到位;三是在“严”字的体现上还不够，高标准、严要求、高效率的意识还不到位;四是在“实”字的体现上还不够，工作抓细、抓实、抓具体实干精神不够;五是在“韧”字的体现上还不够，自己办事急，忙起来或工作上不去或不被理解时有急躁情绪。</w:t>
      </w:r>
    </w:p>
    <w:p>
      <w:pPr>
        <w:ind w:left="0" w:right="0" w:firstLine="560"/>
        <w:spacing w:before="450" w:after="450" w:line="312" w:lineRule="auto"/>
      </w:pPr>
      <w:r>
        <w:rPr>
          <w:rFonts w:ascii="宋体" w:hAnsi="宋体" w:eastAsia="宋体" w:cs="宋体"/>
          <w:color w:val="000"/>
          <w:sz w:val="28"/>
          <w:szCs w:val="28"/>
        </w:rPr>
        <w:t xml:space="preserve">　　六是在严格执行廉洁自律准则方面，将党风廉政建设要求融入到业务工作中的力度不够。在具体工作中，履行“一岗双责”的意识还不够强，有时还存在党风廉政建设与自己关系并不大的片面认识，没有真正把“一岗双责”、“守土有责”放在心上、落实在行动上。尤其是在自己分管的民政、残联工作中，业务工作强调得多，没有真正做到将党风廉政建设工作和业务工作统筹起来一齐部署、一齐落实、一齐检查。</w:t>
      </w:r>
    </w:p>
    <w:p>
      <w:pPr>
        <w:ind w:left="0" w:right="0" w:firstLine="560"/>
        <w:spacing w:before="450" w:after="450" w:line="312" w:lineRule="auto"/>
      </w:pPr>
      <w:r>
        <w:rPr>
          <w:rFonts w:ascii="宋体" w:hAnsi="宋体" w:eastAsia="宋体" w:cs="宋体"/>
          <w:color w:val="000"/>
          <w:sz w:val="28"/>
          <w:szCs w:val="28"/>
        </w:rPr>
        <w:t xml:space="preserve">　　1、宗旨观念减退，为民情怀有所淡化。作为一名在乡镇干部，只有把自己工作融进到为群众服务中，才能实现自身价值。此刻思想上总想着干出成绩得到单位的表彰，于是思考群众的疾苦少了、思考自己的利益多了。群众反映的问题，有些涉及到的部门很多，有些又不在自己的职权之内，怕给自己惹麻烦，与群众感情渐渐疏远，淡化了全心全意为人民服务的意识。反思自己，主要因为淡漠了群众感情，淡化了宗旨意识，模糊了“我是谁，为了谁，依靠谁”的爱民情怀。</w:t>
      </w:r>
    </w:p>
    <w:p>
      <w:pPr>
        <w:ind w:left="0" w:right="0" w:firstLine="560"/>
        <w:spacing w:before="450" w:after="450" w:line="312" w:lineRule="auto"/>
      </w:pPr>
      <w:r>
        <w:rPr>
          <w:rFonts w:ascii="宋体" w:hAnsi="宋体" w:eastAsia="宋体" w:cs="宋体"/>
          <w:color w:val="000"/>
          <w:sz w:val="28"/>
          <w:szCs w:val="28"/>
        </w:rPr>
        <w:t xml:space="preserve">　　2、理想信念松懈，奋斗精神有所淡化。随着年龄增长、职务和环境变化，为党的事业奋斗终身的誓言有时不那么清晰了，当初的志向也慢慢淡忘了，奋斗的激情逐步消退了，思考自己的职级待遇、进退得失多了。对照入党的誓言、对照组织的重托、对照“心里装着全体人民，唯独没有他自己”的高尚境界，自己问题的出现就在于放松了对理想信念的坚守，放松了对艰苦奋斗精神的坚持。</w:t>
      </w:r>
    </w:p>
    <w:p>
      <w:pPr>
        <w:ind w:left="0" w:right="0" w:firstLine="560"/>
        <w:spacing w:before="450" w:after="450" w:line="312" w:lineRule="auto"/>
      </w:pPr>
      <w:r>
        <w:rPr>
          <w:rFonts w:ascii="宋体" w:hAnsi="宋体" w:eastAsia="宋体" w:cs="宋体"/>
          <w:color w:val="000"/>
          <w:sz w:val="28"/>
          <w:szCs w:val="28"/>
        </w:rPr>
        <w:t xml:space="preserve">　　3、主观主义滋长，求实作风有所淡化。工作中缺乏主动性和勇于创新的胆识。错误地以为，只要循序渐进，按照上级要求处理好平常事务就完事大吉，不需要创新。基于这种想法，不知不觉地产生了不求有功、但求无过的思想，因此学习放松了、工作松劲了、标准下降了，只求一知半解、未能精益求精，工作的主动性、创新意识有了差距。产生这种问题，主要原因就在于党的实事求是的思想路线在自己思想深处淡化了，求真务实的内涵在工作实践中“失守”了，没有把凡事探求就里、多到群众中听意见找办法的求实作风传承好、实践好。</w:t>
      </w:r>
    </w:p>
    <w:p>
      <w:pPr>
        <w:ind w:left="0" w:right="0" w:firstLine="560"/>
        <w:spacing w:before="450" w:after="450" w:line="312" w:lineRule="auto"/>
      </w:pPr>
      <w:r>
        <w:rPr>
          <w:rFonts w:ascii="宋体" w:hAnsi="宋体" w:eastAsia="宋体" w:cs="宋体"/>
          <w:color w:val="000"/>
          <w:sz w:val="28"/>
          <w:szCs w:val="28"/>
        </w:rPr>
        <w:t xml:space="preserve">　　一是改善工作作风、抓好问题整改。把维护和实践人民的利益放在首位。牢固树立全心全意为人民服务的思想，树立为党为人民无私奉献的精神，把个人的追求融入党的事业之中，坚持党的事业第一、人民的利益第一。一是想问题、办事情，做决策都要坚持从实际出发，遵循客观规律，迎难而上，增强工作的实效性。二是要敢于讲实话、真话，敢于听实话、真话。重实际、办实事、求实效，不搞形式主义，不摆花架子。三是创造性地工作，大胆地投身到工作实践中去，在工作中勇于开拓创新、担当负责、攻坚克难、身体力行，不断研究新问题、解决新问题，不断总结和完善已有的经验，提出新思想、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二是严守党的规矩，做好党的干部。始终持续清醒坚定的政治立场，模范遵守党章，坚决维护党纪，在政治上讲忠诚、在组织上讲纪律、在行动上讲原则，始终站在党的立场上想问题、办事情，对党忠诚。在路线原则上立场坚定、旗帜鲜明，在关键时刻和风险挑战中经得起考验。严格执行廉洁自律准则，遵守中央八项规定，自觉抵制“四风”问题，牢固树立“四个意识”，坚定“四个自信”、做到“四个服从”，要树立规矩意识，严格按党性原则办事，按政策法规办事，按制度程序办事;真正把守规矩当作一种职责。</w:t>
      </w:r>
    </w:p>
    <w:p>
      <w:pPr>
        <w:ind w:left="0" w:right="0" w:firstLine="560"/>
        <w:spacing w:before="450" w:after="450" w:line="312" w:lineRule="auto"/>
      </w:pPr>
      <w:r>
        <w:rPr>
          <w:rFonts w:ascii="宋体" w:hAnsi="宋体" w:eastAsia="宋体" w:cs="宋体"/>
          <w:color w:val="000"/>
          <w:sz w:val="28"/>
          <w:szCs w:val="28"/>
        </w:rPr>
        <w:t xml:space="preserve">　　三是加强政治学习，打好理论基础。做到真学、真懂、真信、真用，不断提高理论和工作水平;结合工作实际，不断拓宽知识面，努力适应新的形势，新的变化。要提高自己的政治敏锐性和政治鉴别力，树立科学的世界观、人生观和价值观，要以解决思想和工作中存在的实际问题为出发点，以改善自己的工作作风和工作方式、提高工作成效为落脚点，个性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以上发言不当之处，恳请大家批评指正。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2025-04-10T20:55:55+08:00</dcterms:created>
  <dcterms:modified xsi:type="dcterms:W3CDTF">2025-04-10T20:55:55+08:00</dcterms:modified>
</cp:coreProperties>
</file>

<file path=docProps/custom.xml><?xml version="1.0" encoding="utf-8"?>
<Properties xmlns="http://schemas.openxmlformats.org/officeDocument/2006/custom-properties" xmlns:vt="http://schemas.openxmlformats.org/officeDocument/2006/docPropsVTypes"/>
</file>