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最新单位换届选举妇女主任竞争上岗演讲稿</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演讲稿也叫演讲词，它是在较为隆重的仪式上和某些公众场合发表的讲话文稿。本站今天为大家精心准备了单位换届选举妇女主任竞争上岗演讲稿,希望对大家有所帮助!　　单位换届选举妇女主任竞争上岗演讲稿　　尊敬的各位领导、同志们、姐妹们：　　你们好！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演讲稿也叫演讲词，它是在较为隆重的仪式上和某些公众场合发表的讲话文稿。本站今天为大家精心准备了单位换届选举妇女主任竞争上岗演讲稿,希望对大家有所帮助![_TAG_h2]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我叫黄国香，今年41岁，93年参加工作，担任村会计一职，99年至今担任村计生专干，曾多次被区政府评为计划生育工作先进个人。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　　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&gt;二、我的任职优势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20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　　第二、自我担任村计生专干以来，我能够始终围绕“稳定低生育水平，提高出生人口素质，服务基层，服务群众”开展工作，在上级计生部门的指导和村支两委的领导下做了大量扎实、有效的工作，并且取得了一定的成绩。20xx年以前，我村的计生工作还寂寂无名，在同志们的支持、帮助和自己的努力下，20xx～20xx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　　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　　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站在这里做我镇妇联主任竞选演讲稿职务的竞聘演讲，心情非常激动。作为乡镇干部队伍中的一员，我特别感谢组织和领导为我提供了一次难得的学习、锻炼和提高的机会，也感谢同事们对我的理解、信任和支持，我将倍加珍惜。下面就我的基本情况、近几年的工作情况和今后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　　我出生于*****年，中小学期间成绩优异，担任班干部，曾多次被评为三好学生。####年我以优异的成绩毕业于xxx学校行政管理专业。同年被分配到查汉池盐场从事工会和团的工作。1997年调入嘉尔嘎勒赛汗镇从事财政工作，从此开始了我的政府基层服务生涯，这对毫无政府工作经验的我来说是很大的挑战，但我很快就进入了角色，融入到乡镇政府这个大集体，我一方面抓紧时间学习政策，熟悉业务，一方面虚心向有经验的同事和干部请教，最终圆满完成了各项工作目标。20_年负责统计工作，20_年负责竞选妇联主任演讲稿并兼职行政办公室的一般业务性工作，20_年开始在镇党群工作部工作并兼管妇联工作。多年来在基层的磨练使我无论是理论水平还是个人应变能力上都得到了迅速地提高，对事物有比较敏锐的观察力和准确的判断力。这也是我今天参加竞聘的优势所在。另外我认为，妇联是主管妇女儿童工作的群团机构，是党和政府联系妇女儿童的桥梁和纽带。从事妇联工作，能为妇女同胞和儿童们做事、服务，团结带领广大妇女同胞，在改革和发展中建功立业，充分展现当代巾帼风采，本身就是一件光荣的事情，我愿为此奉献我的青春和毕生精力。</w:t>
      </w:r>
    </w:p>
    <w:p>
      <w:pPr>
        <w:ind w:left="0" w:right="0" w:firstLine="560"/>
        <w:spacing w:before="450" w:after="450" w:line="312" w:lineRule="auto"/>
      </w:pPr>
      <w:r>
        <w:rPr>
          <w:rFonts w:ascii="宋体" w:hAnsi="宋体" w:eastAsia="宋体" w:cs="宋体"/>
          <w:color w:val="000"/>
          <w:sz w:val="28"/>
          <w:szCs w:val="28"/>
        </w:rPr>
        <w:t xml:space="preserve">　　如果我能成功竞聘妇联主任这个岗位，我将坚持以科学发展观统领妇女工作全局，把联系妇女儿童、服务妇女儿童、教育妇女儿童、维护妇女儿童合法权益作为工作的出发点和落脚点，不断开拓创新、扎实工作，团结带领全镇妇女为建设竞聘妇联主席演讲稿和谐乡镇做出新贡献，创造新业绩。通过大力实施镇乡妇女致富行动和镇乡妇女维权行动，找准妇联工作最佳结合点，从而不断开创妇女儿童工作新局面，在我镇掀起新一轮妇女儿童工作创新与发展的热潮。</w:t>
      </w:r>
    </w:p>
    <w:p>
      <w:pPr>
        <w:ind w:left="0" w:right="0" w:firstLine="560"/>
        <w:spacing w:before="450" w:after="450" w:line="312" w:lineRule="auto"/>
      </w:pPr>
      <w:r>
        <w:rPr>
          <w:rFonts w:ascii="宋体" w:hAnsi="宋体" w:eastAsia="宋体" w:cs="宋体"/>
          <w:color w:val="000"/>
          <w:sz w:val="28"/>
          <w:szCs w:val="28"/>
        </w:rPr>
        <w:t xml:space="preserve">　　为此要认真做好以下几方面的工作：</w:t>
      </w:r>
    </w:p>
    <w:p>
      <w:pPr>
        <w:ind w:left="0" w:right="0" w:firstLine="560"/>
        <w:spacing w:before="450" w:after="450" w:line="312" w:lineRule="auto"/>
      </w:pPr>
      <w:r>
        <w:rPr>
          <w:rFonts w:ascii="宋体" w:hAnsi="宋体" w:eastAsia="宋体" w:cs="宋体"/>
          <w:color w:val="000"/>
          <w:sz w:val="28"/>
          <w:szCs w:val="28"/>
        </w:rPr>
        <w:t xml:space="preserve">　　1、从我镇每个村评选几名种植、养殖等创业致富妇女典型，大力宣传她们的工作成绩，展示妇女风采，扩大妇女工作影响。并认真总结推广她们的创业致富经验，通过各种形式和渠道大张旗鼓地进行宣传，引领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2、围绕“三·八”妇女节、“11·25”消除针对妇女的暴力日、“12·1”国际艾滋病日、“12·4”全国法制宣传日等深入街道、村竞选妇联主席演讲稿开展宣传、普及有关保护妇女儿童权益的法律法规、妇幼保健、优生优育和家庭教育等方面的知识，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3、加强居委会、村妇女组织建设，认真听取各各方面对妇联工作的建议和要求，完善妇女工作，定期举行业务培训，建立和完善目标管理、学习培训、工作台帐、评比表彰等规范的管理制度，协助党组织，做好培养、推荐妇女入党积极分子和女后备干部工作。</w:t>
      </w:r>
    </w:p>
    <w:p>
      <w:pPr>
        <w:ind w:left="0" w:right="0" w:firstLine="560"/>
        <w:spacing w:before="450" w:after="450" w:line="312" w:lineRule="auto"/>
      </w:pPr>
      <w:r>
        <w:rPr>
          <w:rFonts w:ascii="宋体" w:hAnsi="宋体" w:eastAsia="宋体" w:cs="宋体"/>
          <w:color w:val="000"/>
          <w:sz w:val="28"/>
          <w:szCs w:val="28"/>
        </w:rPr>
        <w:t xml:space="preserve">　　4、积极推进文明家庭建设大力开展和谐家庭建设。以家庭美德建设为重点，把各类文明家庭创建活动有机结合起来。引导广大妇女和家庭树立新观念，营造新环境，提高文明素养和生活质量，促进乡风文明和村容整洁。</w:t>
      </w:r>
    </w:p>
    <w:p>
      <w:pPr>
        <w:ind w:left="0" w:right="0" w:firstLine="560"/>
        <w:spacing w:before="450" w:after="450" w:line="312" w:lineRule="auto"/>
      </w:pPr>
      <w:r>
        <w:rPr>
          <w:rFonts w:ascii="宋体" w:hAnsi="宋体" w:eastAsia="宋体" w:cs="宋体"/>
          <w:color w:val="000"/>
          <w:sz w:val="28"/>
          <w:szCs w:val="28"/>
        </w:rPr>
        <w:t xml:space="preserve">　　5、开展“春蕾计划”贫困儿童登记工作妇联主席竞聘，并建立资料库，切实帮助农村困难家庭子女完成学业。积极配合上级妇联开展的爱心结对帮扶活动。协调学校继续实施公民道德建设计划，积极创建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　　各位领导以上就是我的工作思路，不管竞争成功与否，无论最后的结果如何，我保证不会辜负组织对我的关怀和希望，我相信在大家的帮助和支持下，不论在什么工作岗位，我都会勤奋努力，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各位领导，可敬的各位父老乡亲们：您们好!</w:t>
      </w:r>
    </w:p>
    <w:p>
      <w:pPr>
        <w:ind w:left="0" w:right="0" w:firstLine="560"/>
        <w:spacing w:before="450" w:after="450" w:line="312" w:lineRule="auto"/>
      </w:pPr>
      <w:r>
        <w:rPr>
          <w:rFonts w:ascii="宋体" w:hAnsi="宋体" w:eastAsia="宋体" w:cs="宋体"/>
          <w:color w:val="000"/>
          <w:sz w:val="28"/>
          <w:szCs w:val="28"/>
        </w:rPr>
        <w:t xml:space="preserve">　　妇联是妇女的娘家，妇联是党联系广大妇女群众的桥梁和纽带。我之所以有信念竞聘村妇联主任这个岗位，是基于以下斟酌的。通过多年的工作和生涯阅历，锻练了我必定的组织才能跟和谐能力。依照党的干军队伍革命化、年青化、常识化和专业化的方针，我以为本人存在年纪的上风、擅长学习的优势以及奇特的亲和力。此外，我身材健康，更妇联主席竞职演讲稿有一颗服务村民的仁慈恳切之心!首先我要感谢镇委领导给我这次和各位父老乡亲交流谈心的机会。</w:t>
      </w:r>
    </w:p>
    <w:p>
      <w:pPr>
        <w:ind w:left="0" w:right="0" w:firstLine="560"/>
        <w:spacing w:before="450" w:after="450" w:line="312" w:lineRule="auto"/>
      </w:pPr>
      <w:r>
        <w:rPr>
          <w:rFonts w:ascii="宋体" w:hAnsi="宋体" w:eastAsia="宋体" w:cs="宋体"/>
          <w:color w:val="000"/>
          <w:sz w:val="28"/>
          <w:szCs w:val="28"/>
        </w:rPr>
        <w:t xml:space="preserve">　　我认为做好妇女工作，主要从以下四个方面做起：</w:t>
      </w:r>
    </w:p>
    <w:p>
      <w:pPr>
        <w:ind w:left="0" w:right="0" w:firstLine="560"/>
        <w:spacing w:before="450" w:after="450" w:line="312" w:lineRule="auto"/>
      </w:pPr>
      <w:r>
        <w:rPr>
          <w:rFonts w:ascii="宋体" w:hAnsi="宋体" w:eastAsia="宋体" w:cs="宋体"/>
          <w:color w:val="000"/>
          <w:sz w:val="28"/>
          <w:szCs w:val="28"/>
        </w:rPr>
        <w:t xml:space="preserve">&gt;　　一、提高法律意识，切实维护妇女合法权益</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始终与党的中心工作紧密相联。妇女占全村人口的一半，妇女是否参与社会经济建设，对当地的经济起到了一定的决定性作用。作为一名妇女工作者，要始终围绕中心，服务大局，充分发挥妇女半边天的作用，掌握广大妇女群众的所思、所盼、所想，充分调动广大妇女的积极性，在思想上鼓励她们、在行动上支持她们。</w:t>
      </w:r>
    </w:p>
    <w:p>
      <w:pPr>
        <w:ind w:left="0" w:right="0" w:firstLine="560"/>
        <w:spacing w:before="450" w:after="450" w:line="312" w:lineRule="auto"/>
      </w:pPr>
      <w:r>
        <w:rPr>
          <w:rFonts w:ascii="宋体" w:hAnsi="宋体" w:eastAsia="宋体" w:cs="宋体"/>
          <w:color w:val="000"/>
          <w:sz w:val="28"/>
          <w:szCs w:val="28"/>
        </w:rPr>
        <w:t xml:space="preserve">　&gt;　二、提高政治理论水平</w:t>
      </w:r>
    </w:p>
    <w:p>
      <w:pPr>
        <w:ind w:left="0" w:right="0" w:firstLine="560"/>
        <w:spacing w:before="450" w:after="450" w:line="312" w:lineRule="auto"/>
      </w:pPr>
      <w:r>
        <w:rPr>
          <w:rFonts w:ascii="宋体" w:hAnsi="宋体" w:eastAsia="宋体" w:cs="宋体"/>
          <w:color w:val="000"/>
          <w:sz w:val="28"/>
          <w:szCs w:val="28"/>
        </w:rPr>
        <w:t xml:space="preserve">　　我深深体会到，当前是信息和经济发展的新时代，只有掌握新的理论和新的知识，才能更好地适应时代发展的需要，才能提高驾驭工作的能力，我不仅把学习作为掌握知识，增强本领的重要手段，更重要的是把学习作为一种责任和精神追求妇联主席竞职演讲稿。所以我要牢固树立终身学习的理念，力做学习型干部。不断丰富自己的理论水平，提高自己的工作能力。</w:t>
      </w:r>
    </w:p>
    <w:p>
      <w:pPr>
        <w:ind w:left="0" w:right="0" w:firstLine="560"/>
        <w:spacing w:before="450" w:after="450" w:line="312" w:lineRule="auto"/>
      </w:pPr>
      <w:r>
        <w:rPr>
          <w:rFonts w:ascii="宋体" w:hAnsi="宋体" w:eastAsia="宋体" w:cs="宋体"/>
          <w:color w:val="000"/>
          <w:sz w:val="28"/>
          <w:szCs w:val="28"/>
        </w:rPr>
        <w:t xml:space="preserve">　　&gt;三、提高自身工作水平</w:t>
      </w:r>
    </w:p>
    <w:p>
      <w:pPr>
        <w:ind w:left="0" w:right="0" w:firstLine="560"/>
        <w:spacing w:before="450" w:after="450" w:line="312" w:lineRule="auto"/>
      </w:pPr>
      <w:r>
        <w:rPr>
          <w:rFonts w:ascii="宋体" w:hAnsi="宋体" w:eastAsia="宋体" w:cs="宋体"/>
          <w:color w:val="000"/>
          <w:sz w:val="28"/>
          <w:szCs w:val="28"/>
        </w:rPr>
        <w:t xml:space="preserve">　　作为一名妇女工作者，在进一步解放思想、更新观念的同时，牢固树立时时处处为妇女着想、为妇女服务的理念，时刻注重向书本学习、向老同志学习、向他人学习、向比自己强的同志学习，努力提高自身修养，提高自身工作能力，使自己能够独立自主、创造性的开展工作。做到“有妇女的地方，就有妇女工作，就有妇女工作者”。</w:t>
      </w:r>
    </w:p>
    <w:p>
      <w:pPr>
        <w:ind w:left="0" w:right="0" w:firstLine="560"/>
        <w:spacing w:before="450" w:after="450" w:line="312" w:lineRule="auto"/>
      </w:pPr>
      <w:r>
        <w:rPr>
          <w:rFonts w:ascii="宋体" w:hAnsi="宋体" w:eastAsia="宋体" w:cs="宋体"/>
          <w:color w:val="000"/>
          <w:sz w:val="28"/>
          <w:szCs w:val="28"/>
        </w:rPr>
        <w:t xml:space="preserve">　　如果我能竞聘成功，我将尽职尽责，不辜负党和群众对我的信任，并重点做好以下几点：</w:t>
      </w:r>
    </w:p>
    <w:p>
      <w:pPr>
        <w:ind w:left="0" w:right="0" w:firstLine="560"/>
        <w:spacing w:before="450" w:after="450" w:line="312" w:lineRule="auto"/>
      </w:pPr>
      <w:r>
        <w:rPr>
          <w:rFonts w:ascii="宋体" w:hAnsi="宋体" w:eastAsia="宋体" w:cs="宋体"/>
          <w:color w:val="000"/>
          <w:sz w:val="28"/>
          <w:szCs w:val="28"/>
        </w:rPr>
        <w:t xml:space="preserve">　　第一，坚决贯彻党对妇女工作的方针政策，经常上门走访，了解妇女的呼声，及时向组织和有关部门反映情况，提出合理化建议。积极探索新的妇女就业渠道，提高其文化技能，帮助解决就业困难，提高她们创业能力，争做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　　第二，在村里，会经常出现如家庭暴力等侵犯妇女儿童的现象，严重损害了妇女儿童的身心健康，影响到社会的和谐稳妇联演讲稿竞聘范文定。我将为权益受侵害的妇女仗义直言，并引导广大妇女运用法律武器维护自己的合法权益。第三，一位著名的社会科学家说：中国的落后是中国母亲的落后。这充分说明了家庭教育对于孩子成长的重要性，而对于广大家庭来说，妇女将承担起家庭教育这一重担。因此我将积极开展各类活动，培养渗透她们科学的家庭教育观。同时，注意引导农村妇女少生优生，不歧视女童，使每个儿童的身心都能够健康发展。</w:t>
      </w:r>
    </w:p>
    <w:p>
      <w:pPr>
        <w:ind w:left="0" w:right="0" w:firstLine="560"/>
        <w:spacing w:before="450" w:after="450" w:line="312" w:lineRule="auto"/>
      </w:pPr>
      <w:r>
        <w:rPr>
          <w:rFonts w:ascii="宋体" w:hAnsi="宋体" w:eastAsia="宋体" w:cs="宋体"/>
          <w:color w:val="000"/>
          <w:sz w:val="28"/>
          <w:szCs w:val="28"/>
        </w:rPr>
        <w:t xml:space="preserve">　　第四，对于广大妇女来说，妇科病常常严重困扰着她们的生活。由于长期从事体力劳动及经济原因，常使她们得不到及时地治疗，严重地伤害了她们的身心健康。我将配合妇幼医生，经常传授相关防治知识，提高广大妇女的生活质量。</w:t>
      </w:r>
    </w:p>
    <w:p>
      <w:pPr>
        <w:ind w:left="0" w:right="0" w:firstLine="560"/>
        <w:spacing w:before="450" w:after="450" w:line="312" w:lineRule="auto"/>
      </w:pPr>
      <w:r>
        <w:rPr>
          <w:rFonts w:ascii="宋体" w:hAnsi="宋体" w:eastAsia="宋体" w:cs="宋体"/>
          <w:color w:val="000"/>
          <w:sz w:val="28"/>
          <w:szCs w:val="28"/>
        </w:rPr>
        <w:t xml:space="preserve">　　最后我还想说，这次竞聘对我来说更是一次素质的展示，能力的锻炼，无论结果如何，我都将服从组织安排，脚踏实地做好领导交给我的工作。应该说，作为一名妇联干部有很多的工作要做，也很不容易，但我有信心做好，请各位领导审查我，并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2024-11-22T23:57:32+08:00</dcterms:created>
  <dcterms:modified xsi:type="dcterms:W3CDTF">2024-11-22T23:57:32+08:00</dcterms:modified>
</cp:coreProperties>
</file>

<file path=docProps/custom.xml><?xml version="1.0" encoding="utf-8"?>
<Properties xmlns="http://schemas.openxmlformats.org/officeDocument/2006/custom-properties" xmlns:vt="http://schemas.openxmlformats.org/officeDocument/2006/docPropsVTypes"/>
</file>