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交流发言稿格式及范文【5篇】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稿可以直接写出要讲的问题或意见，可用序号1、2、3等表示，问题讲完，即告结束，不写开头和结尾。以下是为大家整理的交流发言稿格式及范文【5篇】，欢迎阅读与参考，希望对大家有所帮助！&gt;交流发言稿格式　　发言稿的基本格式　　(一)开场白　　1...</w:t>
      </w:r>
    </w:p>
    <w:p>
      <w:pPr>
        <w:ind w:left="0" w:right="0" w:firstLine="560"/>
        <w:spacing w:before="450" w:after="450" w:line="312" w:lineRule="auto"/>
      </w:pPr>
      <w:r>
        <w:rPr>
          <w:rFonts w:ascii="宋体" w:hAnsi="宋体" w:eastAsia="宋体" w:cs="宋体"/>
          <w:color w:val="000"/>
          <w:sz w:val="28"/>
          <w:szCs w:val="28"/>
        </w:rPr>
        <w:t xml:space="preserve">发言稿可以直接写出要讲的问题或意见，可用序号1、2、3等表示，问题讲完，即告结束，不写开头和结尾。以下是为大家整理的交流发言稿格式及范文【5篇】，欢迎阅读与参考，希望对大家有所帮助！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&gt;交流发言稿格式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&gt;1.交流发言稿范文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秋的九月，我们迎来了新学期的开始。我作为学生代表发言，心情十分激动。首先，我代表全校同学对辛勤工作的老师致以衷心的感谢，祝你们工作顺利，身体健康，万事如意。假期里，我渴望早日回到学校，因为这里有五彩缤纷的花坛，绿草如茵的操场，有和蔼可亲的校领导，循循善诱的老师，还有好学上进的同学们。能融入到xx小学这样的学习环境，是我们每个学生的骄傲和自豪。</w:t>
      </w:r>
    </w:p>
    <w:p>
      <w:pPr>
        <w:ind w:left="0" w:right="0" w:firstLine="560"/>
        <w:spacing w:before="450" w:after="450" w:line="312" w:lineRule="auto"/>
      </w:pPr>
      <w:r>
        <w:rPr>
          <w:rFonts w:ascii="宋体" w:hAnsi="宋体" w:eastAsia="宋体" w:cs="宋体"/>
          <w:color w:val="000"/>
          <w:sz w:val="28"/>
          <w:szCs w:val="28"/>
        </w:rPr>
        <w:t xml:space="preserve">　　今天我以学校为荣，明天学校以我为荣。同学们，新的学期开始啦，奋进的号角已经吹响，让我们整装待发，为实现我们的理想和目标而奋勇前进吧！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&gt;2.交流发言稿范文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满载收获的20xx年已经过去，充满希望的20xx年信步向我们走来。值此元旦来临之际，我们欢聚一堂，尽情联欢。在此，我谨代表校委会，向辛勤工作在xx学校的老师们致以节日的祝贺！向长期以来关心支持学校工作的学区领导致以由衷的感谢及崇高的敬意！</w:t>
      </w:r>
    </w:p>
    <w:p>
      <w:pPr>
        <w:ind w:left="0" w:right="0" w:firstLine="560"/>
        <w:spacing w:before="450" w:after="450" w:line="312" w:lineRule="auto"/>
      </w:pPr>
      <w:r>
        <w:rPr>
          <w:rFonts w:ascii="宋体" w:hAnsi="宋体" w:eastAsia="宋体" w:cs="宋体"/>
          <w:color w:val="000"/>
          <w:sz w:val="28"/>
          <w:szCs w:val="28"/>
        </w:rPr>
        <w:t xml:space="preserve">　　过去的一年是不平凡的一年，在全校师生员工的共同努力下，学校各项工作顺利开展，呈现出了蓬勃向上的良好局面。全校上下齐心协力、同心同德，取得了可喜的成绩——xx市实验教学先进单位，xx市先进学校，德育工作先进学校，推广普通话受到领导的好评，中考成绩再创新高。一年来，校园安定、充满生机。教师们孜孜不倦、教书育人；学生们团结友爱、好学上进；良好的教风和学风蔚然形成。这一项项成绩的取得，归功于各级领导的正确指导和大力支持，归功于无私奉献的全体老师！感谢你们！</w:t>
      </w:r>
    </w:p>
    <w:p>
      <w:pPr>
        <w:ind w:left="0" w:right="0" w:firstLine="560"/>
        <w:spacing w:before="450" w:after="450" w:line="312" w:lineRule="auto"/>
      </w:pPr>
      <w:r>
        <w:rPr>
          <w:rFonts w:ascii="宋体" w:hAnsi="宋体" w:eastAsia="宋体" w:cs="宋体"/>
          <w:color w:val="000"/>
          <w:sz w:val="28"/>
          <w:szCs w:val="28"/>
        </w:rPr>
        <w:t xml:space="preserve">　　最后，祝大家新年快乐，工作顺利，阖家幸福，万事如意！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&gt;3.交流发言稿范文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伴随着收获的喜悦，满怀着奋进的豪情。我们送走硕果累累的xx年，同时我们又迎来充满希望的20xx年。</w:t>
      </w:r>
    </w:p>
    <w:p>
      <w:pPr>
        <w:ind w:left="0" w:right="0" w:firstLine="560"/>
        <w:spacing w:before="450" w:after="450" w:line="312" w:lineRule="auto"/>
      </w:pPr>
      <w:r>
        <w:rPr>
          <w:rFonts w:ascii="宋体" w:hAnsi="宋体" w:eastAsia="宋体" w:cs="宋体"/>
          <w:color w:val="000"/>
          <w:sz w:val="28"/>
          <w:szCs w:val="28"/>
        </w:rPr>
        <w:t xml:space="preserve">　　在这辞旧迎新这际，我谨代表学校向辛勤工作在学生会各部室的同学致以节日的问候和新年的祝福！祝愿同学们：新年快乐，学习进步，身体健康，生活愉快，梦想成真。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&gt;4.交流发言稿范文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像一个人身入宝山，却空手而回；当我在书店不加选择随意借看时，妈妈建议我：读一本好书，就是和许多高尚的人说话，反之还不如不读。</w:t>
      </w:r>
    </w:p>
    <w:p>
      <w:pPr>
        <w:ind w:left="0" w:right="0" w:firstLine="560"/>
        <w:spacing w:before="450" w:after="450" w:line="312" w:lineRule="auto"/>
      </w:pPr>
      <w:r>
        <w:rPr>
          <w:rFonts w:ascii="宋体" w:hAnsi="宋体" w:eastAsia="宋体" w:cs="宋体"/>
          <w:color w:val="000"/>
          <w:sz w:val="28"/>
          <w:szCs w:val="28"/>
        </w:rPr>
        <w:t xml:space="preserve">　　我爱读书。书是知识的宝库，是她，开阔了我的视野，丰富了我的生活；书是人类的阶梯，是她，帮助我不断提高，不断进步；书是快乐的源泉，是她，带给我幸福，带给我满足。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&gt;5.交流发言稿范文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多少聪明才智点点滴滴汇集而成的呀，没有人能毫无凭藉地造出一部书来。读高中时，我爱读诗歌、小说，比如泰戈尔的《飞鸟集》《吉檀迦利》《新月集》，歌德、雪莱的诗，也爱读当时诗坛朦胧诗代表人物xx、xx的诗，还读《少年维特的烦恼》，读唐诗、宋词，也看了不少言情小说。</w:t>
      </w:r>
    </w:p>
    <w:p>
      <w:pPr>
        <w:ind w:left="0" w:right="0" w:firstLine="560"/>
        <w:spacing w:before="450" w:after="450" w:line="312" w:lineRule="auto"/>
      </w:pPr>
      <w:r>
        <w:rPr>
          <w:rFonts w:ascii="宋体" w:hAnsi="宋体" w:eastAsia="宋体" w:cs="宋体"/>
          <w:color w:val="000"/>
          <w:sz w:val="28"/>
          <w:szCs w:val="28"/>
        </w:rPr>
        <w:t xml:space="preserve">　　一个优秀民族的崛起，是以整个民族文化素质的提高为前提的，我们祖国那么多优秀的历史文化精髓，都存于浩瀚的书本中，这，要靠咱们一代一代人传承下去的呀。</w:t>
      </w:r>
    </w:p>
    <w:p>
      <w:pPr>
        <w:ind w:left="0" w:right="0" w:firstLine="560"/>
        <w:spacing w:before="450" w:after="450" w:line="312" w:lineRule="auto"/>
      </w:pPr>
      <w:r>
        <w:rPr>
          <w:rFonts w:ascii="宋体" w:hAnsi="宋体" w:eastAsia="宋体" w:cs="宋体"/>
          <w:color w:val="000"/>
          <w:sz w:val="28"/>
          <w:szCs w:val="28"/>
        </w:rPr>
        <w:t xml:space="preserve">　　爱书吧，书是你的良师益友，书能给你智慧，让读书成为一种习惯，让读书成为你终生的快乐！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2025-04-12T07:32:25+08:00</dcterms:created>
  <dcterms:modified xsi:type="dcterms:W3CDTF">2025-04-12T07:32:25+08:00</dcterms:modified>
</cp:coreProperties>
</file>

<file path=docProps/custom.xml><?xml version="1.0" encoding="utf-8"?>
<Properties xmlns="http://schemas.openxmlformats.org/officeDocument/2006/custom-properties" xmlns:vt="http://schemas.openxmlformats.org/officeDocument/2006/docPropsVTypes"/>
</file>