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发展对象汇报个人情况发言十五篇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发展对象汇报个人情况发言十五篇，仅供参考，欢迎大家阅读。[_TAG_h2]【篇1】发展对象汇报个人情况发言</w:t>
      </w:r>
    </w:p>
    <w:p>
      <w:pPr>
        <w:ind w:left="0" w:right="0" w:firstLine="560"/>
        <w:spacing w:before="450" w:after="450" w:line="312" w:lineRule="auto"/>
      </w:pPr>
      <w:r>
        <w:rPr>
          <w:rFonts w:ascii="宋体" w:hAnsi="宋体" w:eastAsia="宋体" w:cs="宋体"/>
          <w:color w:val="000"/>
          <w:sz w:val="28"/>
          <w:szCs w:val="28"/>
        </w:rPr>
        <w:t xml:space="preserve">　　我做为一名年轻同志，会向更高的目标看齐，不断的学习，在思想上、学习上、工作上 积极要求进步，严格要求自己、完善自己，做一个诚实、勤奋、向上的人。思想是行动的先 导，理论是实践的指南。有了马列主义、毛泽东思想、邓小平理论和三个代表重要思想武装 头脑，才能认识和掌握事物的发展规律，树立坚定的信念和必胜的信心。我们通过系统的学 习这些理论知识后，更加深刻地理解了马列主义、毛泽东思想、邓小平理论和三个代表重要 思想是一脉相传， 是不同历史时期对社会主义建设的更切合实际的表述， 都充分体现出坚持 尊重社会发展规律与尊重人民历史主体地位的一致性和为广大人民群众谋利益的一致性。</w:t>
      </w:r>
    </w:p>
    <w:p>
      <w:pPr>
        <w:ind w:left="0" w:right="0" w:firstLine="560"/>
        <w:spacing w:before="450" w:after="450" w:line="312" w:lineRule="auto"/>
      </w:pPr>
      <w:r>
        <w:rPr>
          <w:rFonts w:ascii="宋体" w:hAnsi="宋体" w:eastAsia="宋体" w:cs="宋体"/>
          <w:color w:val="000"/>
          <w:sz w:val="28"/>
          <w:szCs w:val="28"/>
        </w:rPr>
        <w:t xml:space="preserve">　　我 们通过这些基础理论的学习，把对党朴素、感性的认识上升到了自觉、理性的高度，不断端 正着自己入党的动机。</w:t>
      </w:r>
    </w:p>
    <w:p>
      <w:pPr>
        <w:ind w:left="0" w:right="0" w:firstLine="560"/>
        <w:spacing w:before="450" w:after="450" w:line="312" w:lineRule="auto"/>
      </w:pPr>
      <w:r>
        <w:rPr>
          <w:rFonts w:ascii="宋体" w:hAnsi="宋体" w:eastAsia="宋体" w:cs="宋体"/>
          <w:color w:val="000"/>
          <w:sz w:val="28"/>
          <w:szCs w:val="28"/>
        </w:rPr>
        <w:t xml:space="preserve">　　自己一直在寻找一个答案——如何才能够达到一名合格党员的标准。</w:t>
      </w:r>
    </w:p>
    <w:p>
      <w:pPr>
        <w:ind w:left="0" w:right="0" w:firstLine="560"/>
        <w:spacing w:before="450" w:after="450" w:line="312" w:lineRule="auto"/>
      </w:pPr>
      <w:r>
        <w:rPr>
          <w:rFonts w:ascii="宋体" w:hAnsi="宋体" w:eastAsia="宋体" w:cs="宋体"/>
          <w:color w:val="000"/>
          <w:sz w:val="28"/>
          <w:szCs w:val="28"/>
        </w:rPr>
        <w:t xml:space="preserve">　　通过学习， 认识到 一名合格的党员首先应该是一名工人阶级中的先进分子，要爱岗敬业，努力学习、刻苦钻研 、掌握与本职工作相关的各种知识，在实际工作中起到模范带头作用，以吃苦在前，享受在 后的实际行动来体现共产党员的高尚情操。近期流行的非典型肺炎，象一场突如其来的 灾难，打破了我们平静祥和的生活。无情的病毒，在威胁着广大人民群众的健康和安全，一 场捍卫生命和健康之战正在展开。党中央、国务院对非典型肺炎防治工作高度重视，作 出了一系列重大决策和部署，我们看到，在最艰难的时刻共产党员冲锋在前，勇挑重担，在 抗击“非典”的第一线，白衣战士昼夜奋战，无私奉献，有很多人甚至献出了自己宝贵 的生命。平凡的年代，恐慌的时期，却产生了这么一些不平凡的英雄。他们离我们在地理距 离上也许比较远，但心理上绝对离我们很近。好多同志申请火线入党，表达了自己希望 在这场没有硝烟的战斗中经受考验的愿望， 这也充分体现出了党的凝聚力。</w:t>
      </w:r>
    </w:p>
    <w:p>
      <w:pPr>
        <w:ind w:left="0" w:right="0" w:firstLine="560"/>
        <w:spacing w:before="450" w:after="450" w:line="312" w:lineRule="auto"/>
      </w:pPr>
      <w:r>
        <w:rPr>
          <w:rFonts w:ascii="宋体" w:hAnsi="宋体" w:eastAsia="宋体" w:cs="宋体"/>
          <w:color w:val="000"/>
          <w:sz w:val="28"/>
          <w:szCs w:val="28"/>
        </w:rPr>
        <w:t xml:space="preserve">　　最近媒体上经常 可以看到，党中央多次强调：各级领导干部和共产党员，关键时刻要以对人民高度负责 的态度，深入一线，冲锋在前。</w:t>
      </w:r>
    </w:p>
    <w:p>
      <w:pPr>
        <w:ind w:left="0" w:right="0" w:firstLine="560"/>
        <w:spacing w:before="450" w:after="450" w:line="312" w:lineRule="auto"/>
      </w:pPr>
      <w:r>
        <w:rPr>
          <w:rFonts w:ascii="宋体" w:hAnsi="宋体" w:eastAsia="宋体" w:cs="宋体"/>
          <w:color w:val="000"/>
          <w:sz w:val="28"/>
          <w:szCs w:val="28"/>
        </w:rPr>
        <w:t xml:space="preserve">　　此时此刻， 充分体现了党“全心全意为人民服务”的宗旨。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全国各级党组织， 各级政府， 全体共产党员、领导干部，全国人民，已经紧急行动起来，众志成城，我们有信心，在党的 带领下，全国人民一定能够战胜困难。</w:t>
      </w:r>
    </w:p>
    <w:p>
      <w:pPr>
        <w:ind w:left="0" w:right="0" w:firstLine="560"/>
        <w:spacing w:before="450" w:after="450" w:line="312" w:lineRule="auto"/>
      </w:pPr>
      <w:r>
        <w:rPr>
          <w:rFonts w:ascii="黑体" w:hAnsi="黑体" w:eastAsia="黑体" w:cs="黑体"/>
          <w:color w:val="000000"/>
          <w:sz w:val="36"/>
          <w:szCs w:val="36"/>
          <w:b w:val="1"/>
          <w:bCs w:val="1"/>
        </w:rPr>
        <w:t xml:space="preserve">【篇2】发展对象汇报个人情况发言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【篇3】发展对象汇报个人情况发言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大家晚上好!我是管理学院xx级市场营销的XXX,很高兴也很荣幸的代表重点发展对象培训班全体学员在此发言。</w:t>
      </w:r>
    </w:p>
    <w:p>
      <w:pPr>
        <w:ind w:left="0" w:right="0" w:firstLine="560"/>
        <w:spacing w:before="450" w:after="450" w:line="312" w:lineRule="auto"/>
      </w:pPr>
      <w:r>
        <w:rPr>
          <w:rFonts w:ascii="宋体" w:hAnsi="宋体" w:eastAsia="宋体" w:cs="宋体"/>
          <w:color w:val="000"/>
          <w:sz w:val="28"/>
          <w:szCs w:val="28"/>
        </w:rPr>
        <w:t xml:space="preserve">　　首先，请允许我代表重点发展对象培训班全体学员们感谢校党组织给我们这宝贵的机会，能够让我们更加全面、系统的学习党的理论知识，使得我们在思想上和认识上能对中国共产党有进一步的理解，也有机会对照党员标准反观我们自身上存在的许多缺点和不足，从而得到进一步的提高，真正做到组织上和思想上入党。</w:t>
      </w:r>
    </w:p>
    <w:p>
      <w:pPr>
        <w:ind w:left="0" w:right="0" w:firstLine="560"/>
        <w:spacing w:before="450" w:after="450" w:line="312" w:lineRule="auto"/>
      </w:pPr>
      <w:r>
        <w:rPr>
          <w:rFonts w:ascii="宋体" w:hAnsi="宋体" w:eastAsia="宋体" w:cs="宋体"/>
          <w:color w:val="000"/>
          <w:sz w:val="28"/>
          <w:szCs w:val="28"/>
        </w:rPr>
        <w:t xml:space="preserve">　　我耳濡目染地从小就对党充满着崇敬和向往。所以一进入大学我就递交了入党申请书。军训的时候就清楚的知道我的目标是什么，我要成为一名中共党员。我的入党动机很明确就是要影响他人、服务别人、为别人带来正能量。正如我们敬爱的中国共产党，她坚定不移地带领我们走中国特色社会主义道路，深深凝聚着全国人民的力量，实现中华民族期盼百年的伟大复兴。</w:t>
      </w:r>
    </w:p>
    <w:p>
      <w:pPr>
        <w:ind w:left="0" w:right="0" w:firstLine="560"/>
        <w:spacing w:before="450" w:after="450" w:line="312" w:lineRule="auto"/>
      </w:pPr>
      <w:r>
        <w:rPr>
          <w:rFonts w:ascii="宋体" w:hAnsi="宋体" w:eastAsia="宋体" w:cs="宋体"/>
          <w:color w:val="000"/>
          <w:sz w:val="28"/>
          <w:szCs w:val="28"/>
        </w:rPr>
        <w:t xml:space="preserve">　　当我知道自己成为入党积极分子的时候内心是激动的，因为这是我向党迈出的第一步，这一步不仅仅是激动，也是一份沉甸甸的责任。它承载着党对我的信任，也承载着老师同学对我的期望。在积极分子期间我积极响应党总支的号召，踊跃参加管理学院的321时评与流动的党课等活动。这些活动不仅关注时事，贴近生活，也为我们提供了一个为人民服务的平台。其中321时评活动以三条国内热点、两条国际热点和一条校内热点为主线展开，旨在提供一个思想碰撞的平台，</w:t>
      </w:r>
    </w:p>
    <w:p>
      <w:pPr>
        <w:ind w:left="0" w:right="0" w:firstLine="560"/>
        <w:spacing w:before="450" w:after="450" w:line="312" w:lineRule="auto"/>
      </w:pPr>
      <w:r>
        <w:rPr>
          <w:rFonts w:ascii="宋体" w:hAnsi="宋体" w:eastAsia="宋体" w:cs="宋体"/>
          <w:color w:val="000"/>
          <w:sz w:val="28"/>
          <w:szCs w:val="28"/>
        </w:rPr>
        <w:t xml:space="preserve">　　在关注时事的同时，培养自己独立的思考能力，在每一次的讨论中渐渐成熟，形成正确的世界观、人生观、价值观。而流动的党课则将党课向“课外”延伸，走出学校，在企业、社区、红色文化地区展开思想教育活动，将实际生活与思想教育相结合，创新了思想教育的方式，向周边的群众宣讲党的知识与党的政策，增强党的向心力与号召力。现今作为一个重点发展对象，不仅应在平时的学习和生活中遵循学院的各项规章制度，更加需要以一个共产党员的标准严格要求自己。虽然我还存在着许多不足，离党组织的要求还有一定的距离，不过，我会在最短的时间内调整好自己，并珍惜这次宝贵的学习机会，巩固科学文化知识，加强理论学习和专业素质的培养，提高思想道德水平，努力克服自己的缺点，不断提高和完善自己，自觉接受组织的培养、教育和考察，争取早日入党。</w:t>
      </w:r>
    </w:p>
    <w:p>
      <w:pPr>
        <w:ind w:left="0" w:right="0" w:firstLine="560"/>
        <w:spacing w:before="450" w:after="450" w:line="312" w:lineRule="auto"/>
      </w:pPr>
      <w:r>
        <w:rPr>
          <w:rFonts w:ascii="宋体" w:hAnsi="宋体" w:eastAsia="宋体" w:cs="宋体"/>
          <w:color w:val="000"/>
          <w:sz w:val="28"/>
          <w:szCs w:val="28"/>
        </w:rPr>
        <w:t xml:space="preserve">　　最后，我代表全体培训班学员向老师郑重承诺：</w:t>
      </w:r>
    </w:p>
    <w:p>
      <w:pPr>
        <w:ind w:left="0" w:right="0" w:firstLine="560"/>
        <w:spacing w:before="450" w:after="450" w:line="312" w:lineRule="auto"/>
      </w:pPr>
      <w:r>
        <w:rPr>
          <w:rFonts w:ascii="宋体" w:hAnsi="宋体" w:eastAsia="宋体" w:cs="宋体"/>
          <w:color w:val="000"/>
          <w:sz w:val="28"/>
          <w:szCs w:val="28"/>
        </w:rPr>
        <w:t xml:space="preserve">　　珍惜此次党校学习机会,做到不迟到不早退，不无故缺席;课上认真听讲，课后认真领会，认真学习和理解党的基本理论知识，积极参与各项讨论，认真完成学习任务，努力提高学习效果，使自身在政治理论和思想道德水平上有明显的提升。</w:t>
      </w:r>
    </w:p>
    <w:p>
      <w:pPr>
        <w:ind w:left="0" w:right="0" w:firstLine="560"/>
        <w:spacing w:before="450" w:after="450" w:line="312" w:lineRule="auto"/>
      </w:pPr>
      <w:r>
        <w:rPr>
          <w:rFonts w:ascii="黑体" w:hAnsi="黑体" w:eastAsia="黑体" w:cs="黑体"/>
          <w:color w:val="000000"/>
          <w:sz w:val="36"/>
          <w:szCs w:val="36"/>
          <w:b w:val="1"/>
          <w:bCs w:val="1"/>
        </w:rPr>
        <w:t xml:space="preserve">【篇4】发展对象汇报个人情况发言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【篇7】发展对象汇报个人情况发言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【篇8】发展对象汇报个人情况发言</w:t>
      </w:r>
    </w:p>
    <w:p>
      <w:pPr>
        <w:ind w:left="0" w:right="0" w:firstLine="560"/>
        <w:spacing w:before="450" w:after="450" w:line="312" w:lineRule="auto"/>
      </w:pPr>
      <w:r>
        <w:rPr>
          <w:rFonts w:ascii="宋体" w:hAnsi="宋体" w:eastAsia="宋体" w:cs="宋体"/>
          <w:color w:val="000"/>
          <w:sz w:val="28"/>
          <w:szCs w:val="28"/>
        </w:rPr>
        <w:t xml:space="preserve">　　怀着激动而光荣紧张，紧张而严肃的心态和感受，我来到了第一次党校的课堂上。在这里看到了许多优秀的学长学姐，能与他们在一起学习党的章程、方针，接受党的教育和培养，我感到无比的荣幸，我暗暗地告诉自己一定要珍惜这个机会，好好学习党的知识，努力向一名合格，优秀的党员发展。</w:t>
      </w:r>
    </w:p>
    <w:p>
      <w:pPr>
        <w:ind w:left="0" w:right="0" w:firstLine="560"/>
        <w:spacing w:before="450" w:after="450" w:line="312" w:lineRule="auto"/>
      </w:pPr>
      <w:r>
        <w:rPr>
          <w:rFonts w:ascii="宋体" w:hAnsi="宋体" w:eastAsia="宋体" w:cs="宋体"/>
          <w:color w:val="000"/>
          <w:sz w:val="28"/>
          <w:szCs w:val="28"/>
        </w:rPr>
        <w:t xml:space="preserve">　　听完了老师的课后，我感触很大，收获很多，觉得这真的是一个宝贵的人生课堂啊!这里有优秀的老师、同学，还有先进的思想，更有老师传授给我们的宝贵的人生经验和深刻的哲理。给我的思想的端正，以及人生发展的方向都有很大启迪和帮助。</w:t>
      </w:r>
    </w:p>
    <w:p>
      <w:pPr>
        <w:ind w:left="0" w:right="0" w:firstLine="560"/>
        <w:spacing w:before="450" w:after="450" w:line="312" w:lineRule="auto"/>
      </w:pPr>
      <w:r>
        <w:rPr>
          <w:rFonts w:ascii="宋体" w:hAnsi="宋体" w:eastAsia="宋体" w:cs="宋体"/>
          <w:color w:val="000"/>
          <w:sz w:val="28"/>
          <w:szCs w:val="28"/>
        </w:rPr>
        <w:t xml:space="preserve">　　首先，老师在第一节党课上，为我们讲解了中国共产党党员的条件，入党动机，以及如何做一名中国共产党党员。老师对党的精辟解析，独到的见解和大量的旁征博引，让我在无比叹服的同时，深受鼓舞和教育。在讲到对党章的解读时，老师举到了两个例子，一个是十六大党章中，关于个人成分的更改，增加的六个字，老师做了深刻的多方面多层次的研究。另一个例子，“又好又快”向“又快又好”的转变，老师也谈了自己的独到的见解。从这其中我看到了老师对党的热情和人执着的追求，看到了党组织的先进性和强大的力量之所在。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其次，在讲到困难时，我受益很大，困难就是人生中的财富。一帆风顺的人生是平淡无味的，是平庸的碌碌无为的，泰戈尔说过：“只有流过血的手指才能弹出空谷的绝响。”人生中会有很多困难，有了困难就要积极去克服它，克服了一个困难，我们就会有很大成长和进步。我们的党在建立之初就遇到了种种艰难险阻，就是先辈们不怕困难，百折不挠的精神，克服了一个有一个的困难，我们的党才迅速成长，发展，壮大起来。小到个人，大到国家都要有不怕困难，勇于挑战的精神。回想自己以前遇到的那些困难，真的没什么可怕的，一路走来，正是这些困难带给我的锻炼和磨砺，使我能更好的面对后面的困难。所以，以后无论遇到什么困难，我都不会畏缩，我会欣然地接受，勇敢地面对，积极地克服它。</w:t>
      </w:r>
    </w:p>
    <w:p>
      <w:pPr>
        <w:ind w:left="0" w:right="0" w:firstLine="560"/>
        <w:spacing w:before="450" w:after="450" w:line="312" w:lineRule="auto"/>
      </w:pPr>
      <w:r>
        <w:rPr>
          <w:rFonts w:ascii="宋体" w:hAnsi="宋体" w:eastAsia="宋体" w:cs="宋体"/>
          <w:color w:val="000"/>
          <w:sz w:val="28"/>
          <w:szCs w:val="28"/>
        </w:rPr>
        <w:t xml:space="preserve">　　作为一名大学生要树立远大的目标，并为目标努力奋斗，多学知识，提升自己的素质。我真为自己以前以活动多的借口，原谅自己不好好学习而感到羞愧。老师说到自己大学时也是主要的学生干部，他就是在每个周六留出时间专心学习，并很享受这段时光，是充满了幸福感的。我以后会时刻提醒自己，向老师学习，抓住每一分每一秒好好学习，提升自己的素质，提高为他人为社会为祖国奉献的本领。</w:t>
      </w:r>
    </w:p>
    <w:p>
      <w:pPr>
        <w:ind w:left="0" w:right="0" w:firstLine="560"/>
        <w:spacing w:before="450" w:after="450" w:line="312" w:lineRule="auto"/>
      </w:pPr>
      <w:r>
        <w:rPr>
          <w:rFonts w:ascii="宋体" w:hAnsi="宋体" w:eastAsia="宋体" w:cs="宋体"/>
          <w:color w:val="000"/>
          <w:sz w:val="28"/>
          <w:szCs w:val="28"/>
        </w:rPr>
        <w:t xml:space="preserve">　　老师这节课还讲了很多很多宝贵的人生经验，深刻的人生哲理，我收获很多，真的很感谢院支部老师给我一次来到党校学习的机会，这将是我人生中的一大笔宝贵的财富，相信我的人生会变得更加有意义。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【篇9】发展对象汇报个人情况发言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【篇10】发展对象汇报个人情况发言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【篇11】发展对象汇报个人情况发言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党。</w:t>
      </w:r>
    </w:p>
    <w:p>
      <w:pPr>
        <w:ind w:left="0" w:right="0" w:firstLine="560"/>
        <w:spacing w:before="450" w:after="450" w:line="312" w:lineRule="auto"/>
      </w:pPr>
      <w:r>
        <w:rPr>
          <w:rFonts w:ascii="黑体" w:hAnsi="黑体" w:eastAsia="黑体" w:cs="黑体"/>
          <w:color w:val="000000"/>
          <w:sz w:val="36"/>
          <w:szCs w:val="36"/>
          <w:b w:val="1"/>
          <w:bCs w:val="1"/>
        </w:rPr>
        <w:t xml:space="preserve">【篇12】发展对象汇报个人情况发言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 性质 ‘奋斗’目标 建党宗旨 组织制度和组织原则等基本知识。通过不断的学习和实践，使我对党的熟悉水平有了更深一层的提高，更进一步理解党的基本路线 方针 政策等的真正含义。使我在工作 学习 生活等各方面有了更加明确的方向和目标，更加坚信共产党的最终目标共产主义的社会制度终将实现。下面我将忠诚 老实地向党汇报近期的工作 学习 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 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 党史及党员先进事迹的书籍和报刊等，不断加强对党的路线 方针政策的熟悉和理解。通过不断的加强思想政治修养，使我在工作和学习等各方面都有了更大的动力，更加明确工作和学习的目的，而不盲目;使我在改革开放的浪潮中能分清好与坏 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 工作 思想等方面的汇报，为了以后能一如继往地 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11月初，我很荣幸地被选为了党员发展对象，这使我与党组织又靠近了一步，听到这个消息时，我心情很激动，同时我也暗暗下决心在今后的日子里要表现得更好，时刻牢记党组织的要求，以党员的素养来要求自己，作为一个大学生，面临严重的就业形势，我们更要严格要求自己和全面发展自己，但是，如何做到这些呢?这是一个值得思量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道。江泽民同志也再三要求学习，学习，在学习。可见，学习文化知识是提高素养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量问题，今天的社会是一个变化的社会，我们身边的人事物都会不时的发生变化，我们要学会以不变应万变。平时注重党性修养的培养，才干抵挡住不良诱惑的影响，以适应千变万化的社会，适应复杂的社会。作为大学会，最基础的是树立正确的世界观，人生观，‘价值’观，我们应为人正直，且有坚定的共产主义信念。在经济时代，面对各种诱惑，要不动摇。</w:t>
      </w:r>
    </w:p>
    <w:p>
      <w:pPr>
        <w:ind w:left="0" w:right="0" w:firstLine="560"/>
        <w:spacing w:before="450" w:after="450" w:line="312" w:lineRule="auto"/>
      </w:pPr>
      <w:r>
        <w:rPr>
          <w:rFonts w:ascii="宋体" w:hAnsi="宋体" w:eastAsia="宋体" w:cs="宋体"/>
          <w:color w:val="000"/>
          <w:sz w:val="28"/>
          <w:szCs w:val="28"/>
        </w:rPr>
        <w:t xml:space="preserve">　　第三，要有较好的心理素养和人际关系。现代社会，竞争空前激烈，面对这种情况，惟独一个健康，积极乐观的心态，才干在这种环境中健康成长。而良好的人际关系则是现代人成功的润滑剂。我们要在学生时代加强自己的人际关系交往能力，不断增强自己的自信心口才等各方面能力，才干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另外要具备领导的素养，不断完善自我。随着社会的不断细致分化，越来越多的工作需要很多人共同完成，党员就应在其中充分发挥带头作用。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养，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【篇15】发展对象汇报个人情况发言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2025-04-04T09:28:55+08:00</dcterms:created>
  <dcterms:modified xsi:type="dcterms:W3CDTF">2025-04-04T09:28:55+08:00</dcterms:modified>
</cp:coreProperties>
</file>

<file path=docProps/custom.xml><?xml version="1.0" encoding="utf-8"?>
<Properties xmlns="http://schemas.openxmlformats.org/officeDocument/2006/custom-properties" xmlns:vt="http://schemas.openxmlformats.org/officeDocument/2006/docPropsVTypes"/>
</file>