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最精彩的党外人士座谈会发言范文三篇</w:t>
      </w:r>
      <w:bookmarkEnd w:id="1"/>
    </w:p>
    <w:p>
      <w:pPr>
        <w:jc w:val="center"/>
        <w:spacing w:before="0" w:after="450"/>
      </w:pPr>
      <w:r>
        <w:rPr>
          <w:rFonts w:ascii="Arial" w:hAnsi="Arial" w:eastAsia="Arial" w:cs="Arial"/>
          <w:color w:val="999999"/>
          <w:sz w:val="20"/>
          <w:szCs w:val="20"/>
        </w:rPr>
        <w:t xml:space="preserve">来源：网络  作者：紫芸轻舞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研讨会由训练有素的主持人以非结构化和自然的方式对一小群受访者进行采访。主持人主持了讨论。其主要目的是从适当的目标市场吸引一群人，通过倾听他们谈论研究人员感兴趣的话题来获取他们的观点。 以下是为大家整理的关于最精彩的党外人士座谈会发言的文章3...</w:t>
      </w:r>
    </w:p>
    <w:p>
      <w:pPr>
        <w:ind w:left="0" w:right="0" w:firstLine="560"/>
        <w:spacing w:before="450" w:after="450" w:line="312" w:lineRule="auto"/>
      </w:pPr>
      <w:r>
        <w:rPr>
          <w:rFonts w:ascii="宋体" w:hAnsi="宋体" w:eastAsia="宋体" w:cs="宋体"/>
          <w:color w:val="000"/>
          <w:sz w:val="28"/>
          <w:szCs w:val="28"/>
        </w:rPr>
        <w:t xml:space="preserve">研讨会由训练有素的主持人以非结构化和自然的方式对一小群受访者进行采访。主持人主持了讨论。其主要目的是从适当的目标市场吸引一群人，通过倾听他们谈论研究人员感兴趣的话题来获取他们的观点。 以下是为大家整理的关于最精彩的党外人士座谈会发言的文章3篇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【篇1】最精彩的党外人士座谈会发言</w:t>
      </w:r>
    </w:p>
    <w:p>
      <w:pPr>
        <w:ind w:left="0" w:right="0" w:firstLine="560"/>
        <w:spacing w:before="450" w:after="450" w:line="312" w:lineRule="auto"/>
      </w:pPr>
      <w:r>
        <w:rPr>
          <w:rFonts w:ascii="宋体" w:hAnsi="宋体" w:eastAsia="宋体" w:cs="宋体"/>
          <w:color w:val="000"/>
          <w:sz w:val="28"/>
          <w:szCs w:val="28"/>
        </w:rPr>
        <w:t xml:space="preserve">　　“五一口号”是1948年经毛泽东同志最终修改，由中共中央书记处扩大会议通过，并由新华社在4月30日发布的为纪念五一国际劳动节的口号。“五一口号”共二十三条，但最重要的是第五条，即中共向全社会提出“各民-主党派、各人民团体、各社会贤达迅速召开政治协商会议，讨论并实现召集人民代表大会，成立民-主联合政府。”</w:t>
      </w:r>
    </w:p>
    <w:p>
      <w:pPr>
        <w:ind w:left="0" w:right="0" w:firstLine="560"/>
        <w:spacing w:before="450" w:after="450" w:line="312" w:lineRule="auto"/>
      </w:pPr>
      <w:r>
        <w:rPr>
          <w:rFonts w:ascii="宋体" w:hAnsi="宋体" w:eastAsia="宋体" w:cs="宋体"/>
          <w:color w:val="000"/>
          <w:sz w:val="28"/>
          <w:szCs w:val="28"/>
        </w:rPr>
        <w:t xml:space="preserve">　　中共的这一提议，迅速得到了社会各界和广大民-主党派的拥护和支持。其中1949年1月26日九三学社在北平的《新民报》上发表了《拥护中共五一号召与毛泽东八项主张的宣言》，九三学社在宣言中指出，“中共中央建议召开无反动派参加之新政治协商会议，解决国是”，“同人等认为惟有循此途径，始可导中国于民-主、自由、富强、康乐之境，愿共同努力，以求实现”。</w:t>
      </w:r>
    </w:p>
    <w:p>
      <w:pPr>
        <w:ind w:left="0" w:right="0" w:firstLine="560"/>
        <w:spacing w:before="450" w:after="450" w:line="312" w:lineRule="auto"/>
      </w:pPr>
      <w:r>
        <w:rPr>
          <w:rFonts w:ascii="宋体" w:hAnsi="宋体" w:eastAsia="宋体" w:cs="宋体"/>
          <w:color w:val="000"/>
          <w:sz w:val="28"/>
          <w:szCs w:val="28"/>
        </w:rPr>
        <w:t xml:space="preserve">　　正是“五一口号”的发布及社会各界的响应，奠定了政治协商和组建联合政府的基础，奠定了民-主党派参政和议政的基矗对“五一口号”的学习，我个人主要有以下三方面的体会。</w:t>
      </w:r>
    </w:p>
    <w:p>
      <w:pPr>
        <w:ind w:left="0" w:right="0" w:firstLine="560"/>
        <w:spacing w:before="450" w:after="450" w:line="312" w:lineRule="auto"/>
      </w:pPr>
      <w:r>
        <w:rPr>
          <w:rFonts w:ascii="宋体" w:hAnsi="宋体" w:eastAsia="宋体" w:cs="宋体"/>
          <w:color w:val="000"/>
          <w:sz w:val="28"/>
          <w:szCs w:val="28"/>
        </w:rPr>
        <w:t xml:space="preserve">&gt;　　一、“五一口号”的提出体现了中国现代化进程中的历史需求</w:t>
      </w:r>
    </w:p>
    <w:p>
      <w:pPr>
        <w:ind w:left="0" w:right="0" w:firstLine="560"/>
        <w:spacing w:before="450" w:after="450" w:line="312" w:lineRule="auto"/>
      </w:pPr>
      <w:r>
        <w:rPr>
          <w:rFonts w:ascii="宋体" w:hAnsi="宋体" w:eastAsia="宋体" w:cs="宋体"/>
          <w:color w:val="000"/>
          <w:sz w:val="28"/>
          <w:szCs w:val="28"/>
        </w:rPr>
        <w:t xml:space="preserve">　　从历史的角度来看，1948年“五一口号”的提出和响应，体现了自1860年洋务运动以来，中国现代化进程中的历史需求。</w:t>
      </w:r>
    </w:p>
    <w:p>
      <w:pPr>
        <w:ind w:left="0" w:right="0" w:firstLine="560"/>
        <w:spacing w:before="450" w:after="450" w:line="312" w:lineRule="auto"/>
      </w:pPr>
      <w:r>
        <w:rPr>
          <w:rFonts w:ascii="宋体" w:hAnsi="宋体" w:eastAsia="宋体" w:cs="宋体"/>
          <w:color w:val="000"/>
          <w:sz w:val="28"/>
          <w:szCs w:val="28"/>
        </w:rPr>
        <w:t xml:space="preserve">　　鸦片战争和太平天国事件以后，以曾国藩、李鸿章、左宗棠、张之洞等为代表的洋务派，掀起了长达30多年的洋务运动。但1894年甲午海战中北洋水师的全军覆灭，宣告了洋务运动的彻底失败。洋务运动的失败说明，仅仅有技术的现代化，没有经济的现代化，没有制度的现代化，并不能使中国真正实现现代化，并不能使中国真正强大。</w:t>
      </w:r>
    </w:p>
    <w:p>
      <w:pPr>
        <w:ind w:left="0" w:right="0" w:firstLine="560"/>
        <w:spacing w:before="450" w:after="450" w:line="312" w:lineRule="auto"/>
      </w:pPr>
      <w:r>
        <w:rPr>
          <w:rFonts w:ascii="宋体" w:hAnsi="宋体" w:eastAsia="宋体" w:cs="宋体"/>
          <w:color w:val="000"/>
          <w:sz w:val="28"/>
          <w:szCs w:val="28"/>
        </w:rPr>
        <w:t xml:space="preserve">　　甲午战争的失败，加剧了民-族-矛-盾。以康有为、梁启超、谭嗣同和光绪皇帝为代表的维新派发起了救亡图存的戊戍变法，但由于没有社会基础，没有人才基础，加之变法操之过急，皇帝一日数诏，再加之各种历史偶然因素交织在一起，变法仅仅103天就夭折了。戊戍变法的夭折，一方面，使维新派和开明派在当时的满清政权中遭到了全面的排挤，满清政权变得更加昏溃，最终竟上演了“义和团进京”、“攻打使馆”和“向十一国同时宣战”的千古闹剧;另一方面，满清政权彻底走到了知识分子和社会大众的对立面，直接导致了激进的辛亥革命。19XX年的辛亥革命虽然摧毁了旧的秩序，但当时整个社会在人才准备、社会观念等方面并不具备建立新秩序的条件。正如国民党的创始人和辛亥革命的领导人之一宋教仁在19XX年所说，大家只知道破坏旧的秩序，但大家并不知道要建设一个什么样的新秩序，更不知道怎样去建设一个新秩序。虽然辛亥革命后颁布的“临时约法”和“天坛宪草”现在看起来在条文和制度设计上仍然非常先进，但这只停留在字面上，在现实中根本没有得到真正实施。相反，激进的革命后，国家陷入了长期的军阀割据、动-乱和内战。戊戍变法的夭折和辛亥革命后数十年的动-乱说明，仅仅有制度的现代化，没有人才的现代化，没有观念和意识的现代化，同样不可能有真正的现代化。</w:t>
      </w:r>
    </w:p>
    <w:p>
      <w:pPr>
        <w:ind w:left="0" w:right="0" w:firstLine="560"/>
        <w:spacing w:before="450" w:after="450" w:line="312" w:lineRule="auto"/>
      </w:pPr>
      <w:r>
        <w:rPr>
          <w:rFonts w:ascii="宋体" w:hAnsi="宋体" w:eastAsia="宋体" w:cs="宋体"/>
          <w:color w:val="000"/>
          <w:sz w:val="28"/>
          <w:szCs w:val="28"/>
        </w:rPr>
        <w:t xml:space="preserve">　　从19XX年的辛亥革命到1948年，中国已历经了37年绵延不断的战争;从1919年的五四新文化运动到1948年，中国已历经了29年即近一代人的文化创新、观念创新和民-主自由思想的培育与发展。1948年正当国共二党的决战如火如荼地进行时，“五一口号”的提出和积极响应，正体现了在这一历史背景下，中国社会及中国在现代化历史进程中的客观需求：</w:t>
      </w:r>
    </w:p>
    <w:p>
      <w:pPr>
        <w:ind w:left="0" w:right="0" w:firstLine="560"/>
        <w:spacing w:before="450" w:after="450" w:line="312" w:lineRule="auto"/>
      </w:pPr>
      <w:r>
        <w:rPr>
          <w:rFonts w:ascii="宋体" w:hAnsi="宋体" w:eastAsia="宋体" w:cs="宋体"/>
          <w:color w:val="000"/>
          <w:sz w:val="28"/>
          <w:szCs w:val="28"/>
        </w:rPr>
        <w:t xml:space="preserve">　　(1)社会渴求、中国的现代化建设渴求，一个统一的、和平的、稳定的环境;社会需要尽快结束内战，开展现代化的教育，开展现代化的建设。</w:t>
      </w:r>
    </w:p>
    <w:p>
      <w:pPr>
        <w:ind w:left="0" w:right="0" w:firstLine="560"/>
        <w:spacing w:before="450" w:after="450" w:line="312" w:lineRule="auto"/>
      </w:pPr>
      <w:r>
        <w:rPr>
          <w:rFonts w:ascii="宋体" w:hAnsi="宋体" w:eastAsia="宋体" w:cs="宋体"/>
          <w:color w:val="000"/>
          <w:sz w:val="28"/>
          <w:szCs w:val="28"/>
        </w:rPr>
        <w:t xml:space="preserve">　　(2)社会渴求、中国的现代化建设渴求，结束国民党一-党专-政，实行政治协商，组建联合政府，建立现代化的政治制度。</w:t>
      </w:r>
    </w:p>
    <w:p>
      <w:pPr>
        <w:ind w:left="0" w:right="0" w:firstLine="560"/>
        <w:spacing w:before="450" w:after="450" w:line="312" w:lineRule="auto"/>
      </w:pPr>
      <w:r>
        <w:rPr>
          <w:rFonts w:ascii="宋体" w:hAnsi="宋体" w:eastAsia="宋体" w:cs="宋体"/>
          <w:color w:val="000"/>
          <w:sz w:val="28"/>
          <w:szCs w:val="28"/>
        </w:rPr>
        <w:t xml:space="preserve">&gt;　　二、毛泽东同志对“五一口号”的修改体现了互相尊重、肝胆相照、荣辱与共的政治协商原则</w:t>
      </w:r>
    </w:p>
    <w:p>
      <w:pPr>
        <w:ind w:left="0" w:right="0" w:firstLine="560"/>
        <w:spacing w:before="450" w:after="450" w:line="312" w:lineRule="auto"/>
      </w:pPr>
      <w:r>
        <w:rPr>
          <w:rFonts w:ascii="宋体" w:hAnsi="宋体" w:eastAsia="宋体" w:cs="宋体"/>
          <w:color w:val="000"/>
          <w:sz w:val="28"/>
          <w:szCs w:val="28"/>
        </w:rPr>
        <w:t xml:space="preserve">　　毛泽东同志对“五一口号”的修改共有三处，第一处修改是，将原来的第五条，即“工人阶级是中国人民革命的领导者，解放区的工人阶级是新中国的主人翁，更加积极地行动起来，更早地实现中国革命的最后胜利”，修改为“各民-主党派、各人民团体、各社会贤达迅速召开政治协商会议，讨论并实现召集人民代表大会，成立民-主联合政府。”第二处修改是，删除了原第二十三条，即“中国人民的领袖毛主席万岁”。第三处修改是，删除了原第二十四条，即“中国共-产-党万岁”。</w:t>
      </w:r>
    </w:p>
    <w:p>
      <w:pPr>
        <w:ind w:left="0" w:right="0" w:firstLine="560"/>
        <w:spacing w:before="450" w:after="450" w:line="312" w:lineRule="auto"/>
      </w:pPr>
      <w:r>
        <w:rPr>
          <w:rFonts w:ascii="宋体" w:hAnsi="宋体" w:eastAsia="宋体" w:cs="宋体"/>
          <w:color w:val="000"/>
          <w:sz w:val="28"/>
          <w:szCs w:val="28"/>
        </w:rPr>
        <w:t xml:space="preserve">　　毛泽东同志的这三处修改体现了互相尊重、肝胆相照、荣辱与共的政治协商原则，正如毛泽东同志曾说过的(见《毛泽东选集》第三卷，第809页)，“国事是国家的公事，不是一-党一派的私事”，毛泽东同志当时反对一-党一派的专制独裁统治，曾提出共-产-党员“只有对党外人士实行民-主合作的义务，而无排斥别人、垄断一切的权利。”</w:t>
      </w:r>
    </w:p>
    <w:p>
      <w:pPr>
        <w:ind w:left="0" w:right="0" w:firstLine="560"/>
        <w:spacing w:before="450" w:after="450" w:line="312" w:lineRule="auto"/>
      </w:pPr>
      <w:r>
        <w:rPr>
          <w:rFonts w:ascii="宋体" w:hAnsi="宋体" w:eastAsia="宋体" w:cs="宋体"/>
          <w:color w:val="000"/>
          <w:sz w:val="28"/>
          <w:szCs w:val="28"/>
        </w:rPr>
        <w:t xml:space="preserve">　　政治协商的前提就是互相尊重，肝胆相照，荣辱与共。毛泽东同志的这三处修改正体现了这一基本原则。</w:t>
      </w:r>
    </w:p>
    <w:p>
      <w:pPr>
        <w:ind w:left="0" w:right="0" w:firstLine="560"/>
        <w:spacing w:before="450" w:after="450" w:line="312" w:lineRule="auto"/>
      </w:pPr>
      <w:r>
        <w:rPr>
          <w:rFonts w:ascii="宋体" w:hAnsi="宋体" w:eastAsia="宋体" w:cs="宋体"/>
          <w:color w:val="000"/>
          <w:sz w:val="28"/>
          <w:szCs w:val="28"/>
        </w:rPr>
        <w:t xml:space="preserve">&gt;　　三、六十年后，重温“五一口号”，我们更应该有序地推进制度文明建设，更应该全方位推进中国的现代化</w:t>
      </w:r>
    </w:p>
    <w:p>
      <w:pPr>
        <w:ind w:left="0" w:right="0" w:firstLine="560"/>
        <w:spacing w:before="450" w:after="450" w:line="312" w:lineRule="auto"/>
      </w:pPr>
      <w:r>
        <w:rPr>
          <w:rFonts w:ascii="宋体" w:hAnsi="宋体" w:eastAsia="宋体" w:cs="宋体"/>
          <w:color w:val="000"/>
          <w:sz w:val="28"/>
          <w:szCs w:val="28"/>
        </w:rPr>
        <w:t xml:space="preserve">　　从1948年到XX年，整整六十年。六十年，在历史的长河中，只是弹指一挥间，但对每一个具体的人来说，却是漫长而又弥足珍贵的。如果三十年算一代的话，那么六十年则是整整二代人的时间。</w:t>
      </w:r>
    </w:p>
    <w:p>
      <w:pPr>
        <w:ind w:left="0" w:right="0" w:firstLine="560"/>
        <w:spacing w:before="450" w:after="450" w:line="312" w:lineRule="auto"/>
      </w:pPr>
      <w:r>
        <w:rPr>
          <w:rFonts w:ascii="宋体" w:hAnsi="宋体" w:eastAsia="宋体" w:cs="宋体"/>
          <w:color w:val="000"/>
          <w:sz w:val="28"/>
          <w:szCs w:val="28"/>
        </w:rPr>
        <w:t xml:space="preserve">　　六十年后的今天，中共中央提出了全方位推进中国现代化建设的宏伟目标，除物质文明和精神文明外，我们现在更强调制度文明和生态文明的建设，除经济建设外，我们现在更强调和-谐社会的建设。</w:t>
      </w:r>
    </w:p>
    <w:p>
      <w:pPr>
        <w:ind w:left="0" w:right="0" w:firstLine="560"/>
        <w:spacing w:before="450" w:after="450" w:line="312" w:lineRule="auto"/>
      </w:pPr>
      <w:r>
        <w:rPr>
          <w:rFonts w:ascii="宋体" w:hAnsi="宋体" w:eastAsia="宋体" w:cs="宋体"/>
          <w:color w:val="000"/>
          <w:sz w:val="28"/>
          <w:szCs w:val="28"/>
        </w:rPr>
        <w:t xml:space="preserve">　　温-家-宝总理今年在人大会期间答记者问时，在“茍利国家生死已，岂因祸福趋避之”这二句话之后，又加了三句话，即“天变不足畏”、“祖宗不足法”、“人言不足恤”。在谈到司法改革的目标时指出，司法改革的目标就是要追求司法公正，追求司法独立，以司法独立来保证司法公正。</w:t>
      </w:r>
    </w:p>
    <w:p>
      <w:pPr>
        <w:ind w:left="0" w:right="0" w:firstLine="560"/>
        <w:spacing w:before="450" w:after="450" w:line="312" w:lineRule="auto"/>
      </w:pPr>
      <w:r>
        <w:rPr>
          <w:rFonts w:ascii="宋体" w:hAnsi="宋体" w:eastAsia="宋体" w:cs="宋体"/>
          <w:color w:val="000"/>
          <w:sz w:val="28"/>
          <w:szCs w:val="28"/>
        </w:rPr>
        <w:t xml:space="preserve">　　“天变不足畏”，就要求我们的社会，要求我们社会里的每一个人都应该有主动迎接社会变革的勇气，都要主动为社会的变革做好准备。做好人才的准备，做好观念的引导。</w:t>
      </w:r>
    </w:p>
    <w:p>
      <w:pPr>
        <w:ind w:left="0" w:right="0" w:firstLine="560"/>
        <w:spacing w:before="450" w:after="450" w:line="312" w:lineRule="auto"/>
      </w:pPr>
      <w:r>
        <w:rPr>
          <w:rFonts w:ascii="宋体" w:hAnsi="宋体" w:eastAsia="宋体" w:cs="宋体"/>
          <w:color w:val="000"/>
          <w:sz w:val="28"/>
          <w:szCs w:val="28"/>
        </w:rPr>
        <w:t xml:space="preserve">　　“祖宗不足法”，就要求我们不应该沉迷在历史的故纸堆里，不应该因循守旧，应认清历史的潮流，不断创新。</w:t>
      </w:r>
    </w:p>
    <w:p>
      <w:pPr>
        <w:ind w:left="0" w:right="0" w:firstLine="560"/>
        <w:spacing w:before="450" w:after="450" w:line="312" w:lineRule="auto"/>
      </w:pPr>
      <w:r>
        <w:rPr>
          <w:rFonts w:ascii="宋体" w:hAnsi="宋体" w:eastAsia="宋体" w:cs="宋体"/>
          <w:color w:val="000"/>
          <w:sz w:val="28"/>
          <w:szCs w:val="28"/>
        </w:rPr>
        <w:t xml:space="preserve">　　“人言不足恤”，就要求我们不能人云亦云，只要符合历史的潮流，只要符合历史的发展方向，只要符合广大人民群众的根本利益，就不应该瞻前顾后，就不应该过多地计较个人的恩怨得失。</w:t>
      </w:r>
    </w:p>
    <w:p>
      <w:pPr>
        <w:ind w:left="0" w:right="0" w:firstLine="560"/>
        <w:spacing w:before="450" w:after="450" w:line="312" w:lineRule="auto"/>
      </w:pPr>
      <w:r>
        <w:rPr>
          <w:rFonts w:ascii="宋体" w:hAnsi="宋体" w:eastAsia="宋体" w:cs="宋体"/>
          <w:color w:val="000"/>
          <w:sz w:val="28"/>
          <w:szCs w:val="28"/>
        </w:rPr>
        <w:t xml:space="preserve">　　追求“司法独立”和“司法公正”，就要求我们尊重司法自身的客观规律，就要求我们选拔和造就一个以法律为信仰、视法律为生命的法律职业共同体。</w:t>
      </w:r>
    </w:p>
    <w:p>
      <w:pPr>
        <w:ind w:left="0" w:right="0" w:firstLine="560"/>
        <w:spacing w:before="450" w:after="450" w:line="312" w:lineRule="auto"/>
      </w:pPr>
      <w:r>
        <w:rPr>
          <w:rFonts w:ascii="宋体" w:hAnsi="宋体" w:eastAsia="宋体" w:cs="宋体"/>
          <w:color w:val="000"/>
          <w:sz w:val="28"/>
          <w:szCs w:val="28"/>
        </w:rPr>
        <w:t xml:space="preserve">　　在新的历史时期，重温六十年前的“五一口号”，作为九三学社的一名普通社员，我期望自己能立足于本职工作，从小事做起，从自己的工作和生活做起，从改变自己的观念做起，从引导和改变自己家庭的观念做起，从引导和改变自己工作团队的观念做起，以一个平和的心态，参与到中国全方位的现代化建设之中，参与到和-谐社会的建设之中，以参与者的身份，而不是以旁观者的身份与时代同行!</w:t>
      </w:r>
    </w:p>
    <w:p>
      <w:pPr>
        <w:ind w:left="0" w:right="0" w:firstLine="560"/>
        <w:spacing w:before="450" w:after="450" w:line="312" w:lineRule="auto"/>
      </w:pPr>
      <w:r>
        <w:rPr>
          <w:rFonts w:ascii="黑体" w:hAnsi="黑体" w:eastAsia="黑体" w:cs="黑体"/>
          <w:color w:val="000000"/>
          <w:sz w:val="36"/>
          <w:szCs w:val="36"/>
          <w:b w:val="1"/>
          <w:bCs w:val="1"/>
        </w:rPr>
        <w:t xml:space="preserve">【篇2】最精彩的党外人士座谈会发言</w:t>
      </w:r>
    </w:p>
    <w:p>
      <w:pPr>
        <w:ind w:left="0" w:right="0" w:firstLine="560"/>
        <w:spacing w:before="450" w:after="450" w:line="312" w:lineRule="auto"/>
      </w:pPr>
      <w:r>
        <w:rPr>
          <w:rFonts w:ascii="宋体" w:hAnsi="宋体" w:eastAsia="宋体" w:cs="宋体"/>
          <w:color w:val="000"/>
          <w:sz w:val="28"/>
          <w:szCs w:val="28"/>
        </w:rPr>
        <w:t xml:space="preserve">　　 中共中央9月10日在中南海召开党外人士座谈会，就中共中央关于中国共产党的百年奋斗重大成就和历史经验的决议听取各民主党派中央、全国工商联负责人和无党派人士代表的意见和建议。中共中央总书记习近平主持座谈会并发表重要讲话强调，我们党要继续团结带领全国各族人民实现第二个百年奋斗目标，需要全面总结我们党在百年历程中取得的应对变局、把握大局、开创新局的历史经验，需要全面总结我们党在百年历程中取得的探索我国革命道路、建设道路、改革道路的历史经验，需要全面总结我们党在百年历程中取得的团结带领人民推进民族复兴的历史经验，需要全面总结我们党在百年历程中取得的敢于斗争、善于斗争的历史经验，需要全面总结我们党在百年历程中取得的自我革命的历史经验，推动全党形成崭新的精神风貌、空前的团结统一、高度的政治自觉，实现党和国家兴旺发达、长治久安。</w:t>
      </w:r>
    </w:p>
    <w:p>
      <w:pPr>
        <w:ind w:left="0" w:right="0" w:firstLine="560"/>
        <w:spacing w:before="450" w:after="450" w:line="312" w:lineRule="auto"/>
      </w:pPr>
      <w:r>
        <w:rPr>
          <w:rFonts w:ascii="宋体" w:hAnsi="宋体" w:eastAsia="宋体" w:cs="宋体"/>
          <w:color w:val="000"/>
          <w:sz w:val="28"/>
          <w:szCs w:val="28"/>
        </w:rPr>
        <w:t xml:space="preserve">&gt;　　中共中央政治局常委汪洋、王沪宁、赵乐际出席座谈会。</w:t>
      </w:r>
    </w:p>
    <w:p>
      <w:pPr>
        <w:ind w:left="0" w:right="0" w:firstLine="560"/>
        <w:spacing w:before="450" w:after="450" w:line="312" w:lineRule="auto"/>
      </w:pPr>
      <w:r>
        <w:rPr>
          <w:rFonts w:ascii="宋体" w:hAnsi="宋体" w:eastAsia="宋体" w:cs="宋体"/>
          <w:color w:val="000"/>
          <w:sz w:val="28"/>
          <w:szCs w:val="28"/>
        </w:rPr>
        <w:t xml:space="preserve">　　座谈会上，民革中央主席万鄂湘、民盟中央主席丁仲礼、民建中央主席郝明金、民进中央主席蔡达峰、农工党中央主席陈竺、致公党中央主席万钢、九三学社中央主席武维华、台盟中央主席苏辉、全国工商联主席高云龙、无党派人士代表周光权先后发言。他们对中共中央关于中国共产党的百年奋斗重大成就和历史经验的决议稿表示完全赞同，一致认为这充分体现了中国共产党善于把握历史发展规律、掌握历史主动的政治自觉，表明中国共产党在新的历史征程上牢记初心使命、开创美好未来的坚定意志和历史担当，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发言中，大家还就深入广泛宣传中国共产党百年伟大成就，更好讲好中国共产党和优秀共产党员故事、讲好中国新型政党制度故事、讲好中国共产党开创的中国式民主故事;深刻总结中国共产党重视法治建设的经验、重视农村工作的经验、重视统一战线工作的经验、重视发挥举国体制优势的经验;继续发扬实事求是的科学精神、大兴调查研究之风;注重发挥海外侨胞的独特作用，实现两岸同胞心灵契合，增进祖国和平统一认同;进一步发挥社会主义基本经济制度优势、扎实推进共同富裕;抓好决议学习贯彻等提出意见和建议。</w:t>
      </w:r>
    </w:p>
    <w:p>
      <w:pPr>
        <w:ind w:left="0" w:right="0" w:firstLine="560"/>
        <w:spacing w:before="450" w:after="450" w:line="312" w:lineRule="auto"/>
      </w:pPr>
      <w:r>
        <w:rPr>
          <w:rFonts w:ascii="宋体" w:hAnsi="宋体" w:eastAsia="宋体" w:cs="宋体"/>
          <w:color w:val="000"/>
          <w:sz w:val="28"/>
          <w:szCs w:val="28"/>
        </w:rPr>
        <w:t xml:space="preserve">　　在认真听取大家发言后，习近平发表了重要讲话。他首先介绍了中共中央关于制定中国共产党的百年奋斗重大成就和历史经验的决议的考虑和文件起草有关情况。习近平强调，今年是中国共产党成立一百周年。当今世界正经历百年未有之大变局，我国正处于实现中华民族伟大复兴关键时期。中共中央认为，在这一重大历史时刻，全面总结中国共产党的百年奋斗重大成就和历史经验，对统一全党思想、坚定信心、开创未来，对认识历史规律、增强历史自觉、掌握历史主动，对推动全党牢记初心使命、团结带领全国各族人民夺取新时代中国特色社会主义伟大胜利，具有十分重大的意义。因此，中共中央决定，专门用一次全会来全面总结中国共产党的百年奋斗重大成就和历史经验。</w:t>
      </w:r>
    </w:p>
    <w:p>
      <w:pPr>
        <w:ind w:left="0" w:right="0" w:firstLine="560"/>
        <w:spacing w:before="450" w:after="450" w:line="312" w:lineRule="auto"/>
      </w:pPr>
      <w:r>
        <w:rPr>
          <w:rFonts w:ascii="宋体" w:hAnsi="宋体" w:eastAsia="宋体" w:cs="宋体"/>
          <w:color w:val="000"/>
          <w:sz w:val="28"/>
          <w:szCs w:val="28"/>
        </w:rPr>
        <w:t xml:space="preserve">　　习近平指出，4月份，中共中央委托中央统战部专门征求了大家对中共十九届六中全会议题的意见。同志们提出了很多有价值的意见和建议，为起草决议稿提供了重要参考。刚才，大家又作了发言，对坚持和加强中国共产党的领导和加强中国共产党的建设需要研究解决的重大问题提出了意见，我们将认真研究和吸收。我代表中共中央向大家表示感谢。</w:t>
      </w:r>
    </w:p>
    <w:p>
      <w:pPr>
        <w:ind w:left="0" w:right="0" w:firstLine="560"/>
        <w:spacing w:before="450" w:after="450" w:line="312" w:lineRule="auto"/>
      </w:pPr>
      <w:r>
        <w:rPr>
          <w:rFonts w:ascii="宋体" w:hAnsi="宋体" w:eastAsia="宋体" w:cs="宋体"/>
          <w:color w:val="000"/>
          <w:sz w:val="28"/>
          <w:szCs w:val="28"/>
        </w:rPr>
        <w:t xml:space="preserve">　　习近平强调，在百年奋斗历程中，中国共产党高举大团结大联合的旗帜，不断巩固和发展最广泛的统一战线，团结一切可以团结的力量，调动一切可以调动的积极因素，发挥统一战线重要法宝作用，逐步确立“长期共存、互相监督、肝胆相照、荣辱与共”的多党合作方针，发展社会主义协商民主制度和新型政党制度，领导和帮助各民主党派和无党派人士在坚持中国特色社会主义政治发展道路上积极发挥作用、不断发展进步。历史证明，中国共产党的百年奋斗历史，包含着中国共产党和各民主党派肝胆相照、携手前进的同心奋斗史。各民主党派始终与国家和民族同呼吸、共命运，与中国共产党风雨同舟、荣辱与共。希望大家深刻认识中国共产党的百年奋斗重大成就和历史经验，弘扬同中国共产党亲密合作的光荣传统，坚持正确的历史观、大局观、发展观，不断夯实多党合作的共同思想政治基础。</w:t>
      </w:r>
    </w:p>
    <w:p>
      <w:pPr>
        <w:ind w:left="0" w:right="0" w:firstLine="560"/>
        <w:spacing w:before="450" w:after="450" w:line="312" w:lineRule="auto"/>
      </w:pPr>
      <w:r>
        <w:rPr>
          <w:rFonts w:ascii="宋体" w:hAnsi="宋体" w:eastAsia="宋体" w:cs="宋体"/>
          <w:color w:val="000"/>
          <w:sz w:val="28"/>
          <w:szCs w:val="28"/>
        </w:rPr>
        <w:t xml:space="preserve">　　丁薛祥、王晨、刘鹤、李鸿忠、杨洁篪、杨晓渡、张又侠、陈希、郭声琨、黄坤明、尤权、肖捷、张庆黎、何立峰，中央有关部门负责人出席座谈会。</w:t>
      </w:r>
    </w:p>
    <w:p>
      <w:pPr>
        <w:ind w:left="0" w:right="0" w:firstLine="560"/>
        <w:spacing w:before="450" w:after="450" w:line="312" w:lineRule="auto"/>
      </w:pPr>
      <w:r>
        <w:rPr>
          <w:rFonts w:ascii="宋体" w:hAnsi="宋体" w:eastAsia="宋体" w:cs="宋体"/>
          <w:color w:val="000"/>
          <w:sz w:val="28"/>
          <w:szCs w:val="28"/>
        </w:rPr>
        <w:t xml:space="preserve">　　出席座谈会的党外人士还有陈晓光、郑建邦、辜胜阻、刘新成、何维、邵鸿和蒋作君、李钺锋、谢经荣、武向平等。</w:t>
      </w:r>
    </w:p>
    <w:p>
      <w:pPr>
        <w:ind w:left="0" w:right="0" w:firstLine="560"/>
        <w:spacing w:before="450" w:after="450" w:line="312" w:lineRule="auto"/>
      </w:pPr>
      <w:r>
        <w:rPr>
          <w:rFonts w:ascii="黑体" w:hAnsi="黑体" w:eastAsia="黑体" w:cs="黑体"/>
          <w:color w:val="000000"/>
          <w:sz w:val="36"/>
          <w:szCs w:val="36"/>
          <w:b w:val="1"/>
          <w:bCs w:val="1"/>
        </w:rPr>
        <w:t xml:space="preserve">【篇3】最精彩的党外人士座谈会发言</w:t>
      </w:r>
    </w:p>
    <w:p>
      <w:pPr>
        <w:ind w:left="0" w:right="0" w:firstLine="560"/>
        <w:spacing w:before="450" w:after="450" w:line="312" w:lineRule="auto"/>
      </w:pPr>
      <w:r>
        <w:rPr>
          <w:rFonts w:ascii="宋体" w:hAnsi="宋体" w:eastAsia="宋体" w:cs="宋体"/>
          <w:color w:val="000"/>
          <w:sz w:val="28"/>
          <w:szCs w:val="28"/>
        </w:rPr>
        <w:t xml:space="preserve">　　各位领导、朋友、仁人志士，大家好！</w:t>
      </w:r>
    </w:p>
    <w:p>
      <w:pPr>
        <w:ind w:left="0" w:right="0" w:firstLine="560"/>
        <w:spacing w:before="450" w:after="450" w:line="312" w:lineRule="auto"/>
      </w:pPr>
      <w:r>
        <w:rPr>
          <w:rFonts w:ascii="宋体" w:hAnsi="宋体" w:eastAsia="宋体" w:cs="宋体"/>
          <w:color w:val="000"/>
          <w:sz w:val="28"/>
          <w:szCs w:val="28"/>
        </w:rPr>
        <w:t xml:space="preserve">　　我叫傅XX，是县医院的一名医务工作者。今天很荣幸和广大党外代表人士一起参加县委统战部组织的座谈会，和各位领导、朋友们面对面促膝谈心、畅所欲言、学习交流、相互提高，这足以说明县委组织部、统战部对党外代表人士队伍建设的高度重视和极大关怀，我作为一名党外代表对此表示深深的感谢和无比的感激！</w:t>
      </w:r>
    </w:p>
    <w:p>
      <w:pPr>
        <w:ind w:left="0" w:right="0" w:firstLine="560"/>
        <w:spacing w:before="450" w:after="450" w:line="312" w:lineRule="auto"/>
      </w:pPr>
      <w:r>
        <w:rPr>
          <w:rFonts w:ascii="宋体" w:hAnsi="宋体" w:eastAsia="宋体" w:cs="宋体"/>
          <w:color w:val="000"/>
          <w:sz w:val="28"/>
          <w:szCs w:val="28"/>
        </w:rPr>
        <w:t xml:space="preserve">　　今年2月2日，中共中央下发了《关于加强新形势下党外代表人士队伍建设的意见》。这是新中国成立以来第一次以中共中央名义制定的关于党外代表人士队伍建设的专门文件，在统一战线发展史上具有里程碑意义，也是指导当前和今后一个时期党外代表人士队伍建设和统一战线工作的纲领性文件。我本人通过对《意见》的学习，有几方面的想法：</w:t>
      </w:r>
    </w:p>
    <w:p>
      <w:pPr>
        <w:ind w:left="0" w:right="0" w:firstLine="560"/>
        <w:spacing w:before="450" w:after="450" w:line="312" w:lineRule="auto"/>
      </w:pPr>
      <w:r>
        <w:rPr>
          <w:rFonts w:ascii="宋体" w:hAnsi="宋体" w:eastAsia="宋体" w:cs="宋体"/>
          <w:color w:val="000"/>
          <w:sz w:val="28"/>
          <w:szCs w:val="28"/>
        </w:rPr>
        <w:t xml:space="preserve">&gt;　　一、对《意见》的认识：（可用三个字概括）</w:t>
      </w:r>
    </w:p>
    <w:p>
      <w:pPr>
        <w:ind w:left="0" w:right="0" w:firstLine="560"/>
        <w:spacing w:before="450" w:after="450" w:line="312" w:lineRule="auto"/>
      </w:pPr>
      <w:r>
        <w:rPr>
          <w:rFonts w:ascii="宋体" w:hAnsi="宋体" w:eastAsia="宋体" w:cs="宋体"/>
          <w:color w:val="000"/>
          <w:sz w:val="28"/>
          <w:szCs w:val="28"/>
        </w:rPr>
        <w:t xml:space="preserve">　　第一个字是“高”：一是把党外代表人士的政治地位提的高：《意见》把加强党外代表人士队伍建设，提到“事关坚持和发挥我国社会主义政治制度的特点和优势，事关为全面建设小康社会提供人才支持”的高度；二是对党外代表人士队伍建设的总体要求标准高：提出“党外代表人士是与中国共产党团结合作、作出较大贡献、有一定社会影响的非中共人士，政治坚定、业绩突出、群众认同”的基本标准。</w:t>
      </w:r>
    </w:p>
    <w:p>
      <w:pPr>
        <w:ind w:left="0" w:right="0" w:firstLine="560"/>
        <w:spacing w:before="450" w:after="450" w:line="312" w:lineRule="auto"/>
      </w:pPr>
      <w:r>
        <w:rPr>
          <w:rFonts w:ascii="宋体" w:hAnsi="宋体" w:eastAsia="宋体" w:cs="宋体"/>
          <w:color w:val="000"/>
          <w:sz w:val="28"/>
          <w:szCs w:val="28"/>
        </w:rPr>
        <w:t xml:space="preserve">　　第二个字是“新”：首先是形式新：这是新中国成立以来第一次以中共中央名义制定的关于党外代表人士队伍建设的专门文件。其次是提法新：意见提出“要加大党外正职安排力度。各级人民法院、人民检察院要加大</w:t>
      </w:r>
    </w:p>
    <w:p>
      <w:pPr>
        <w:ind w:left="0" w:right="0" w:firstLine="560"/>
        <w:spacing w:before="450" w:after="450" w:line="312" w:lineRule="auto"/>
      </w:pPr>
      <w:r>
        <w:rPr>
          <w:rFonts w:ascii="宋体" w:hAnsi="宋体" w:eastAsia="宋体" w:cs="宋体"/>
          <w:color w:val="000"/>
          <w:sz w:val="28"/>
          <w:szCs w:val="28"/>
        </w:rPr>
        <w:t xml:space="preserve">　　1力度选配党外干部担任领导职务，数量要进一步提高”。第三是管理方法新：提出“要突出管理重点，丰富管理形式，明确管理责任。”</w:t>
      </w:r>
    </w:p>
    <w:p>
      <w:pPr>
        <w:ind w:left="0" w:right="0" w:firstLine="560"/>
        <w:spacing w:before="450" w:after="450" w:line="312" w:lineRule="auto"/>
      </w:pPr>
      <w:r>
        <w:rPr>
          <w:rFonts w:ascii="宋体" w:hAnsi="宋体" w:eastAsia="宋体" w:cs="宋体"/>
          <w:color w:val="000"/>
          <w:sz w:val="28"/>
          <w:szCs w:val="28"/>
        </w:rPr>
        <w:t xml:space="preserve">　　第三个字是“全”：一是推荐机制健全：提出要“规范推荐程序，实现党内推荐与党外推荐、组织推荐与个人推荐、定期推荐与日常推荐有机结合”。二是教育培养方法全：提出“要强化理论培训，加大实践锻炼力度，注重思想政治教育等。三是职务安排计划全：《意见》强调“严格执行中央关于党外代表人士在各级人大、政协安排比例和数量的规定。这些要求和提法充分说明党中央对党外干部队伍建设越来越重视，越来越规范，对党外干部的教育培养、选拔作用及管理力度越来越大，学习之后感觉非常激动人心、振奋人心、鼓舞人心。</w:t>
      </w:r>
    </w:p>
    <w:p>
      <w:pPr>
        <w:ind w:left="0" w:right="0" w:firstLine="560"/>
        <w:spacing w:before="450" w:after="450" w:line="312" w:lineRule="auto"/>
      </w:pPr>
      <w:r>
        <w:rPr>
          <w:rFonts w:ascii="宋体" w:hAnsi="宋体" w:eastAsia="宋体" w:cs="宋体"/>
          <w:color w:val="000"/>
          <w:sz w:val="28"/>
          <w:szCs w:val="28"/>
        </w:rPr>
        <w:t xml:space="preserve">&gt;　　二、对我县统战工作的认识</w:t>
      </w:r>
    </w:p>
    <w:p>
      <w:pPr>
        <w:ind w:left="0" w:right="0" w:firstLine="560"/>
        <w:spacing w:before="450" w:after="450" w:line="312" w:lineRule="auto"/>
      </w:pPr>
      <w:r>
        <w:rPr>
          <w:rFonts w:ascii="宋体" w:hAnsi="宋体" w:eastAsia="宋体" w:cs="宋体"/>
          <w:color w:val="000"/>
          <w:sz w:val="28"/>
          <w:szCs w:val="28"/>
        </w:rPr>
        <w:t xml:space="preserve">　　近年来，我县统战部高度重视党外代表人士队伍建设工作，始终把团结培养党外代表人士作为统战工作全局的重要方面。我加入党外干部队伍15年，曾多次组织的理论知识学习、考试、社会调研、大型义诊等活动，使自己的政治理论水平及社会实践能力都得到了明显提高。特别是近几年来，统战部又不断创新的工作方法，把党外干部分成专家团、活动小组，号召大家立足本职，充分发挥自身优势，为舞阳建设多做贡献，争取更好的以为促位，以位促为。随着党中央对党外代表人士发现储备、教育培养、选拔任用和管理制度的不断完善，相信我们的县委组织部、统战部将会为党外干部施展才华、发挥作用提供更多的机会、更多的岗位，搭建更广阔的舞台。</w:t>
      </w:r>
    </w:p>
    <w:p>
      <w:pPr>
        <w:ind w:left="0" w:right="0" w:firstLine="560"/>
        <w:spacing w:before="450" w:after="450" w:line="312" w:lineRule="auto"/>
      </w:pPr>
      <w:r>
        <w:rPr>
          <w:rFonts w:ascii="宋体" w:hAnsi="宋体" w:eastAsia="宋体" w:cs="宋体"/>
          <w:color w:val="000"/>
          <w:sz w:val="28"/>
          <w:szCs w:val="28"/>
        </w:rPr>
        <w:t xml:space="preserve">&gt;　　三、对我县党外代表人士队伍建设的建议</w:t>
      </w:r>
    </w:p>
    <w:p>
      <w:pPr>
        <w:ind w:left="0" w:right="0" w:firstLine="560"/>
        <w:spacing w:before="450" w:after="450" w:line="312" w:lineRule="auto"/>
      </w:pPr>
      <w:r>
        <w:rPr>
          <w:rFonts w:ascii="宋体" w:hAnsi="宋体" w:eastAsia="宋体" w:cs="宋体"/>
          <w:color w:val="000"/>
          <w:sz w:val="28"/>
          <w:szCs w:val="28"/>
        </w:rPr>
        <w:t xml:space="preserve">　　2一是建立党内领导干部与党外干部定交友联系制度，思想上关心，工作上帮助，政治上培养。二是建立“无党派知识分子联谊会”，为党外干部搭建组织体系。三是适当地增加党外干部职数是，建议在一些科研院校和一些专业性强的部门多增加一些党外正职的岗位。</w:t>
      </w:r>
    </w:p>
    <w:p>
      <w:pPr>
        <w:ind w:left="0" w:right="0" w:firstLine="560"/>
        <w:spacing w:before="450" w:after="450" w:line="312" w:lineRule="auto"/>
      </w:pPr>
      <w:r>
        <w:rPr>
          <w:rFonts w:ascii="宋体" w:hAnsi="宋体" w:eastAsia="宋体" w:cs="宋体"/>
          <w:color w:val="000"/>
          <w:sz w:val="28"/>
          <w:szCs w:val="28"/>
        </w:rPr>
        <w:t xml:space="preserve">&gt;　　四、立足本职 发挥优势</w:t>
      </w:r>
    </w:p>
    <w:p>
      <w:pPr>
        <w:ind w:left="0" w:right="0" w:firstLine="560"/>
        <w:spacing w:before="450" w:after="450" w:line="312" w:lineRule="auto"/>
      </w:pPr>
      <w:r>
        <w:rPr>
          <w:rFonts w:ascii="宋体" w:hAnsi="宋体" w:eastAsia="宋体" w:cs="宋体"/>
          <w:color w:val="000"/>
          <w:sz w:val="28"/>
          <w:szCs w:val="28"/>
        </w:rPr>
        <w:t xml:space="preserve">　　我作为党外一名党外干部，只有立足本职、踏踏实实的做好分管工作，才能无愧于党的关怀和组织的培养。今年以来，首先是本着“救死扶伤”的根本宗旨，完成各项工作，如“4.23”特大交通事故伤员急救、的准备工作及建立和完善护理质量、院内感染控制可追溯机制等。其次是深入贯彻落实党的各项政策，如在新农合管理方面，坚持以人民群众的利益为重，倡导广大医务工作者“带着感情下病房，想着病人开药方”，拟定各项管理制度、实施方案，推行新农合按病种付费。第三是围绕我县及医院发展中心，充分发挥自身优势，圆满完成指令性工作任务：如今年省市县卫生行政部门下达的《十大指标》任务、县里开展“讲树创”活动、县卫生局开展的“好医生、好护士”评选活动及在我院6月1号实行的“一卡通”服务等，我都能按照工作要求，不折不扣的完成各项工作任务。</w:t>
      </w:r>
    </w:p>
    <w:p>
      <w:pPr>
        <w:ind w:left="0" w:right="0" w:firstLine="560"/>
        <w:spacing w:before="450" w:after="450" w:line="312" w:lineRule="auto"/>
      </w:pPr>
      <w:r>
        <w:rPr>
          <w:rFonts w:ascii="宋体" w:hAnsi="宋体" w:eastAsia="宋体" w:cs="宋体"/>
          <w:color w:val="000"/>
          <w:sz w:val="28"/>
          <w:szCs w:val="28"/>
        </w:rPr>
        <w:t xml:space="preserve">　　点评内容：</w:t>
      </w:r>
    </w:p>
    <w:p>
      <w:pPr>
        <w:ind w:left="0" w:right="0" w:firstLine="560"/>
        <w:spacing w:before="450" w:after="450" w:line="312" w:lineRule="auto"/>
      </w:pPr>
      <w:r>
        <w:rPr>
          <w:rFonts w:ascii="宋体" w:hAnsi="宋体" w:eastAsia="宋体" w:cs="宋体"/>
          <w:color w:val="000"/>
          <w:sz w:val="28"/>
          <w:szCs w:val="28"/>
        </w:rPr>
        <w:t xml:space="preserve">　　一是建立党内领导干部与党外干部定交友联系制度，思想上关心，工作上帮助，政治上培养。二是建立“无党派知识分子联谊会”，为党外干部搭建组织体系。三是适当地增加党外干部职数是，建议在一些科研院校和一些专业性强的部门多增加一些党外正职的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2025-04-01T08:29:07+08:00</dcterms:created>
  <dcterms:modified xsi:type="dcterms:W3CDTF">2025-04-01T08:29:07+08:00</dcterms:modified>
</cp:coreProperties>
</file>

<file path=docProps/custom.xml><?xml version="1.0" encoding="utf-8"?>
<Properties xmlns="http://schemas.openxmlformats.org/officeDocument/2006/custom-properties" xmlns:vt="http://schemas.openxmlformats.org/officeDocument/2006/docPropsVTypes"/>
</file>