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护士被称为白衣天使。1914年，钟茂芳在第一次中华护士会议中提出将英文Nurse译为“护士”，大会通过。下面是小编为大家带来的护士培训演讲稿范文，希望大家喜欢!　　护士培训演讲稿范文1　　各位领导，大家好，很荣幸今天能有这个展示自我和公...</w:t>
      </w:r>
    </w:p>
    <w:p>
      <w:pPr>
        <w:ind w:left="0" w:right="0" w:firstLine="560"/>
        <w:spacing w:before="450" w:after="450" w:line="312" w:lineRule="auto"/>
      </w:pPr>
      <w:r>
        <w:rPr>
          <w:rFonts w:ascii="宋体" w:hAnsi="宋体" w:eastAsia="宋体" w:cs="宋体"/>
          <w:color w:val="000"/>
          <w:sz w:val="28"/>
          <w:szCs w:val="28"/>
        </w:rPr>
        <w:t xml:space="preserve">　　护士被称为白衣天使。1914年，钟茂芳在第一次中华护士会议中提出将英文Nurse译为“护士”，大会通过。下面是小编为大家带来的护士培训演讲稿范文，希望大家喜欢!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[_TAG_h2]护士培训演讲稿范文1</w:t>
      </w:r>
    </w:p>
    <w:p>
      <w:pPr>
        <w:ind w:left="0" w:right="0" w:firstLine="560"/>
        <w:spacing w:before="450" w:after="450" w:line="312" w:lineRule="auto"/>
      </w:pPr>
      <w:r>
        <w:rPr>
          <w:rFonts w:ascii="宋体" w:hAnsi="宋体" w:eastAsia="宋体" w:cs="宋体"/>
          <w:color w:val="000"/>
          <w:sz w:val="28"/>
          <w:szCs w:val="28"/>
        </w:rPr>
        <w:t xml:space="preserve">　　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____，来自手术室，从99年天津护士学校毕业就分配到了手术室，一直工作至今已经16个年头了，在工作期间，我还积极学习，目前已经取得天津医学院的大专和中医药大学的本科的学历。08年的汶川地震，我作为护理部第一个报名情愿的护理人光荣的加入到我医院的抗震救灾医疗队之中，在华西医院进行了半个月的救灾工作，回来后被评为天津市抗震救灾先进个人，09年由科内选拔，参加天津市护理质控的第二届手术室专科护士培训班并以小组第一的优异成绩拿到专科护士证书。20____年后连续两年被评为工会积极分子。14年参与科室的品管圈小组被评为当年天津市优秀质量管理小组。去年12月在日本国立肿瘤研究中心的手术室进修学习一周，收获颇丰，现在是手术室普外科组的组长，担任科室内主班的工作。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16年的手术室职业生涯让我对手术室产生了浓厚的感情，积累了一些经验，总结了一些护理管理的体会，如果能够得到院领导和同事们的信任，走上这个岗位，我有信心做一名称职的护士长。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　　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　　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　　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三充分利用现有资源，提高使用效率，降低成本，树立经营意识，开源节流。面对大量的手术器械品种繁多，各个手术包裹内容不同，进行制作手术器械图谱，利用图文并茂的形式，做到有文字可索引，有图片可参照。同时建立E__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宋体" w:hAnsi="宋体" w:eastAsia="宋体" w:cs="宋体"/>
          <w:color w:val="000"/>
          <w:sz w:val="28"/>
          <w:szCs w:val="28"/>
        </w:rPr>
        <w:t xml:space="preserve">　　[_TAG_h2]护士培训演讲稿范文2</w:t>
      </w:r>
    </w:p>
    <w:p>
      <w:pPr>
        <w:ind w:left="0" w:right="0" w:firstLine="560"/>
        <w:spacing w:before="450" w:after="450" w:line="312" w:lineRule="auto"/>
      </w:pPr>
      <w:r>
        <w:rPr>
          <w:rFonts w:ascii="宋体" w:hAnsi="宋体" w:eastAsia="宋体" w:cs="宋体"/>
          <w:color w:val="000"/>
          <w:sz w:val="28"/>
          <w:szCs w:val="28"/>
        </w:rPr>
        <w:t xml:space="preserve">　　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__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__年院团委举办的医院管理年知识比赛中荣获第一，年度考核多次被评为优秀，并被评为_______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　　各位领导，各位同仁，让我们携起手来，共创黄石中医院的美好明天! 谢谢大家!</w:t>
      </w:r>
    </w:p>
    <w:p>
      <w:pPr>
        <w:ind w:left="0" w:right="0" w:firstLine="560"/>
        <w:spacing w:before="450" w:after="450" w:line="312" w:lineRule="auto"/>
      </w:pPr>
      <w:r>
        <w:rPr>
          <w:rFonts w:ascii="宋体" w:hAnsi="宋体" w:eastAsia="宋体" w:cs="宋体"/>
          <w:color w:val="000"/>
          <w:sz w:val="28"/>
          <w:szCs w:val="28"/>
        </w:rPr>
        <w:t xml:space="preserve">　　[_TAG_h2]护士培训演讲稿范文3</w:t>
      </w:r>
    </w:p>
    <w:p>
      <w:pPr>
        <w:ind w:left="0" w:right="0" w:firstLine="560"/>
        <w:spacing w:before="450" w:after="450" w:line="312" w:lineRule="auto"/>
      </w:pPr>
      <w:r>
        <w:rPr>
          <w:rFonts w:ascii="宋体" w:hAnsi="宋体" w:eastAsia="宋体" w:cs="宋体"/>
          <w:color w:val="000"/>
          <w:sz w:val="28"/>
          <w:szCs w:val="28"/>
        </w:rPr>
        <w:t xml:space="preserve">　　尊敬的领导，教师，各位同仁：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20_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教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患者，在治疗过程中，突然出现喷射性呕吐，我一时束手无措，喊来了带教教师，只见她有条不紊的把患者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教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教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教师们每天与我交流她们的工作经验，不断完善我自己的工作旅程。护士长经常教育我们，工作中从细微处做起，换位思考，把患者当亲人。给患者送上最会心的微笑，最贴心的服务，患者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患者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[_TAG_h2]护士培训演讲稿范文4</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我是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　　不管在众声喧哗的白昼，还是万家灯火的夜晚，当我穿梭在形形色色的病人间，反反复复做着琐碎的护理工作时;当我为病人精心护理却有时遭到误解，我时刻提醒自己：我是一名护士!我心中一直有这种理念，患者选择我们____医院就医，是对我们____医院的最大信任，我们有责任来共同维护__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　　20_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________医院，事业正蒸蒸日上，辉煌正方兴未艾。我们当护士的更应谦虚做人，诚恳做事，从____医院的每个角落做起，争做优秀护士。我坚信，只要我们“从心做起，用心相待，细微服务”，让我们的病患者满意，我们的社会价值定会得到淋漓尽致的展现，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[_TAG_h2]护士培训演讲稿范文5</w:t>
      </w:r>
    </w:p>
    <w:p>
      <w:pPr>
        <w:ind w:left="0" w:right="0" w:firstLine="560"/>
        <w:spacing w:before="450" w:after="450" w:line="312" w:lineRule="auto"/>
      </w:pPr>
      <w:r>
        <w:rPr>
          <w:rFonts w:ascii="宋体" w:hAnsi="宋体" w:eastAsia="宋体" w:cs="宋体"/>
          <w:color w:val="000"/>
          <w:sz w:val="28"/>
          <w:szCs w:val="28"/>
        </w:rPr>
        <w:t xml:space="preserve">　　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　　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　　回眸悄然而去的20____年，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w:t>
      </w:r>
    </w:p>
    <w:p>
      <w:pPr>
        <w:ind w:left="0" w:right="0" w:firstLine="560"/>
        <w:spacing w:before="450" w:after="450" w:line="312" w:lineRule="auto"/>
      </w:pPr>
      <w:r>
        <w:rPr>
          <w:rFonts w:ascii="宋体" w:hAnsi="宋体" w:eastAsia="宋体" w:cs="宋体"/>
          <w:color w:val="000"/>
          <w:sz w:val="28"/>
          <w:szCs w:val="28"/>
        </w:rPr>
        <w:t xml:space="preserve">　　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　　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护士培训演讲稿范文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2025-04-03T14:24:08+08:00</dcterms:created>
  <dcterms:modified xsi:type="dcterms:W3CDTF">2025-04-03T14:24:08+08:00</dcterms:modified>
</cp:coreProperties>
</file>

<file path=docProps/custom.xml><?xml version="1.0" encoding="utf-8"?>
<Properties xmlns="http://schemas.openxmlformats.org/officeDocument/2006/custom-properties" xmlns:vt="http://schemas.openxmlformats.org/officeDocument/2006/docPropsVTypes"/>
</file>