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片区教研活动汇报发言集合5篇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片区教研活动汇报发言集合5篇，欢迎阅读与收藏。【篇一】片区教研活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片区教研活动汇报发言集合5篇，欢迎阅读与收藏。[_TAG_h2]【篇一】片区教研活动汇报发言</w:t>
      </w:r>
    </w:p>
    <w:p>
      <w:pPr>
        <w:ind w:left="0" w:right="0" w:firstLine="560"/>
        <w:spacing w:before="450" w:after="450" w:line="312" w:lineRule="auto"/>
      </w:pPr>
      <w:r>
        <w:rPr>
          <w:rFonts w:ascii="宋体" w:hAnsi="宋体" w:eastAsia="宋体" w:cs="宋体"/>
          <w:color w:val="000"/>
          <w:sz w:val="28"/>
          <w:szCs w:val="28"/>
        </w:rPr>
        <w:t xml:space="preserve">　　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　　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&gt;　　1、“手拉手”</w:t>
      </w:r>
    </w:p>
    <w:p>
      <w:pPr>
        <w:ind w:left="0" w:right="0" w:firstLine="560"/>
        <w:spacing w:before="450" w:after="450" w:line="312" w:lineRule="auto"/>
      </w:pPr>
      <w:r>
        <w:rPr>
          <w:rFonts w:ascii="宋体" w:hAnsi="宋体" w:eastAsia="宋体" w:cs="宋体"/>
          <w:color w:val="000"/>
          <w:sz w:val="28"/>
          <w:szCs w:val="28"/>
        </w:rPr>
        <w:t xml:space="preserve">　　为了进一步发挥了片区内骨干教师和优秀教师的示范作用，帮助课堂教学相对薄弱学校教师的课堂组织教学水平，今年十月份底在我片区内开展了“手拉手”送教下乡活动，采取“参与——分享”、“听课——评课”、“反思——重建”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&gt;　　2、找准问题促提高</w:t>
      </w:r>
    </w:p>
    <w:p>
      <w:pPr>
        <w:ind w:left="0" w:right="0" w:firstLine="560"/>
        <w:spacing w:before="450" w:after="450" w:line="312" w:lineRule="auto"/>
      </w:pPr>
      <w:r>
        <w:rPr>
          <w:rFonts w:ascii="宋体" w:hAnsi="宋体" w:eastAsia="宋体" w:cs="宋体"/>
          <w:color w:val="000"/>
          <w:sz w:val="28"/>
          <w:szCs w:val="28"/>
        </w:rPr>
        <w:t xml:space="preserve">　　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&gt;　　3、“交流学习，分享成果”</w:t>
      </w:r>
    </w:p>
    <w:p>
      <w:pPr>
        <w:ind w:left="0" w:right="0" w:firstLine="560"/>
        <w:spacing w:before="450" w:after="450" w:line="312" w:lineRule="auto"/>
      </w:pPr>
      <w:r>
        <w:rPr>
          <w:rFonts w:ascii="宋体" w:hAnsi="宋体" w:eastAsia="宋体" w:cs="宋体"/>
          <w:color w:val="000"/>
          <w:sz w:val="28"/>
          <w:szCs w:val="28"/>
        </w:rPr>
        <w:t xml:space="preserve">　　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解决校本教研实施中的问题”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　　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黑体" w:hAnsi="黑体" w:eastAsia="黑体" w:cs="黑体"/>
          <w:color w:val="000000"/>
          <w:sz w:val="36"/>
          <w:szCs w:val="36"/>
          <w:b w:val="1"/>
          <w:bCs w:val="1"/>
        </w:rPr>
        <w:t xml:space="preserve">【篇二】片区教研活动汇报发言</w:t>
      </w:r>
    </w:p>
    <w:p>
      <w:pPr>
        <w:ind w:left="0" w:right="0" w:firstLine="560"/>
        <w:spacing w:before="450" w:after="450" w:line="312" w:lineRule="auto"/>
      </w:pPr>
      <w:r>
        <w:rPr>
          <w:rFonts w:ascii="宋体" w:hAnsi="宋体" w:eastAsia="宋体" w:cs="宋体"/>
          <w:color w:val="000"/>
          <w:sz w:val="28"/>
          <w:szCs w:val="28"/>
        </w:rPr>
        <w:t xml:space="preserve">　　4月9日，汶上县实验小学报告厅举行了县中心片区教研活动，我们有幸聆听了孔珊珊（《小壁虎借尾巴》）、张树堂（《草船借箭》）两位教师的课，这样朴实，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&gt;　　一、语文的魅力</w:t>
      </w:r>
    </w:p>
    <w:p>
      <w:pPr>
        <w:ind w:left="0" w:right="0" w:firstLine="560"/>
        <w:spacing w:before="450" w:after="450" w:line="312" w:lineRule="auto"/>
      </w:pPr>
      <w:r>
        <w:rPr>
          <w:rFonts w:ascii="宋体" w:hAnsi="宋体" w:eastAsia="宋体" w:cs="宋体"/>
          <w:color w:val="000"/>
          <w:sz w:val="28"/>
          <w:szCs w:val="28"/>
        </w:rPr>
        <w:t xml:space="preserve">　　教学是一门艺术，教学语言更是一门艺术，谁能将它演绎更好，谁就能震慑学生的心灵。当我听这两位老师的课时，她们的语言亲切，自然，简洁，准确。他们用声情并茂的语言带着学生在课文的创设的情境中遨游，带领学生感受课文。张树堂老师在课前让同学们欣赏了一首荡气回肠的《三国演义》主题曲，一种浓浓的学习氛围把学生带入了特定的历史情境，为下一步教学的展开做了一个很好的铺垫。</w:t>
      </w:r>
    </w:p>
    <w:p>
      <w:pPr>
        <w:ind w:left="0" w:right="0" w:firstLine="560"/>
        <w:spacing w:before="450" w:after="450" w:line="312" w:lineRule="auto"/>
      </w:pPr>
      <w:r>
        <w:rPr>
          <w:rFonts w:ascii="宋体" w:hAnsi="宋体" w:eastAsia="宋体" w:cs="宋体"/>
          <w:color w:val="000"/>
          <w:sz w:val="28"/>
          <w:szCs w:val="28"/>
        </w:rPr>
        <w:t xml:space="preserve">&gt;　　二、教师教学艺术</w:t>
      </w:r>
    </w:p>
    <w:p>
      <w:pPr>
        <w:ind w:left="0" w:right="0" w:firstLine="560"/>
        <w:spacing w:before="450" w:after="450" w:line="312" w:lineRule="auto"/>
      </w:pPr>
      <w:r>
        <w:rPr>
          <w:rFonts w:ascii="宋体" w:hAnsi="宋体" w:eastAsia="宋体" w:cs="宋体"/>
          <w:color w:val="000"/>
          <w:sz w:val="28"/>
          <w:szCs w:val="28"/>
        </w:rPr>
        <w:t xml:space="preserve">　　1、吃透教材是最根本的。两位老师的语文功底非常扎实，语文素养很高，深入研读了教材。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　　2、驾驭课堂教学能力很高。独具匠心，精心设计，从学生出发备课是必不可少的。他们都根据自身特点，根据教材设计教法，学法，形成自已稳定的教学风格。孔珊珊老师在设计情景表演时让同学们做了精美的头饰去演绎课文，让孩子们体会到课文是立体的，是有表情的，是会飞的。</w:t>
      </w:r>
    </w:p>
    <w:p>
      <w:pPr>
        <w:ind w:left="0" w:right="0" w:firstLine="560"/>
        <w:spacing w:before="450" w:after="450" w:line="312" w:lineRule="auto"/>
      </w:pPr>
      <w:r>
        <w:rPr>
          <w:rFonts w:ascii="宋体" w:hAnsi="宋体" w:eastAsia="宋体" w:cs="宋体"/>
          <w:color w:val="000"/>
          <w:sz w:val="28"/>
          <w:szCs w:val="28"/>
        </w:rPr>
        <w:t xml:space="preserve">　　3、活泼的课堂气氛。传统教学只注重老师的“讲”，而轻视学生的“说”，这样导致课堂死气沉沉，教学是昏昏欲睡，而在这两位教师的课上，互动的成分比较多，学生不再是听众，而是整节课的重要参与者，老师和学生是在相互讨论和交流的基础上完成整节课的，整个课堂气氛活跃，在这种乐学的过程中，学生更容易接受课堂上的内容。特别是两位老师们都使用了多媒体教学，激发了学生的学习兴趣，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　　总之，这次活动，给我们提供了学习的契机，使我更深刻地体会到了学习的重要性与紧迫感。在以后的教学中，我要本着吃透教材，吃透学生，提升自身素质去努力，不断学习，博采众长，充分利用一切学习机会，充实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【篇三】片区教研活动汇报发言</w:t>
      </w:r>
    </w:p>
    <w:p>
      <w:pPr>
        <w:ind w:left="0" w:right="0" w:firstLine="560"/>
        <w:spacing w:before="450" w:after="450" w:line="312" w:lineRule="auto"/>
      </w:pPr>
      <w:r>
        <w:rPr>
          <w:rFonts w:ascii="宋体" w:hAnsi="宋体" w:eastAsia="宋体" w:cs="宋体"/>
          <w:color w:val="000"/>
          <w:sz w:val="28"/>
          <w:szCs w:val="28"/>
        </w:rPr>
        <w:t xml:space="preserve">　　为了深化基础教育课程改革，缩小校际间差距，促进区域教育均衡发展，发挥各校优质教育资源的示范、辐射和引领作用，在进修学校小学教研室的精心组织策划下，xx研培基地于5月27日成功开展了大型主题教研活动，其主旨是：以部分学科的公开教学为载体，促进教师对优质教学资源的运用，更主要的是为基地教师搭建一个集中学习、交流、研讨的平台，进而深入研究教研主题，探求省时高效的教学方法，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这次教研活动，赢得了上级领导的高度重视和基地成员校的大力支持，进修学校的相关领导、教研员，松花江、菜园子小学的领导和部分骨干教师，加上我镇全部教师共计240余人都是顶着蒙蒙细雨，积极投身到这次教研活动中来。活动中，任课教师在新课程理念的指导下，充分运用了远教、班班通、多媒体课件等教学资源和媒体设备，对语文、数学、英语、品德与生活、品德与社会、科学、音乐等学科进行了公开教学。课后，在进修学校学科教研员的引领下，所有听课教师结合本学科教研主题进行了分组研讨。因为这些教研主题源于教学实践，具有实效性和指导性，所以任课教师在研讨中打破了校际间的壁垒，坦诚直言，通过相互学习、反思和教研员的点拨，不但解决了教学中存在的急需解决或感到困惑的一些难题，更主要的是为教师的专业化发展提供了强有力的理论支撑，教师的思想意识、教研理念等都得到了进一步提升，对主题教研有了一个全新的理解。通过研讨，不仅让教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　　在集中研讨总结会上，进修学校的李长坤校长和包片教研员孙晓光老师分别做了总结性发言，对这次教研活动深入浅出地进行了全方位分析评价，对整个活动的组织过程给予了充分肯定，同时也对课堂教学的个别环节不同程度地提出改进意见，为我校今后主题教研工作的开展起到了推波助澜的作用。</w:t>
      </w:r>
    </w:p>
    <w:p>
      <w:pPr>
        <w:ind w:left="0" w:right="0" w:firstLine="560"/>
        <w:spacing w:before="450" w:after="450" w:line="312" w:lineRule="auto"/>
      </w:pPr>
      <w:r>
        <w:rPr>
          <w:rFonts w:ascii="宋体" w:hAnsi="宋体" w:eastAsia="宋体" w:cs="宋体"/>
          <w:color w:val="000"/>
          <w:sz w:val="28"/>
          <w:szCs w:val="28"/>
        </w:rPr>
        <w:t xml:space="preserve">　　二、查找不足</w:t>
      </w:r>
    </w:p>
    <w:p>
      <w:pPr>
        <w:ind w:left="0" w:right="0" w:firstLine="560"/>
        <w:spacing w:before="450" w:after="450" w:line="312" w:lineRule="auto"/>
      </w:pPr>
      <w:r>
        <w:rPr>
          <w:rFonts w:ascii="宋体" w:hAnsi="宋体" w:eastAsia="宋体" w:cs="宋体"/>
          <w:color w:val="000"/>
          <w:sz w:val="28"/>
          <w:szCs w:val="28"/>
        </w:rPr>
        <w:t xml:space="preserve">　　虽然我们在教学方法、教学手段、课程资源的开发和利用方面做了一些努力，对整个活动过程做了周密部署，但是在整个教研活动过程中还是不同程度上存在着这样或那样的个别问题，这些问题将会成为我们今后教研工作的课题，督促我校主题教研工作深入开展。</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（1）教学设计的优化意识不强。</w:t>
      </w:r>
    </w:p>
    <w:p>
      <w:pPr>
        <w:ind w:left="0" w:right="0" w:firstLine="560"/>
        <w:spacing w:before="450" w:after="450" w:line="312" w:lineRule="auto"/>
      </w:pPr>
      <w:r>
        <w:rPr>
          <w:rFonts w:ascii="宋体" w:hAnsi="宋体" w:eastAsia="宋体" w:cs="宋体"/>
          <w:color w:val="000"/>
          <w:sz w:val="28"/>
          <w:szCs w:val="28"/>
        </w:rPr>
        <w:t xml:space="preserve">　　在教学中，有部分教师的教学环节，有冗余现象，可有可无的环节常常在教学中出现。问题设计缺乏序列化，不能很好支撑教学的结构与程序。有时会在不必要的地方补充活动要求。在学生独立活动或是小组合作时，教师常常会把没想到的要求，不间断的重复并强调，实则学生并没有听清楚老师的意图。</w:t>
      </w:r>
    </w:p>
    <w:p>
      <w:pPr>
        <w:ind w:left="0" w:right="0" w:firstLine="560"/>
        <w:spacing w:before="450" w:after="450" w:line="312" w:lineRule="auto"/>
      </w:pPr>
      <w:r>
        <w:rPr>
          <w:rFonts w:ascii="宋体" w:hAnsi="宋体" w:eastAsia="宋体" w:cs="宋体"/>
          <w:color w:val="000"/>
          <w:sz w:val="28"/>
          <w:szCs w:val="28"/>
        </w:rPr>
        <w:t xml:space="preserve">　　（2）学生活动（独立操作与合作交流）时，教师成为“局外人”。</w:t>
      </w:r>
    </w:p>
    <w:p>
      <w:pPr>
        <w:ind w:left="0" w:right="0" w:firstLine="560"/>
        <w:spacing w:before="450" w:after="450" w:line="312" w:lineRule="auto"/>
      </w:pPr>
      <w:r>
        <w:rPr>
          <w:rFonts w:ascii="宋体" w:hAnsi="宋体" w:eastAsia="宋体" w:cs="宋体"/>
          <w:color w:val="000"/>
          <w:sz w:val="28"/>
          <w:szCs w:val="28"/>
        </w:rPr>
        <w:t xml:space="preserve">　　在小组合作学习时，教师就在前面或是在某一个位置，“眼巴巴”地站在那儿，等待学生自学成果的出现。即使有时会深入学生中间，也是在观望学生的合作学习或是独立操作的进度，看似与自己没有什么关系，给人留下了“局外人”的印象。</w:t>
      </w:r>
    </w:p>
    <w:p>
      <w:pPr>
        <w:ind w:left="0" w:right="0" w:firstLine="560"/>
        <w:spacing w:before="450" w:after="450" w:line="312" w:lineRule="auto"/>
      </w:pPr>
      <w:r>
        <w:rPr>
          <w:rFonts w:ascii="宋体" w:hAnsi="宋体" w:eastAsia="宋体" w:cs="宋体"/>
          <w:color w:val="000"/>
          <w:sz w:val="28"/>
          <w:szCs w:val="28"/>
        </w:rPr>
        <w:t xml:space="preserve">　　（3）忽视了板书功能，板书缺乏设计。</w:t>
      </w:r>
    </w:p>
    <w:p>
      <w:pPr>
        <w:ind w:left="0" w:right="0" w:firstLine="560"/>
        <w:spacing w:before="450" w:after="450" w:line="312" w:lineRule="auto"/>
      </w:pPr>
      <w:r>
        <w:rPr>
          <w:rFonts w:ascii="宋体" w:hAnsi="宋体" w:eastAsia="宋体" w:cs="宋体"/>
          <w:color w:val="000"/>
          <w:sz w:val="28"/>
          <w:szCs w:val="28"/>
        </w:rPr>
        <w:t xml:space="preserve">　　因为是公开研讨教学，所以很多教师把注意力都转移到媒体屏幕上，利用课件将教学中需要展示的内容播放给学生，而将板书忽视，忘记了板书的功能与其即时的互动性。</w:t>
      </w:r>
    </w:p>
    <w:p>
      <w:pPr>
        <w:ind w:left="0" w:right="0" w:firstLine="560"/>
        <w:spacing w:before="450" w:after="450" w:line="312" w:lineRule="auto"/>
      </w:pPr>
      <w:r>
        <w:rPr>
          <w:rFonts w:ascii="宋体" w:hAnsi="宋体" w:eastAsia="宋体" w:cs="宋体"/>
          <w:color w:val="000"/>
          <w:sz w:val="28"/>
          <w:szCs w:val="28"/>
        </w:rPr>
        <w:t xml:space="preserve">　　2、分组研讨</w:t>
      </w:r>
    </w:p>
    <w:p>
      <w:pPr>
        <w:ind w:left="0" w:right="0" w:firstLine="560"/>
        <w:spacing w:before="450" w:after="450" w:line="312" w:lineRule="auto"/>
      </w:pPr>
      <w:r>
        <w:rPr>
          <w:rFonts w:ascii="宋体" w:hAnsi="宋体" w:eastAsia="宋体" w:cs="宋体"/>
          <w:color w:val="000"/>
          <w:sz w:val="28"/>
          <w:szCs w:val="28"/>
        </w:rPr>
        <w:t xml:space="preserve">　　（1）注重主题，忽略分题。</w:t>
      </w:r>
    </w:p>
    <w:p>
      <w:pPr>
        <w:ind w:left="0" w:right="0" w:firstLine="560"/>
        <w:spacing w:before="450" w:after="450" w:line="312" w:lineRule="auto"/>
      </w:pPr>
      <w:r>
        <w:rPr>
          <w:rFonts w:ascii="宋体" w:hAnsi="宋体" w:eastAsia="宋体" w:cs="宋体"/>
          <w:color w:val="000"/>
          <w:sz w:val="28"/>
          <w:szCs w:val="28"/>
        </w:rPr>
        <w:t xml:space="preserve">　　在研讨过程中，多数教师能够围绕本学科的教研主题结合课例进行研讨，在分题的研究上说得不足、不透。</w:t>
      </w:r>
    </w:p>
    <w:p>
      <w:pPr>
        <w:ind w:left="0" w:right="0" w:firstLine="560"/>
        <w:spacing w:before="450" w:after="450" w:line="312" w:lineRule="auto"/>
      </w:pPr>
      <w:r>
        <w:rPr>
          <w:rFonts w:ascii="宋体" w:hAnsi="宋体" w:eastAsia="宋体" w:cs="宋体"/>
          <w:color w:val="000"/>
          <w:sz w:val="28"/>
          <w:szCs w:val="28"/>
        </w:rPr>
        <w:t xml:space="preserve">　　（2）注重形式，脱离主题。</w:t>
      </w:r>
    </w:p>
    <w:p>
      <w:pPr>
        <w:ind w:left="0" w:right="0" w:firstLine="560"/>
        <w:spacing w:before="450" w:after="450" w:line="312" w:lineRule="auto"/>
      </w:pPr>
      <w:r>
        <w:rPr>
          <w:rFonts w:ascii="宋体" w:hAnsi="宋体" w:eastAsia="宋体" w:cs="宋体"/>
          <w:color w:val="000"/>
          <w:sz w:val="28"/>
          <w:szCs w:val="28"/>
        </w:rPr>
        <w:t xml:space="preserve">　　在研讨过程中，个别教师对教师提供的课例评价得多，注重了课堂教学的整体教学效果的评价，完全脱离了教研主题。</w:t>
      </w:r>
    </w:p>
    <w:p>
      <w:pPr>
        <w:ind w:left="0" w:right="0" w:firstLine="560"/>
        <w:spacing w:before="450" w:after="450" w:line="312" w:lineRule="auto"/>
      </w:pPr>
      <w:r>
        <w:rPr>
          <w:rFonts w:ascii="宋体" w:hAnsi="宋体" w:eastAsia="宋体" w:cs="宋体"/>
          <w:color w:val="000"/>
          <w:sz w:val="28"/>
          <w:szCs w:val="28"/>
        </w:rPr>
        <w:t xml:space="preserve">　　（3）个别教师的发言缺少理论支撑。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1、以常规教学工作为基础，进一步加大主题教研工作的监控力度，把全镇主题教研工作抓实、抓紧、抓严。</w:t>
      </w:r>
    </w:p>
    <w:p>
      <w:pPr>
        <w:ind w:left="0" w:right="0" w:firstLine="560"/>
        <w:spacing w:before="450" w:after="450" w:line="312" w:lineRule="auto"/>
      </w:pPr>
      <w:r>
        <w:rPr>
          <w:rFonts w:ascii="宋体" w:hAnsi="宋体" w:eastAsia="宋体" w:cs="宋体"/>
          <w:color w:val="000"/>
          <w:sz w:val="28"/>
          <w:szCs w:val="28"/>
        </w:rPr>
        <w:t xml:space="preserve">　　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　　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　　总之，这次大型主题教研活动能够获得成功，离不开教育局、进修学校以及基地成员校各级领导、教研员的鼎立支持和精心指导，更离不开全体教师的共同努力和积极参与。在以后的教研工作中，我们将在教育局、进修领导的指导下，继续加强校际之间的教研合作，发挥区域教研的整体优势，让每一位教师在这个研究实体中都能得到锻炼、获得提升，让主题教研工作在xx这个研培基地上开花结果。</w:t>
      </w:r>
    </w:p>
    <w:p>
      <w:pPr>
        <w:ind w:left="0" w:right="0" w:firstLine="560"/>
        <w:spacing w:before="450" w:after="450" w:line="312" w:lineRule="auto"/>
      </w:pPr>
      <w:r>
        <w:rPr>
          <w:rFonts w:ascii="黑体" w:hAnsi="黑体" w:eastAsia="黑体" w:cs="黑体"/>
          <w:color w:val="000000"/>
          <w:sz w:val="36"/>
          <w:szCs w:val="36"/>
          <w:b w:val="1"/>
          <w:bCs w:val="1"/>
        </w:rPr>
        <w:t xml:space="preserve">【篇四】片区教研活动汇报发言</w:t>
      </w:r>
    </w:p>
    <w:p>
      <w:pPr>
        <w:ind w:left="0" w:right="0" w:firstLine="560"/>
        <w:spacing w:before="450" w:after="450" w:line="312" w:lineRule="auto"/>
      </w:pPr>
      <w:r>
        <w:rPr>
          <w:rFonts w:ascii="宋体" w:hAnsi="宋体" w:eastAsia="宋体" w:cs="宋体"/>
          <w:color w:val="000"/>
          <w:sz w:val="28"/>
          <w:szCs w:val="28"/>
        </w:rPr>
        <w:t xml:space="preserve">　　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　　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　　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　　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　　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　　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　　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　　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　　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　　三、积极开展课题研究</w:t>
      </w:r>
    </w:p>
    <w:p>
      <w:pPr>
        <w:ind w:left="0" w:right="0" w:firstLine="560"/>
        <w:spacing w:before="450" w:after="450" w:line="312" w:lineRule="auto"/>
      </w:pPr>
      <w:r>
        <w:rPr>
          <w:rFonts w:ascii="宋体" w:hAnsi="宋体" w:eastAsia="宋体" w:cs="宋体"/>
          <w:color w:val="000"/>
          <w:sz w:val="28"/>
          <w:szCs w:val="28"/>
        </w:rPr>
        <w:t xml:space="preserve">　　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　　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　　四、教研组工作存在的不足</w:t>
      </w:r>
    </w:p>
    <w:p>
      <w:pPr>
        <w:ind w:left="0" w:right="0" w:firstLine="560"/>
        <w:spacing w:before="450" w:after="450" w:line="312" w:lineRule="auto"/>
      </w:pPr>
      <w:r>
        <w:rPr>
          <w:rFonts w:ascii="宋体" w:hAnsi="宋体" w:eastAsia="宋体" w:cs="宋体"/>
          <w:color w:val="000"/>
          <w:sz w:val="28"/>
          <w:szCs w:val="28"/>
        </w:rPr>
        <w:t xml:space="preserve">　　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　　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　　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　　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　　五、下一步工作的四点措施</w:t>
      </w:r>
    </w:p>
    <w:p>
      <w:pPr>
        <w:ind w:left="0" w:right="0" w:firstLine="560"/>
        <w:spacing w:before="450" w:after="450" w:line="312" w:lineRule="auto"/>
      </w:pPr>
      <w:r>
        <w:rPr>
          <w:rFonts w:ascii="宋体" w:hAnsi="宋体" w:eastAsia="宋体" w:cs="宋体"/>
          <w:color w:val="000"/>
          <w:sz w:val="28"/>
          <w:szCs w:val="28"/>
        </w:rPr>
        <w:t xml:space="preserve">　　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　　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　　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　　4、尽力做好后进生的工作，想各种办法，常抓不懈，努力不让一个学生掉队。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【篇五】片区教研活动汇报发言</w:t>
      </w:r>
    </w:p>
    <w:p>
      <w:pPr>
        <w:ind w:left="0" w:right="0" w:firstLine="560"/>
        <w:spacing w:before="450" w:after="450" w:line="312" w:lineRule="auto"/>
      </w:pPr>
      <w:r>
        <w:rPr>
          <w:rFonts w:ascii="宋体" w:hAnsi="宋体" w:eastAsia="宋体" w:cs="宋体"/>
          <w:color w:val="000"/>
          <w:sz w:val="28"/>
          <w:szCs w:val="28"/>
        </w:rPr>
        <w:t xml:space="preserve">　　为适应油田校本教研工作发展的实际需要，实现校际间教学研究的合作互动和均衡发展，小学第五教研片区结合校际实情，认真贯彻落实教育中心《油田中小学跨校联片教研实施意见》（濮油教【20xx】100号）文件精神和20XX年油田教育中心教研片区工作安排，大胆探索，积极实践，扎实、有效地开展了各项教研活动，为提高成员校教师专业水平和教学质量取得可喜成绩，现总结如下。</w:t>
      </w:r>
    </w:p>
    <w:p>
      <w:pPr>
        <w:ind w:left="0" w:right="0" w:firstLine="560"/>
        <w:spacing w:before="450" w:after="450" w:line="312" w:lineRule="auto"/>
      </w:pPr>
      <w:r>
        <w:rPr>
          <w:rFonts w:ascii="宋体" w:hAnsi="宋体" w:eastAsia="宋体" w:cs="宋体"/>
          <w:color w:val="000"/>
          <w:sz w:val="28"/>
          <w:szCs w:val="28"/>
        </w:rPr>
        <w:t xml:space="preserve">&gt;　　一、领导重视，行动迅速。</w:t>
      </w:r>
    </w:p>
    <w:p>
      <w:pPr>
        <w:ind w:left="0" w:right="0" w:firstLine="560"/>
        <w:spacing w:before="450" w:after="450" w:line="312" w:lineRule="auto"/>
      </w:pPr>
      <w:r>
        <w:rPr>
          <w:rFonts w:ascii="宋体" w:hAnsi="宋体" w:eastAsia="宋体" w:cs="宋体"/>
          <w:color w:val="000"/>
          <w:sz w:val="28"/>
          <w:szCs w:val="28"/>
        </w:rPr>
        <w:t xml:space="preserve">　　20XX-20XX学年，小学第五片区中心校长任思贞高度重视跨校联片教研工作，受中心教研室专家杨爱姣、岳洲君、童海燕等关心指导，多次开展了小学第五跨校教研片区教研活动，片区学校油田六小、九中小学部、十小、十二小、十三小五积极而富有成效，片区中心校每月组织一次“校本教研联动协作”工作例会，商讨跨校联片教教研工作，先建立了跨校联片教研组织，后制定了跨校联片教研实施方案和工作思路，利用“中心校辐射，名师引领，骨干带动，机制推动措施，及时迅速启动了跨校联片教研工作。20XX年9月和20XX年5月间中心校（油田六小）和油田十二小分别共四次承办了本学年的“语、数、英、、音体、美、科学、信息技术、思品和健康”等说课与创新课展示活动，听课人数达XX0多人次。</w:t>
      </w:r>
    </w:p>
    <w:p>
      <w:pPr>
        <w:ind w:left="0" w:right="0" w:firstLine="560"/>
        <w:spacing w:before="450" w:after="450" w:line="312" w:lineRule="auto"/>
      </w:pPr>
      <w:r>
        <w:rPr>
          <w:rFonts w:ascii="宋体" w:hAnsi="宋体" w:eastAsia="宋体" w:cs="宋体"/>
          <w:color w:val="000"/>
          <w:sz w:val="28"/>
          <w:szCs w:val="28"/>
        </w:rPr>
        <w:t xml:space="preserve">       20XX年3月27日，小学第五片区十二小积极承办了市油田教育中心小学英语创新课观摩会，来自油田系统小学的XX6位英语教师参加了本次教学观摩研讨活动。20XX年5月10日，片区中心校（油田第六小）又积极承办了濮阳市油田教育中心中小学数学创新课观摩会，校际间校长和业务校长及英语教师95人参加了本次活动。本学年小学第五片区组织和承办的片区教研活动累计26次，每月召集并组织片区校际间校长商定研讨9次，召集并组织每学科负责人商讨学科计划和学科研讨活动11次，承办教育中心贺片区说课、做创新课和学科研讨6次。每次片区活动无论从前期计划、活动安排、场地协调，还是到活动组织、资料整理、总结报送等，都积极主动地做了大量的创造性工作，为本学年学科跨校教研工作的有序、有效开展提供了有力保证，使片区教研安排有序，活动成效显著，受到中心教研室的肯定，20XX学年小学第五片区被濮阳市油田教育中心命名为“濮阳市油田先进片区”，片区中心小油田六小被评为全国教育科研先进学校；河南省与全国创新教育先进学校。</w:t>
      </w:r>
    </w:p>
    <w:p>
      <w:pPr>
        <w:ind w:left="0" w:right="0" w:firstLine="560"/>
        <w:spacing w:before="450" w:after="450" w:line="312" w:lineRule="auto"/>
      </w:pPr>
      <w:r>
        <w:rPr>
          <w:rFonts w:ascii="宋体" w:hAnsi="宋体" w:eastAsia="宋体" w:cs="宋体"/>
          <w:color w:val="000"/>
          <w:sz w:val="28"/>
          <w:szCs w:val="28"/>
        </w:rPr>
        <w:t xml:space="preserve">&gt;　　二、组织健全，机制有效，方案详实。</w:t>
      </w:r>
    </w:p>
    <w:p>
      <w:pPr>
        <w:ind w:left="0" w:right="0" w:firstLine="560"/>
        <w:spacing w:before="450" w:after="450" w:line="312" w:lineRule="auto"/>
      </w:pPr>
      <w:r>
        <w:rPr>
          <w:rFonts w:ascii="宋体" w:hAnsi="宋体" w:eastAsia="宋体" w:cs="宋体"/>
          <w:color w:val="000"/>
          <w:sz w:val="28"/>
          <w:szCs w:val="28"/>
        </w:rPr>
        <w:t xml:space="preserve">　　①建立片区教研组织机构.根据中心教研室要求，小学第五教研片区中心校分别成立了跨校联片教研领导小组和学科跨校教研组，责任到人，分工明确；联片教研领导小组，各校的校长作为成员参加，主要进行校际的协调工作；专业教研工作组，由各校的教学业务校长、教务与科教主任参加，具体安排每次活动的程序、方法；学科指导组由中心教研室：-等专家和成员校骨干与名师参加，负责指导学科主题、反思开展、成果评价等工作。</w:t>
      </w:r>
    </w:p>
    <w:p>
      <w:pPr>
        <w:ind w:left="0" w:right="0" w:firstLine="560"/>
        <w:spacing w:before="450" w:after="450" w:line="312" w:lineRule="auto"/>
      </w:pPr>
      <w:r>
        <w:rPr>
          <w:rFonts w:ascii="宋体" w:hAnsi="宋体" w:eastAsia="宋体" w:cs="宋体"/>
          <w:color w:val="000"/>
          <w:sz w:val="28"/>
          <w:szCs w:val="28"/>
        </w:rPr>
        <w:t xml:space="preserve">　　②小学第五片区各制订了切实可行的实施方案，片区跨校教研组制定了跨校联片教研活动计划，明确了工作指导思想、研究内容、组织形式、参加人员和保障措施，并列举了详实的工作运行表，片区各个教研学科组做到了方案和计划内容翔实，可操作性强。</w:t>
      </w:r>
    </w:p>
    <w:p>
      <w:pPr>
        <w:ind w:left="0" w:right="0" w:firstLine="560"/>
        <w:spacing w:before="450" w:after="450" w:line="312" w:lineRule="auto"/>
      </w:pPr>
      <w:r>
        <w:rPr>
          <w:rFonts w:ascii="宋体" w:hAnsi="宋体" w:eastAsia="宋体" w:cs="宋体"/>
          <w:color w:val="000"/>
          <w:sz w:val="28"/>
          <w:szCs w:val="28"/>
        </w:rPr>
        <w:t xml:space="preserve">　　例如：小学第五片区联片教研以“区域推进与片区互动；集中指导与分片服务”相结合的形式展开，以“一年一个侧重，一年一个主题”纵向贯穿，以“一校一个特色，一片一种形式”横向联通的推进思路，切实提升校本教研的研究水平，促进教师专业成长。采用“中心校辐射，名师引领，骨干带动”的措施，构建“实践反思、合作分享、专业支持”的教学研究制度，健全区片与成员校间教研网络。围绕深化课堂改革、努力更新教与学两种方式、探索新的课堂教学模式、推广新的教学方法，开展“合作教学、课例教研、案例反思”等各具特色的校本教学行动研究的指导力度，增强教科研为教学服务的实效，拓展教科研内涵，使联片教研从展示学校特色，逐步延伸到学校管理、教学环节、教学方法、学生学习方法等方面，课改向纵深方向健康发展。</w:t>
      </w:r>
    </w:p>
    <w:p>
      <w:pPr>
        <w:ind w:left="0" w:right="0" w:firstLine="560"/>
        <w:spacing w:before="450" w:after="450" w:line="312" w:lineRule="auto"/>
      </w:pPr>
      <w:r>
        <w:rPr>
          <w:rFonts w:ascii="宋体" w:hAnsi="宋体" w:eastAsia="宋体" w:cs="宋体"/>
          <w:color w:val="000"/>
          <w:sz w:val="28"/>
          <w:szCs w:val="28"/>
        </w:rPr>
        <w:t xml:space="preserve">　　小学第五教研片区工作思路：以“抓实校本教学行动研究，区域推进课程改革实验”为主题，以“校本教研联动协作片”为抓手，加大专业支持、行为跟进力度，继续探索“制度保障、行为跟进、各具特色”的校本教学行动研究的运行机制及研究策略，深入片区学校，了解片区学校课改推进过程中真实的问题与需要，探讨校本教研校际联动的方式与策略，形成可操作性的研究成果在片区推广。</w:t>
      </w:r>
    </w:p>
    <w:p>
      <w:pPr>
        <w:ind w:left="0" w:right="0" w:firstLine="560"/>
        <w:spacing w:before="450" w:after="450" w:line="312" w:lineRule="auto"/>
      </w:pPr>
      <w:r>
        <w:rPr>
          <w:rFonts w:ascii="宋体" w:hAnsi="宋体" w:eastAsia="宋体" w:cs="宋体"/>
          <w:color w:val="000"/>
          <w:sz w:val="28"/>
          <w:szCs w:val="28"/>
        </w:rPr>
        <w:t xml:space="preserve">　　③建立严密的操作流程；小学第五教研片区操作流程是：拟定主题——精选课例——本校磨课改进——片区联片示范——互动反思——总结评价——推广应用，其中主题的选取是前提，互动反思是核心，主题落实是关键。</w:t>
      </w:r>
    </w:p>
    <w:p>
      <w:pPr>
        <w:ind w:left="0" w:right="0" w:firstLine="560"/>
        <w:spacing w:before="450" w:after="450" w:line="312" w:lineRule="auto"/>
      </w:pPr>
      <w:r>
        <w:rPr>
          <w:rFonts w:ascii="宋体" w:hAnsi="宋体" w:eastAsia="宋体" w:cs="宋体"/>
          <w:color w:val="000"/>
          <w:sz w:val="28"/>
          <w:szCs w:val="28"/>
        </w:rPr>
        <w:t xml:space="preserve">　　④小学第五教研片区建立相应配套机制。如合作机制，跨校联片成员校在“平等、对话、合作”基础上，以互助、共享、共进的教研姿态，帮教推出精品，共同在片研中促进自己的专业发展。驱动机制，由片区中心校牵头制定《小学第五片区校本教研工作制度》、《小学第五片区联片教研管理制度》、《小学第五片区教研组活动制度》、《小学第五片区课题研究制度》、《小学第五片区教师个人反思制度》、《小学第五片区青年骨干教师培养制度》、《小学第五片区中老年教师研修制度》等等，片区中心校对每次活动过程的准备、实施、自我反思、行为跟进等步骤的逐一落实到位。竞争机制，通过优秀或等级奖评比，让参与人员面有所思、所得、所惑中借鉴他人，激活片区内教研竞赛、经验交流达到共同提高。展示机制；小学第五教研片区重点抓好“两课”，首先是每月下旬举办小学语数英等学科观摩课活动，其次是片区学校其他学科每周集中上报一节录像课，进行合作研究、资源共享。</w:t>
      </w:r>
    </w:p>
    <w:p>
      <w:pPr>
        <w:ind w:left="0" w:right="0" w:firstLine="560"/>
        <w:spacing w:before="450" w:after="450" w:line="312" w:lineRule="auto"/>
      </w:pPr>
      <w:r>
        <w:rPr>
          <w:rFonts w:ascii="宋体" w:hAnsi="宋体" w:eastAsia="宋体" w:cs="宋体"/>
          <w:color w:val="000"/>
          <w:sz w:val="28"/>
          <w:szCs w:val="28"/>
        </w:rPr>
        <w:t xml:space="preserve">&gt;　　三、立足片区实际，开展教研各具特色。</w:t>
      </w:r>
    </w:p>
    <w:p>
      <w:pPr>
        <w:ind w:left="0" w:right="0" w:firstLine="560"/>
        <w:spacing w:before="450" w:after="450" w:line="312" w:lineRule="auto"/>
      </w:pPr>
      <w:r>
        <w:rPr>
          <w:rFonts w:ascii="宋体" w:hAnsi="宋体" w:eastAsia="宋体" w:cs="宋体"/>
          <w:color w:val="000"/>
          <w:sz w:val="28"/>
          <w:szCs w:val="28"/>
        </w:rPr>
        <w:t xml:space="preserve">　　小学第五教研片区立足自身实际，充分发挥成员校的各自优势，创造性地开展工作，跨校联片教研的组织领导和实施各具创新特色，精彩纷呈。</w:t>
      </w:r>
    </w:p>
    <w:p>
      <w:pPr>
        <w:ind w:left="0" w:right="0" w:firstLine="560"/>
        <w:spacing w:before="450" w:after="450" w:line="312" w:lineRule="auto"/>
      </w:pPr>
      <w:r>
        <w:rPr>
          <w:rFonts w:ascii="宋体" w:hAnsi="宋体" w:eastAsia="宋体" w:cs="宋体"/>
          <w:color w:val="000"/>
          <w:sz w:val="28"/>
          <w:szCs w:val="28"/>
        </w:rPr>
        <w:t xml:space="preserve">　　油田六小：分别开展了语文、数学、英语、音乐、体育、美术、科学与信息技术等学科的说课、听课、议课、评课活动，校本研究相继开展了“小学开放性习作教学的研究与实践”、“童话体作文教学研究”、“研究性学习”、“新课程背景下的主体性教学”等课题研究活动。油田十小开展了：语文科“自主合作和实践与创新能力培养”；“校本资源利用和开发”等。油田十二小开展了：“英语创新思维能力研究与实践”、“促进教师发展与学生成长评价研究”、“小学生英语课外阅读实验”等专题活动。油田十三小开展了：“语文教学中创新新思维能力研究和实践”、语文科“自学辅导教学”、“促进学生发展和教师成长的评价实验与研究”等主题活动。活动采用“分工合作式观课评课”方法，将课堂观课与评价分解成“课程性质”、“教师引领”、“学生创新学习”三个维度，每个维度选定五个观察点。全体观摩教师根据学科分成三个大组，从不同维度对课堂进行观摩、记录与评价，实现了由单独听评课转向小组合作式的观、议、评课，克服了传统评课的笼统、重复与低效，发挥了跨校联片教研的优势，受到中心教研室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2025-04-21T01:19:22+08:00</dcterms:created>
  <dcterms:modified xsi:type="dcterms:W3CDTF">2025-04-21T01:19:22+08:00</dcterms:modified>
</cp:coreProperties>
</file>

<file path=docProps/custom.xml><?xml version="1.0" encoding="utf-8"?>
<Properties xmlns="http://schemas.openxmlformats.org/officeDocument/2006/custom-properties" xmlns:vt="http://schemas.openxmlformats.org/officeDocument/2006/docPropsVTypes"/>
</file>