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在公司科研生产基地奠基仪式上的讲话</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在公司科研生产基地奠基仪式上的讲话各位领导、各位来宾、同志们、朋友们：今天我们欢聚在一起，共同迎接一个美好的时刻，在上级各部门和领导的高度重视和亲切关怀下，经过各方的共同努力，公司科研生产基地即将破土动工。首先，我谨代表 ，向出席今天奠基仪...</w:t>
      </w:r>
    </w:p>
    <w:p>
      <w:pPr>
        <w:ind w:left="0" w:right="0" w:firstLine="560"/>
        <w:spacing w:before="450" w:after="450" w:line="312" w:lineRule="auto"/>
      </w:pPr>
      <w:r>
        <w:rPr>
          <w:rFonts w:ascii="宋体" w:hAnsi="宋体" w:eastAsia="宋体" w:cs="宋体"/>
          <w:color w:val="000"/>
          <w:sz w:val="28"/>
          <w:szCs w:val="28"/>
        </w:rPr>
        <w:t xml:space="preserve">在公司科研生产基地奠基仪式上的讲话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各位领导、各位来宾、同志们、朋友们：今天我们欢聚在一起，共同迎接一个美好的时刻，在上级各部门和领导的高度重视和亲切关怀下，经过各方的共同努力，公司科研生产基地即将破土动工。首先，我谨代表 ，向出席今天奠基仪式的各位领导、各界来宾和朋友们表示最热烈的欢迎!20xx年对**来说是不平凡的一年。</w:t>
      </w:r>
    </w:p>
    <w:p>
      <w:pPr>
        <w:ind w:left="0" w:right="0" w:firstLine="560"/>
        <w:spacing w:before="450" w:after="450" w:line="312" w:lineRule="auto"/>
      </w:pPr>
      <w:r>
        <w:rPr>
          <w:rFonts w:ascii="宋体" w:hAnsi="宋体" w:eastAsia="宋体" w:cs="宋体"/>
          <w:color w:val="000"/>
          <w:sz w:val="28"/>
          <w:szCs w:val="28"/>
        </w:rPr>
        <w:t xml:space="preserve">在集团公司的正确领导下，今年我院产值突破3亿元，创利超1000万元，提前一年胜利完成“十五”计划，今天我们又迎来了科研生产基地一期工程的隆重奠基。对我院来讲可谓双喜临门，这标志着院的发展上了一个新台阶。</w:t>
      </w:r>
    </w:p>
    <w:p>
      <w:pPr>
        <w:ind w:left="0" w:right="0" w:firstLine="560"/>
        <w:spacing w:before="450" w:after="450" w:line="312" w:lineRule="auto"/>
      </w:pPr>
      <w:r>
        <w:rPr>
          <w:rFonts w:ascii="宋体" w:hAnsi="宋体" w:eastAsia="宋体" w:cs="宋体"/>
          <w:color w:val="000"/>
          <w:sz w:val="28"/>
          <w:szCs w:val="28"/>
        </w:rPr>
        <w:t xml:space="preserve">我院成立于1958年，是成立比较早的省属科研机构之一。作为省属技术开发类科研机构，从1984年开始改革试点以来，由 工艺研究为主，走向以应用开发为主体、新材料开发为重点、产业发展为支柱、经济效益为中心的发展道路，形成了“以工养科、以科促工、科工贸并举”的发展格局。</w:t>
      </w:r>
    </w:p>
    <w:p>
      <w:pPr>
        <w:ind w:left="0" w:right="0" w:firstLine="560"/>
        <w:spacing w:before="450" w:after="450" w:line="312" w:lineRule="auto"/>
      </w:pPr>
      <w:r>
        <w:rPr>
          <w:rFonts w:ascii="宋体" w:hAnsi="宋体" w:eastAsia="宋体" w:cs="宋体"/>
          <w:color w:val="000"/>
          <w:sz w:val="28"/>
          <w:szCs w:val="28"/>
        </w:rPr>
        <w:t xml:space="preserve">1997年，我院作为首批省属科研院所“改制转型”试点单位，进行了科研机构产权制度改革和科研机构进入企业集团实行公司制改造的探索，成为浙江省首家整体转制为有限公司的省属科研单位，进入大型企业集团—**集团公司旗下。在省科技厅和集团公司的大力支持帮助下，转制成企业后，我院按现代企业制度的要求，结合建设现代科技企业的目标，对内部管理体系和运作机制进行了改革。</w:t>
      </w:r>
    </w:p>
    <w:p>
      <w:pPr>
        <w:ind w:left="0" w:right="0" w:firstLine="560"/>
        <w:spacing w:before="450" w:after="450" w:line="312" w:lineRule="auto"/>
      </w:pPr>
      <w:r>
        <w:rPr>
          <w:rFonts w:ascii="宋体" w:hAnsi="宋体" w:eastAsia="宋体" w:cs="宋体"/>
          <w:color w:val="000"/>
          <w:sz w:val="28"/>
          <w:szCs w:val="28"/>
        </w:rPr>
        <w:t xml:space="preserve">以集团公司为依托，大胆探索，有力推动了企业化管理的进程。近两年来，我院进入了一个前所未有的快速发展通道，在管理和运作模式上发生了很大变化，职工观念和精神面貌有了根本性改变，产值和利润实现了新的突破。</w:t>
      </w:r>
    </w:p>
    <w:p>
      <w:pPr>
        <w:ind w:left="0" w:right="0" w:firstLine="560"/>
        <w:spacing w:before="450" w:after="450" w:line="312" w:lineRule="auto"/>
      </w:pPr>
      <w:r>
        <w:rPr>
          <w:rFonts w:ascii="宋体" w:hAnsi="宋体" w:eastAsia="宋体" w:cs="宋体"/>
          <w:color w:val="000"/>
          <w:sz w:val="28"/>
          <w:szCs w:val="28"/>
        </w:rPr>
        <w:t xml:space="preserve">随着科研产业规模的不断发展，科研生产场地的严重紧缺极大地制约了产业的进一步发展。科研生产的发展需要新的空间，建设新的科研生产基地已迫在眉睫，建设新的科研生产基地是我院实现做大做强战略目标的重要一步。</w:t>
      </w:r>
    </w:p>
    <w:p>
      <w:pPr>
        <w:ind w:left="0" w:right="0" w:firstLine="560"/>
        <w:spacing w:before="450" w:after="450" w:line="312" w:lineRule="auto"/>
      </w:pPr>
      <w:r>
        <w:rPr>
          <w:rFonts w:ascii="宋体" w:hAnsi="宋体" w:eastAsia="宋体" w:cs="宋体"/>
          <w:color w:val="000"/>
          <w:sz w:val="28"/>
          <w:szCs w:val="28"/>
        </w:rPr>
        <w:t xml:space="preserve">机不可失，时不我待。经过大量的调查研究，我们最终选择了**工业园作为我院新的产业孵化基地。</w:t>
      </w:r>
    </w:p>
    <w:p>
      <w:pPr>
        <w:ind w:left="0" w:right="0" w:firstLine="560"/>
        <w:spacing w:before="450" w:after="450" w:line="312" w:lineRule="auto"/>
      </w:pPr>
      <w:r>
        <w:rPr>
          <w:rFonts w:ascii="宋体" w:hAnsi="宋体" w:eastAsia="宋体" w:cs="宋体"/>
          <w:color w:val="000"/>
          <w:sz w:val="28"/>
          <w:szCs w:val="28"/>
        </w:rPr>
        <w:t xml:space="preserve">**工业园地处**城北，基础设施较为完善，交通便利，并有较为优惠的政策扶持优势和良好的管理水平。20xx年12月，我院与**区政府签订土地受让合同，受让工业用地40余亩，拟建设25000方的标准厂房和科研开发用房，设计总投资5000余万元。</w:t>
      </w:r>
    </w:p>
    <w:p>
      <w:pPr>
        <w:ind w:left="0" w:right="0" w:firstLine="560"/>
        <w:spacing w:before="450" w:after="450" w:line="312" w:lineRule="auto"/>
      </w:pPr>
      <w:r>
        <w:rPr>
          <w:rFonts w:ascii="宋体" w:hAnsi="宋体" w:eastAsia="宋体" w:cs="宋体"/>
          <w:color w:val="000"/>
          <w:sz w:val="28"/>
          <w:szCs w:val="28"/>
        </w:rPr>
        <w:t xml:space="preserve">但好事多磨，由于受让土地中一小块约8亩土地在**地界，出让手续短时间难以办妥，对此我们审时度势，调整建设思路，采取一次性规划设计，分阶段组织施工的方案，较好地解决这个问题。经过不懈努力，现已完成施工前的各项准备工作。</w:t>
      </w:r>
    </w:p>
    <w:p>
      <w:pPr>
        <w:ind w:left="0" w:right="0" w:firstLine="560"/>
        <w:spacing w:before="450" w:after="450" w:line="312" w:lineRule="auto"/>
      </w:pPr>
      <w:r>
        <w:rPr>
          <w:rFonts w:ascii="宋体" w:hAnsi="宋体" w:eastAsia="宋体" w:cs="宋体"/>
          <w:color w:val="000"/>
          <w:sz w:val="28"/>
          <w:szCs w:val="28"/>
        </w:rPr>
        <w:t xml:space="preserve">一期工程建设标准厂房及附房约120xx平方米，设计单位为 省工业设计院，施工单位为 建设公司，监理方为 建筑监理公司。合同建设周期为140天。</w:t>
      </w:r>
    </w:p>
    <w:p>
      <w:pPr>
        <w:ind w:left="0" w:right="0" w:firstLine="560"/>
        <w:spacing w:before="450" w:after="450" w:line="312" w:lineRule="auto"/>
      </w:pPr>
      <w:r>
        <w:rPr>
          <w:rFonts w:ascii="宋体" w:hAnsi="宋体" w:eastAsia="宋体" w:cs="宋体"/>
          <w:color w:val="000"/>
          <w:sz w:val="28"/>
          <w:szCs w:val="28"/>
        </w:rPr>
        <w:t xml:space="preserve">在筹建基地的过程中，我们得到了上级领导和政府部门以及相关单位的大力支持和配合。借此机会，我代表 向长期关心支持我院事业发展的各级领导和各界朋友表示衷心感谢！这里要特别感谢集团公司领导和各相关管理部门对我院发展和基地筹建倾注的大量心血和精力；要特别感谢省科技厅的关心和指导，科技厅领导和各处室对我院的各项工作给与了无私的帮助和政策支持。</w:t>
      </w:r>
    </w:p>
    <w:p>
      <w:pPr>
        <w:ind w:left="0" w:right="0" w:firstLine="560"/>
        <w:spacing w:before="450" w:after="450" w:line="312" w:lineRule="auto"/>
      </w:pPr>
      <w:r>
        <w:rPr>
          <w:rFonts w:ascii="宋体" w:hAnsi="宋体" w:eastAsia="宋体" w:cs="宋体"/>
          <w:color w:val="000"/>
          <w:sz w:val="28"/>
          <w:szCs w:val="28"/>
        </w:rPr>
        <w:t xml:space="preserve">还要感谢 区领导和工业园区为我们提供了优惠的条件和许多工作便利，同时也要感谢规划、设计、环保、消防等部门和单位的大力支持与协助。向许许多多帮助支持我们的领导和朋友们表示感谢，感谢你们多年来对我院事业的支持。</w:t>
      </w:r>
    </w:p>
    <w:p>
      <w:pPr>
        <w:ind w:left="0" w:right="0" w:firstLine="560"/>
        <w:spacing w:before="450" w:after="450" w:line="312" w:lineRule="auto"/>
      </w:pPr>
      <w:r>
        <w:rPr>
          <w:rFonts w:ascii="宋体" w:hAnsi="宋体" w:eastAsia="宋体" w:cs="宋体"/>
          <w:color w:val="000"/>
          <w:sz w:val="28"/>
          <w:szCs w:val="28"/>
        </w:rPr>
        <w:t xml:space="preserve">同时，我还要向公司广大在职员工、离退休老同志表示感谢，感谢大家多年来对公司事业的奉献，正是我们的不断进取和努力，才迎来了今天的美好时刻。今天，科研生产基地动工了，但万事开头难。</w:t>
      </w:r>
    </w:p>
    <w:p>
      <w:pPr>
        <w:ind w:left="0" w:right="0" w:firstLine="560"/>
        <w:spacing w:before="450" w:after="450" w:line="312" w:lineRule="auto"/>
      </w:pPr>
      <w:r>
        <w:rPr>
          <w:rFonts w:ascii="宋体" w:hAnsi="宋体" w:eastAsia="宋体" w:cs="宋体"/>
          <w:color w:val="000"/>
          <w:sz w:val="28"/>
          <w:szCs w:val="28"/>
        </w:rPr>
        <w:t xml:space="preserve">项目建设的过程中会有许多困难，我们深深知道肩上责任的重大。我们一定要本着对国家、对集体高度负责的精神,精心组织、精心施工、精心管理,通过加强施工管理，严格监督，确保工程质量，优质高效地将基地建成一流工程，为我们建设百年企业构筑一个比较完美的发展平台。</w:t>
      </w:r>
    </w:p>
    <w:p>
      <w:pPr>
        <w:ind w:left="0" w:right="0" w:firstLine="560"/>
        <w:spacing w:before="450" w:after="450" w:line="312" w:lineRule="auto"/>
      </w:pPr>
      <w:r>
        <w:rPr>
          <w:rFonts w:ascii="宋体" w:hAnsi="宋体" w:eastAsia="宋体" w:cs="宋体"/>
          <w:color w:val="000"/>
          <w:sz w:val="28"/>
          <w:szCs w:val="28"/>
        </w:rPr>
        <w:t xml:space="preserve">同时力争早日竣工，早日服务于院的发展大局。我们相信，只要我们和衷共济、共同努力，这个目标就一定能够实现。</w:t>
      </w:r>
    </w:p>
    <w:p>
      <w:pPr>
        <w:ind w:left="0" w:right="0" w:firstLine="560"/>
        <w:spacing w:before="450" w:after="450" w:line="312" w:lineRule="auto"/>
      </w:pPr>
      <w:r>
        <w:rPr>
          <w:rFonts w:ascii="宋体" w:hAnsi="宋体" w:eastAsia="宋体" w:cs="宋体"/>
          <w:color w:val="000"/>
          <w:sz w:val="28"/>
          <w:szCs w:val="28"/>
        </w:rPr>
        <w:t xml:space="preserve">科研产业基地的建设标志着 院的发展有了更高的起点，为做大做强企业，早日发展成为科技型企业集团奠定了良好的基础条件。我们将本着“ ”的 精神，奋发图强，努力拼搏，加速发展，做大做强，在集团公司的领导下，把 院建设成为具有较大产业规模和较强综合实力的科技型企业集团，为集团公司的进一步发展壮大，为我省的科技进步和经济发展作出应有的贡献。</w:t>
      </w:r>
    </w:p>
    <w:p>
      <w:pPr>
        <w:ind w:left="0" w:right="0" w:firstLine="560"/>
        <w:spacing w:before="450" w:after="450" w:line="312" w:lineRule="auto"/>
      </w:pPr>
      <w:r>
        <w:rPr>
          <w:rFonts w:ascii="宋体" w:hAnsi="宋体" w:eastAsia="宋体" w:cs="宋体"/>
          <w:color w:val="000"/>
          <w:sz w:val="28"/>
          <w:szCs w:val="28"/>
        </w:rPr>
        <w:t xml:space="preserve">最后，再次向今天参加奠基仪式的各位领导和来宾表示感谢并祝各位领导、各位来宾、各位朋友身体健康、家庭幸福、事业有成!谢谢大家。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2025-01-31T07:04:02+08:00</dcterms:created>
  <dcterms:modified xsi:type="dcterms:W3CDTF">2025-01-31T07:04:02+08:00</dcterms:modified>
</cp:coreProperties>
</file>

<file path=docProps/custom.xml><?xml version="1.0" encoding="utf-8"?>
<Properties xmlns="http://schemas.openxmlformats.org/officeDocument/2006/custom-properties" xmlns:vt="http://schemas.openxmlformats.org/officeDocument/2006/docPropsVTypes"/>
</file>