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202_年医院护士公众演讲稿</w:t>
      </w:r>
      <w:bookmarkEnd w:id="1"/>
    </w:p>
    <w:p>
      <w:pPr>
        <w:jc w:val="center"/>
        <w:spacing w:before="0" w:after="450"/>
      </w:pPr>
      <w:r>
        <w:rPr>
          <w:rFonts w:ascii="Arial" w:hAnsi="Arial" w:eastAsia="Arial" w:cs="Arial"/>
          <w:color w:val="999999"/>
          <w:sz w:val="20"/>
          <w:szCs w:val="20"/>
        </w:rPr>
        <w:t xml:space="preserve">来源：网络  作者：紫竹清香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医院护士公众演讲稿》的文章，供大家参考202_年医院护士公众演讲稿大家好！一、强化自身修养，提高综合素质，护理管理是整体护理实施的基础，其核心是把“以人为本”的管理理念和人性化服务真正、具体地贯彻到护理评估、诊...</w:t>
      </w:r>
    </w:p>
    <w:p>
      <w:pPr>
        <w:ind w:left="0" w:right="0" w:firstLine="560"/>
        <w:spacing w:before="450" w:after="450" w:line="312" w:lineRule="auto"/>
      </w:pPr>
      <w:r>
        <w:rPr>
          <w:rFonts w:ascii="宋体" w:hAnsi="宋体" w:eastAsia="宋体" w:cs="宋体"/>
          <w:color w:val="000"/>
          <w:sz w:val="28"/>
          <w:szCs w:val="28"/>
        </w:rPr>
        <w:t xml:space="preserve">以下是为大家整理的《202_年医院护士公众演讲稿》的文章，供大家参考</w:t>
      </w:r>
    </w:p>
    <w:p>
      <w:pPr>
        <w:ind w:left="0" w:right="0" w:firstLine="560"/>
        <w:spacing w:before="450" w:after="450" w:line="312" w:lineRule="auto"/>
      </w:pPr>
      <w:r>
        <w:rPr>
          <w:rFonts w:ascii="宋体" w:hAnsi="宋体" w:eastAsia="宋体" w:cs="宋体"/>
          <w:color w:val="000"/>
          <w:sz w:val="28"/>
          <w:szCs w:val="28"/>
        </w:rPr>
        <w:t xml:space="preserve">202_年医院护士公众演讲稿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一、强化自身修养，提高综合素质，</w:t>
      </w:r>
    </w:p>
    <w:p>
      <w:pPr>
        <w:ind w:left="0" w:right="0" w:firstLine="560"/>
        <w:spacing w:before="450" w:after="450" w:line="312" w:lineRule="auto"/>
      </w:pPr>
      <w:r>
        <w:rPr>
          <w:rFonts w:ascii="宋体" w:hAnsi="宋体" w:eastAsia="宋体" w:cs="宋体"/>
          <w:color w:val="000"/>
          <w:sz w:val="28"/>
          <w:szCs w:val="28"/>
        </w:rPr>
        <w:t xml:space="preserve">护理管理是整体护理实施的基础，其核心是把“以人为本”的管理理念和人性化服务真正、具体地贯彻到护理评估、诊断、计划、实施、评价的各个环节之中。在提高广大护士护理意识、注重临床研究的同时，关键看如何把人文精神引入到整体护理之中。因此，首先要求我们自己必须尽快转变观念，转变工作作风，增强危机感、紧迫感和使命意识，时刻保持一种如履薄冰、如临深渊的心态，不断自我加压、否定自我，强化自身建设；其次是护理工作必须紧紧围绕医院的中心工作展开，以经济效益和发展的大局为重，从战略和战术的角度重新定位护理坐标，努力赢得上级领导、临床医生、广大患者的积极参与和广泛支持。</w:t>
      </w:r>
    </w:p>
    <w:p>
      <w:pPr>
        <w:ind w:left="0" w:right="0" w:firstLine="560"/>
        <w:spacing w:before="450" w:after="450" w:line="312" w:lineRule="auto"/>
      </w:pPr>
      <w:r>
        <w:rPr>
          <w:rFonts w:ascii="宋体" w:hAnsi="宋体" w:eastAsia="宋体" w:cs="宋体"/>
          <w:color w:val="000"/>
          <w:sz w:val="28"/>
          <w:szCs w:val="28"/>
        </w:rPr>
        <w:t xml:space="preserve">1、加强理论学习，提高道德修养。以往30年的工作经验，我们得出的经验是：抓护理单靠行使上级赋予的权力是远远不够的。做到动之以情、晓之以理、以德服人，关键在不断强化自身的品德、才能、知识、能力和为人等方面的修养，在护士心中树立起较高的威信。以身作则，率先垂范，增强凝聚力和感召力，使下属从心理上信服、尊敬、顺从和依赖。同时善于与护理人员进行心理沟通，明察秋毫，辨明是非，具有敏捷的思维和准确的判断能力，及时发现问题，并做出正确的决策。</w:t>
      </w:r>
    </w:p>
    <w:p>
      <w:pPr>
        <w:ind w:left="0" w:right="0" w:firstLine="560"/>
        <w:spacing w:before="450" w:after="450" w:line="312" w:lineRule="auto"/>
      </w:pPr>
      <w:r>
        <w:rPr>
          <w:rFonts w:ascii="宋体" w:hAnsi="宋体" w:eastAsia="宋体" w:cs="宋体"/>
          <w:color w:val="000"/>
          <w:sz w:val="28"/>
          <w:szCs w:val="28"/>
        </w:rPr>
        <w:t xml:space="preserve">2、秉公办事，创造宽严结合的工作环境。公生明、廉生敬，众人拾柴火焰高。在工作中不戴有色眼镜，不厚此薄彼。鼓励护士长和广大护士积极参与到护理管理中来，增加工作透明度，激发全员干事业的热情。与此同时，工作上“严”字当头，摒弃“老好人”思想。在生活上尽力为护士排忧解难，了解她们的思想动态。批评时讲求艺术，对“小”的问题，如做完操作物品归位不整齐，抄写表格字迹不工整等，采取开展一些小竞赛，专业技术比武等方式提高护士素质；对“较大”的问题，如严重的护理差错事故，应当建立事前预警机制，发现苗头及时制止，查找原因，对症下药。</w:t>
      </w:r>
    </w:p>
    <w:p>
      <w:pPr>
        <w:ind w:left="0" w:right="0" w:firstLine="560"/>
        <w:spacing w:before="450" w:after="450" w:line="312" w:lineRule="auto"/>
      </w:pPr>
      <w:r>
        <w:rPr>
          <w:rFonts w:ascii="宋体" w:hAnsi="宋体" w:eastAsia="宋体" w:cs="宋体"/>
          <w:color w:val="000"/>
          <w:sz w:val="28"/>
          <w:szCs w:val="28"/>
        </w:rPr>
        <w:t xml:space="preserve">3、用先进的文化理念统领护理工作。护理文化是一种不成文的规范，是价值观，一旦深入人心，便可与我们的护理事业共患难，同生死。</w:t>
      </w:r>
    </w:p>
    <w:p>
      <w:pPr>
        <w:ind w:left="0" w:right="0" w:firstLine="560"/>
        <w:spacing w:before="450" w:after="450" w:line="312" w:lineRule="auto"/>
      </w:pPr>
      <w:r>
        <w:rPr>
          <w:rFonts w:ascii="宋体" w:hAnsi="宋体" w:eastAsia="宋体" w:cs="宋体"/>
          <w:color w:val="000"/>
          <w:sz w:val="28"/>
          <w:szCs w:val="28"/>
        </w:rPr>
        <w:t xml:space="preserve">因此，要通过多种形式，利用各种机会进行宣传教育，逐步在广大护理员工心目中树立起“市场需求就是我们的标准”、“宁可自己千辛万苦，不让患者一事为难”、“今天不努力工作，明天就要努力找工作”等一系列全新的工作理念。让大家意识到护理虽然平凡又普通，可是它与千百万人的幸福紧密相连；虽然工作既辛苦又劳累，可是它和千百万人的命运息息相关的道理，从而让大家不由而然的产生一种无尚光荣的自豪感。</w:t>
      </w:r>
    </w:p>
    <w:p>
      <w:pPr>
        <w:ind w:left="0" w:right="0" w:firstLine="560"/>
        <w:spacing w:before="450" w:after="450" w:line="312" w:lineRule="auto"/>
      </w:pPr>
      <w:r>
        <w:rPr>
          <w:rFonts w:ascii="宋体" w:hAnsi="宋体" w:eastAsia="宋体" w:cs="宋体"/>
          <w:color w:val="000"/>
          <w:sz w:val="28"/>
          <w:szCs w:val="28"/>
        </w:rPr>
        <w:t xml:space="preserve">二、培养科室骨干，造就管理精英。</w:t>
      </w:r>
    </w:p>
    <w:p>
      <w:pPr>
        <w:ind w:left="0" w:right="0" w:firstLine="560"/>
        <w:spacing w:before="450" w:after="450" w:line="312" w:lineRule="auto"/>
      </w:pPr>
      <w:r>
        <w:rPr>
          <w:rFonts w:ascii="宋体" w:hAnsi="宋体" w:eastAsia="宋体" w:cs="宋体"/>
          <w:color w:val="000"/>
          <w:sz w:val="28"/>
          <w:szCs w:val="28"/>
        </w:rPr>
        <w:t xml:space="preserve">护士长是护理指挥系统的基层，肩负着护理业务管理、护理科研、护理教学、制定规划、资源调配和行政管理等多方面的责任。一名合格的护士长不仅要有丰富的医学知识、还要有良好的心理素质和管理能力。应当承认，我们面对的几乎全是刚上任的新护士长，无论在管理、专业技术还是在教学等方面都还缺乏经验。新护士长如何克服困难、打开工作新局面？就此，我们进行了大量调查，与各位护士长也进行了广泛的沟通，有针对性的提出了以下几项措施：1、统一思想，坚定信心。护理是一项实践性很强的专业，护理经验非常宝贵，而我院临床科室的护理人员90%以上是刚从护校毕业的新招聘的护士。她们虽然理论知识较扎实，可塑性较强，但临床经验不足，技术操作不熟练。据调查，新护士长普遍感到压力大，心理负担重，担心工作局面打不开。为此，护理部明确提出以经常给护士长鼓士气为主的管理方法，模拟护理现场，帮助护士长找出护理管理工作的重点和本科的难点，将工作中可能遇到的问题和对策及时传授给她们，试运转看，效果显著。</w:t>
      </w:r>
    </w:p>
    <w:p>
      <w:pPr>
        <w:ind w:left="0" w:right="0" w:firstLine="560"/>
        <w:spacing w:before="450" w:after="450" w:line="312" w:lineRule="auto"/>
      </w:pPr>
      <w:r>
        <w:rPr>
          <w:rFonts w:ascii="宋体" w:hAnsi="宋体" w:eastAsia="宋体" w:cs="宋体"/>
          <w:color w:val="000"/>
          <w:sz w:val="28"/>
          <w:szCs w:val="28"/>
        </w:rPr>
        <w:t xml:space="preserve">2、制定标准，规范行为。面对新护士长的特点，我们又制定了三条硬性标准，并严格要求：(1)要加强政治修养和道德水准锻炼，不谋私利，团结进取，不断学习，掌握渊博的专业知识、管理知识、社会知识，并善于应用于临床工作。(2)要心胸宽阔，能容忍领导、护士以及患者对自己的各种评价，及时改进工作中的不足，遇到困难随时向主管领导汇报。⑶要重视协调关系，广泛沟通。护士长作为科室的领头雁，需要和各个科室、各类人员搞好协调、合作工作，形成一种关系融洽、心情舒畅的良好氛围。</w:t>
      </w:r>
    </w:p>
    <w:p>
      <w:pPr>
        <w:ind w:left="0" w:right="0" w:firstLine="560"/>
        <w:spacing w:before="450" w:after="450" w:line="312" w:lineRule="auto"/>
      </w:pPr>
      <w:r>
        <w:rPr>
          <w:rFonts w:ascii="宋体" w:hAnsi="宋体" w:eastAsia="宋体" w:cs="宋体"/>
          <w:color w:val="000"/>
          <w:sz w:val="28"/>
          <w:szCs w:val="28"/>
        </w:rPr>
        <w:t xml:space="preserve">3、现场办公，全程监控。护理部将对新护士长进行了多种形式、广泛的传、帮、带活动。一是要随时到各病区检查每项工作的开展情况，逐项检查，逐项规范，逐项落实，让护士长在“干”中学会管理；二是要建立每周一次的护士长例会制度，让新护士长们反映工作中的困难，为她们提供一个互相学习、相互交流的机会，并帮助她们制定工作目标，实施方案等；三是要实行一周一次由全院护士参加的护理专业知识学习，让新护士长登台讲课当教官，不但巩固新护士长的专业知识，自身得到锻炼，而且可以有效的促使全院护士整体素质的提高。</w:t>
      </w:r>
    </w:p>
    <w:p>
      <w:pPr>
        <w:ind w:left="0" w:right="0" w:firstLine="560"/>
        <w:spacing w:before="450" w:after="450" w:line="312" w:lineRule="auto"/>
      </w:pPr>
      <w:r>
        <w:rPr>
          <w:rFonts w:ascii="宋体" w:hAnsi="宋体" w:eastAsia="宋体" w:cs="宋体"/>
          <w:color w:val="000"/>
          <w:sz w:val="28"/>
          <w:szCs w:val="28"/>
        </w:rPr>
        <w:t xml:space="preserve">4、建全激励机制，提高护理效率。在管理中通过运用各种激励方法激发护士长的主观能动性，通过采用奖励激励、感情激励、目标激励及行为激励等方式来提高管理效率。在分配工作时，要考虑每个人的特点，做到物尽其力，人尽其才，才尽其用，增强集体的凝聚力、吸引力和创造力，充分发挥团队精神，从而提高临床护理管理工作的整体效率。</w:t>
      </w:r>
    </w:p>
    <w:p>
      <w:pPr>
        <w:ind w:left="0" w:right="0" w:firstLine="560"/>
        <w:spacing w:before="450" w:after="450" w:line="312" w:lineRule="auto"/>
      </w:pPr>
      <w:r>
        <w:rPr>
          <w:rFonts w:ascii="宋体" w:hAnsi="宋体" w:eastAsia="宋体" w:cs="宋体"/>
          <w:color w:val="000"/>
          <w:sz w:val="28"/>
          <w:szCs w:val="28"/>
        </w:rPr>
        <w:t xml:space="preserve">5、抓好护理科研，提高科技含量。采取有效的教学方法，在提高护士长独当一面能力的同时，要求护士长必须以先进的思想和良好的行为影响和带动全体护理人员，刻苦钻研业务，争做出色的科研带头人，掌握丰富的专业知识，要具有精湛熟练的护理操作技能，并能解决护理工作的疑难问题，做护理人员的表率，并主动承担责任。这样才能发挥各自的潜力，使护理质量不断提高。</w:t>
      </w:r>
    </w:p>
    <w:p>
      <w:pPr>
        <w:ind w:left="0" w:right="0" w:firstLine="560"/>
        <w:spacing w:before="450" w:after="450" w:line="312" w:lineRule="auto"/>
      </w:pPr>
      <w:r>
        <w:rPr>
          <w:rFonts w:ascii="宋体" w:hAnsi="宋体" w:eastAsia="宋体" w:cs="宋体"/>
          <w:color w:val="000"/>
          <w:sz w:val="28"/>
          <w:szCs w:val="28"/>
        </w:rPr>
        <w:t xml:space="preserve">三、细化日常管理，提供服务。</w:t>
      </w:r>
    </w:p>
    <w:p>
      <w:pPr>
        <w:ind w:left="0" w:right="0" w:firstLine="560"/>
        <w:spacing w:before="450" w:after="450" w:line="312" w:lineRule="auto"/>
      </w:pPr>
      <w:r>
        <w:rPr>
          <w:rFonts w:ascii="宋体" w:hAnsi="宋体" w:eastAsia="宋体" w:cs="宋体"/>
          <w:color w:val="000"/>
          <w:sz w:val="28"/>
          <w:szCs w:val="28"/>
        </w:rPr>
        <w:t xml:space="preserve">1、护理流程再造，打造卓越服务系统。企业面对的是产品，医院面对的是病人，在企业服务指标是信守，保质保量；在医院服务指标应该是确保疗效，服务周到。可以说，护理服务是医院参与市场竞争的主要焦点之一。要打造一流卓越的病人服务系统，只有平时小题大做，以收警惕之效；战时大题小作，才能稳定军心。30年的护理经验告诉我们，抓服务没有简捷途径可走，控制服务缺陷也没有灵丹妙药可药。任何人都必须按照提高服务意识、加严服务标准、加大检查力度三步走的笨方法，打一场人海战术。一是建立一套完善的服务控制网络。层层把关，逐级负责，在不降低服务标准的前提下，提高服务质量，而不能头痛医头，脚痛医脚，就事论事；二是抓服务需要全员参与，护理干部要首当其冲。是护理部主任就必须对全院护理系统负责，是护士长就必须带领全科护理人员把服务搞上去，向看待经济指标、医疗质量那样去重视服务；三是建立服务预警长效机制。当出现护理纠纷后，能够及时将信息反馈上来，在复杂的矛盾体中准确及时的找出最主要的矛盾，并且根据事态的发展态势，在第一时间就知道由谁负责、由谁处理、向谁汇报、如何解决、怎么预防，尽努力把由于服务所造成的不利影响减少到最小。2、制定护理计划，提高护理质量。护理工作的复杂性和多样性是客观存在的。首先，要根据医院实际和护理发展需要，制定出护理系统的具体工作计划并确保实施。制订计划时要从实际出发，群策群力，不轻易改变或废止，并根据情况变化作必要的修改。计划必须提出明确的要求、方法，使执行者知道应该怎样去做；其次，护理管理应以严格的质量控制为根本，要着眼于各要素质量，统筹全局工作。具体为抓住环节质量，重视终末质量，进行有效的质量反馈控制。再次，加强监督与考核，勤于管理，及时抽查各种原始台帐及记录。如①护士长手册、②差错登记、③护士长业务查房和管理查房记录、④座谈会记录、⑤讲评考核记录、⑧教学记录、⑨ 病种护理科研总结登记等等。从规范基础护理数据开始，量化定量指标，细化定性指标。</w:t>
      </w:r>
    </w:p>
    <w:p>
      <w:pPr>
        <w:ind w:left="0" w:right="0" w:firstLine="560"/>
        <w:spacing w:before="450" w:after="450" w:line="312" w:lineRule="auto"/>
      </w:pPr>
      <w:r>
        <w:rPr>
          <w:rFonts w:ascii="宋体" w:hAnsi="宋体" w:eastAsia="宋体" w:cs="宋体"/>
          <w:color w:val="000"/>
          <w:sz w:val="28"/>
          <w:szCs w:val="28"/>
        </w:rPr>
        <w:t xml:space="preserve">3、革新教学手法，搞好带教工作。护理人员业务素质的高低与护理质量有着密切的关系。因此要搞好护理人员的“三基”训练，强化在职培训，鼓励护士参加高护自学考试，以增长知识，提高业务水平。我们采取对不同年资护士，进行不同的培训的方法：一方面增设教学内容，使护士掌握更多的知识和技巧，努力调动病人本身战胜疾病的一切积极因素，使护理和治疗收到效果；另一方面强化临床教学，实现护理教育的四个转变：</w:t>
      </w:r>
    </w:p>
    <w:p>
      <w:pPr>
        <w:ind w:left="0" w:right="0" w:firstLine="560"/>
        <w:spacing w:before="450" w:after="450" w:line="312" w:lineRule="auto"/>
      </w:pPr>
      <w:r>
        <w:rPr>
          <w:rFonts w:ascii="宋体" w:hAnsi="宋体" w:eastAsia="宋体" w:cs="宋体"/>
          <w:color w:val="000"/>
          <w:sz w:val="28"/>
          <w:szCs w:val="28"/>
        </w:rPr>
        <w:t xml:space="preserve">一是教学方法从灌输知识转变为启发式教学。</w:t>
      </w:r>
    </w:p>
    <w:p>
      <w:pPr>
        <w:ind w:left="0" w:right="0" w:firstLine="560"/>
        <w:spacing w:before="450" w:after="450" w:line="312" w:lineRule="auto"/>
      </w:pPr>
      <w:r>
        <w:rPr>
          <w:rFonts w:ascii="宋体" w:hAnsi="宋体" w:eastAsia="宋体" w:cs="宋体"/>
          <w:color w:val="000"/>
          <w:sz w:val="28"/>
          <w:szCs w:val="28"/>
        </w:rPr>
        <w:t xml:space="preserve">二是教学活动从以教师为中心转移到以护理人员为中心。</w:t>
      </w:r>
    </w:p>
    <w:p>
      <w:pPr>
        <w:ind w:left="0" w:right="0" w:firstLine="560"/>
        <w:spacing w:before="450" w:after="450" w:line="312" w:lineRule="auto"/>
      </w:pPr>
      <w:r>
        <w:rPr>
          <w:rFonts w:ascii="宋体" w:hAnsi="宋体" w:eastAsia="宋体" w:cs="宋体"/>
          <w:color w:val="000"/>
          <w:sz w:val="28"/>
          <w:szCs w:val="28"/>
        </w:rPr>
        <w:t xml:space="preserve">三是教学内容从“教什么，学什么”转变成“怎样教，怎样学”。</w:t>
      </w:r>
    </w:p>
    <w:p>
      <w:pPr>
        <w:ind w:left="0" w:right="0" w:firstLine="560"/>
        <w:spacing w:before="450" w:after="450" w:line="312" w:lineRule="auto"/>
      </w:pPr>
      <w:r>
        <w:rPr>
          <w:rFonts w:ascii="宋体" w:hAnsi="宋体" w:eastAsia="宋体" w:cs="宋体"/>
          <w:color w:val="000"/>
          <w:sz w:val="28"/>
          <w:szCs w:val="28"/>
        </w:rPr>
        <w:t xml:space="preserve">四是教学目的从“学知识，教知识”转变为“学技能，教技能”，确保全体护理人员综合素质的提高。</w:t>
      </w:r>
    </w:p>
    <w:p>
      <w:pPr>
        <w:ind w:left="0" w:right="0" w:firstLine="560"/>
        <w:spacing w:before="450" w:after="450" w:line="312" w:lineRule="auto"/>
      </w:pPr>
      <w:r>
        <w:rPr>
          <w:rFonts w:ascii="宋体" w:hAnsi="宋体" w:eastAsia="宋体" w:cs="宋体"/>
          <w:color w:val="000"/>
          <w:sz w:val="28"/>
          <w:szCs w:val="28"/>
        </w:rPr>
        <w:t xml:space="preserve">上述意见不妥之处，请领导批评指正。</w:t>
      </w:r>
    </w:p>
    <w:p>
      <w:pPr>
        <w:ind w:left="0" w:right="0" w:firstLine="560"/>
        <w:spacing w:before="450" w:after="450" w:line="312" w:lineRule="auto"/>
      </w:pPr>
      <w:r>
        <w:rPr>
          <w:rFonts w:ascii="宋体" w:hAnsi="宋体" w:eastAsia="宋体" w:cs="宋体"/>
          <w:color w:val="000"/>
          <w:sz w:val="28"/>
          <w:szCs w:val="28"/>
        </w:rPr>
        <w:t xml:space="preserve">在活动中落实和健全医疗规章制度，深抓专业知识的学习和医护基本功的锻炼。在临床治疗中强调体现呼吸科的专业特色。开展了无创通气治疗呼吸衰竭、肺癌的化疗、哮喘的规范治疗等新疗法，不断完善肺纤维支气管镜的检查技术，努力提高早期肺癌的诊断水平。护理工作强调责任到人，实行微笑服务、亲情式服务，提倡与患者进行心理交流。呼吸科正以崭新的面貌和昂扬的斗志，战斗在抗击呼吸系统疾病的第一线！</w:t>
      </w:r>
    </w:p>
    <w:p>
      <w:pPr>
        <w:ind w:left="0" w:right="0" w:firstLine="560"/>
        <w:spacing w:before="450" w:after="450" w:line="312" w:lineRule="auto"/>
      </w:pPr>
      <w:r>
        <w:rPr>
          <w:rFonts w:ascii="宋体" w:hAnsi="宋体" w:eastAsia="宋体" w:cs="宋体"/>
          <w:color w:val="000"/>
          <w:sz w:val="28"/>
          <w:szCs w:val="28"/>
        </w:rPr>
        <w:t xml:space="preserve">人们无不喜爱蓝天的广阔，羡慕白云的自由，但更向往在这蓝天、白云之下那自如畅快的呼吸！只要有我们团结坚强的呼吸科集体存在，轻松呼吸，患者将不再无助！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2025-01-18T20:10:11+08:00</dcterms:created>
  <dcterms:modified xsi:type="dcterms:W3CDTF">2025-01-18T20:10:11+08:00</dcterms:modified>
</cp:coreProperties>
</file>

<file path=docProps/custom.xml><?xml version="1.0" encoding="utf-8"?>
<Properties xmlns="http://schemas.openxmlformats.org/officeDocument/2006/custom-properties" xmlns:vt="http://schemas.openxmlformats.org/officeDocument/2006/docPropsVTypes"/>
</file>