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202_企业年会领导开幕式致辞</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202_年企业年会领导开幕式致辞1　　尊敬的各位同事，亲爱的朋友们：　　大家下午好!笙歌辞旧岁，鞭炮迎新年!伴随着努力拼搏的欢乐与艰辛，我们走过了不平凡的20xx年，迎来了充满希望和挑战的202_年。值此新春佳节来临之际，我代表紫东国际大酒...</w:t>
      </w:r>
    </w:p>
    <w:p>
      <w:pPr>
        <w:ind w:left="0" w:right="0" w:firstLine="560"/>
        <w:spacing w:before="450" w:after="450" w:line="312" w:lineRule="auto"/>
      </w:pPr>
      <w:r>
        <w:rPr>
          <w:rFonts w:ascii="宋体" w:hAnsi="宋体" w:eastAsia="宋体" w:cs="宋体"/>
          <w:color w:val="000"/>
          <w:sz w:val="28"/>
          <w:szCs w:val="28"/>
        </w:rPr>
        <w:t xml:space="preserve">202_年企业年会领导开幕式致辞1</w:t>
      </w:r>
    </w:p>
    <w:p>
      <w:pPr>
        <w:ind w:left="0" w:right="0" w:firstLine="560"/>
        <w:spacing w:before="450" w:after="450" w:line="312" w:lineRule="auto"/>
      </w:pPr>
      <w:r>
        <w:rPr>
          <w:rFonts w:ascii="宋体" w:hAnsi="宋体" w:eastAsia="宋体" w:cs="宋体"/>
          <w:color w:val="000"/>
          <w:sz w:val="28"/>
          <w:szCs w:val="28"/>
        </w:rPr>
        <w:t xml:space="preserve">　　尊敬的各位同事，亲爱的朋友们：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202_年。值此新春佳节来临之际，我代表紫东国际大酒店酒店的领导班子，向为酒店发展做出杰出贡献的全体员工致以新春的问候和美好的祝福!我代表紫东国际大酒店全体员工，向多年来对酒店一直支持和厚爱的尊贵宾客致以最崇高的问候和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三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祝愿紫东国际大酒店的明天更加美好!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　　202_年企业年会领导开幕式致辞2</w:t>
      </w:r>
    </w:p>
    <w:p>
      <w:pPr>
        <w:ind w:left="0" w:right="0" w:firstLine="560"/>
        <w:spacing w:before="450" w:after="450" w:line="312" w:lineRule="auto"/>
      </w:pPr>
      <w:r>
        <w:rPr>
          <w:rFonts w:ascii="宋体" w:hAnsi="宋体" w:eastAsia="宋体" w:cs="宋体"/>
          <w:color w:val="000"/>
          <w:sz w:val="28"/>
          <w:szCs w:val="28"/>
        </w:rPr>
        <w:t xml:space="preserve">　　尊敬的汤董事长，各位来宾、各位朋友：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龙送瑞、春意渐浓的美好季节，20xx年金陵连锁酒店总经理年会在盐举办，来自国家旅游局、江苏省旅游局、金陵成员酒店投资方、金陵饭店集团公司和股份公司等200多位尊贵的客人，齐聚一堂、共谋发展。首先，我代表中共盐城市委、盐城市人民zf，向此次年会的胜利召开表示热烈的祝贺，向各位不辞劳苦来盐参会表示诚挚的欢迎，向各位长期以来对盐城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是全省土地面积第一、人口第二的地级市。历的盐城是的“红色圣地”，是新四军重建军部所在地;发展中的盐城是长三角北翼新兴的工商业城市，区位优势独特，拥有大丰港和盐城机场两个国家一类口岸;美丽的盐城还是东方湿地之都，是驰名中外的“神鹿故里”、“丹鹤之乡”。近年来，市委、市zf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202_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开发正在国家战略层面实施，长三角一体化步伐也不断加快，作为江苏沿海三极之一和长三角北翼的重要工商业城市、湿地生态旅游城市，盐城发展的空间巨大，前景广阔。随着经济社会的发展和城市框架的拉开，盐城旅游餐饮行业将呈现出加速发展的强劲态势，今年将以12家高宾馆开工建设为标志，掀起新一轮旅游产业发展热潮。希望金陵饭店集团公司充分发挥品牌和管理优势，在实现自身发展的同时，带动盐城旅游餐饮行业管理水平的整体提升，全面融入盐城的经济发展，实现互利共赢。盐城市委、市zf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最后，预祝本次年会取得圆满成功，祝各位嘉宾、各位朋友在盐开心愉快，并顺祝龙年万事如意、合家安康、兴旺发达!谢谢大家。</w:t>
      </w:r>
    </w:p>
    <w:p>
      <w:pPr>
        <w:ind w:left="0" w:right="0" w:firstLine="560"/>
        <w:spacing w:before="450" w:after="450" w:line="312" w:lineRule="auto"/>
      </w:pPr>
      <w:r>
        <w:rPr>
          <w:rFonts w:ascii="宋体" w:hAnsi="宋体" w:eastAsia="宋体" w:cs="宋体"/>
          <w:color w:val="000"/>
          <w:sz w:val="28"/>
          <w:szCs w:val="28"/>
        </w:rPr>
        <w:t xml:space="preserve">　　202_年企业年会领导开幕式致辞3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 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　　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演讲稿</w:t>
      </w:r>
    </w:p>
    <w:p>
      <w:pPr>
        <w:ind w:left="0" w:right="0" w:firstLine="560"/>
        <w:spacing w:before="450" w:after="450" w:line="312" w:lineRule="auto"/>
      </w:pPr>
      <w:r>
        <w:rPr>
          <w:rFonts w:ascii="宋体" w:hAnsi="宋体" w:eastAsia="宋体" w:cs="宋体"/>
          <w:color w:val="000"/>
          <w:sz w:val="28"/>
          <w:szCs w:val="28"/>
        </w:rPr>
        <w:t xml:space="preserve">　　今天，我很欣慰，也很自豪。并非只为我自己，而是因为在座的每一位，正是有了大家的共同努力，使嘉和公司在20xx年兑现了各项发展指标，实现公司的销售XXX元，其中外贸出口XXX元，公司连续实现年增长率XX%，销售市场继续扩大，已在全国建立了XX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　　满载收获的20xx年已经挥手告别，生机勃勃的20xx年已经大步而来，历史还需我们嘉和人一同去创造。沧海横流，方显英雄本色，企业从优秀到卓越是一个过程，企业的终极目标是基业长青，而路就在我们脚下，机会就在我们手中，我坚信：只要我们嘉和坚持并发扬 “创一流品牌，做百年嘉和”的企业精神，嘉和公司必定能实现中国及上市公司的宏图。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　　最后，借此机会，我谨代表公司及我个人，向在座的各位员工表示衷心的感谢和诚挚的问候!并向大家拜个早年，祝愿各位身体健康、家庭幸福、万事如意、龙年吉祥!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2025-01-30T15:16:13+08:00</dcterms:created>
  <dcterms:modified xsi:type="dcterms:W3CDTF">2025-01-30T15:16:13+08:00</dcterms:modified>
</cp:coreProperties>
</file>

<file path=docProps/custom.xml><?xml version="1.0" encoding="utf-8"?>
<Properties xmlns="http://schemas.openxmlformats.org/officeDocument/2006/custom-properties" xmlns:vt="http://schemas.openxmlformats.org/officeDocument/2006/docPropsVTypes"/>
</file>