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爱国请付诸你的行动演讲稿范文800字（通用9篇）</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爱国请付诸你的行动演讲稿范文800字（通用9篇） 　　演讲稿可以帮助发言者更好的表达。在日常生活和工作中，接触并使用演讲稿的人越来越多，相信很多朋友都对写演讲稿感到非常苦恼吧，以下是小编为大家整理的爱国请付诸你的行动演讲稿范文800字（通用...</w:t>
      </w:r>
    </w:p>
    <w:p>
      <w:pPr>
        <w:ind w:left="0" w:right="0" w:firstLine="560"/>
        <w:spacing w:before="450" w:after="450" w:line="312" w:lineRule="auto"/>
      </w:pPr>
      <w:r>
        <w:rPr>
          <w:rFonts w:ascii="宋体" w:hAnsi="宋体" w:eastAsia="宋体" w:cs="宋体"/>
          <w:color w:val="000"/>
          <w:sz w:val="28"/>
          <w:szCs w:val="28"/>
        </w:rPr>
        <w:t xml:space="preserve">爱国请付诸你的行动演讲稿范文800字（通用9篇）</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日常生活和工作中，接触并使用演讲稿的人越来越多，相信很多朋友都对写演讲稿感到非常苦恼吧，以下是小编为大家整理的爱国请付诸你的行动演讲稿范文800字（通用9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大家好！今天，我演讲的题目是《爱国，要从身边事做起》。</w:t>
      </w:r>
    </w:p>
    <w:p>
      <w:pPr>
        <w:ind w:left="0" w:right="0" w:firstLine="560"/>
        <w:spacing w:before="450" w:after="450" w:line="312" w:lineRule="auto"/>
      </w:pPr>
      <w:r>
        <w:rPr>
          <w:rFonts w:ascii="宋体" w:hAnsi="宋体" w:eastAsia="宋体" w:cs="宋体"/>
          <w:color w:val="000"/>
          <w:sz w:val="28"/>
          <w:szCs w:val="28"/>
        </w:rPr>
        <w:t xml:space="preserve">　　今年，我们即将迎来建国xx周年华诞。xx年前的1949年10月1日，是一个永载史册的日子。当巍峨的华表披上胜利的曙光，当雄伟的天安门迎来东升的太阳，历史的耳畔，传来了礼炮的隆隆回响。那排山倒海般的回响，是中国沧桑巨变的回响。一位巨人俯瞰着世界，洪亮的声音全世界都听到了——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从黄继光身上，從叶挺身上，从鲁迅身上，从林则徐身上，我们分明看到了爱国主义精神在熠熠生辉。</w:t>
      </w:r>
    </w:p>
    <w:p>
      <w:pPr>
        <w:ind w:left="0" w:right="0" w:firstLine="560"/>
        <w:spacing w:before="450" w:after="450" w:line="312" w:lineRule="auto"/>
      </w:pPr>
      <w:r>
        <w:rPr>
          <w:rFonts w:ascii="宋体" w:hAnsi="宋体" w:eastAsia="宋体" w:cs="宋体"/>
          <w:color w:val="000"/>
          <w:sz w:val="28"/>
          <w:szCs w:val="28"/>
        </w:rPr>
        <w:t xml:space="preserve">　　有人说，现在我们生活在和平年代，祖国并不需要我们上战场英勇杀敌、为国捐躯；还有人说，我们还小，爱国离我们很遥远。其实，对我们小学生来说，爱国就是从点点滴滴的小事做起，从日常行为规范做起，把爱国化为具体的行动。当鲜艳的五星红旗冉冉升起时，你肃穆的表情、高举的小手、响亮的歌声是爱国；你像珍爱自己的生命一样去爱护胸前的红领巾是爱国；你爱父母、爱家庭、爱老师、爱班级、爱学校、爱周围的人、爱护环境也是爱国。试想，一个连红领巾都不愿意戴的人怎么会爱国旗？一个连国旗都不爱的人，怎么会爱祖国？一个连自己的父母都不爱的人，怎么会爱老师、爱周围的人呢？一个连自己的家都不爱的人，怎么会爱班级、爱学校呢？一个不爱班级、不爱学校的人，又怎么会爱国呢？</w:t>
      </w:r>
    </w:p>
    <w:p>
      <w:pPr>
        <w:ind w:left="0" w:right="0" w:firstLine="560"/>
        <w:spacing w:before="450" w:after="450" w:line="312" w:lineRule="auto"/>
      </w:pPr>
      <w:r>
        <w:rPr>
          <w:rFonts w:ascii="宋体" w:hAnsi="宋体" w:eastAsia="宋体" w:cs="宋体"/>
          <w:color w:val="000"/>
          <w:sz w:val="28"/>
          <w:szCs w:val="28"/>
        </w:rPr>
        <w:t xml:space="preserve">　　同学们，爱国绝不是一句空洞的口号，它需要你付出实际行动。让我们以一颗感恩的心去爱我们的父母、老师和许许多多为我们服务的人；让我们像对待兄弟姐妹一样去关爱我们身边的每一位同学；让我们像珍爱自己的生命一样去爱护胸前的红领巾；让我们像爱护自己的眼睛一样去爱护校园的一草一木。同时，我们也要珍惜时间，为中华之崛起而读书。</w:t>
      </w:r>
    </w:p>
    <w:p>
      <w:pPr>
        <w:ind w:left="0" w:right="0" w:firstLine="560"/>
        <w:spacing w:before="450" w:after="450" w:line="312" w:lineRule="auto"/>
      </w:pPr>
      <w:r>
        <w:rPr>
          <w:rFonts w:ascii="宋体" w:hAnsi="宋体" w:eastAsia="宋体" w:cs="宋体"/>
          <w:color w:val="000"/>
          <w:sz w:val="28"/>
          <w:szCs w:val="28"/>
        </w:rPr>
        <w:t xml:space="preserve">　　同学们，为了学校的荣誉、为了我们肩上的重任，为了中华民族的腾飞，让我们行动起来，从身边一点一滴的小事做起，做一名无愧于祖国和人民的、具有爱国主义情怀的青少年吧！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　　说到爱国，我想大家一定不陌生了。每天都挂在嘴边上，“爱国”这两个字都快成了现在的流行语了，而且还有的人只是嘴上说说而已，并没有像他说的那样做，根本无动于衷。有些人还这样想：中国那么大，有13亿人口，我一个人的贡献有什么用？还不如不做呢！如果人人都这样想，那么祖国还会强大吗？这个国家还叫家吗？不，不会！</w:t>
      </w:r>
    </w:p>
    <w:p>
      <w:pPr>
        <w:ind w:left="0" w:right="0" w:firstLine="560"/>
        <w:spacing w:before="450" w:after="450" w:line="312" w:lineRule="auto"/>
      </w:pPr>
      <w:r>
        <w:rPr>
          <w:rFonts w:ascii="宋体" w:hAnsi="宋体" w:eastAsia="宋体" w:cs="宋体"/>
          <w:color w:val="000"/>
          <w:sz w:val="28"/>
          <w:szCs w:val="28"/>
        </w:rPr>
        <w:t xml:space="preserve">　　中国之所以变得这样强大，是因为有很多很多的人在为国家做着贡献，因此第28届奥运会才在我国首都北京举办，鸟巢、水立方、奥运村，这一座座雄伟的建筑，不正是表现出来中国的强大吗？</w:t>
      </w:r>
    </w:p>
    <w:p>
      <w:pPr>
        <w:ind w:left="0" w:right="0" w:firstLine="560"/>
        <w:spacing w:before="450" w:after="450" w:line="312" w:lineRule="auto"/>
      </w:pPr>
      <w:r>
        <w:rPr>
          <w:rFonts w:ascii="宋体" w:hAnsi="宋体" w:eastAsia="宋体" w:cs="宋体"/>
          <w:color w:val="000"/>
          <w:sz w:val="28"/>
          <w:szCs w:val="28"/>
        </w:rPr>
        <w:t xml:space="preserve">　　说到这里，我也不得不说说我们的“泉城”济南了，“泉城”是由泉而得名的，济南有七十二泉，“天下第一泉”——趵突泉居七十二泉之首。三涌泉水源源不断地流了几百年，这是生命的延续。还有巍峨的千佛山，险峻的“锦屏春晓”……这些都是我们“泉城”的大好河山，因为这些，全运会的举办地才会是济南。我们也建了奥体中心，与奥运会的鸟巢相仿，东荷西柳，突出了我们济南四面荷花三面柳的特色。这又说明了中国的科技发达了，济南的科技也发达了，这是济南人的骄傲！也是祖国的骄傲！</w:t>
      </w:r>
    </w:p>
    <w:p>
      <w:pPr>
        <w:ind w:left="0" w:right="0" w:firstLine="560"/>
        <w:spacing w:before="450" w:after="450" w:line="312" w:lineRule="auto"/>
      </w:pPr>
      <w:r>
        <w:rPr>
          <w:rFonts w:ascii="宋体" w:hAnsi="宋体" w:eastAsia="宋体" w:cs="宋体"/>
          <w:color w:val="000"/>
          <w:sz w:val="28"/>
          <w:szCs w:val="28"/>
        </w:rPr>
        <w:t xml:space="preserve">　　祖国如果要有新的突破，就要看我们的了，虽然我们还小，现在为祖国做不了什么大贡献，但是我们要好好学习，不接触不良嗜好，从我们的身边做起，做好每一件事。爱国，它不能成为一句口号，我们要用实际行动体现出它！</w:t>
      </w:r>
    </w:p>
    <w:p>
      <w:pPr>
        <w:ind w:left="0" w:right="0" w:firstLine="560"/>
        <w:spacing w:before="450" w:after="450" w:line="312" w:lineRule="auto"/>
      </w:pPr>
      <w:r>
        <w:rPr>
          <w:rFonts w:ascii="宋体" w:hAnsi="宋体" w:eastAsia="宋体" w:cs="宋体"/>
          <w:color w:val="000"/>
          <w:sz w:val="28"/>
          <w:szCs w:val="28"/>
        </w:rPr>
        <w:t xml:space="preserve">　　同学们，今天我们是祖国的花朵，明天，我们是祖国的栋梁！让我们携起手，共同建造美好的泉城，和谐的祖国！</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xx年前的10月1日。1949年10月1日是一个永载历史的日子，那天是我们中华人民共和国正式成立的日子。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让我们全体师生高扬爱国主义和民族精神的旗帜，以饱满的热情、昂扬的斗志去刻苦学习，发奋工作，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大家好！今天我演讲的题目是《为了家乡更美好》。</w:t>
      </w:r>
    </w:p>
    <w:p>
      <w:pPr>
        <w:ind w:left="0" w:right="0" w:firstLine="560"/>
        <w:spacing w:before="450" w:after="450" w:line="312" w:lineRule="auto"/>
      </w:pPr>
      <w:r>
        <w:rPr>
          <w:rFonts w:ascii="宋体" w:hAnsi="宋体" w:eastAsia="宋体" w:cs="宋体"/>
          <w:color w:val="000"/>
          <w:sz w:val="28"/>
          <w:szCs w:val="28"/>
        </w:rPr>
        <w:t xml:space="preserve">　　提起我的家乡——凤阳，我的心中便充满骄傲和自豪。这里有著名的万世根本、龙兴寺，有美丽的韭山洞、狼巷迷谷……这里的人们勤劳、善良。</w:t>
      </w:r>
    </w:p>
    <w:p>
      <w:pPr>
        <w:ind w:left="0" w:right="0" w:firstLine="560"/>
        <w:spacing w:before="450" w:after="450" w:line="312" w:lineRule="auto"/>
      </w:pPr>
      <w:r>
        <w:rPr>
          <w:rFonts w:ascii="宋体" w:hAnsi="宋体" w:eastAsia="宋体" w:cs="宋体"/>
          <w:color w:val="000"/>
          <w:sz w:val="28"/>
          <w:szCs w:val="28"/>
        </w:rPr>
        <w:t xml:space="preserve">　　“凤阳是个好地方，十年到有九年荒。”——穷！改革开放30年来，家乡发生了翻天履地的变化，当然，这是听长辈们说的。</w:t>
      </w:r>
    </w:p>
    <w:p>
      <w:pPr>
        <w:ind w:left="0" w:right="0" w:firstLine="560"/>
        <w:spacing w:before="450" w:after="450" w:line="312" w:lineRule="auto"/>
      </w:pPr>
      <w:r>
        <w:rPr>
          <w:rFonts w:ascii="宋体" w:hAnsi="宋体" w:eastAsia="宋体" w:cs="宋体"/>
          <w:color w:val="000"/>
          <w:sz w:val="28"/>
          <w:szCs w:val="28"/>
        </w:rPr>
        <w:t xml:space="preserve">　　我出生在千禧之年，在改革的春风里沐浴成长。记得，我们一家五口人住着两间破瓦房，我睡着带有“音乐”的几块木板上，那就是我的床。今天，我住上了宽敞明亮的楼房。不是我们家的日子过好了，在我们那儿，家家都是这样。</w:t>
      </w:r>
    </w:p>
    <w:p>
      <w:pPr>
        <w:ind w:left="0" w:right="0" w:firstLine="560"/>
        <w:spacing w:before="450" w:after="450" w:line="312" w:lineRule="auto"/>
      </w:pPr>
      <w:r>
        <w:rPr>
          <w:rFonts w:ascii="宋体" w:hAnsi="宋体" w:eastAsia="宋体" w:cs="宋体"/>
          <w:color w:val="000"/>
          <w:sz w:val="28"/>
          <w:szCs w:val="28"/>
        </w:rPr>
        <w:t xml:space="preserve">　　家乡今天崭新的面貌是咱们父辈用勤劳和智慧开创的，我们是否能躺在这个成就上维持现状，坐享幸福呢？当然不能！那么，为了家乡更美好，作为凤阳的一名小学生我们又该怎样做呢？</w:t>
      </w:r>
    </w:p>
    <w:p>
      <w:pPr>
        <w:ind w:left="0" w:right="0" w:firstLine="560"/>
        <w:spacing w:before="450" w:after="450" w:line="312" w:lineRule="auto"/>
      </w:pPr>
      <w:r>
        <w:rPr>
          <w:rFonts w:ascii="宋体" w:hAnsi="宋体" w:eastAsia="宋体" w:cs="宋体"/>
          <w:color w:val="000"/>
          <w:sz w:val="28"/>
          <w:szCs w:val="28"/>
        </w:rPr>
        <w:t xml:space="preserve">　　首先，我们要从现在起自觉培养勤劳的品质。古代思想家韩愈说过：“业精于勤、荒于嬉”。业就是事业。如果我们一味贪图享受丢弃了勤劳的精神，家乡的建设事业，还能继续发展吗？正如克雷洛夫说的那样：“才能一旦为懒惰支配，它就一无可为。”同学们，把家乡建设得更美好并不容易，只有踏踏实实地依靠勤劳才有希望。</w:t>
      </w:r>
    </w:p>
    <w:p>
      <w:pPr>
        <w:ind w:left="0" w:right="0" w:firstLine="560"/>
        <w:spacing w:before="450" w:after="450" w:line="312" w:lineRule="auto"/>
      </w:pPr>
      <w:r>
        <w:rPr>
          <w:rFonts w:ascii="宋体" w:hAnsi="宋体" w:eastAsia="宋体" w:cs="宋体"/>
          <w:color w:val="000"/>
          <w:sz w:val="28"/>
          <w:szCs w:val="28"/>
        </w:rPr>
        <w:t xml:space="preserve">　　其次，我们要从现在开始，努力学习科学文化知识。以前，由于科学文化知识的落后，在建设家乡的道路上，人们付出了沉重的代价。是先进的理论，是科学技术推动了家乡建设的飞速发展。当今世界科学技术是第一生产力，国与国之间的竟争是综合国力的竟争，是科学技术的竟争，要想家乡得到发展，就必须从小努力掌握先进的科学技术知识！</w:t>
      </w:r>
    </w:p>
    <w:p>
      <w:pPr>
        <w:ind w:left="0" w:right="0" w:firstLine="560"/>
        <w:spacing w:before="450" w:after="450" w:line="312" w:lineRule="auto"/>
      </w:pPr>
      <w:r>
        <w:rPr>
          <w:rFonts w:ascii="宋体" w:hAnsi="宋体" w:eastAsia="宋体" w:cs="宋体"/>
          <w:color w:val="000"/>
          <w:sz w:val="28"/>
          <w:szCs w:val="28"/>
        </w:rPr>
        <w:t xml:space="preserve">　　同学们，把家乡建设得更美好，应该成为我们凤阳新一代少年儿童共同的奋斗目标和光荣责任。从现在开始，从点滴小事做起，为家乡各项事业的发展作贡献。在社会实践中锻炼体魄，增长才干，磨炼意志。我们要自觉用《小学生守则》、《日常行为规范》来规范自己的言行，塑造自己的人格品质，争做文明、守纪、奋发、向上的凤阳新一代，用实际行动，投入家乡的建设中去。</w:t>
      </w:r>
    </w:p>
    <w:p>
      <w:pPr>
        <w:ind w:left="0" w:right="0" w:firstLine="560"/>
        <w:spacing w:before="450" w:after="450" w:line="312" w:lineRule="auto"/>
      </w:pPr>
      <w:r>
        <w:rPr>
          <w:rFonts w:ascii="宋体" w:hAnsi="宋体" w:eastAsia="宋体" w:cs="宋体"/>
          <w:color w:val="000"/>
          <w:sz w:val="28"/>
          <w:szCs w:val="28"/>
        </w:rPr>
        <w:t xml:space="preserve">　　同学们，我们有全心全意为人民谋福利的中国共产党的领导，有一代代勤劳勇敢的家乡人民的不懈努力，家乡凤阳就一定会有更加美好的明天！</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到了那沉重而又怀旧的地方时，浮现的是一尊尊锈迹斑斑的雕像，一座座历经沧桑的建筑，人们伫立在雕像前缅怀先烈；感受着50多年前的民族精神，将那段令中国人扬眉吐气的壮丽历史画卷映照在我们的眼前。它让人们想起屈辱历史给中华民族带来的灾难；它让人们牢记那段悲痛而又悲壮的保卫国家的战斗，从而激励人们富国强兵，团结一致、振兴中华的使命感。</w:t>
      </w:r>
    </w:p>
    <w:p>
      <w:pPr>
        <w:ind w:left="0" w:right="0" w:firstLine="560"/>
        <w:spacing w:before="450" w:after="450" w:line="312" w:lineRule="auto"/>
      </w:pPr>
      <w:r>
        <w:rPr>
          <w:rFonts w:ascii="宋体" w:hAnsi="宋体" w:eastAsia="宋体" w:cs="宋体"/>
          <w:color w:val="000"/>
          <w:sz w:val="28"/>
          <w:szCs w:val="28"/>
        </w:rPr>
        <w:t xml:space="preserve">　　当我进入爱国主义教育基地的大会堂的时候，刺杀、流血、死亡，一幕幕、一点一滴地灌入到我的脑海；震惊中国的销烟锣鼓在这里打响；中国人民反侵略者斗争的序幕在这里拉开；历史举起记忆的大笔，在这块热土上谱写出英勇抗敌，不畏艰险的光辉篇章；书写下许许多多可歌可泣的悲壮故事。这块英雄的土地，浸透着先烈们的热血，凝聚着中华民族不屈不挠的爱国情怀。</w:t>
      </w:r>
    </w:p>
    <w:p>
      <w:pPr>
        <w:ind w:left="0" w:right="0" w:firstLine="560"/>
        <w:spacing w:before="450" w:after="450" w:line="312" w:lineRule="auto"/>
      </w:pPr>
      <w:r>
        <w:rPr>
          <w:rFonts w:ascii="宋体" w:hAnsi="宋体" w:eastAsia="宋体" w:cs="宋体"/>
          <w:color w:val="000"/>
          <w:sz w:val="28"/>
          <w:szCs w:val="28"/>
        </w:rPr>
        <w:t xml:space="preserve">　　看到在大厅上演的中国人民引用的反抗侵略时的鉴定无疑，奋不顾身的英勇抗敌，我好想感受到了来自内心的一股热血的爆发……勇敢的小萝卜头，不屈不挠的王二小，忠心为国的刘胡兰，还有那些被挂在墙上的不知名的英雄们……她们的种种英勇伟绩深深的烙在了我们的心里，成为了我们中国人骄傲的资本，也正是因为这样，我们中国人才勇敢的站起来，面对现实。只要中国人团结一心，一定会克服所有的困难，迎接美好的明天。</w:t>
      </w:r>
    </w:p>
    <w:p>
      <w:pPr>
        <w:ind w:left="0" w:right="0" w:firstLine="560"/>
        <w:spacing w:before="450" w:after="450" w:line="312" w:lineRule="auto"/>
      </w:pPr>
      <w:r>
        <w:rPr>
          <w:rFonts w:ascii="宋体" w:hAnsi="宋体" w:eastAsia="宋体" w:cs="宋体"/>
          <w:color w:val="000"/>
          <w:sz w:val="28"/>
          <w:szCs w:val="28"/>
        </w:rPr>
        <w:t xml:space="preserve">　　在参观中重温历史，最初的中国共产党领导不顾个人安危，为救国救民积极探索，在革命战争年代一代代共产党人抛头颅、撒热血，争自由，救中国。在中国共产党的领导下，从此中国革命焕然一新，中国实现了独立统一。先烈的鲜血最终没有白费，它染红了我们中国的国旗，也染红了我们每一个炎黄子孙的炽热之心。新中国成立后，在党的领导下，我们的国家和民族正一步步走向繁荣、富强，人民也过上了幸福的生活。中华民族永远也不会忘记现在的\'快乐是祖祖辈辈的先烈创造给我们的财富。</w:t>
      </w:r>
    </w:p>
    <w:p>
      <w:pPr>
        <w:ind w:left="0" w:right="0" w:firstLine="560"/>
        <w:spacing w:before="450" w:after="450" w:line="312" w:lineRule="auto"/>
      </w:pPr>
      <w:r>
        <w:rPr>
          <w:rFonts w:ascii="宋体" w:hAnsi="宋体" w:eastAsia="宋体" w:cs="宋体"/>
          <w:color w:val="000"/>
          <w:sz w:val="28"/>
          <w:szCs w:val="28"/>
        </w:rPr>
        <w:t xml:space="preserve">　　在这里，一座座建筑就是一首首壮怀激烈的史诗；在这里，一尊尊雕像就是一曲曲感天动地的乐谱；在这里，一道道城墙就是一页页反抗侵略的篇章！</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爱国请付诸你的行动演讲稿7</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　　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　　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　　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　　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遥远的东方有一条江，它的名字叫长江；遥远的东方有一条河，它的名字叫黄河；遥远的东方有一条龙，它的名字叫中国！中国，我伟大的母亲，我们是您的儿女，龙的传人！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2"/>
          <w:szCs w:val="32"/>
          <w:b w:val="1"/>
          <w:bCs w:val="1"/>
        </w:rPr>
        <w:t xml:space="preserve">　　爱国请付诸你的行动演讲稿9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我热烈地爱着我的祖国，爱她的锦绣山川，爱她的海纳百川，更爱她的美丽、富饶、独立、富强。</w:t>
      </w:r>
    </w:p>
    <w:p>
      <w:pPr>
        <w:ind w:left="0" w:right="0" w:firstLine="560"/>
        <w:spacing w:before="450" w:after="450" w:line="312" w:lineRule="auto"/>
      </w:pPr>
      <w:r>
        <w:rPr>
          <w:rFonts w:ascii="宋体" w:hAnsi="宋体" w:eastAsia="宋体" w:cs="宋体"/>
          <w:color w:val="000"/>
          <w:sz w:val="28"/>
          <w:szCs w:val="28"/>
        </w:rPr>
        <w:t xml:space="preserve">　　我一直知道，祖国母亲的安乐幸福都是无数的先辈用生命和鲜血换来的。是他们用自己最可宝贵的生命和难能可贵的坚持精神向我们说明了什么是对祖国最无私的爱，什么是对中华尊严最真诚的捍卫。</w:t>
      </w:r>
    </w:p>
    <w:p>
      <w:pPr>
        <w:ind w:left="0" w:right="0" w:firstLine="560"/>
        <w:spacing w:before="450" w:after="450" w:line="312" w:lineRule="auto"/>
      </w:pPr>
      <w:r>
        <w:rPr>
          <w:rFonts w:ascii="宋体" w:hAnsi="宋体" w:eastAsia="宋体" w:cs="宋体"/>
          <w:color w:val="000"/>
          <w:sz w:val="28"/>
          <w:szCs w:val="28"/>
        </w:rPr>
        <w:t xml:space="preserve">　　回望历史，民族英雄文天祥兵败被俘，敌人无数次劝说他投降，但文天祥一口回绝，斩钉截铁地说：“唯有以死报国，别无所求！”慷慨就义时还写出了名传千古的《正气歌》，至今读到他的诗句：“人生自古谁无死，留取丹心照汗青。”我仍然是热血沸腾。再看看近代，二万五千里的红军长征，翻雪山，过草地，历尽千辛万苦终于取得胜利最终换来了全国人民大解放。留学在外的钱学森，拒绝了美国优厚的聘任条件的诱惑，为了民族为了国家，和敌人抗争了15年，毅然返回祖国，最终成为人民的科学家。</w:t>
      </w:r>
    </w:p>
    <w:p>
      <w:pPr>
        <w:ind w:left="0" w:right="0" w:firstLine="560"/>
        <w:spacing w:before="450" w:after="450" w:line="312" w:lineRule="auto"/>
      </w:pPr>
      <w:r>
        <w:rPr>
          <w:rFonts w:ascii="宋体" w:hAnsi="宋体" w:eastAsia="宋体" w:cs="宋体"/>
          <w:color w:val="000"/>
          <w:sz w:val="28"/>
          <w:szCs w:val="28"/>
        </w:rPr>
        <w:t xml:space="preserve">　　现如今的我们过着幸福的生活，爱国对我们来说好像成了一个过于宏大的话题。让国家变得更发达，让祖国屹立于世界民族之林，仅凭我们单个人的力量还做不到。但我认为并不是只有为国家做出大贡献才算爱国。我们应该从现在开始，用自己的行动去实实在在地爱国。</w:t>
      </w:r>
    </w:p>
    <w:p>
      <w:pPr>
        <w:ind w:left="0" w:right="0" w:firstLine="560"/>
        <w:spacing w:before="450" w:after="450" w:line="312" w:lineRule="auto"/>
      </w:pPr>
      <w:r>
        <w:rPr>
          <w:rFonts w:ascii="宋体" w:hAnsi="宋体" w:eastAsia="宋体" w:cs="宋体"/>
          <w:color w:val="000"/>
          <w:sz w:val="28"/>
          <w:szCs w:val="28"/>
        </w:rPr>
        <w:t xml:space="preserve">　　我们应该把祖国的每一片土地当成自己的家来爱护她。保护祖国的每一片土地，不随地吐痰，不乱扔垃圾，爱护公共物品，就是家国的最好表现；我们节约每一张纸，就是在拯救一片森林；好好学习，考上一流的大学，用知识为自己的祖国、家乡争光，建设美丽的祖国；离开宾馆前自己整理一下房间，以便他人使用，要做一个讲公德的孩子，这同样也是爱国的表现。</w:t>
      </w:r>
    </w:p>
    <w:p>
      <w:pPr>
        <w:ind w:left="0" w:right="0" w:firstLine="560"/>
        <w:spacing w:before="450" w:after="450" w:line="312" w:lineRule="auto"/>
      </w:pPr>
      <w:r>
        <w:rPr>
          <w:rFonts w:ascii="宋体" w:hAnsi="宋体" w:eastAsia="宋体" w:cs="宋体"/>
          <w:color w:val="000"/>
          <w:sz w:val="28"/>
          <w:szCs w:val="28"/>
        </w:rPr>
        <w:t xml:space="preserve">　　爱国不分大小，爱国不分先后。在公车上，在地铁上，爱护公物，以德律已，监督不文明行为，在博物馆，图书馆，认真学习文化知识，弘扬民族精神……这一点一滴，其实都是爱国的表现。</w:t>
      </w:r>
    </w:p>
    <w:p>
      <w:pPr>
        <w:ind w:left="0" w:right="0" w:firstLine="560"/>
        <w:spacing w:before="450" w:after="450" w:line="312" w:lineRule="auto"/>
      </w:pPr>
      <w:r>
        <w:rPr>
          <w:rFonts w:ascii="宋体" w:hAnsi="宋体" w:eastAsia="宋体" w:cs="宋体"/>
          <w:color w:val="000"/>
          <w:sz w:val="28"/>
          <w:szCs w:val="28"/>
        </w:rPr>
        <w:t xml:space="preserve">　　鲜艳的五星红旗迎风飘扬，庄严的国歌萦绕耳畔，胸前的红领巾随风飘曳。祖国的未来我们建设。</w:t>
      </w:r>
    </w:p>
    <w:p>
      <w:pPr>
        <w:ind w:left="0" w:right="0" w:firstLine="560"/>
        <w:spacing w:before="450" w:after="450" w:line="312" w:lineRule="auto"/>
      </w:pPr>
      <w:r>
        <w:rPr>
          <w:rFonts w:ascii="宋体" w:hAnsi="宋体" w:eastAsia="宋体" w:cs="宋体"/>
          <w:color w:val="000"/>
          <w:sz w:val="28"/>
          <w:szCs w:val="28"/>
        </w:rPr>
        <w:t xml:space="preserve">　　祖国永远在我心中！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2025-04-27T15:26:09+08:00</dcterms:created>
  <dcterms:modified xsi:type="dcterms:W3CDTF">2025-04-27T15:26:09+08:00</dcterms:modified>
</cp:coreProperties>
</file>

<file path=docProps/custom.xml><?xml version="1.0" encoding="utf-8"?>
<Properties xmlns="http://schemas.openxmlformats.org/officeDocument/2006/custom-properties" xmlns:vt="http://schemas.openxmlformats.org/officeDocument/2006/docPropsVTypes"/>
</file>