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教导处开学典礼上讲话稿5篇范文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上，周围同学参与其中的真实情感流露，能够让新生对新集体的感情快速凝聚起来。下面是小编为大家收集有关于教导处开学典礼上讲话稿，希望你喜欢。1教导处开学典礼上讲话稿老师们，同学们：上午好!...</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上，周围同学参与其中的真实情感流露，能够让新生对新集体的感情快速凝聚起来。下面是小编为大家收集有关于教导处开学典礼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1教导处开学典礼上讲话稿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上午好!首先，请允许我代表全体师生，向__级__名新同学表示热烈的欢迎!高一新同学刚才的军训会操表演场面震撼、情感动人，让我们向高一新同学为期七天的军训取得的优异成绩表示衷心的祝贺!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去年的开学典礼我谈了两个话题。一个是校标的话题，一个是文化的话题。对于开学典礼，同学们在__就读三年要参加六次，我希望每一次能找到一个新的话题，能让大家对每学期的开学典礼留下一点儿不同的印迹，激发一些不同的思考。今天，我谈的话题是选择。</w:t>
      </w:r>
    </w:p>
    <w:p>
      <w:pPr>
        <w:ind w:left="0" w:right="0" w:firstLine="560"/>
        <w:spacing w:before="450" w:after="450" w:line="312" w:lineRule="auto"/>
      </w:pPr>
      <w:r>
        <w:rPr>
          <w:rFonts w:ascii="宋体" w:hAnsi="宋体" w:eastAsia="宋体" w:cs="宋体"/>
          <w:color w:val="000"/>
          <w:sz w:val="28"/>
          <w:szCs w:val="28"/>
        </w:rPr>
        <w:t xml:space="preserve">同学们选择了__，这或许是你们人生中的第一次重要的选择，因为你的出生你不能选择，你的长相你不能选择，你上小学、初中，选择的机会也很少，大多是划片招生，即使选择，也是你们爸爸妈妈在操心。选择__，或许是很多同学无奈的选择，因为很多同学渴望上__四中、五中，或者__一中，但分数够不着，理想很丰满，现实很骨感;当然也有不少能上比__名气大的学校的同学选择了__，有些“弃明投暗”的感觉，我希望我们师生共同努力让这种选择成为一种正确的选择、有价值的选择，因为的选择未必是选择的，选择适合的才是的，我想你们大多是“弃暗投明”了;还有很多想上__的同学来不了__，__也不是谁想来就能来的，初中不努力，毕业徒伤悲，希望大家以此为鉴，珍惜现在，把握未来。</w:t>
      </w:r>
    </w:p>
    <w:p>
      <w:pPr>
        <w:ind w:left="0" w:right="0" w:firstLine="560"/>
        <w:spacing w:before="450" w:after="450" w:line="312" w:lineRule="auto"/>
      </w:pPr>
      <w:r>
        <w:rPr>
          <w:rFonts w:ascii="宋体" w:hAnsi="宋体" w:eastAsia="宋体" w:cs="宋体"/>
          <w:color w:val="000"/>
          <w:sz w:val="28"/>
          <w:szCs w:val="28"/>
        </w:rPr>
        <w:t xml:space="preserve">来__后，你们就会衍生出更多难忘的选择。你们可以选择刻苦学习，上光荣榜，当学霸;你们可以选择在田径运动会、球类运动会、篝火晚会、__好声音、诗歌朗诵比赛、学科竞赛等活动中发挥特长，崭露头角;你可以选择在学生会、团委、班委会、街舞队、碧野文学社、艺术团、广播台、勤工俭学等平台去历练自己，享受成长;你们可以选择讲卫生、懂礼仪，守纪律，有追求的校园生活，做一名合格的__人。看着你们正确的选择，__选择了支持、喜爱，还加上一份骄傲和一个点赞。</w:t>
      </w:r>
    </w:p>
    <w:p>
      <w:pPr>
        <w:ind w:left="0" w:right="0" w:firstLine="560"/>
        <w:spacing w:before="450" w:after="450" w:line="312" w:lineRule="auto"/>
      </w:pPr>
      <w:r>
        <w:rPr>
          <w:rFonts w:ascii="宋体" w:hAnsi="宋体" w:eastAsia="宋体" w:cs="宋体"/>
          <w:color w:val="000"/>
          <w:sz w:val="28"/>
          <w:szCs w:val="28"/>
        </w:rPr>
        <w:t xml:space="preserve">也许你会选择另外一种生活。选择迟到逃课，自欺欺人;选择沉迷网络，彻夜不归，放纵自己;选择手机聊天，网络小说，让时光在指缝中悄悄地溜走，虚度青春。校园里，并非一切都是美好的，你甚至选择过疯狂打闹、出口成脏，选择过斗地主，_，选择过抽烟喝酒、打架斗殴。面对你错误的选择，__选择了批评、引导，还加上一份宽容和一些心痛。</w:t>
      </w:r>
    </w:p>
    <w:p>
      <w:pPr>
        <w:ind w:left="0" w:right="0" w:firstLine="560"/>
        <w:spacing w:before="450" w:after="450" w:line="312" w:lineRule="auto"/>
      </w:pPr>
      <w:r>
        <w:rPr>
          <w:rFonts w:ascii="宋体" w:hAnsi="宋体" w:eastAsia="宋体" w:cs="宋体"/>
          <w:color w:val="000"/>
          <w:sz w:val="28"/>
          <w:szCs w:val="28"/>
        </w:rPr>
        <w:t xml:space="preserve">人只要活着，就要面对各种各样的选择。从一出生就开始选择，先是在我们纯洁无知的大脑中选择哪个是我们的父母，接着又进行一系列身边亲人的选择，长大后，我们开始选择梦想，并为此不断地奋斗，在奋斗中又不断地选择，随着人生的继续，我们依然要不断地选择下去。你逃避不了，退缩不成，唯有勇敢面对，执着追求。</w:t>
      </w:r>
    </w:p>
    <w:p>
      <w:pPr>
        <w:ind w:left="0" w:right="0" w:firstLine="560"/>
        <w:spacing w:before="450" w:after="450" w:line="312" w:lineRule="auto"/>
      </w:pPr>
      <w:r>
        <w:rPr>
          <w:rFonts w:ascii="宋体" w:hAnsi="宋体" w:eastAsia="宋体" w:cs="宋体"/>
          <w:color w:val="000"/>
          <w:sz w:val="28"/>
          <w:szCs w:val="28"/>
        </w:rPr>
        <w:t xml:space="preserve">人的一生虽然面对很多选择，但并不表示我们拥有很多机会。在现实面前，许多机会前面都会加上一系列的前缀条件，机会看似很多，实则选择空间很小。比如我们考大学，北大清华是我们的选择，武大华科也是我们的选择，职业技术学院同样是我们的选择，但你的考分就决定了你的选择空间和就学机会。请记住：机会总是留给那些有准备的人的。面对生活，我们既不要妄自尊大，也不要妄自菲薄，更不要蹉跎岁月。</w:t>
      </w:r>
    </w:p>
    <w:p>
      <w:pPr>
        <w:ind w:left="0" w:right="0" w:firstLine="560"/>
        <w:spacing w:before="450" w:after="450" w:line="312" w:lineRule="auto"/>
      </w:pPr>
      <w:r>
        <w:rPr>
          <w:rFonts w:ascii="宋体" w:hAnsi="宋体" w:eastAsia="宋体" w:cs="宋体"/>
          <w:color w:val="000"/>
          <w:sz w:val="28"/>
          <w:szCs w:val="28"/>
        </w:rPr>
        <w:t xml:space="preserve">世界之大，我们很小，生活中还有很多事情对人的个体而言，是没有选择的，可以选择的，只有你的态度。像炎炎夏日，你抱怨坐天热，太阳公公他不听你的，你泰然处之，心静自然凉，你不停抱怨，心烦意更乱。像我们所处的班集体，我们不能要求班集体来适应自己，而只能让自己去适应班集体，只有适应环境，才能改变环境。在日常生活中，我们埋怨天气太恶劣，常常是我们抵抗力太弱;我们埋怨环境不好，常常是我们自己不好;我们埋怨别人太狭隘，常常是我们自己不豁达;我们埋怨所在的班级差，常常是我们自己不守纪、不努力。</w:t>
      </w:r>
    </w:p>
    <w:p>
      <w:pPr>
        <w:ind w:left="0" w:right="0" w:firstLine="560"/>
        <w:spacing w:before="450" w:after="450" w:line="312" w:lineRule="auto"/>
      </w:pPr>
      <w:r>
        <w:rPr>
          <w:rFonts w:ascii="宋体" w:hAnsi="宋体" w:eastAsia="宋体" w:cs="宋体"/>
          <w:color w:val="000"/>
          <w:sz w:val="28"/>
          <w:szCs w:val="28"/>
        </w:rPr>
        <w:t xml:space="preserve">同学们，你想获得学业上的进步，请你选择勤奋、坚持，克服懒惰、动摇;你想拥有一个洁净的校园，请你选择讲卫生的好习惯，管好你的手，不随手扔垃圾，伸出你的手，拾起地上的垃圾;你想成为一名胸怀大度的人，请你选择理解与宽容，放弃自私和偏执;你想成为一名有教养的人，请你选择文明、高雅，远离愚昧和低俗。</w:t>
      </w:r>
    </w:p>
    <w:p>
      <w:pPr>
        <w:ind w:left="0" w:right="0" w:firstLine="560"/>
        <w:spacing w:before="450" w:after="450" w:line="312" w:lineRule="auto"/>
      </w:pPr>
      <w:r>
        <w:rPr>
          <w:rFonts w:ascii="宋体" w:hAnsi="宋体" w:eastAsia="宋体" w:cs="宋体"/>
          <w:color w:val="000"/>
          <w:sz w:val="28"/>
          <w:szCs w:val="28"/>
        </w:rPr>
        <w:t xml:space="preserve">最后，把刚才__老师发言中引用的台湾作家龙应台写给他儿子的一段话再次送给大家：“孩子，我要求你读书用功，不是因为我要你跟别人比成绩，而是，我希望你将来会拥有选择的权利，选择有意义、有时间的工作，而不是被迫谋生。当你的工作在你的心中有意义，你就有成就感。当你工作给你时间，不剥夺你的生活，你就有尊严。成就感和尊严，给你快乐。”借用这句话致__的学子们，致所有开学的孩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师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5教导处开学典礼上讲话稿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大家好!今天我能够代表初三全体教师在这里发言，我感到很荣幸，并对初三所有老师对我的的信任和支持表示衷心的感谢!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众所周知，在过去的一年里，黄冈中学在校董事会的英明决策和领导下，在“厚德尚智，博爱笃行”的精神鼓舞下，经过全校教职员工和同学们的共同努力，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汕头黄冈中学成立才一年，还比较稚嫩!要想三年上三个台阶，成为名校!关键在于教学质量，在于能扭转乾坤的初三中考成绩。我相信：只要有效的调动学生的积极性，把学生的潜力充分挖掘出来，吸取黄冈中学先进的教学理念，配备高素质的教师队伍，发扬团队精神，我们明年的今天就会成功跨越第二个台阶!</w:t>
      </w:r>
    </w:p>
    <w:p>
      <w:pPr>
        <w:ind w:left="0" w:right="0" w:firstLine="560"/>
        <w:spacing w:before="450" w:after="450" w:line="312" w:lineRule="auto"/>
      </w:pPr>
      <w:r>
        <w:rPr>
          <w:rFonts w:ascii="宋体" w:hAnsi="宋体" w:eastAsia="宋体" w:cs="宋体"/>
          <w:color w:val="000"/>
          <w:sz w:val="28"/>
          <w:szCs w:val="28"/>
        </w:rPr>
        <w:t xml:space="preserve">不管黑猫白猫，逮住耗子就是好猫。初三所有的师生们，在黄冈中学给你提供的这个平台上，充分施展你个人的才能，发挥你个人的优势，明年的今天就是你大放异彩的时刻!</w:t>
      </w:r>
    </w:p>
    <w:p>
      <w:pPr>
        <w:ind w:left="0" w:right="0" w:firstLine="560"/>
        <w:spacing w:before="450" w:after="450" w:line="312" w:lineRule="auto"/>
      </w:pPr>
      <w:r>
        <w:rPr>
          <w:rFonts w:ascii="宋体" w:hAnsi="宋体" w:eastAsia="宋体" w:cs="宋体"/>
          <w:color w:val="000"/>
          <w:sz w:val="28"/>
          <w:szCs w:val="28"/>
        </w:rPr>
        <w:t xml:space="preserve">在这里我代表初三全体教师表示：一定不辜负董事会和学校领导的殷切希望，不辜负黄冈中学莘莘学子的高度信任。大胆创新、开拓进取、勤奋工作，向课堂要质量，向辅导要效益;关注每一个细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初中最后一年的冲刺，“人生能有几回搏”，此时不搏，更待何时!。同学们，你们已经为实现你们的理想付出了宝贵的时间和心血，我希望你们在最关键的一年里，制定好计划，明确目标、增强信心、虚心求教、刻苦学习，科学安排时间，坚持不懈地努力下去，一定能以优异的成绩跨进重点高中的门槛。在这样一个人生关键时刻，唯有把握住现在，才能把握住未来。决心不是喊出来的，奋斗不是想出来的，一双勤奋的手，一个勤于思考的的大脑，就可以改变你的命运!</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学习，学习，再学习!只要学不死，就往死里学!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大浪淘沙，方显英雄本色;经过工作磨砺的我们和经过学习磨练的你们，会更加成熟、稳重、自信。在新的学年里，我们心中更是充满了期待：期待着更多的机遇与挑战，期待着下一个秋天里的累累硕果。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不抛弃，不放弃，心若在，梦就在，有理想，人生会更加豪迈!</w:t>
      </w:r>
    </w:p>
    <w:p>
      <w:pPr>
        <w:ind w:left="0" w:right="0" w:firstLine="560"/>
        <w:spacing w:before="450" w:after="450" w:line="312" w:lineRule="auto"/>
      </w:pPr>
      <w:r>
        <w:rPr>
          <w:rFonts w:ascii="宋体" w:hAnsi="宋体" w:eastAsia="宋体" w:cs="宋体"/>
          <w:color w:val="000"/>
          <w:sz w:val="28"/>
          <w:szCs w:val="28"/>
        </w:rPr>
        <w:t xml:space="preserve">老师们、同学们，让我们紧密团结在一起，以必胜的信心，扎实的作风，不懈的坚持，来共同创造我们的辉煌，黄冈中学的辉煌!!!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2025-04-03T22:02:10+08:00</dcterms:created>
  <dcterms:modified xsi:type="dcterms:W3CDTF">2025-04-03T22:02:10+08:00</dcterms:modified>
</cp:coreProperties>
</file>

<file path=docProps/custom.xml><?xml version="1.0" encoding="utf-8"?>
<Properties xmlns="http://schemas.openxmlformats.org/officeDocument/2006/custom-properties" xmlns:vt="http://schemas.openxmlformats.org/officeDocument/2006/docPropsVTypes"/>
</file>