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小学生爱国爱疆民族团结演讲稿</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生爱国爱疆民族团结演讲稿范文5篇人生不是自发的自我发展，而是一长串机遇。事件和抉择，这些机缘、事件和决定在它们实现的当时是取决于我们的意志的。下面给大家分享小学生爱国爱疆民族团结演讲稿，欢迎阅读！小学生爱国爱疆民族团结演讲稿（篇1）老师...</w:t>
      </w:r>
    </w:p>
    <w:p>
      <w:pPr>
        <w:ind w:left="0" w:right="0" w:firstLine="560"/>
        <w:spacing w:before="450" w:after="450" w:line="312" w:lineRule="auto"/>
      </w:pPr>
      <w:r>
        <w:rPr>
          <w:rFonts w:ascii="宋体" w:hAnsi="宋体" w:eastAsia="宋体" w:cs="宋体"/>
          <w:color w:val="000"/>
          <w:sz w:val="28"/>
          <w:szCs w:val="28"/>
        </w:rPr>
        <w:t xml:space="preserve">小学生爱国爱疆民族团结演讲稿范文5篇</w:t>
      </w:r>
    </w:p>
    <w:p>
      <w:pPr>
        <w:ind w:left="0" w:right="0" w:firstLine="560"/>
        <w:spacing w:before="450" w:after="450" w:line="312" w:lineRule="auto"/>
      </w:pPr>
      <w:r>
        <w:rPr>
          <w:rFonts w:ascii="宋体" w:hAnsi="宋体" w:eastAsia="宋体" w:cs="宋体"/>
          <w:color w:val="000"/>
          <w:sz w:val="28"/>
          <w:szCs w:val="28"/>
        </w:rPr>
        <w:t xml:space="preserve">人生不是自发的自我发展，而是一长串机遇。事件和抉择，这些机缘、事件和决定在它们实现的当时是取决于我们的意志的。下面给大家分享小学生爱国爱疆民族团结演讲稿，欢迎阅读！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老师们，同学们，大家早上好，今天我讲话的题目是：“民族团结，共建和谐。”</w:t>
      </w:r>
    </w:p>
    <w:p>
      <w:pPr>
        <w:ind w:left="0" w:right="0" w:firstLine="560"/>
        <w:spacing w:before="450" w:after="450" w:line="312" w:lineRule="auto"/>
      </w:pPr>
      <w:r>
        <w:rPr>
          <w:rFonts w:ascii="宋体" w:hAnsi="宋体" w:eastAsia="宋体" w:cs="宋体"/>
          <w:color w:val="000"/>
          <w:sz w:val="28"/>
          <w:szCs w:val="28"/>
        </w:rPr>
        <w:t xml:space="preserve">众所周知，我国是一个多民族的国家，宋祖英有首唱遍大江南北的歌。唱的就是“五十六个民族，五十六朵花”，我国少数民族大多分布在边界、内陆，比如藏族集中在西藏、四川等地。新中国成立后，少数民族与汉族一样，翻身当了国家的主人。我们党和政府对少数民族实行民族政策，制定了一系列的政策法规，在保障他们的平等政治权利，尊重他们的风俗习惯和他们的宗教信仰，帮助他们发展经济文化教育，开展民族团结进步活动等方面做了大量的、卓有成效的工作，使党的民族政策深入人心。加强民族团结，使少数民族充分感受到了民族大家庭的温暖，许多原先隐瞒民族成分的少数民族人士消除了顾虑，恢复了本来的民族成分。他们与当地人相互认识、相互了解、相互学习。随着时代的进步，民族团结的内涵，也增添了新内容，加强民族团结不仅在政治上一致，经济上共同繁荣进步，思想观念和情感上的认同，彼此理解，和谐发展。</w:t>
      </w:r>
    </w:p>
    <w:p>
      <w:pPr>
        <w:ind w:left="0" w:right="0" w:firstLine="560"/>
        <w:spacing w:before="450" w:after="450" w:line="312" w:lineRule="auto"/>
      </w:pPr>
      <w:r>
        <w:rPr>
          <w:rFonts w:ascii="宋体" w:hAnsi="宋体" w:eastAsia="宋体" w:cs="宋体"/>
          <w:color w:val="000"/>
          <w:sz w:val="28"/>
          <w:szCs w:val="28"/>
        </w:rPr>
        <w:t xml:space="preserve">加强民族团结，不仅促进了各个民族之间的交流与进步。也促进了国家稳定、边防巩固，社会长治久安。提出：“历史和现实，国内和国外的大量事实都告诉我们，一个国家没有各民族和睦相处，和衷共济，和谐发展，就没有社会安定团结，国家繁荣昌盛。”</w:t>
      </w:r>
    </w:p>
    <w:p>
      <w:pPr>
        <w:ind w:left="0" w:right="0" w:firstLine="560"/>
        <w:spacing w:before="450" w:after="450" w:line="312" w:lineRule="auto"/>
      </w:pPr>
      <w:r>
        <w:rPr>
          <w:rFonts w:ascii="宋体" w:hAnsi="宋体" w:eastAsia="宋体" w:cs="宋体"/>
          <w:color w:val="000"/>
          <w:sz w:val="28"/>
          <w:szCs w:val="28"/>
        </w:rPr>
        <w:t xml:space="preserve">小到一个家庭，大至整个社会，都需要和谐。没有了和谐，家庭会支离破碎;没有了和谐，群体会分崩离析;没有了和谐，国家会四分五裂。一个国家，只有每个公民都将力量凝聚在一起，才能真正将国家构建成和谐社会，将国力提高，使国家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仅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此刻的天气我们还不能在广场、街心、院子里伴着热情的琴声、鼓声尽情起舞，可是在新疆20_万人民的心底却早已花香扑鼻。</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教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“汉族离不开少数民族，少数民族离不开汉族，各少数民族之间也相互离不开，”这三个离不开的思想表现了我一向很喜欢的那句话：天山简便根连根，各族人民心连心。</w:t>
      </w:r>
    </w:p>
    <w:p>
      <w:pPr>
        <w:ind w:left="0" w:right="0" w:firstLine="560"/>
        <w:spacing w:before="450" w:after="450" w:line="312" w:lineRule="auto"/>
      </w:pPr>
      <w:r>
        <w:rPr>
          <w:rFonts w:ascii="宋体" w:hAnsi="宋体" w:eastAsia="宋体" w:cs="宋体"/>
          <w:color w:val="000"/>
          <w:sz w:val="28"/>
          <w:szCs w:val="28"/>
        </w:rPr>
        <w:t xml:space="preserve">在各族人民心连心的民族大家庭中涌现出了许许多多的先进人物和事迹，最让我感动的是阿里木叔叔的故事。阿里木叔叔是一个外出务工、靠卖羊肉串为生的普通的维吾尔族人，可是他又是不普通的，因为叔叔正凭着他的所作所为感动着贵州、感动着新疆、感动着中国。八年来，阿里木叔叔把主要靠卖羊肉串攒下的10多万元，全部捐赠资助了上百名贫困学生。</w:t>
      </w:r>
    </w:p>
    <w:p>
      <w:pPr>
        <w:ind w:left="0" w:right="0" w:firstLine="560"/>
        <w:spacing w:before="450" w:after="450" w:line="312" w:lineRule="auto"/>
      </w:pPr>
      <w:r>
        <w:rPr>
          <w:rFonts w:ascii="宋体" w:hAnsi="宋体" w:eastAsia="宋体" w:cs="宋体"/>
          <w:color w:val="000"/>
          <w:sz w:val="28"/>
          <w:szCs w:val="28"/>
        </w:rPr>
        <w:t xml:space="preserve">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我的一片爱心，为祖国的繁荣昌盛携手共进！让我们向阿里木叔叔学习，用自我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合作，让合作伴随我们。今天的中国需要合作明天的中国更需合作，让我们共同建设美好的祖国！从现在这一秒开始，我们一起努力，共同发展！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大家早上好!今天我讲话的题目是《民族团结，从我做起》。</w:t>
      </w:r>
    </w:p>
    <w:p>
      <w:pPr>
        <w:ind w:left="0" w:right="0" w:firstLine="560"/>
        <w:spacing w:before="450" w:after="450" w:line="312" w:lineRule="auto"/>
      </w:pPr>
      <w:r>
        <w:rPr>
          <w:rFonts w:ascii="宋体" w:hAnsi="宋体" w:eastAsia="宋体" w:cs="宋体"/>
          <w:color w:val="000"/>
          <w:sz w:val="28"/>
          <w:szCs w:val="28"/>
        </w:rPr>
        <w:t xml:space="preserve">听到了吗?是雄壮的国歌在布满朝霞的天际回响;你看到了吗?是夺目的国旗在清晨第一缕清风中飘扬;你感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兄弟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民族世世代代融洽相处，才使得这个大家庭牢不可破。历朝历代，各民族也始终是友好往来，随着民族融合的推进，各民族之间逐渐形成了血肉亲情关系。各民族人民和平，团结，融洽相处，成了民族历史发展的主流。在没有硝烟的战火，没有敌国侵入的今天，民族团结仍是我们立国强国的重中之重。</w:t>
      </w:r>
    </w:p>
    <w:p>
      <w:pPr>
        <w:ind w:left="0" w:right="0" w:firstLine="560"/>
        <w:spacing w:before="450" w:after="450" w:line="312" w:lineRule="auto"/>
      </w:pPr>
      <w:r>
        <w:rPr>
          <w:rFonts w:ascii="宋体" w:hAnsi="宋体" w:eastAsia="宋体" w:cs="宋体"/>
          <w:color w:val="000"/>
          <w:sz w:val="28"/>
          <w:szCs w:val="28"/>
        </w:rPr>
        <w:t xml:space="preserve">在我们身边，同样有不少来自各民族的同学，他们和汉族同学们学在一起，吃在一起，住在一起，共同分享着学校生活，共同体验学习的乐趣，生活的多彩，运动的魅力，绚丽的友谊之花盛开在我们的心田。</w:t>
      </w:r>
    </w:p>
    <w:p>
      <w:pPr>
        <w:ind w:left="0" w:right="0" w:firstLine="560"/>
        <w:spacing w:before="450" w:after="450" w:line="312" w:lineRule="auto"/>
      </w:pPr>
      <w:r>
        <w:rPr>
          <w:rFonts w:ascii="宋体" w:hAnsi="宋体" w:eastAsia="宋体" w:cs="宋体"/>
          <w:color w:val="000"/>
          <w:sz w:val="28"/>
          <w:szCs w:val="28"/>
        </w:rPr>
        <w:t xml:space="preserve">你可曾发现，你的周围是否常活跃着这样的影子，从他们身上我们可以发现魅力的传统民族文化，从他们的某种习惯中，我们可以感受到一种古老而又令人神往的民族风俗，从他们的一言一行中，我们可以体会到一个又一个独特，奇幻，巍峨的少数民族精魂!</w:t>
      </w:r>
    </w:p>
    <w:p>
      <w:pPr>
        <w:ind w:left="0" w:right="0" w:firstLine="560"/>
        <w:spacing w:before="450" w:after="450" w:line="312" w:lineRule="auto"/>
      </w:pPr>
      <w:r>
        <w:rPr>
          <w:rFonts w:ascii="宋体" w:hAnsi="宋体" w:eastAsia="宋体" w:cs="宋体"/>
          <w:color w:val="000"/>
          <w:sz w:val="28"/>
          <w:szCs w:val="28"/>
        </w:rPr>
        <w:t xml:space="preserve">同学们，请再仰望一下那鲜艳的国旗吧!请你再唱一遍那肃穆的国歌吧!请你再重温一次那心底的团结爱国的激-情吧!就在今天，让我们告诉自己，为了祖国的明天，牢记“民族团结手拉手，国家稳定大繁荣”。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2025-04-21T03:29:44+08:00</dcterms:created>
  <dcterms:modified xsi:type="dcterms:W3CDTF">2025-04-21T03:29:44+08:00</dcterms:modified>
</cp:coreProperties>
</file>

<file path=docProps/custom.xml><?xml version="1.0" encoding="utf-8"?>
<Properties xmlns="http://schemas.openxmlformats.org/officeDocument/2006/custom-properties" xmlns:vt="http://schemas.openxmlformats.org/officeDocument/2006/docPropsVTypes"/>
</file>