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党建工作表态发言范文十一篇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yán），动词，释义：评论，讲话。一般表示会议、晚会上领导或特殊人物的讲话。以下是小编整理的党建工作表态发言范文十一篇，仅供参考，希望能够帮助到大家。党建工作表态发言1　　各位党员同志、入党积极分子：　　今天，我们在这里召开“感...</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yán），动词，释义：评论，讲话。一般表示会议、晚会上领导或特殊人物的讲话。以下是小编整理的党建工作表态发言范文十一篇，仅供参考，希望能够帮助到大家。[_TAG_h2]党建工作表态发言1</w:t>
      </w:r>
    </w:p>
    <w:p>
      <w:pPr>
        <w:ind w:left="0" w:right="0" w:firstLine="560"/>
        <w:spacing w:before="450" w:after="450" w:line="312" w:lineRule="auto"/>
      </w:pPr>
      <w:r>
        <w:rPr>
          <w:rFonts w:ascii="宋体" w:hAnsi="宋体" w:eastAsia="宋体" w:cs="宋体"/>
          <w:color w:val="000"/>
          <w:sz w:val="28"/>
          <w:szCs w:val="28"/>
        </w:rPr>
        <w:t xml:space="preserve">　　各位党员同志、入党积极分子：</w:t>
      </w:r>
    </w:p>
    <w:p>
      <w:pPr>
        <w:ind w:left="0" w:right="0" w:firstLine="560"/>
        <w:spacing w:before="450" w:after="450" w:line="312" w:lineRule="auto"/>
      </w:pPr>
      <w:r>
        <w:rPr>
          <w:rFonts w:ascii="宋体" w:hAnsi="宋体" w:eastAsia="宋体" w:cs="宋体"/>
          <w:color w:val="000"/>
          <w:sz w:val="28"/>
          <w:szCs w:val="28"/>
        </w:rPr>
        <w:t xml:space="preserve">　　今天，我们在这里召开“感悟历史共创未来--纪念建党100周年座谈会”。这是一次对共产党人初心的重温与感悟，也是一个XX人对企业发展历程的回顾。xxxxx反复强调：“走得再远、走到再光辉的未来，也不能忘记走过的过去，不能忘记为什么出发。”感悟历史，是为了牢记初心使命，创造更美好的未来。</w:t>
      </w:r>
    </w:p>
    <w:p>
      <w:pPr>
        <w:ind w:left="0" w:right="0" w:firstLine="560"/>
        <w:spacing w:before="450" w:after="450" w:line="312" w:lineRule="auto"/>
      </w:pPr>
      <w:r>
        <w:rPr>
          <w:rFonts w:ascii="宋体" w:hAnsi="宋体" w:eastAsia="宋体" w:cs="宋体"/>
          <w:color w:val="000"/>
          <w:sz w:val="28"/>
          <w:szCs w:val="28"/>
        </w:rPr>
        <w:t xml:space="preserve">　　1921年7月，小小的一条红船，播下了中国革命的火种，开启了中国共产党的跨世纪航程。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面对国民党右翼集团在帝国主义支持下发动的反革命政变，我们党勇敢地举起了土地革命和武装反抗国民党反动派的大旗，开辟了以农村包围城市武装夺取政权的革命道路，实现了由1927年大革命失败到土地革命战争兴起的历史转折。</w:t>
      </w:r>
    </w:p>
    <w:p>
      <w:pPr>
        <w:ind w:left="0" w:right="0" w:firstLine="560"/>
        <w:spacing w:before="450" w:after="450" w:line="312" w:lineRule="auto"/>
      </w:pPr>
      <w:r>
        <w:rPr>
          <w:rFonts w:ascii="宋体" w:hAnsi="宋体" w:eastAsia="宋体" w:cs="宋体"/>
          <w:color w:val="000"/>
          <w:sz w:val="28"/>
          <w:szCs w:val="28"/>
        </w:rPr>
        <w:t xml:space="preserve">　　面对王明左倾冒险主义的错误领导造成的第五次反“围剿”的失败、根据地和白区革命力量的极大损失，1935年1月召开的x会议确立了毛泽东在红军和党中央的领导地位，实现了生死攸关的伟大转折。</w:t>
      </w:r>
    </w:p>
    <w:p>
      <w:pPr>
        <w:ind w:left="0" w:right="0" w:firstLine="560"/>
        <w:spacing w:before="450" w:after="450" w:line="312" w:lineRule="auto"/>
      </w:pPr>
      <w:r>
        <w:rPr>
          <w:rFonts w:ascii="宋体" w:hAnsi="宋体" w:eastAsia="宋体" w:cs="宋体"/>
          <w:color w:val="000"/>
          <w:sz w:val="28"/>
          <w:szCs w:val="28"/>
        </w:rPr>
        <w:t xml:space="preserve">　　面对卢沟桥事变后日本帝国主义全面发动侵华战争、中华民族到了生死存亡的关头，我们党高举抗日旗帜，建立抗日民族统一战线，经过八年的浴血奋战，取得了反对帝国主义侵略的第一次完全胜利。</w:t>
      </w:r>
    </w:p>
    <w:p>
      <w:pPr>
        <w:ind w:left="0" w:right="0" w:firstLine="560"/>
        <w:spacing w:before="450" w:after="450" w:line="312" w:lineRule="auto"/>
      </w:pPr>
      <w:r>
        <w:rPr>
          <w:rFonts w:ascii="宋体" w:hAnsi="宋体" w:eastAsia="宋体" w:cs="宋体"/>
          <w:color w:val="000"/>
          <w:sz w:val="28"/>
          <w:szCs w:val="28"/>
        </w:rPr>
        <w:t xml:space="preserve">　　面对国民党统治集团发动的全面内战，扬言三到五个月消灭共产党领导的武装力量，我们党经过三年多的解放战争，推翻了国民党反动政府，建立了中华人民共和国。</w:t>
      </w:r>
    </w:p>
    <w:p>
      <w:pPr>
        <w:ind w:left="0" w:right="0" w:firstLine="560"/>
        <w:spacing w:before="450" w:after="450" w:line="312" w:lineRule="auto"/>
      </w:pPr>
      <w:r>
        <w:rPr>
          <w:rFonts w:ascii="宋体" w:hAnsi="宋体" w:eastAsia="宋体" w:cs="宋体"/>
          <w:color w:val="000"/>
          <w:sz w:val="28"/>
          <w:szCs w:val="28"/>
        </w:rPr>
        <w:t xml:space="preserve">　　面对新中国成立之初的国内外复杂局势，我们党团结带领全国各族人民努力建设新国家、新社会、新制度并取得巨大成就，奠定了党执政的政治、经济、文化和社会基础。</w:t>
      </w:r>
    </w:p>
    <w:p>
      <w:pPr>
        <w:ind w:left="0" w:right="0" w:firstLine="560"/>
        <w:spacing w:before="450" w:after="450" w:line="312" w:lineRule="auto"/>
      </w:pPr>
      <w:r>
        <w:rPr>
          <w:rFonts w:ascii="宋体" w:hAnsi="宋体" w:eastAsia="宋体" w:cs="宋体"/>
          <w:color w:val="000"/>
          <w:sz w:val="28"/>
          <w:szCs w:val="28"/>
        </w:rPr>
        <w:t xml:space="preserve">　　面对苏联突然撤回在华全部苏联专家1390名，“大跃进”、国民经济陷入严重困难的局面，我们党及时采取有效措施使国民经济得以迅速恢复和发展，开始了社会主义建设道路的艰辛探索。</w:t>
      </w:r>
    </w:p>
    <w:p>
      <w:pPr>
        <w:ind w:left="0" w:right="0" w:firstLine="560"/>
        <w:spacing w:before="450" w:after="450" w:line="312" w:lineRule="auto"/>
      </w:pPr>
      <w:r>
        <w:rPr>
          <w:rFonts w:ascii="宋体" w:hAnsi="宋体" w:eastAsia="宋体" w:cs="宋体"/>
          <w:color w:val="000"/>
          <w:sz w:val="28"/>
          <w:szCs w:val="28"/>
        </w:rPr>
        <w:t xml:space="preserve">　　面对“文化大革命”造成的严重挫折，我们党解放思想、实事求是，开创改革开放和社会主义现代化建设新时期，逐步开辟了中国特色社会主义道路。</w:t>
      </w:r>
    </w:p>
    <w:p>
      <w:pPr>
        <w:ind w:left="0" w:right="0" w:firstLine="560"/>
        <w:spacing w:before="450" w:after="450" w:line="312" w:lineRule="auto"/>
      </w:pPr>
      <w:r>
        <w:rPr>
          <w:rFonts w:ascii="宋体" w:hAnsi="宋体" w:eastAsia="宋体" w:cs="宋体"/>
          <w:color w:val="000"/>
          <w:sz w:val="28"/>
          <w:szCs w:val="28"/>
        </w:rPr>
        <w:t xml:space="preserve">　　面对20世纪80年代末90年代初国内发生政治风波、国际上发生东欧剧变和苏联解体、世界共产主义运动陷入低潮的冲击，我们党冷静观察、沉着应对，引领改革开放和社会主义现代化建设的航船沿着正确方向继续前进。</w:t>
      </w:r>
    </w:p>
    <w:p>
      <w:pPr>
        <w:ind w:left="0" w:right="0" w:firstLine="560"/>
        <w:spacing w:before="450" w:after="450" w:line="312" w:lineRule="auto"/>
      </w:pPr>
      <w:r>
        <w:rPr>
          <w:rFonts w:ascii="宋体" w:hAnsi="宋体" w:eastAsia="宋体" w:cs="宋体"/>
          <w:color w:val="000"/>
          <w:sz w:val="28"/>
          <w:szCs w:val="28"/>
        </w:rPr>
        <w:t xml:space="preserve">　　面对1997年下半年开始的亚洲金融危机和1998年严重洪涝灾害的考验，我们党统一指挥、精心部署，保持经济平稳较快发展，取得抗洪抢险斗争的全面胜利。</w:t>
      </w:r>
    </w:p>
    <w:p>
      <w:pPr>
        <w:ind w:left="0" w:right="0" w:firstLine="560"/>
        <w:spacing w:before="450" w:after="450" w:line="312" w:lineRule="auto"/>
      </w:pPr>
      <w:r>
        <w:rPr>
          <w:rFonts w:ascii="宋体" w:hAnsi="宋体" w:eastAsia="宋体" w:cs="宋体"/>
          <w:color w:val="000"/>
          <w:sz w:val="28"/>
          <w:szCs w:val="28"/>
        </w:rPr>
        <w:t xml:space="preserve">　　面对突如其来的“非典”疫情，我们党加强领导、科学防治，齐心协力取得防治“非典”斗争的重大胜利。</w:t>
      </w:r>
    </w:p>
    <w:p>
      <w:pPr>
        <w:ind w:left="0" w:right="0" w:firstLine="560"/>
        <w:spacing w:before="450" w:after="450" w:line="312" w:lineRule="auto"/>
      </w:pPr>
      <w:r>
        <w:rPr>
          <w:rFonts w:ascii="宋体" w:hAnsi="宋体" w:eastAsia="宋体" w:cs="宋体"/>
          <w:color w:val="000"/>
          <w:sz w:val="28"/>
          <w:szCs w:val="28"/>
        </w:rPr>
        <w:t xml:space="preserve">　　面对x汶川特大地震、xx强烈地震、x舟曲特大山洪泥石流等重大自然灾害，全国人民在党的带领下众志成城、万众一心，夺取抗灾救灾和灾后恢复重建工作的重大胜利。</w:t>
      </w:r>
    </w:p>
    <w:p>
      <w:pPr>
        <w:ind w:left="0" w:right="0" w:firstLine="560"/>
        <w:spacing w:before="450" w:after="450" w:line="312" w:lineRule="auto"/>
      </w:pPr>
      <w:r>
        <w:rPr>
          <w:rFonts w:ascii="宋体" w:hAnsi="宋体" w:eastAsia="宋体" w:cs="宋体"/>
          <w:color w:val="000"/>
          <w:sz w:val="28"/>
          <w:szCs w:val="28"/>
        </w:rPr>
        <w:t xml:space="preserve">　　面对20_年国际金融危机严重冲击造成的困难，我们党重拳出击、及时应对，继续保持经济和社会发展的良好态势。</w:t>
      </w:r>
    </w:p>
    <w:p>
      <w:pPr>
        <w:ind w:left="0" w:right="0" w:firstLine="560"/>
        <w:spacing w:before="450" w:after="450" w:line="312" w:lineRule="auto"/>
      </w:pPr>
      <w:r>
        <w:rPr>
          <w:rFonts w:ascii="宋体" w:hAnsi="宋体" w:eastAsia="宋体" w:cs="宋体"/>
          <w:color w:val="000"/>
          <w:sz w:val="28"/>
          <w:szCs w:val="28"/>
        </w:rPr>
        <w:t xml:space="preserve">　　面对美国一手挑起的贸易摩擦和贸易战，我们党以谈对谈、以打对打，坚定捍卫国家和民族的根本利益。</w:t>
      </w:r>
    </w:p>
    <w:p>
      <w:pPr>
        <w:ind w:left="0" w:right="0" w:firstLine="560"/>
        <w:spacing w:before="450" w:after="450" w:line="312" w:lineRule="auto"/>
      </w:pPr>
      <w:r>
        <w:rPr>
          <w:rFonts w:ascii="宋体" w:hAnsi="宋体" w:eastAsia="宋体" w:cs="宋体"/>
          <w:color w:val="000"/>
          <w:sz w:val="28"/>
          <w:szCs w:val="28"/>
        </w:rPr>
        <w:t xml:space="preserve">　　党的十八大大以来，以xxx为核心的党中央，带领全国各族人民走进新时代，中华民族走上了全面复兴、加速崛起的新征程。今天的中国，GDP接近100万亿元，人均GDP突破1万美元。世界上高铁商业运营速度最快的高铁--京沪高铁“复兴号”实现350公里时速运营；C919成功首飞，实现了国产大型客机“零的突破”；嫦娥四号着陆月背中国航天奇迹让世界惊讶；中国5G技术领跑全球；中国北斗完成组网，定位精度已达米级。</w:t>
      </w:r>
    </w:p>
    <w:p>
      <w:pPr>
        <w:ind w:left="0" w:right="0" w:firstLine="560"/>
        <w:spacing w:before="450" w:after="450" w:line="312" w:lineRule="auto"/>
      </w:pPr>
      <w:r>
        <w:rPr>
          <w:rFonts w:ascii="宋体" w:hAnsi="宋体" w:eastAsia="宋体" w:cs="宋体"/>
          <w:color w:val="000"/>
          <w:sz w:val="28"/>
          <w:szCs w:val="28"/>
        </w:rPr>
        <w:t xml:space="preserve">　　20_年初爆发的新冠肺炎疫情，是近百年来人类遭遇的影响范围最广的全球性大流行病，对全世界是一次严重危机和严峻考验。面对前所未知、突如其来、来势汹汹的疫情天灾，我们党带领全国人民果断打响疫情防控阻击战，把人民生命安全和身体健康放在第一位，以坚定果敢的勇气和决心，采取最全面最严格最彻底的防控措施，有效阻断病毒传播链条，构筑起同心战役的坚固防线，彰显了人民的伟大力量。</w:t>
      </w:r>
    </w:p>
    <w:p>
      <w:pPr>
        <w:ind w:left="0" w:right="0" w:firstLine="560"/>
        <w:spacing w:before="450" w:after="450" w:line="312" w:lineRule="auto"/>
      </w:pPr>
      <w:r>
        <w:rPr>
          <w:rFonts w:ascii="宋体" w:hAnsi="宋体" w:eastAsia="宋体" w:cs="宋体"/>
          <w:color w:val="000"/>
          <w:sz w:val="28"/>
          <w:szCs w:val="28"/>
        </w:rPr>
        <w:t xml:space="preserve">　　中交集团党委书记、董事长刘起涛在昨天的党课上指出，胸怀“国之大者”、与时代同呼吸、与祖国共命运，已经渗透到中交人的精神血脉，塑造了代代相传的文化基因。</w:t>
      </w:r>
    </w:p>
    <w:p>
      <w:pPr>
        <w:ind w:left="0" w:right="0" w:firstLine="560"/>
        <w:spacing w:before="450" w:after="450" w:line="312" w:lineRule="auto"/>
      </w:pPr>
      <w:r>
        <w:rPr>
          <w:rFonts w:ascii="宋体" w:hAnsi="宋体" w:eastAsia="宋体" w:cs="宋体"/>
          <w:color w:val="000"/>
          <w:sz w:val="28"/>
          <w:szCs w:val="28"/>
        </w:rPr>
        <w:t xml:space="preserve">　　中交自1897年诞生之日起，就肩负使命，主动扛起民族产业大旗。新中国成立之初，举国上下一穷二白，中交人逢山开路、遇水架桥，在平均海拔4000米的世界屋脊，修筑了青藏、川藏公路，开创“两路”精神，创造了世界公路史上的奇迹。扛起建港重任，在“三年大建港”中建成全国40个万吨以上深水泊位。</w:t>
      </w:r>
    </w:p>
    <w:p>
      <w:pPr>
        <w:ind w:left="0" w:right="0" w:firstLine="560"/>
        <w:spacing w:before="450" w:after="450" w:line="312" w:lineRule="auto"/>
      </w:pPr>
      <w:r>
        <w:rPr>
          <w:rFonts w:ascii="宋体" w:hAnsi="宋体" w:eastAsia="宋体" w:cs="宋体"/>
          <w:color w:val="000"/>
          <w:sz w:val="28"/>
          <w:szCs w:val="28"/>
        </w:rPr>
        <w:t xml:space="preserve">　　20_年港湾、路桥强强联合后，中交又成为我国首家境外整体上市央企。从“神州第一路”沈大高速到国内第一条海底隧道翔安隧道，从中国首座外海跨海大桥东海大桥到国产第一艘大型耙吸挖泥船“新海虎”，众多“第一”树起了中交行业领军者形象。我们在国际竞争中壮大，连续多年位列ENR全球最大国际承包商中企首位，在全球擦亮中国路、中国桥、中国港、中国装备名片，振华重工的“世界贸易之臂”，成为大国重器的出海旗舰。</w:t>
      </w:r>
    </w:p>
    <w:p>
      <w:pPr>
        <w:ind w:left="0" w:right="0" w:firstLine="560"/>
        <w:spacing w:before="450" w:after="450" w:line="312" w:lineRule="auto"/>
      </w:pPr>
      <w:r>
        <w:rPr>
          <w:rFonts w:ascii="宋体" w:hAnsi="宋体" w:eastAsia="宋体" w:cs="宋体"/>
          <w:color w:val="000"/>
          <w:sz w:val="28"/>
          <w:szCs w:val="28"/>
        </w:rPr>
        <w:t xml:space="preserve">　　党的十八大以来，我们成功跻身世界百强，资产总量和业务规模双双跨入“万亿级”，创造了“五年再造一个中交”的成功实践。以蒙内铁路、中马友谊大桥、科伦坡港口城等标志性工程，为世界交通版图畅通和构建人类命运共同体贡献力量。“中国跨度”港珠澳大桥铸就丰碑，“中国速度”京沪高铁拉近时空，“中国高度”北盘江大桥横架云端，“中国长度”京新高速穿越大漠，“中国力度”天鲲号移山填海，“中国亮度”大兴机场翱翔展翅，“中国气度”洋山深水港智联世界，“中国态度”远海岛礁震撼全球。中交正以打造“两个窗口”、争做“三个排头兵”的实际行动，向党和人民交上“新时代之问”的优异答卷。</w:t>
      </w:r>
    </w:p>
    <w:p>
      <w:pPr>
        <w:ind w:left="0" w:right="0" w:firstLine="560"/>
        <w:spacing w:before="450" w:after="450" w:line="312" w:lineRule="auto"/>
      </w:pPr>
      <w:r>
        <w:rPr>
          <w:rFonts w:ascii="宋体" w:hAnsi="宋体" w:eastAsia="宋体" w:cs="宋体"/>
          <w:color w:val="000"/>
          <w:sz w:val="28"/>
          <w:szCs w:val="28"/>
        </w:rPr>
        <w:t xml:space="preserve">　　乘着XX集团发展的东风，XX成立X年以来，坚持“XXX”战略，坚定“入湾”、“进城”、“悦人”方向，以“XXX”为主线，以“XXX”为基本路径，实现了XX快速发展。目前，XX已连续4年荣获集团“业绩评价考核A级企业”、连续3年获评集团“优秀企业”、连续2年获评集团“经济效益最优奖，资产总规模突破XX亿元，净资产超过XX亿元，成为引领集团跨越式发展的排头兵。</w:t>
      </w:r>
    </w:p>
    <w:p>
      <w:pPr>
        <w:ind w:left="0" w:right="0" w:firstLine="560"/>
        <w:spacing w:before="450" w:after="450" w:line="312" w:lineRule="auto"/>
      </w:pPr>
      <w:r>
        <w:rPr>
          <w:rFonts w:ascii="宋体" w:hAnsi="宋体" w:eastAsia="宋体" w:cs="宋体"/>
          <w:color w:val="000"/>
          <w:sz w:val="28"/>
          <w:szCs w:val="28"/>
        </w:rPr>
        <w:t xml:space="preserve">　　在XX集团和XX公司的带领下，自XX年X月项目开工以来，总承包部始终坚定“创x市最好的样板工地，建x市最好的样板工程”目标，贯彻“国际化、高端化、品质化、精细化”的建设要求，以“市政工程建筑化、建筑工程装饰化”的态度，党建工作贯彻“生产经营工作中的难点就是党建工作的重点，企业发展中遇到的问题就是党建工作的课题”要求，全体人员团结一致、目标统一，高标准打造了XX集团首个区域综合开发精品项目，为XX集团和区域综合开发树立了“XX标准”。（项目成果）。</w:t>
      </w:r>
    </w:p>
    <w:p>
      <w:pPr>
        <w:ind w:left="0" w:right="0" w:firstLine="560"/>
        <w:spacing w:before="450" w:after="450" w:line="312" w:lineRule="auto"/>
      </w:pPr>
      <w:r>
        <w:rPr>
          <w:rFonts w:ascii="宋体" w:hAnsi="宋体" w:eastAsia="宋体" w:cs="宋体"/>
          <w:color w:val="000"/>
          <w:sz w:val="28"/>
          <w:szCs w:val="28"/>
        </w:rPr>
        <w:t xml:space="preserve">　　同志们，知所从来，思所将往。我们今天共聚一堂、回顾历史，不是要从过去的成功中寻求慰藉，而是要遵循历史前进的逻辑，进一步坚定永葆初心本色的政治自觉，在时代发展的潮流中发展，两个大局之中，顺应大势，继往开来建设美好未来。</w:t>
      </w:r>
    </w:p>
    <w:p>
      <w:pPr>
        <w:ind w:left="0" w:right="0" w:firstLine="560"/>
        <w:spacing w:before="450" w:after="450" w:line="312" w:lineRule="auto"/>
      </w:pPr>
      <w:r>
        <w:rPr>
          <w:rFonts w:ascii="宋体" w:hAnsi="宋体" w:eastAsia="宋体" w:cs="宋体"/>
          <w:color w:val="000"/>
          <w:sz w:val="28"/>
          <w:szCs w:val="28"/>
        </w:rPr>
        <w:t xml:space="preserve">　　我就说到这里，感谢大家！接下来请大家踊跃发言，各抒己见。</w:t>
      </w:r>
    </w:p>
    <w:p>
      <w:pPr>
        <w:ind w:left="0" w:right="0" w:firstLine="560"/>
        <w:spacing w:before="450" w:after="450" w:line="312" w:lineRule="auto"/>
      </w:pPr>
      <w:r>
        <w:rPr>
          <w:rFonts w:ascii="黑体" w:hAnsi="黑体" w:eastAsia="黑体" w:cs="黑体"/>
          <w:color w:val="000000"/>
          <w:sz w:val="36"/>
          <w:szCs w:val="36"/>
          <w:b w:val="1"/>
          <w:bCs w:val="1"/>
        </w:rPr>
        <w:t xml:space="preserve">党建工作表态发言2</w:t>
      </w:r>
    </w:p>
    <w:p>
      <w:pPr>
        <w:ind w:left="0" w:right="0" w:firstLine="560"/>
        <w:spacing w:before="450" w:after="450" w:line="312" w:lineRule="auto"/>
      </w:pPr>
      <w:r>
        <w:rPr>
          <w:rFonts w:ascii="宋体" w:hAnsi="宋体" w:eastAsia="宋体" w:cs="宋体"/>
          <w:color w:val="000"/>
          <w:sz w:val="28"/>
          <w:szCs w:val="28"/>
        </w:rPr>
        <w:t xml:space="preserve">　　每每想到七月，总有一番独特的风景。江南，一个如诗如画的地方。南湖上的一叶小船，承载了一份特殊的使命。然而就在这烟雨江南，水波轻漾的南湖，12双手翻开了中国历史崭新的一页——中国共产党诞生。它宛如黑暗中的一盏明灯，点亮了中国人民前行的道路。</w:t>
      </w:r>
    </w:p>
    <w:p>
      <w:pPr>
        <w:ind w:left="0" w:right="0" w:firstLine="560"/>
        <w:spacing w:before="450" w:after="450" w:line="312" w:lineRule="auto"/>
      </w:pPr>
      <w:r>
        <w:rPr>
          <w:rFonts w:ascii="宋体" w:hAnsi="宋体" w:eastAsia="宋体" w:cs="宋体"/>
          <w:color w:val="000"/>
          <w:sz w:val="28"/>
          <w:szCs w:val="28"/>
        </w:rPr>
        <w:t xml:space="preserve">　　鲜红的旗帜上一把镰刀和铁锤似的图案——便是党的旗帜。它凝聚了多少人的鲜血与汗水，多少中国人民铿锵的誓言。</w:t>
      </w:r>
    </w:p>
    <w:p>
      <w:pPr>
        <w:ind w:left="0" w:right="0" w:firstLine="560"/>
        <w:spacing w:before="450" w:after="450" w:line="312" w:lineRule="auto"/>
      </w:pPr>
      <w:r>
        <w:rPr>
          <w:rFonts w:ascii="宋体" w:hAnsi="宋体" w:eastAsia="宋体" w:cs="宋体"/>
          <w:color w:val="000"/>
          <w:sz w:val="28"/>
          <w:szCs w:val="28"/>
        </w:rPr>
        <w:t xml:space="preserve">　　回眸党的历程，它是艰辛的，是坎坷不平的。同样是时光的道路，那段光阴却是洒满了鲜血。</w:t>
      </w:r>
    </w:p>
    <w:p>
      <w:pPr>
        <w:ind w:left="0" w:right="0" w:firstLine="560"/>
        <w:spacing w:before="450" w:after="450" w:line="312" w:lineRule="auto"/>
      </w:pPr>
      <w:r>
        <w:rPr>
          <w:rFonts w:ascii="宋体" w:hAnsi="宋体" w:eastAsia="宋体" w:cs="宋体"/>
          <w:color w:val="000"/>
          <w:sz w:val="28"/>
          <w:szCs w:val="28"/>
        </w:rPr>
        <w:t xml:space="preserve">　　红军的二万五千里长征，爬雪山，过草地。铁索桥锁链支支吾吾的声响，言说着往日的艰辛；十五岁的刘胡兰，面对敌人狰狞的面孔，寒光闪闪的刀，他坚毅地喊出：“怕死就不当共产党员！”还有监狱中的叶挺，尽管敌人百般_，他却轻蔑地说：“人的身躯怎么能从狗洞中爬出！”</w:t>
      </w:r>
    </w:p>
    <w:p>
      <w:pPr>
        <w:ind w:left="0" w:right="0" w:firstLine="560"/>
        <w:spacing w:before="450" w:after="450" w:line="312" w:lineRule="auto"/>
      </w:pPr>
      <w:r>
        <w:rPr>
          <w:rFonts w:ascii="宋体" w:hAnsi="宋体" w:eastAsia="宋体" w:cs="宋体"/>
          <w:color w:val="000"/>
          <w:sz w:val="28"/>
          <w:szCs w:val="28"/>
        </w:rPr>
        <w:t xml:space="preserve">　　多少像他们一样的华夏儿女，为了争取民族的自由和人民的解放，抛却头颅，洒尽鲜血，奏响了一曲曲英雄凯歌！那个腥风血雨的年代，那些峥嵘的记忆，怎么会忘怀，恍若已经深深的铭刻在脑海中，永不褪去。</w:t>
      </w:r>
    </w:p>
    <w:p>
      <w:pPr>
        <w:ind w:left="0" w:right="0" w:firstLine="560"/>
        <w:spacing w:before="450" w:after="450" w:line="312" w:lineRule="auto"/>
      </w:pPr>
      <w:r>
        <w:rPr>
          <w:rFonts w:ascii="宋体" w:hAnsi="宋体" w:eastAsia="宋体" w:cs="宋体"/>
          <w:color w:val="000"/>
          <w:sz w:val="28"/>
          <w:szCs w:val="28"/>
        </w:rPr>
        <w:t xml:space="preserve">　　有人云“没有共产党，就没有新中国。”28年的浴血奋战，1949年崭新的中华人民共和国横空出世，东方的雄鸡，开始惊天震地。而今天，中华民族燃烧了整整一个世纪的复兴之梦，获得了更加坚实的基础。</w:t>
      </w:r>
    </w:p>
    <w:p>
      <w:pPr>
        <w:ind w:left="0" w:right="0" w:firstLine="560"/>
        <w:spacing w:before="450" w:after="450" w:line="312" w:lineRule="auto"/>
      </w:pPr>
      <w:r>
        <w:rPr>
          <w:rFonts w:ascii="宋体" w:hAnsi="宋体" w:eastAsia="宋体" w:cs="宋体"/>
          <w:color w:val="000"/>
          <w:sz w:val="28"/>
          <w:szCs w:val="28"/>
        </w:rPr>
        <w:t xml:space="preserve">　　从20_年青藏铁路全线铺通到20_年我国首次探月工程取得圆满成功。从20_年的奥运会，到20_十月一日在_广场举行的盛大阅兵仪式；从20_年亚运会在中国举行，到20_年的天空一号发射成功……华夏儿女的成绩赫然可见。</w:t>
      </w:r>
    </w:p>
    <w:p>
      <w:pPr>
        <w:ind w:left="0" w:right="0" w:firstLine="560"/>
        <w:spacing w:before="450" w:after="450" w:line="312" w:lineRule="auto"/>
      </w:pPr>
      <w:r>
        <w:rPr>
          <w:rFonts w:ascii="宋体" w:hAnsi="宋体" w:eastAsia="宋体" w:cs="宋体"/>
          <w:color w:val="000"/>
          <w:sz w:val="28"/>
          <w:szCs w:val="28"/>
        </w:rPr>
        <w:t xml:space="preserve">　　而这一切，如果没有党的诞生，那么也就不会出现，甚至说，中国这颗明珠，还被层层烟雾所覆盖。</w:t>
      </w:r>
    </w:p>
    <w:p>
      <w:pPr>
        <w:ind w:left="0" w:right="0" w:firstLine="560"/>
        <w:spacing w:before="450" w:after="450" w:line="312" w:lineRule="auto"/>
      </w:pPr>
      <w:r>
        <w:rPr>
          <w:rFonts w:ascii="宋体" w:hAnsi="宋体" w:eastAsia="宋体" w:cs="宋体"/>
          <w:color w:val="000"/>
          <w:sz w:val="28"/>
          <w:szCs w:val="28"/>
        </w:rPr>
        <w:t xml:space="preserve">　　所以，请记住党的历程，将党铭记在我们每一个人心中。在不久的将来，争取成为一名优秀的党员！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党建工作表态发言3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机构改革后，市直机关工委职责更多、责任更大。做好市直机关基层党建工作，有了更新更高更严的要求。我代表市直机关工委领导班子，对做好20_年基层党建工作郑重表态。</w:t>
      </w:r>
    </w:p>
    <w:p>
      <w:pPr>
        <w:ind w:left="0" w:right="0" w:firstLine="560"/>
        <w:spacing w:before="450" w:after="450" w:line="312" w:lineRule="auto"/>
      </w:pPr>
      <w:r>
        <w:rPr>
          <w:rFonts w:ascii="宋体" w:hAnsi="宋体" w:eastAsia="宋体" w:cs="宋体"/>
          <w:color w:val="000"/>
          <w:sz w:val="28"/>
          <w:szCs w:val="28"/>
        </w:rPr>
        <w:t xml:space="preserve">　　一、讲政治、顾大局，以心为民想、胸为帅谋的责任担当让机关党建工作潮头挺立。开局“十四五”、建设新时代沿海强市，须全党全民上下同欲、齐心共力。作为导航、掌舵的党建工作，更是起着塑核心、筑堡垒、举旗帜、启航程的关键作用。机关党建作为党建工作的一个重要组成部分，如棋盘中一颗重要棋子，担负着教育管理党员干部、培育塑造先锋模范的重要作用。我们一定要牢固树立政治意识、大局意识、核心意识和看齐意识，深入贯彻落实新时代党的组织路线，紧紧围绕市委、市政府中心工作，在十项重点工作中，精诚履职、主动作为，唱响主旋律、传递正能量，把机关党建工作有机融入政治、经济、文化、社会和生态文明建设之中，以坚定的政治定力、高度的政治自觉和敏锐的政治思维，投身大合唱、创造新作为，以“做马就要纵横驰骋、做炮就该雷霆万钧”的责任意识和豪迈气概，为全市中心工作和“十四五”高质量发展倾情服务、竭诚护航。</w:t>
      </w:r>
    </w:p>
    <w:p>
      <w:pPr>
        <w:ind w:left="0" w:right="0" w:firstLine="560"/>
        <w:spacing w:before="450" w:after="450" w:line="312" w:lineRule="auto"/>
      </w:pPr>
      <w:r>
        <w:rPr>
          <w:rFonts w:ascii="宋体" w:hAnsi="宋体" w:eastAsia="宋体" w:cs="宋体"/>
          <w:color w:val="000"/>
          <w:sz w:val="28"/>
          <w:szCs w:val="28"/>
        </w:rPr>
        <w:t xml:space="preserve">　　二、强素质、树形象，以雷厉风行、善作善成的工作作风让机关党建工作落地有声。过去的一年，我们组织了多个层次的培训班和座谈体会、交流经验会议，开展了丰富多彩的党员志愿服务活动，机关党员干部的作风越来越硬朗、越来越扎实。但是，作风建设不可能一劳永逸，而是一个永远在路上的终身必修课题。20_年年份特殊，是中国共产党成立100周年，是实施“十四五”规划、开启全面建设社会主义现代化国家新征程的第一年，是地方领导班子集中换届之年，机关党建工作任务更加艰巨。我们将一如既往地发扬市直机关工委的优良作风，把党员干部作风建设牢牢抓在手上。打铁必须自身硬，从机关工委班子成员做起，带领全体机关党员干部向中央看齐，向省市委看齐，向先进典型看齐，严明党的政治纪律、组织纪律、廉洁纪律、群众纪律、工作纪律和生活纪律，牢固树立主责主业意识、服从执行意识，做到政治上成熟坚定、责任上守土有责、工作上抓铁有痕、纪律上百毒不侵，五指成拳、同心画圆，以坚强作风确保各项工作落到实处。</w:t>
      </w:r>
    </w:p>
    <w:p>
      <w:pPr>
        <w:ind w:left="0" w:right="0" w:firstLine="560"/>
        <w:spacing w:before="450" w:after="450" w:line="312" w:lineRule="auto"/>
      </w:pPr>
      <w:r>
        <w:rPr>
          <w:rFonts w:ascii="宋体" w:hAnsi="宋体" w:eastAsia="宋体" w:cs="宋体"/>
          <w:color w:val="000"/>
          <w:sz w:val="28"/>
          <w:szCs w:val="28"/>
        </w:rPr>
        <w:t xml:space="preserve">　　三、唱新曲、谱新篇，以路径清新、特色凸显的亮点工作让机关党建工作风景靓丽。机关党建常规工作很多，我们一定提起精神、保持调子、守住定力，不打折扣、不降标准，一招一式有板有眼完成好各项规定动作，保证质量，提升效果，不出纰漏。事业向前推进，工作也要常干常新。我们会坚持眼睛向上盯紧党的旗帜，听好党的声音，把好时代脉搏，踏好发展节拍，使机关党建工作始终与时代共振、始终走在前面;坚持眼睛向下征集民智，向基层要思路、要方案，以开拓进取的精神，创造性开展特色党建工作。我们准备在深化新时代党的创新理论武装、党务干部业务知识培训、党员发展对象培训、党员活动阵地建设、党建工作经验交流以及年终考核等方面推出新举措、拿出新动作，以创新的工作路径、鲜活的工作局面、扎实的工作成果写好20_年机关党建工作圆满答卷，助力“十四五”开好局、起好步，以优异成绩庆祝建党100周年!谢谢大家!</w:t>
      </w:r>
    </w:p>
    <w:p>
      <w:pPr>
        <w:ind w:left="0" w:right="0" w:firstLine="560"/>
        <w:spacing w:before="450" w:after="450" w:line="312" w:lineRule="auto"/>
      </w:pPr>
      <w:r>
        <w:rPr>
          <w:rFonts w:ascii="黑体" w:hAnsi="黑体" w:eastAsia="黑体" w:cs="黑体"/>
          <w:color w:val="000000"/>
          <w:sz w:val="36"/>
          <w:szCs w:val="36"/>
          <w:b w:val="1"/>
          <w:bCs w:val="1"/>
        </w:rPr>
        <w:t xml:space="preserve">党建工作表态发言4</w:t>
      </w:r>
    </w:p>
    <w:p>
      <w:pPr>
        <w:ind w:left="0" w:right="0" w:firstLine="560"/>
        <w:spacing w:before="450" w:after="450" w:line="312" w:lineRule="auto"/>
      </w:pPr>
      <w:r>
        <w:rPr>
          <w:rFonts w:ascii="宋体" w:hAnsi="宋体" w:eastAsia="宋体" w:cs="宋体"/>
          <w:color w:val="000"/>
          <w:sz w:val="28"/>
          <w:szCs w:val="28"/>
        </w:rPr>
        <w:t xml:space="preserve">　　各位领导、同仁：大家下午好！</w:t>
      </w:r>
    </w:p>
    <w:p>
      <w:pPr>
        <w:ind w:left="0" w:right="0" w:firstLine="560"/>
        <w:spacing w:before="450" w:after="450" w:line="312" w:lineRule="auto"/>
      </w:pPr>
      <w:r>
        <w:rPr>
          <w:rFonts w:ascii="宋体" w:hAnsi="宋体" w:eastAsia="宋体" w:cs="宋体"/>
          <w:color w:val="000"/>
          <w:sz w:val="28"/>
          <w:szCs w:val="28"/>
        </w:rPr>
        <w:t xml:space="preserve">　　今年以来，在局党委的正确领导下，我院党建工作取得了阶段性成效，从督查结果来看，党建工作仍然存在许多问题，根据局党委第三季度党建工作督导要求，就我院党建工作中存在的问题，我代表院支部及领导班子就以后如何抓好党建工作做表态发言，如有不妥，请批评指正！</w:t>
      </w:r>
    </w:p>
    <w:p>
      <w:pPr>
        <w:ind w:left="0" w:right="0" w:firstLine="560"/>
        <w:spacing w:before="450" w:after="450" w:line="312" w:lineRule="auto"/>
      </w:pPr>
      <w:r>
        <w:rPr>
          <w:rFonts w:ascii="宋体" w:hAnsi="宋体" w:eastAsia="宋体" w:cs="宋体"/>
          <w:color w:val="000"/>
          <w:sz w:val="28"/>
          <w:szCs w:val="28"/>
        </w:rPr>
        <w:t xml:space="preserve">　　&gt;一、党建方面</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认识不足，重视不高，党建工作水平有待提高。由于新调配党务干部对业务不太熟悉，业务素质还不能完全适应工作需要，工作上造成被动，党建资料整理工作不规范，资料收集不完整，“三会一课”、“主题党日”会议记录不规范。</w:t>
      </w:r>
    </w:p>
    <w:p>
      <w:pPr>
        <w:ind w:left="0" w:right="0" w:firstLine="560"/>
        <w:spacing w:before="450" w:after="450" w:line="312" w:lineRule="auto"/>
      </w:pPr>
      <w:r>
        <w:rPr>
          <w:rFonts w:ascii="宋体" w:hAnsi="宋体" w:eastAsia="宋体" w:cs="宋体"/>
          <w:color w:val="000"/>
          <w:sz w:val="28"/>
          <w:szCs w:val="28"/>
        </w:rPr>
        <w:t xml:space="preserve">　　2、“不准共产党员信仰宗教和参与活动”组织生活会个人对照检查材料内容不符合要求。</w:t>
      </w:r>
    </w:p>
    <w:p>
      <w:pPr>
        <w:ind w:left="0" w:right="0" w:firstLine="560"/>
        <w:spacing w:before="450" w:after="450" w:line="312" w:lineRule="auto"/>
      </w:pPr>
      <w:r>
        <w:rPr>
          <w:rFonts w:ascii="宋体" w:hAnsi="宋体" w:eastAsia="宋体" w:cs="宋体"/>
          <w:color w:val="000"/>
          <w:sz w:val="28"/>
          <w:szCs w:val="28"/>
        </w:rPr>
        <w:t xml:space="preserve">　　 3、支部印章和文件落款不一致。</w:t>
      </w:r>
    </w:p>
    <w:p>
      <w:pPr>
        <w:ind w:left="0" w:right="0" w:firstLine="560"/>
        <w:spacing w:before="450" w:after="450" w:line="312" w:lineRule="auto"/>
      </w:pPr>
      <w:r>
        <w:rPr>
          <w:rFonts w:ascii="宋体" w:hAnsi="宋体" w:eastAsia="宋体" w:cs="宋体"/>
          <w:color w:val="000"/>
          <w:sz w:val="28"/>
          <w:szCs w:val="28"/>
        </w:rPr>
        <w:t xml:space="preserve">　　4.探索创新不够，党建工作的特色不够明显。只满足于完成局党委统一确定安排的党建工作任务，工作传统落实的多，精心钻研创新的少。没有结合卫生院工作实际提出富有实效、特色鲜明的党建工作载体，工作平铺直叙，特色亮点不多。</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1、加强党务干部培养，提高党建工作综合素质。严格按照《党支部规范化手册》记录“三会一课”、“主题党日”会议记录，规范党建工作资料的收集与整理。</w:t>
      </w:r>
    </w:p>
    <w:p>
      <w:pPr>
        <w:ind w:left="0" w:right="0" w:firstLine="560"/>
        <w:spacing w:before="450" w:after="450" w:line="312" w:lineRule="auto"/>
      </w:pPr>
      <w:r>
        <w:rPr>
          <w:rFonts w:ascii="宋体" w:hAnsi="宋体" w:eastAsia="宋体" w:cs="宋体"/>
          <w:color w:val="000"/>
          <w:sz w:val="28"/>
          <w:szCs w:val="28"/>
        </w:rPr>
        <w:t xml:space="preserve">　　2、按要求所有党员，重新修改“不准共产党员信仰宗教和参与活动”组织生活会上的个人发言材料，补充完善其他相关活动资料。</w:t>
      </w:r>
    </w:p>
    <w:p>
      <w:pPr>
        <w:ind w:left="0" w:right="0" w:firstLine="560"/>
        <w:spacing w:before="450" w:after="450" w:line="312" w:lineRule="auto"/>
      </w:pPr>
      <w:r>
        <w:rPr>
          <w:rFonts w:ascii="宋体" w:hAnsi="宋体" w:eastAsia="宋体" w:cs="宋体"/>
          <w:color w:val="000"/>
          <w:sz w:val="28"/>
          <w:szCs w:val="28"/>
        </w:rPr>
        <w:t xml:space="preserve">　　3、重新上报支部委员会拟定的文件和其他档案资料。</w:t>
      </w:r>
    </w:p>
    <w:p>
      <w:pPr>
        <w:ind w:left="0" w:right="0" w:firstLine="560"/>
        <w:spacing w:before="450" w:after="450" w:line="312" w:lineRule="auto"/>
      </w:pPr>
      <w:r>
        <w:rPr>
          <w:rFonts w:ascii="宋体" w:hAnsi="宋体" w:eastAsia="宋体" w:cs="宋体"/>
          <w:color w:val="000"/>
          <w:sz w:val="28"/>
          <w:szCs w:val="28"/>
        </w:rPr>
        <w:t xml:space="preserve">　　4、积极推介特色与典型。坚持把“签约式服务”、“学雷锋志愿者服务”与“我们的节日”相结合，创新活动内容，深入社区、村队打造服务型团队，培育1-2个示范性强、特色明显的典型做法和经验，同时加强舆论宣传工作。</w:t>
      </w:r>
    </w:p>
    <w:p>
      <w:pPr>
        <w:ind w:left="0" w:right="0" w:firstLine="560"/>
        <w:spacing w:before="450" w:after="450" w:line="312" w:lineRule="auto"/>
      </w:pPr>
      <w:r>
        <w:rPr>
          <w:rFonts w:ascii="宋体" w:hAnsi="宋体" w:eastAsia="宋体" w:cs="宋体"/>
          <w:color w:val="000"/>
          <w:sz w:val="28"/>
          <w:szCs w:val="28"/>
        </w:rPr>
        <w:t xml:space="preserve">　　&gt;二、党风廉政建设方面</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1、作风建设深化年活动没有按照方法、步骤进行，没有对职工个人工作作风建设方面进行集体评议，没有结合党员各自工作岗位，分别制定个人及各科室党风廉政建设目标责任书。</w:t>
      </w:r>
    </w:p>
    <w:p>
      <w:pPr>
        <w:ind w:left="0" w:right="0" w:firstLine="560"/>
        <w:spacing w:before="450" w:after="450" w:line="312" w:lineRule="auto"/>
      </w:pPr>
      <w:r>
        <w:rPr>
          <w:rFonts w:ascii="宋体" w:hAnsi="宋体" w:eastAsia="宋体" w:cs="宋体"/>
          <w:color w:val="000"/>
          <w:sz w:val="28"/>
          <w:szCs w:val="28"/>
        </w:rPr>
        <w:t xml:space="preserve">　　2、党风廉政工作安排部署和学习教育次数不够。创新形式不够，医务人员以“廉洁从医，爱岗敬业”为主题教育落实不到位。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1、严格按要求补充、完善个人党风廉政建设目标责任档案资料。</w:t>
      </w:r>
    </w:p>
    <w:p>
      <w:pPr>
        <w:ind w:left="0" w:right="0" w:firstLine="560"/>
        <w:spacing w:before="450" w:after="450" w:line="312" w:lineRule="auto"/>
      </w:pPr>
      <w:r>
        <w:rPr>
          <w:rFonts w:ascii="宋体" w:hAnsi="宋体" w:eastAsia="宋体" w:cs="宋体"/>
          <w:color w:val="000"/>
          <w:sz w:val="28"/>
          <w:szCs w:val="28"/>
        </w:rPr>
        <w:t xml:space="preserve">　　2、严格按照党风廉政建设规章制度的要求和民主集中制原则，在单位开展保持共产党员先进性教育，切实转变党员干部工作作风。定期开展廉政谈话活动，加强党风廉政建设责任落实，认真记录《记实手册》。</w:t>
      </w:r>
    </w:p>
    <w:p>
      <w:pPr>
        <w:ind w:left="0" w:right="0" w:firstLine="560"/>
        <w:spacing w:before="450" w:after="450" w:line="312" w:lineRule="auto"/>
      </w:pPr>
      <w:r>
        <w:rPr>
          <w:rFonts w:ascii="宋体" w:hAnsi="宋体" w:eastAsia="宋体" w:cs="宋体"/>
          <w:color w:val="000"/>
          <w:sz w:val="28"/>
          <w:szCs w:val="28"/>
        </w:rPr>
        <w:t xml:space="preserve">　　&gt;三、 宣传思想文化和精神文明建设</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1、群众性的精神文明创建活动理论学习笔记资料不齐全，会议记录，照片等印证资料不完善。</w:t>
      </w:r>
    </w:p>
    <w:p>
      <w:pPr>
        <w:ind w:left="0" w:right="0" w:firstLine="560"/>
        <w:spacing w:before="450" w:after="450" w:line="312" w:lineRule="auto"/>
      </w:pPr>
      <w:r>
        <w:rPr>
          <w:rFonts w:ascii="宋体" w:hAnsi="宋体" w:eastAsia="宋体" w:cs="宋体"/>
          <w:color w:val="000"/>
          <w:sz w:val="28"/>
          <w:szCs w:val="28"/>
        </w:rPr>
        <w:t xml:space="preserve">　　2、社会主义核心价值观体系建设工作档案资料不完善。</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1、加强《中华人民共和国医德规范和实施办法》学习，紧密联系干部职工思想和精神文明建设工作实际，紧紧围绕学习宣传贯彻习近平新时代中国特色社会主义思想和党的十九大精神工作主线，把庆祝改革开放 40 周年、自治区成立 60 周年的宣传教育作为贯穿全年的重大主题、重大任务，与学习宣传贯彻习近平新时代中国特色社会主义思想和党的十九大精神结合起来，继续深化马克思主义基本理论、中国特色社会主义和中国梦、社会主义核心价值观的学习教育，坚定干部职工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2、积极培育践行社会主义核心价值观，全面推动干部职工的思想道德建设。教育全体职工树立正确的世界观、人生观和价值观，立足本职岗位，勤奋工作，文明服务。</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加强学习，不断提高政治素质和理论水平。结合工作实际，认真贯彻执行党的各项路线方针政策，增强政治敏锐性和鉴别力，在思想上、行动上与局党委保持高度一致。</w:t>
      </w:r>
    </w:p>
    <w:p>
      <w:pPr>
        <w:ind w:left="0" w:right="0" w:firstLine="560"/>
        <w:spacing w:before="450" w:after="450" w:line="312" w:lineRule="auto"/>
      </w:pPr>
      <w:r>
        <w:rPr>
          <w:rFonts w:ascii="宋体" w:hAnsi="宋体" w:eastAsia="宋体" w:cs="宋体"/>
          <w:color w:val="000"/>
          <w:sz w:val="28"/>
          <w:szCs w:val="28"/>
        </w:rPr>
        <w:t xml:space="preserve">　　充分发扬民主，抓好支部班子建设和党员队伍建设。切实履行好支部书记职责，使支部委员各司其职、各负其责，团结协调、形成合力。创新机制，改进方法，切实抓好党员的培养和发展工作，为党组织注入新鲜血液。积极组织党建主题实践活动，抓好党员日常教育和管理，激发每个党员积极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　　    我院将继续认真学习贯彻党的十九大精神，进一步加大精神文明建设工作力度，按照局党委的统一部署，扎实做好各项工作，把握发展机遇，加快我院卫生事业发展，为保障辖区群众的身体健康，构建和谐的医患关系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党建工作表态发言5</w:t>
      </w:r>
    </w:p>
    <w:p>
      <w:pPr>
        <w:ind w:left="0" w:right="0" w:firstLine="560"/>
        <w:spacing w:before="450" w:after="450" w:line="312" w:lineRule="auto"/>
      </w:pPr>
      <w:r>
        <w:rPr>
          <w:rFonts w:ascii="宋体" w:hAnsi="宋体" w:eastAsia="宋体" w:cs="宋体"/>
          <w:color w:val="000"/>
          <w:sz w:val="28"/>
          <w:szCs w:val="28"/>
        </w:rPr>
        <w:t xml:space="preserve">　　与第一季度基层党建工作相比，超越评价结果，经贸局党委加强措施攻击短板，弥补差距，全力抓住基层党建工作，着重实现五大突出。</w:t>
      </w:r>
    </w:p>
    <w:p>
      <w:pPr>
        <w:ind w:left="0" w:right="0" w:firstLine="560"/>
        <w:spacing w:before="450" w:after="450" w:line="312" w:lineRule="auto"/>
      </w:pPr>
      <w:r>
        <w:rPr>
          <w:rFonts w:ascii="宋体" w:hAnsi="宋体" w:eastAsia="宋体" w:cs="宋体"/>
          <w:color w:val="000"/>
          <w:sz w:val="28"/>
          <w:szCs w:val="28"/>
        </w:rPr>
        <w:t xml:space="preserve">　　(1)重新调查问题，强调两个盯着。另一方面，关注第一季度基层党建超越评价反馈的党员教育训练与中心工作的结合不紧密，存在检查现象等问题，迅速制定改革措施，制定改革会计，执行负责人，逐个问题改革，确保改革到位。另一方面，关注基层党建重点工作，全面调查党员教育管理、责任执行、党建主题活动、两学一干、支部贫困家庭、手机党支部、三项机制等，找到存在的突出问题，以问题为导向，切实提高党建工作水平。</w:t>
      </w:r>
    </w:p>
    <w:p>
      <w:pPr>
        <w:ind w:left="0" w:right="0" w:firstLine="560"/>
        <w:spacing w:before="450" w:after="450" w:line="312" w:lineRule="auto"/>
      </w:pPr>
      <w:r>
        <w:rPr>
          <w:rFonts w:ascii="宋体" w:hAnsi="宋体" w:eastAsia="宋体" w:cs="宋体"/>
          <w:color w:val="000"/>
          <w:sz w:val="28"/>
          <w:szCs w:val="28"/>
        </w:rPr>
        <w:t xml:space="preserve">　　(二)主要责任再次巩固，强调四个自己。根据主官要负责，主官要解剖麻雀的要求，认真履行党建工作的第一责任人的责任，坚持自己部署党建工作，每月召开党建工作例会，安排党建工作，实现定责领导、定责人、定责人、定工作标准、定完成期限、定具体要求、定审奖惩。坚持自己着手党建重点工作，逐一制定推进方案，调配工作力量，实施集中攻击。坚持自己检查重要环节，关闭月初、季度末、年末三个重要时间段，关闭党建重点工作实施前、实施中、实施后三个重要环节，坚持安排、检查、评价。关于重点问题，现在我局党建工作最突出的问题是党建工作干部不熟悉党建工作，关于这个问题，我局迅速派工作干部到组织部等相关机构，进行一周的集中学习，全力以赴打好党建工作的翻身仗。</w:t>
      </w:r>
    </w:p>
    <w:p>
      <w:pPr>
        <w:ind w:left="0" w:right="0" w:firstLine="560"/>
        <w:spacing w:before="450" w:after="450" w:line="312" w:lineRule="auto"/>
      </w:pPr>
      <w:r>
        <w:rPr>
          <w:rFonts w:ascii="宋体" w:hAnsi="宋体" w:eastAsia="宋体" w:cs="宋体"/>
          <w:color w:val="000"/>
          <w:sz w:val="28"/>
          <w:szCs w:val="28"/>
        </w:rPr>
        <w:t xml:space="preserve">　　(3)措施进一步加强，强调四强。加强领导力，进一步实行党建联系制度，执行支部领导联系机关党员干部指导，全面执行党建任务。加强党建业务力量，按照干部必须硬的要求，配备两名有力干部负责党建、党风廉政建设等工作，切实实现负责人、负责人、负责人。加强支部书记管理，5月底召开支部书记党建工作训练会，进一步明确支部书记抓住党建工作的责任和任务，同时深化支部书记述职务评议，执行半年、全年两次职务评议，让支部书记履行主体责任，集中精力抓住党建工作。加强经费保障，坚持全力保障党建所需经费，企业支部党建重大费用由局全额支出，确保党建工作顺利推进。</w:t>
      </w:r>
    </w:p>
    <w:p>
      <w:pPr>
        <w:ind w:left="0" w:right="0" w:firstLine="560"/>
        <w:spacing w:before="450" w:after="450" w:line="312" w:lineRule="auto"/>
      </w:pPr>
      <w:r>
        <w:rPr>
          <w:rFonts w:ascii="宋体" w:hAnsi="宋体" w:eastAsia="宋体" w:cs="宋体"/>
          <w:color w:val="000"/>
          <w:sz w:val="28"/>
          <w:szCs w:val="28"/>
        </w:rPr>
        <w:t xml:space="preserve">　　(四)管理更加细致，强调三个到达。坚持研究判断配置，坚持党建工作月初研究判断配置，提交党建任务清单，月底结账。坚持督促检查到位，坚持每季度开展党建工作专题审查，根据审查情况，整理存在问题，提交问题清单，整改后支部报告整改清单，季度末实现单一销售号码、闭环管理。坚持评价奖惩，进一步加大各支部党建工作评价力度，完善党建工作评价方法，根据季度评价和年度评价结果，建立三个机制，每季度制作业绩文件和痕迹文件，综合业绩、痕迹状况，确定评价等级，确定后备干部阶段。</w:t>
      </w:r>
    </w:p>
    <w:p>
      <w:pPr>
        <w:ind w:left="0" w:right="0" w:firstLine="560"/>
        <w:spacing w:before="450" w:after="450" w:line="312" w:lineRule="auto"/>
      </w:pPr>
      <w:r>
        <w:rPr>
          <w:rFonts w:ascii="宋体" w:hAnsi="宋体" w:eastAsia="宋体" w:cs="宋体"/>
          <w:color w:val="000"/>
          <w:sz w:val="28"/>
          <w:szCs w:val="28"/>
        </w:rPr>
        <w:t xml:space="preserve">　　(5)效果进一步提高，强调四个追赶。按照排名靠后追赶的要求，坚持在党建主题活动中追赶。紧紧围绕自然国心党旗红、干部群众心连心党建主题活动，加强两项提高，即提高部门联村、干部联户效果，正确执行八项扶贫措施和扶贫计划，全力确保两率一度三项100%的干部抓住重点企业活动效果，全面推进a、b、c、d四种管理，深入开展百日特别行动，确保问题落地率、企业满意率达到100%。追逐两学一做的学习教育。进一步优化两学一制的学习教育方案，在学习上提高水平，学习有计划，学习有重点，学习有基准，学习有讨论，学习有氛围，学习有提高，坚持有效，我局承担的追赶超过各指标，一套追赶超过方案的一组人，各指标每月在党建重点工作中追逐。加强两大集中力，即集中力正常工作升级，对党员教育管理、党建载体活动、手机党支部、党费征收等工作进行精细化管理，逐步提交单一销售号码，集中力量建设党建亮点，一方面围绕党建追赶超越，从局党委、机关党支部、企业党支部三个层面，以建设质量党建为主题，培养三个评价亮点，另一方面围绕扶贫攻势，支部x扶贫家要求，全县正确实施支部企业扶贫家企业扶贫工作，大力实施两个单一、两个单一、两个主动租赁、两个主动企业的扶贫模式追逐效果评估。借助三项机制，坚持每月党建三项管理，每季度制作业绩、痕迹两项文件，每季度按业绩实施三项机制，年度按业绩评价干部评价等次，实现综合目标奖，确定备份干部阶梯，全面提高党建工作水平和效果。</w:t>
      </w:r>
    </w:p>
    <w:p>
      <w:pPr>
        <w:ind w:left="0" w:right="0" w:firstLine="560"/>
        <w:spacing w:before="450" w:after="450" w:line="312" w:lineRule="auto"/>
      </w:pPr>
      <w:r>
        <w:rPr>
          <w:rFonts w:ascii="黑体" w:hAnsi="黑体" w:eastAsia="黑体" w:cs="黑体"/>
          <w:color w:val="000000"/>
          <w:sz w:val="36"/>
          <w:szCs w:val="36"/>
          <w:b w:val="1"/>
          <w:bCs w:val="1"/>
        </w:rPr>
        <w:t xml:space="preserve">党建工作表态发言6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根据会议安排，我代表区住建局作如下发言：  </w:t>
      </w:r>
    </w:p>
    <w:p>
      <w:pPr>
        <w:ind w:left="0" w:right="0" w:firstLine="560"/>
        <w:spacing w:before="450" w:after="450" w:line="312" w:lineRule="auto"/>
      </w:pPr>
      <w:r>
        <w:rPr>
          <w:rFonts w:ascii="宋体" w:hAnsi="宋体" w:eastAsia="宋体" w:cs="宋体"/>
          <w:color w:val="000"/>
          <w:sz w:val="28"/>
          <w:szCs w:val="28"/>
        </w:rPr>
        <w:t xml:space="preserve">　　一、     强化理论学习，创建学习型党组。我们将严格执行中心组学习制度，强化干部职工政治理论、行业法律法规、行业技术标准、先进管理方法学习等，确保在思想与上级一致，行动与上级统一。此外，采取“请进来”和“走出去”等方式，做好党员干部的培训工作，确保党员干部理论素质、培训的质量和水平不断提高。</w:t>
      </w:r>
    </w:p>
    <w:p>
      <w:pPr>
        <w:ind w:left="0" w:right="0" w:firstLine="560"/>
        <w:spacing w:before="450" w:after="450" w:line="312" w:lineRule="auto"/>
      </w:pPr>
      <w:r>
        <w:rPr>
          <w:rFonts w:ascii="宋体" w:hAnsi="宋体" w:eastAsia="宋体" w:cs="宋体"/>
          <w:color w:val="000"/>
          <w:sz w:val="28"/>
          <w:szCs w:val="28"/>
        </w:rPr>
        <w:t xml:space="preserve">　　 二、注重细节、改进作风，创建先进型党组。深入开展“创先争优”活动，强化细节服务，在思想上关注细节的安排，在措施上重视细节的落实，在工作上重视细节的监督，努力把小事做精，把细节做优，把工作做实；不断提高办事效率，对承诺的事，快速办；紧急的事，加班干；特殊的事，变通办；棘手的事，耐心办，力争使机关作风明显改进、服务意识明显增强、工作效率明显提高、干部履职能力明显提升。</w:t>
      </w:r>
    </w:p>
    <w:p>
      <w:pPr>
        <w:ind w:left="0" w:right="0" w:firstLine="560"/>
        <w:spacing w:before="450" w:after="450" w:line="312" w:lineRule="auto"/>
      </w:pPr>
      <w:r>
        <w:rPr>
          <w:rFonts w:ascii="宋体" w:hAnsi="宋体" w:eastAsia="宋体" w:cs="宋体"/>
          <w:color w:val="000"/>
          <w:sz w:val="28"/>
          <w:szCs w:val="28"/>
        </w:rPr>
        <w:t xml:space="preserve">　　三、走出机关，服务基层，打造服务型党组。牢固树立全心全意为人民服务的宗旨，在行业管理中，突出靠前介入服务，指导服务对象完成法定建设程序、帮助企业解决工程技术难题。针对乡镇建筑施工安全管理基础薄弱和建筑农民工安全生产技能、安全生产意识缺乏等问题，全力组织人员和设备，将法规、技术、施工安全及维权知识送到乡镇基层、送到工地现场，确保基础建筑管理及从业人员的安全生产技能全面提升。同时，加强窗口建设，对审批事项及管理业务，按照“程序不减，时间缩短”的要求，进一步简化办事环节，规范办事程序，公开办事流程，推行工作岗位AB制度，切实为企业、群众提供更加优质、便捷的服务。</w:t>
      </w:r>
    </w:p>
    <w:p>
      <w:pPr>
        <w:ind w:left="0" w:right="0" w:firstLine="560"/>
        <w:spacing w:before="450" w:after="450" w:line="312" w:lineRule="auto"/>
      </w:pPr>
      <w:r>
        <w:rPr>
          <w:rFonts w:ascii="宋体" w:hAnsi="宋体" w:eastAsia="宋体" w:cs="宋体"/>
          <w:color w:val="000"/>
          <w:sz w:val="28"/>
          <w:szCs w:val="28"/>
        </w:rPr>
        <w:t xml:space="preserve">　　四、强化廉洁自律教育，打造廉洁型党组。坚持“标本兼治、综合治理、惩防并举、注重预防”的方针，扎实推进惩防体系建设。强化对党员干部特别是领导干部纪律教育和反腐倡廉教育，进一步增强党员干部的公仆意识和拒腐防变意识。着力健全各项廉政建设规章制度，力争通过制度管理、纪律约束、逗硬奖惩等行之有效的举措，把住建系干部职工统锻造成思想更加过硬、纪律更加严明、作风更加务实、战斗更加有力的工作团队。强化党务政务“六项公开”，保权力在阳光下运行。 </w:t>
      </w:r>
    </w:p>
    <w:p>
      <w:pPr>
        <w:ind w:left="0" w:right="0" w:firstLine="560"/>
        <w:spacing w:before="450" w:after="450" w:line="312" w:lineRule="auto"/>
      </w:pPr>
      <w:r>
        <w:rPr>
          <w:rFonts w:ascii="宋体" w:hAnsi="宋体" w:eastAsia="宋体" w:cs="宋体"/>
          <w:color w:val="000"/>
          <w:sz w:val="28"/>
          <w:szCs w:val="28"/>
        </w:rPr>
        <w:t xml:space="preserve">　　五、奋力推进项目建设和行业管理，创建实干型党组。号召全系统干部、职工再接再厉，埋头苦干，攻坚破难，扎实抓好直接实施的城市基础及配套设施、安置房、保障性安居工程等39项工程和牵头负责的7项房地产开发项目建设任务。全力以赴破解管线迁改、房屋征收等制约因素，确保新建项目早进场、早开工、早竣工；续建工程圆满完成年度建设任务。同时，我们将按照省、市主管部门的部署，继续开展建设领域突出问题专项整治工作，重点整顿查处肢解工程规避招投标、挂靠、分包、转包工程、违规开发、违规销售商品房等不良行为，着力建立更加规范有序的建筑市场秩序和房地产市场秩序。继续加强对施工现场的安全文明和实体质量的监管，千方百计防止重大质量事故和安全生产责任事故的发生，确保所有建设工程按基本建设程序推进，确保建设工程质量和施工安全。</w:t>
      </w:r>
    </w:p>
    <w:p>
      <w:pPr>
        <w:ind w:left="0" w:right="0" w:firstLine="560"/>
        <w:spacing w:before="450" w:after="450" w:line="312" w:lineRule="auto"/>
      </w:pPr>
      <w:r>
        <w:rPr>
          <w:rFonts w:ascii="宋体" w:hAnsi="宋体" w:eastAsia="宋体" w:cs="宋体"/>
          <w:color w:val="000"/>
          <w:sz w:val="28"/>
          <w:szCs w:val="28"/>
        </w:rPr>
        <w:t xml:space="preserve">　　各位领导、同志们，我们一定严格按照区委党建工作的决策部署，按照今天会议要求，认真对照检查全年的各项目标任务，理清思路、再鼓干劲，竭尽为城乡建设保驾护航，力争在新的一年里创造出更新的成绩！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党建工作表态发言7</w:t>
      </w:r>
    </w:p>
    <w:p>
      <w:pPr>
        <w:ind w:left="0" w:right="0" w:firstLine="560"/>
        <w:spacing w:before="450" w:after="450" w:line="312" w:lineRule="auto"/>
      </w:pPr>
      <w:r>
        <w:rPr>
          <w:rFonts w:ascii="宋体" w:hAnsi="宋体" w:eastAsia="宋体" w:cs="宋体"/>
          <w:color w:val="000"/>
          <w:sz w:val="28"/>
          <w:szCs w:val="28"/>
        </w:rPr>
        <w:t xml:space="preserve">　　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我叫__x，有幸能站在演讲台前演讲。我骄傲，我们共同拥有一个响亮的名字--共产党员。</w:t>
      </w:r>
    </w:p>
    <w:p>
      <w:pPr>
        <w:ind w:left="0" w:right="0" w:firstLine="560"/>
        <w:spacing w:before="450" w:after="450" w:line="312" w:lineRule="auto"/>
      </w:pPr>
      <w:r>
        <w:rPr>
          <w:rFonts w:ascii="宋体" w:hAnsi="宋体" w:eastAsia="宋体" w:cs="宋体"/>
          <w:color w:val="000"/>
          <w:sz w:val="28"/>
          <w:szCs w:val="28"/>
        </w:rPr>
        <w:t xml:space="preserve">　　从冰天雪地的漠河，到阳光灿烂的南海；从璀璨夺目的东方明珠，到巍峨庄严的布达拉宫；从麦浪滚滚的黄河两岸，到稻花飘香的长江流域；从19__年8月2日风雨如磐的x南湖至20__年10月15日秋高气爽的首都x，从1949年10月1日的天安门广场到20__年的抗震救灾现场，无不传颂和响砌一个响亮的名字--共产党员。</w:t>
      </w:r>
    </w:p>
    <w:p>
      <w:pPr>
        <w:ind w:left="0" w:right="0" w:firstLine="560"/>
        <w:spacing w:before="450" w:after="450" w:line="312" w:lineRule="auto"/>
      </w:pPr>
      <w:r>
        <w:rPr>
          <w:rFonts w:ascii="宋体" w:hAnsi="宋体" w:eastAsia="宋体" w:cs="宋体"/>
          <w:color w:val="000"/>
          <w:sz w:val="28"/>
          <w:szCs w:val="28"/>
        </w:rPr>
        <w:t xml:space="preserve">　　20__年5月12日14时28分，随着一阵沉闷的隆隆声，大地剧烈抖动，天地间一片昏黄。x省汶川县银杏乡沙坪关村顷刻间被夷为平地，58人当场死亡。此时，在水电站检查工作的村党支部书记龙德强，来不及掩埋一手抚养大的侄儿遗体，跌跌撞撞跑回村里。在他得知妻子和兄嫂遇难后，这个坚强的藏族汉子失声痛哭。他来到妻子遇难的地方，扑通一声跪倒在地，留下一句老婆，对不起了。我要去照顾乡亲们。之后，挥臂高呼是共产党员的，都给我站出来，跟我来。龙德强带领村上幸存的党员干部和民兵在余震中，冒着不断飞落的石块、泥石流和洪水威胁，一部分携老扶幼向外转移，一部分冒着生命危险，在随时可能倒塌的废墟中搜救每一位幸存者。</w:t>
      </w:r>
    </w:p>
    <w:p>
      <w:pPr>
        <w:ind w:left="0" w:right="0" w:firstLine="560"/>
        <w:spacing w:before="450" w:after="450" w:line="312" w:lineRule="auto"/>
      </w:pPr>
      <w:r>
        <w:rPr>
          <w:rFonts w:ascii="宋体" w:hAnsi="宋体" w:eastAsia="宋体" w:cs="宋体"/>
          <w:color w:val="000"/>
          <w:sz w:val="28"/>
          <w:szCs w:val="28"/>
        </w:rPr>
        <w:t xml:space="preserve">　　19时左右，全村4个村民小组、500余名群众全部被转移到相对安全的地带。应对村民愈益增强的恐惧情绪，他大声说：“只要有一个村民在，我龙德强就不会离开大家。“此时我们听到了一个声音--“共产党万岁。“、此时我们看到了一座丰碑--x州汶川县雁门乡萝卜寨村石匠王奋安用泪水和双手雕刻的石碑共产党万岁。。我们的基层党员干部，这种化悲痛为力量，舍小家为大家，带领群众以难以想象的顽强与坚韧，与灾难抗争，用实际行动诠释了中国共产党“立党为公、执政为民“这一理念，在人民心目中树立起无字丰碑。这为5月18日在10米的地下被埋139个小时获救后的北川县人民医院医生唐雄说的第一句话：要求加入共产党。找到了原因。</w:t>
      </w:r>
    </w:p>
    <w:p>
      <w:pPr>
        <w:ind w:left="0" w:right="0" w:firstLine="560"/>
        <w:spacing w:before="450" w:after="450" w:line="312" w:lineRule="auto"/>
      </w:pPr>
      <w:r>
        <w:rPr>
          <w:rFonts w:ascii="宋体" w:hAnsi="宋体" w:eastAsia="宋体" w:cs="宋体"/>
          <w:color w:val="000"/>
          <w:sz w:val="28"/>
          <w:szCs w:val="28"/>
        </w:rPr>
        <w:t xml:space="preserve">　　有一种倒下，能够托起生命；有一种抉择，为人民点燃期望；有一种号召，能够振奋人心。灾情就是命令，时间就是生命、任何困难都难不倒英雄的中国人民只要有一线期望，就要尽百倍地努力、必须举全国之力，以救人为核心，克服重重困难，把抗震救灾工作进行到底。这一句句强力的号召，一向回荡在山谷、一向萦绕在灾区人们的心中、也一向激励着每一个共产党员，这无不证实了我们的党“始终坚持同人民群众的血肉联系“。</w:t>
      </w:r>
    </w:p>
    <w:p>
      <w:pPr>
        <w:ind w:left="0" w:right="0" w:firstLine="560"/>
        <w:spacing w:before="450" w:after="450" w:line="312" w:lineRule="auto"/>
      </w:pPr>
      <w:r>
        <w:rPr>
          <w:rFonts w:ascii="宋体" w:hAnsi="宋体" w:eastAsia="宋体" w:cs="宋体"/>
          <w:color w:val="000"/>
          <w:sz w:val="28"/>
          <w:szCs w:val="28"/>
        </w:rPr>
        <w:t xml:space="preserve">　　中国共产党--中国拥有你，有了一个光明的前程，我们拥有你，便有了一个不舍的信念、不弃的追求。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　　作为一名共产党员，在我们伟大的党领导中华民族迎之后巨大的挑战，担负着历史重任的时刻，更有一种匹夫有责的使命感，从自身做起、从此刻做起，身体力行，更好的为建设资源节俭型、环境友好型社会努力奋斗；作为一名药监人，应秉承厚德博学、勤廉公正、敏锐创新、务实高效的精神，学习高志全同志为了人民用药安全，一切在所不惜的精神，坚持为民和发展的原则，模范践行恪尽职守、依法办案、坚持原则、不畏凶险的作风，秉公执法，依法行政，始终以对群众高度负责的职责感行使药监职责，为药监事业推向前进而贡献力量。</w:t>
      </w:r>
    </w:p>
    <w:p>
      <w:pPr>
        <w:ind w:left="0" w:right="0" w:firstLine="560"/>
        <w:spacing w:before="450" w:after="450" w:line="312" w:lineRule="auto"/>
      </w:pPr>
      <w:r>
        <w:rPr>
          <w:rFonts w:ascii="宋体" w:hAnsi="宋体" w:eastAsia="宋体" w:cs="宋体"/>
          <w:color w:val="000"/>
          <w:sz w:val="28"/>
          <w:szCs w:val="28"/>
        </w:rPr>
        <w:t xml:space="preserve">　　我骄傲，我们共同拥有一个响亮的名字中国共产党党员。</w:t>
      </w:r>
    </w:p>
    <w:p>
      <w:pPr>
        <w:ind w:left="0" w:right="0" w:firstLine="560"/>
        <w:spacing w:before="450" w:after="450" w:line="312" w:lineRule="auto"/>
      </w:pPr>
      <w:r>
        <w:rPr>
          <w:rFonts w:ascii="宋体" w:hAnsi="宋体" w:eastAsia="宋体" w:cs="宋体"/>
          <w:color w:val="000"/>
          <w:sz w:val="28"/>
          <w:szCs w:val="28"/>
        </w:rPr>
        <w:t xml:space="preserve">　　我的发言完毕，多谢。</w:t>
      </w:r>
    </w:p>
    <w:p>
      <w:pPr>
        <w:ind w:left="0" w:right="0" w:firstLine="560"/>
        <w:spacing w:before="450" w:after="450" w:line="312" w:lineRule="auto"/>
      </w:pPr>
      <w:r>
        <w:rPr>
          <w:rFonts w:ascii="黑体" w:hAnsi="黑体" w:eastAsia="黑体" w:cs="黑体"/>
          <w:color w:val="000000"/>
          <w:sz w:val="36"/>
          <w:szCs w:val="36"/>
          <w:b w:val="1"/>
          <w:bCs w:val="1"/>
        </w:rPr>
        <w:t xml:space="preserve">党建工作表态发言8</w:t>
      </w:r>
    </w:p>
    <w:p>
      <w:pPr>
        <w:ind w:left="0" w:right="0" w:firstLine="560"/>
        <w:spacing w:before="450" w:after="450" w:line="312" w:lineRule="auto"/>
      </w:pPr>
      <w:r>
        <w:rPr>
          <w:rFonts w:ascii="宋体" w:hAnsi="宋体" w:eastAsia="宋体" w:cs="宋体"/>
          <w:color w:val="000"/>
          <w:sz w:val="28"/>
          <w:szCs w:val="28"/>
        </w:rPr>
        <w:t xml:space="preserve">4月1日上午，绍兴市召开两新党建工作会议暨“争先率先三年行动”推进会，深入推进全省两新党建“三年创优、整体跃升”行动，研究部署我市两新党建重点任务。市委常委、组织部长王琴英出席会议并讲话。</w:t>
      </w:r>
    </w:p>
    <w:p>
      <w:pPr>
        <w:ind w:left="0" w:right="0" w:firstLine="560"/>
        <w:spacing w:before="450" w:after="450" w:line="312" w:lineRule="auto"/>
      </w:pPr>
      <w:r>
        <w:rPr>
          <w:rFonts w:ascii="宋体" w:hAnsi="宋体" w:eastAsia="宋体" w:cs="宋体"/>
          <w:color w:val="000"/>
          <w:sz w:val="28"/>
          <w:szCs w:val="28"/>
        </w:rPr>
        <w:t xml:space="preserve">会上，局党组成员、总工程师丁浪萍代表市经信局党组作了以“画好\'红星圆\'  赋能平台强”为主题的典型发言，重点介绍了全市小微企业园区党建工作情况。</w:t>
      </w:r>
    </w:p>
    <w:p>
      <w:pPr>
        <w:ind w:left="0" w:right="0" w:firstLine="560"/>
        <w:spacing w:before="450" w:after="450" w:line="312" w:lineRule="auto"/>
      </w:pPr>
      <w:r>
        <w:rPr>
          <w:rFonts w:ascii="宋体" w:hAnsi="宋体" w:eastAsia="宋体" w:cs="宋体"/>
          <w:color w:val="000"/>
          <w:sz w:val="28"/>
          <w:szCs w:val="28"/>
        </w:rPr>
        <w:t xml:space="preserve">党建指方向，党建活生态。市经信局在推进园区治理的过程中，始终坚持党建引领、整体智治、活动赋能，创新性落实全市两新党建“四强两确保”目标，把“红星党建”的理念贯穿到园区全生命周期管理当中，走出了党建活、园区强、发展好的新路子。</w:t>
      </w:r>
    </w:p>
    <w:p>
      <w:pPr>
        <w:ind w:left="0" w:right="0" w:firstLine="560"/>
        <w:spacing w:before="450" w:after="450" w:line="312" w:lineRule="auto"/>
      </w:pPr>
      <w:r>
        <w:rPr>
          <w:rFonts w:ascii="宋体" w:hAnsi="宋体" w:eastAsia="宋体" w:cs="宋体"/>
          <w:color w:val="000"/>
          <w:sz w:val="28"/>
          <w:szCs w:val="28"/>
        </w:rPr>
        <w:t xml:space="preserve">一是以党建标准“建园”。把党建工作作为小微企业园认定的重要标准，按照“谁开发、谁负责，谁运营、谁管理”的原则，全面压实党建责任，确保园区规划与党建落地同步，企业入驻与组织覆盖同步，人员流动与党员发展同步。目前全市正常运营的小微企业园已全部成立党组织，运营良好的有60个，已成为园区内3600余家小微企业的“红色孵化器”。</w:t>
      </w:r>
    </w:p>
    <w:p>
      <w:pPr>
        <w:ind w:left="0" w:right="0" w:firstLine="560"/>
        <w:spacing w:before="450" w:after="450" w:line="312" w:lineRule="auto"/>
      </w:pPr>
      <w:r>
        <w:rPr>
          <w:rFonts w:ascii="宋体" w:hAnsi="宋体" w:eastAsia="宋体" w:cs="宋体"/>
          <w:color w:val="000"/>
          <w:sz w:val="28"/>
          <w:szCs w:val="28"/>
        </w:rPr>
        <w:t xml:space="preserve">二是以党建队伍“治园”。由园区党组织全面负责党建工作，深度参与园区治理，配强领导班子，探索执行书记轮值制，壮大党务工作者队伍，推动党建、管理“双提升”，涌现出了一大批优秀党务工作者，如金德隆文创园党支部书记李晓勤获评浙江省“千名好书记”称号。</w:t>
      </w:r>
    </w:p>
    <w:p>
      <w:pPr>
        <w:ind w:left="0" w:right="0" w:firstLine="560"/>
        <w:spacing w:before="450" w:after="450" w:line="312" w:lineRule="auto"/>
      </w:pPr>
      <w:r>
        <w:rPr>
          <w:rFonts w:ascii="宋体" w:hAnsi="宋体" w:eastAsia="宋体" w:cs="宋体"/>
          <w:color w:val="000"/>
          <w:sz w:val="28"/>
          <w:szCs w:val="28"/>
        </w:rPr>
        <w:t xml:space="preserve">三是以党建服务“助园”。深入开展“百园万企”服务活动，支持园区建设“一站式”党群服务中心，组建党员服务先锋队，扎实开展学习培训、红色信贷、政策体检、人才招聘等党建服务活动，打响上虞“e游红色联盟”等园区党建服务品牌，特别在疫情期间，精准助力“两战赢”，高标准完成了防疫复产任务。去年，全市累计开展各类园区服务活动126场，服务企业超过1万家次。</w:t>
      </w:r>
    </w:p>
    <w:p>
      <w:pPr>
        <w:ind w:left="0" w:right="0" w:firstLine="560"/>
        <w:spacing w:before="450" w:after="450" w:line="312" w:lineRule="auto"/>
      </w:pPr>
      <w:r>
        <w:rPr>
          <w:rFonts w:ascii="宋体" w:hAnsi="宋体" w:eastAsia="宋体" w:cs="宋体"/>
          <w:color w:val="000"/>
          <w:sz w:val="28"/>
          <w:szCs w:val="28"/>
        </w:rPr>
        <w:t xml:space="preserve">四是以党建示范“强园”。开展“七优五星”园区示范创建行动，以党建星引领效益星、生态星、智慧星、服务星，以党建示范牵引评星晋级、数字化创建，赋能园区高质量发展。全市已创建三星级以上园区7家，省级四星级、五星级园区实现零突破，创建省市级数字化示范园17家，小微园亩均税收高于面上36个百分点。</w:t>
      </w:r>
    </w:p>
    <w:p>
      <w:pPr>
        <w:ind w:left="0" w:right="0" w:firstLine="560"/>
        <w:spacing w:before="450" w:after="450" w:line="312" w:lineRule="auto"/>
      </w:pPr>
      <w:r>
        <w:rPr>
          <w:rFonts w:ascii="宋体" w:hAnsi="宋体" w:eastAsia="宋体" w:cs="宋体"/>
          <w:color w:val="000"/>
          <w:sz w:val="28"/>
          <w:szCs w:val="28"/>
        </w:rPr>
        <w:t xml:space="preserve">红星建园、党建赋能。下步，我们将认真贯彻落实此次会议，特别是待会儿王部长的重要讲话精神，谋划启动制造业园区党建提升三年行动，通过数智引领、标准引领、品牌引领，赶跑竞跑、争先率先，全力推动园区党建迭代升级，全面赋能平台能级创新跃升。</w:t>
      </w:r>
    </w:p>
    <w:p>
      <w:pPr>
        <w:ind w:left="0" w:right="0" w:firstLine="560"/>
        <w:spacing w:before="450" w:after="450" w:line="312" w:lineRule="auto"/>
      </w:pPr>
      <w:r>
        <w:rPr>
          <w:rFonts w:ascii="宋体" w:hAnsi="宋体" w:eastAsia="宋体" w:cs="宋体"/>
          <w:color w:val="000"/>
          <w:sz w:val="28"/>
          <w:szCs w:val="28"/>
        </w:rPr>
        <w:t xml:space="preserve">一是推行“全覆盖”党建治理。以开发区（园区）全域治理为契机，同步推进制造业园区党建全域治理，编制园区党建发展指数，有序推动园区党组织全域覆盖、党建质量全面提升。顶格设置市级小微园党建认定评价标准，对未建立党组织的园区，一律实行“一票否决”，对未有效开展党建工作的园区，一律暂停评星晋级。</w:t>
      </w:r>
    </w:p>
    <w:p>
      <w:pPr>
        <w:ind w:left="0" w:right="0" w:firstLine="560"/>
        <w:spacing w:before="450" w:after="450" w:line="312" w:lineRule="auto"/>
      </w:pPr>
      <w:r>
        <w:rPr>
          <w:rFonts w:ascii="宋体" w:hAnsi="宋体" w:eastAsia="宋体" w:cs="宋体"/>
          <w:color w:val="000"/>
          <w:sz w:val="28"/>
          <w:szCs w:val="28"/>
        </w:rPr>
        <w:t xml:space="preserve">二是创建“红星圆”党建品牌。按照“全域发动、试点推进”的思路，全力打造“红星圆”园区党建特色品牌，以红色党建为主题，以星级评价为牵引，画好党建同心圆，高水平创建一批优秀党建示范园区，构筑党建良好生态。</w:t>
      </w:r>
    </w:p>
    <w:p>
      <w:pPr>
        <w:ind w:left="0" w:right="0" w:firstLine="560"/>
        <w:spacing w:before="450" w:after="450" w:line="312" w:lineRule="auto"/>
      </w:pPr>
      <w:r>
        <w:rPr>
          <w:rFonts w:ascii="宋体" w:hAnsi="宋体" w:eastAsia="宋体" w:cs="宋体"/>
          <w:color w:val="000"/>
          <w:sz w:val="28"/>
          <w:szCs w:val="28"/>
        </w:rPr>
        <w:t xml:space="preserve">三是打造“数字化”党建管家。坚持线上线下相结合，谋划开发“园区管家”智慧集成应用系统，设置“党建管家”应用场景，综合集成党建机构、党员队伍、学习教育、主题活动、先锋服务等线上功能，全面提升园区党建整体智治水平。</w:t>
      </w:r>
    </w:p>
    <w:p>
      <w:pPr>
        <w:ind w:left="0" w:right="0" w:firstLine="560"/>
        <w:spacing w:before="450" w:after="450" w:line="312" w:lineRule="auto"/>
      </w:pPr>
      <w:r>
        <w:rPr>
          <w:rFonts w:ascii="黑体" w:hAnsi="黑体" w:eastAsia="黑体" w:cs="黑体"/>
          <w:color w:val="000000"/>
          <w:sz w:val="36"/>
          <w:szCs w:val="36"/>
          <w:b w:val="1"/>
          <w:bCs w:val="1"/>
        </w:rPr>
        <w:t xml:space="preserve">党建工作表态发言9</w:t>
      </w:r>
    </w:p>
    <w:p>
      <w:pPr>
        <w:ind w:left="0" w:right="0" w:firstLine="560"/>
        <w:spacing w:before="450" w:after="450" w:line="312" w:lineRule="auto"/>
      </w:pPr>
      <w:r>
        <w:rPr>
          <w:rFonts w:ascii="宋体" w:hAnsi="宋体" w:eastAsia="宋体" w:cs="宋体"/>
          <w:color w:val="000"/>
          <w:sz w:val="28"/>
          <w:szCs w:val="28"/>
        </w:rPr>
        <w:t xml:space="preserve">　　今年以来，曾家镇党委紧紧抓住县委十七届二次全会确定的扶贫、追赶超越工作主题，以自然国心党旗红、干部大众心连心党建品牌为线索，着重于主要责任主业，结合曾家实际，强调问题指导，加强责任，基层党建工作科学化水平提高。</w:t>
      </w:r>
    </w:p>
    <w:p>
      <w:pPr>
        <w:ind w:left="0" w:right="0" w:firstLine="560"/>
        <w:spacing w:before="450" w:after="450" w:line="312" w:lineRule="auto"/>
      </w:pPr>
      <w:r>
        <w:rPr>
          <w:rFonts w:ascii="宋体" w:hAnsi="宋体" w:eastAsia="宋体" w:cs="宋体"/>
          <w:color w:val="000"/>
          <w:sz w:val="28"/>
          <w:szCs w:val="28"/>
        </w:rPr>
        <w:t xml:space="preserve">　　一是党委主体责任全面巩固。牢牢履行党建第一责任人的责任，明确巩固党委书记主要逮捕、党委联村逮捕、支部书记具体责任共同管理的党建责任体系，与党委委、村党支部书记签订目标责任书，层层传导压力，分解任务，压实责任。建立党建工作三单制，每月公示党委班子党建工作重点，及时发现和解决问题。同时，加强监督责任，第一季度共有10名支部书记，村支部集体谈话3次，消除贫困，提醒支部书记对话责任处理3人。</w:t>
      </w:r>
    </w:p>
    <w:p>
      <w:pPr>
        <w:ind w:left="0" w:right="0" w:firstLine="560"/>
        <w:spacing w:before="450" w:after="450" w:line="312" w:lineRule="auto"/>
      </w:pPr>
      <w:r>
        <w:rPr>
          <w:rFonts w:ascii="宋体" w:hAnsi="宋体" w:eastAsia="宋体" w:cs="宋体"/>
          <w:color w:val="000"/>
          <w:sz w:val="28"/>
          <w:szCs w:val="28"/>
        </w:rPr>
        <w:t xml:space="preserve">　　二是基层党建水平不断提高。坚持问题指导，继续深入开展两学一干工作，许多党员认真学习，踏踏实实，使许多人感受到党员队伍的变化。突出四化建设，提高党建水平。致力于标准化、职业化、规范化、具体化，不断提高基层组织建设水平。阵地标准化，全面完成零目标，新建5个村级服务中心全部竣工检验投入使用。在团队建设职业化方面，持续严格落实村干部五项管理机制，加强村干部教育培训管理，推动基层组织整体功能和基层党员干部能力双提升。在党建工作规范化上，认真落实三会一课四议两公开和村规民约等基本制度，持续开展后进村整顿。具体发挥作用，加强党建主业意识，加深抓住党建是最大的业绩理解，加强党建工作指导，不折扣执行村干部待遇和办公经费，建立村干部爱护机制，确保村干部安心、坐着、工作、效率。</w:t>
      </w:r>
    </w:p>
    <w:p>
      <w:pPr>
        <w:ind w:left="0" w:right="0" w:firstLine="560"/>
        <w:spacing w:before="450" w:after="450" w:line="312" w:lineRule="auto"/>
      </w:pPr>
      <w:r>
        <w:rPr>
          <w:rFonts w:ascii="宋体" w:hAnsi="宋体" w:eastAsia="宋体" w:cs="宋体"/>
          <w:color w:val="000"/>
          <w:sz w:val="28"/>
          <w:szCs w:val="28"/>
        </w:rPr>
        <w:t xml:space="preserve">　　三是党建的领导作用得到表现。充分发挥党委领导核心和支部战斗要塞的作用，统一推进城镇、村区经济社会发展。第一季度，全镇启动副中心镇建设重点项目11个，完成投资20_多万元，新招商建设园区2个，指导、社区工厂2家企业提高党支部，调整草堂春、向阳茶场、盛达芋、高山芋4家园区党建指导员，加强党对民营企业发展的服务指导细分落实支部x贫困家庭党建扶贫模式，实行土地林地流转、租赁、出资、订单种类(养)栽培、定向劳务输出、社区工厂生产平台入籍等利益链接机制，巩固产业扶贫基础。充分发挥党员先锋模范作用，动员干部党员、能人党员、贫困党员带头发展产业，一批党员成为脱贫典型。</w:t>
      </w:r>
    </w:p>
    <w:p>
      <w:pPr>
        <w:ind w:left="0" w:right="0" w:firstLine="560"/>
        <w:spacing w:before="450" w:after="450" w:line="312" w:lineRule="auto"/>
      </w:pPr>
      <w:r>
        <w:rPr>
          <w:rFonts w:ascii="宋体" w:hAnsi="宋体" w:eastAsia="宋体" w:cs="宋体"/>
          <w:color w:val="000"/>
          <w:sz w:val="28"/>
          <w:szCs w:val="28"/>
        </w:rPr>
        <w:t xml:space="preserve">　　认真总结几个月前的工作，与县委员会的要求相比，我们还存在很多问题。一是镇党委员会在基层党建工作上投入精力不足，沉着的身体正确指导不足，没有形成以党建工作的系统思维推进各项工作的机制。二是两学一常态化推进不足，有时紧张，党员和干部队经常教育管理不足，党员监督责任仍存在软、宽。三是村二委后备干部培养不足，村干部缺乏继承人选，很难配合优秀班级，选择班级，建设队伍还有压力。四是基层干部的待遇必须得到很好的保障。特别是村级干部不担任村干部的保障措施需要进一步跟进，基层干部的爱护机制需要进一步建立，基层干部服务农村，扎根农村的积极性还没有形成。五是创新意识不强，一些好的做法、好的经验总结推进不足，典型的人物和事迹宣传报道不足，印鉴执行、本宣科问题依然存在，创新推进工作还有差距。这些问题将在下一步工作中得到切实改。</w:t>
      </w:r>
    </w:p>
    <w:p>
      <w:pPr>
        <w:ind w:left="0" w:right="0" w:firstLine="560"/>
        <w:spacing w:before="450" w:after="450" w:line="312" w:lineRule="auto"/>
      </w:pPr>
      <w:r>
        <w:rPr>
          <w:rFonts w:ascii="宋体" w:hAnsi="宋体" w:eastAsia="宋体" w:cs="宋体"/>
          <w:color w:val="000"/>
          <w:sz w:val="28"/>
          <w:szCs w:val="28"/>
        </w:rPr>
        <w:t xml:space="preserve">　　下一步，我们将深入贯彻县委加强基层党建工作部署要求，坚持以问题为导向，始终围绕摆脱贫困，追赶超越工作主题，抓住自然国心党旗红、干部群众心党建品牌，结合曾家实际，主要责任</w:t>
      </w:r>
    </w:p>
    <w:p>
      <w:pPr>
        <w:ind w:left="0" w:right="0" w:firstLine="560"/>
        <w:spacing w:before="450" w:after="450" w:line="312" w:lineRule="auto"/>
      </w:pPr>
      <w:r>
        <w:rPr>
          <w:rFonts w:ascii="宋体" w:hAnsi="宋体" w:eastAsia="宋体" w:cs="宋体"/>
          <w:color w:val="000"/>
          <w:sz w:val="28"/>
          <w:szCs w:val="28"/>
        </w:rPr>
        <w:t xml:space="preserve">　　第一，切实开展两学一学，凝聚发展共识。坚持以两学一干为党员干部底线要求，紧紧围绕县域副中心城镇建设实际，进一步加强学要求、做目标，确保两学一干常态化。主要任务是丰富学习内容。除了要学好总书记系列演讲精神和省、市、县领导同志的重要演讲精神外，还要围绕五大发展理念，有选择地学习小镇建设、现代农业发展、社会管理、经济共享等知识，加强四大意识，紧贴时代脉搏，开阔思维视野。二是灵活的学习方式。加强干部训练，制定曾家镇党员干部夜校，建立干部星期三夜校班，集中开展干部训练的必学科目，实行干部考试制度，计入干部审查，推进强制学习提高的党员干部岗位训练兵活动，试行镇村干部上下派，将机关年轻党员干部直接派遣到村里的副支书、村里的副主任、村里的文书等职务，将年轻村里的干部调到镇里的职务，或者推荐到县里的直属部门进行双向训练，提高职务能力。同时，采用出门，请进来的方式，让干部开阔视野思维。三是形成学习的常态。以两学一为基本内容，以三会一课为基本制度，以党支部为基本单位，突出问题导向，建立问题清单，加强问题整改，全面落实党治党责任和任务，确保党员学习教育制度化、常态化。</w:t>
      </w:r>
    </w:p>
    <w:p>
      <w:pPr>
        <w:ind w:left="0" w:right="0" w:firstLine="560"/>
        <w:spacing w:before="450" w:after="450" w:line="312" w:lineRule="auto"/>
      </w:pPr>
      <w:r>
        <w:rPr>
          <w:rFonts w:ascii="宋体" w:hAnsi="宋体" w:eastAsia="宋体" w:cs="宋体"/>
          <w:color w:val="000"/>
          <w:sz w:val="28"/>
          <w:szCs w:val="28"/>
        </w:rPr>
        <w:t xml:space="preserve">　　第二，从严格落实三大机制，打造一流团队。坚持贯彻三个机制作为基层党建的重要内容，作为镇党委员会管理人员的根本遵循。下一步，我们将认真对照县委一季度超越点评会议通报的问题，扎实抓好三机制落实，打造一流党员干部队伍。重点:一是深化三个机制认识，充分认识到鼓励再利用，容错免责，可以上下调整成为工作常态，进一步统一党员干部思想。二是建立镇党委后备干部管理机制，建立镇后备干部队库，结合三单制重点工作绩效文件制度和年度目标责任评价，建立镇一、二、三阶段动态管理的干部库，根据县委用人需要及时推荐使用。三是加强干部审查管理，严格加强干部监督，严格执行重点工作问责办法，确保干部上下。今年下半年，我们结合村级班级的交替，推进消除贫困的工作，致力于干部队伍的建设，全力建设能够拉动、冲锋、获胜的硬干部队伍。</w:t>
      </w:r>
    </w:p>
    <w:p>
      <w:pPr>
        <w:ind w:left="0" w:right="0" w:firstLine="560"/>
        <w:spacing w:before="450" w:after="450" w:line="312" w:lineRule="auto"/>
      </w:pPr>
      <w:r>
        <w:rPr>
          <w:rFonts w:ascii="宋体" w:hAnsi="宋体" w:eastAsia="宋体" w:cs="宋体"/>
          <w:color w:val="000"/>
          <w:sz w:val="28"/>
          <w:szCs w:val="28"/>
        </w:rPr>
        <w:t xml:space="preserve">　　第三，巩固党建基础，建设战斗要塞。持续开展质量强基、标兵示范、规范提升三项工程，扎实推进党建工作任务清单、责任清单、问题清单三单制，确保四位一体全面规范提升。重要任务之一是全面落实党建工作责任，健全完善党委书记负责，党委、党支部一组抓住党建工作责任落实体系，全面巩固党委副书记、组织委员抓住党建工作具体责任，建立镇、村党建工作四人工作组，即镇镇党委书记、副书记、组织委员、组织干事四人工作组、村村镇党委、支部书记、第一书记、村文书四人工作组，巩固镇两级党建工作责任，确保党建工作责任落实具体化。二是加强党员教育管理，重视学生发展工作，严格按照党员条件和相关政策开展民主评议工作，教育党员按规定执行组织关系，按要求缴纳党费，严格处理不合格党员。同时，加强困难党员和老党员的爱，让党员充分感受到党委。</w:t>
      </w:r>
    </w:p>
    <w:p>
      <w:pPr>
        <w:ind w:left="0" w:right="0" w:firstLine="560"/>
        <w:spacing w:before="450" w:after="450" w:line="312" w:lineRule="auto"/>
      </w:pPr>
      <w:r>
        <w:rPr>
          <w:rFonts w:ascii="宋体" w:hAnsi="宋体" w:eastAsia="宋体" w:cs="宋体"/>
          <w:color w:val="000"/>
          <w:sz w:val="28"/>
          <w:szCs w:val="28"/>
        </w:rPr>
        <w:t xml:space="preserve">切关怀与温暖。三是持续抓好基层组织创建工作。继续做好镇“升级晋升、科学发展”先进党委巩固提升工作，加强村级支部建设管理。重点抓好“手机+支部”平台建设，深化基层远程教育升级版站点创建，落实好远程教育队伍“211”管理模式，切实为镇坪“创建省级远程教育示范县”做出最大贡献。</w:t>
      </w:r>
    </w:p>
    <w:p>
      <w:pPr>
        <w:ind w:left="0" w:right="0" w:firstLine="560"/>
        <w:spacing w:before="450" w:after="450" w:line="312" w:lineRule="auto"/>
      </w:pPr>
      <w:r>
        <w:rPr>
          <w:rFonts w:ascii="宋体" w:hAnsi="宋体" w:eastAsia="宋体" w:cs="宋体"/>
          <w:color w:val="000"/>
          <w:sz w:val="28"/>
          <w:szCs w:val="28"/>
        </w:rPr>
        <w:t xml:space="preserve">第四，围绕县委中心工作，奋力创先争优。坚定落实县委“四大战略”，坚决打好“四大硬仗”，坚持以党建+的系统思维谋划、推镇域经济社会发展，奋力创先争优。重点任务是：一是做实“党建+副中心建设”工作，加强党对城镇建设的领导，加快推动千户安置社区、垃圾场、污水处理场、文化馆等11个重点项目建设，确保年度完成投资1.6亿元以上，在全市重点镇建设创先争优；二是做实“党建+脱贫攻坚”思维，动员全镇党员干部及社会各界，积极参与脱贫攻坚。重点抓好“支部+Ｘ+贫困户”脱贫模式，确保草堂春、盛达魔芋厂、腾展乌鸡、社区工厂等民营企业在支部的带领支持下，发挥产业扶贫最大效益，在产业扶贫上创先争优；三是做实“党建+新民风建设、社会治理”，深入贯彻县委关于加强新民风建设的决定意见，强化党委、支部的领导核心作用，指导村委抓好村民自治，通过党员带头践行新民风，树立标杆典范，带动全民落实新民风意见，在民风转变上创先争优。同时，用心做实党建+民营经济、电商、义工协会等工作，确保各项工作都能做出成效、体现特色、争创一流。</w:t>
      </w:r>
    </w:p>
    <w:p>
      <w:pPr>
        <w:ind w:left="0" w:right="0" w:firstLine="560"/>
        <w:spacing w:before="450" w:after="450" w:line="312" w:lineRule="auto"/>
      </w:pPr>
      <w:r>
        <w:rPr>
          <w:rFonts w:ascii="黑体" w:hAnsi="黑体" w:eastAsia="黑体" w:cs="黑体"/>
          <w:color w:val="000000"/>
          <w:sz w:val="36"/>
          <w:szCs w:val="36"/>
          <w:b w:val="1"/>
          <w:bCs w:val="1"/>
        </w:rPr>
        <w:t xml:space="preserve">党建工作表态发言10</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局召开党建工作推进会，对于帮助基层党委理清下一步党建工作思路和方法、查找工作中的不足和短板，促使自治区党委《关于进一步加强和改进机关党的建设的意见》精神在各分局落地生根，提高分局党建工作质量有着重大的意义。我在倍受启发的同时，深感责任重大。会后，**分局党委将认真贯彻落实今天的会议精神，迅速行动，狠抓落实，全力推进“三强九严”工程落地生根，促使分局党建规范化水平不断提高，推动分局党建工作再上台阶。下面，我从三个方面作简要表态：</w:t>
      </w:r>
    </w:p>
    <w:p>
      <w:pPr>
        <w:ind w:left="0" w:right="0" w:firstLine="560"/>
        <w:spacing w:before="450" w:after="450" w:line="312" w:lineRule="auto"/>
      </w:pPr>
      <w:r>
        <w:rPr>
          <w:rFonts w:ascii="宋体" w:hAnsi="宋体" w:eastAsia="宋体" w:cs="宋体"/>
          <w:color w:val="000"/>
          <w:sz w:val="28"/>
          <w:szCs w:val="28"/>
        </w:rPr>
        <w:t xml:space="preserve">　&gt;　一、明确目标任务，强化责任落实</w:t>
      </w:r>
    </w:p>
    <w:p>
      <w:pPr>
        <w:ind w:left="0" w:right="0" w:firstLine="560"/>
        <w:spacing w:before="450" w:after="450" w:line="312" w:lineRule="auto"/>
      </w:pPr>
      <w:r>
        <w:rPr>
          <w:rFonts w:ascii="宋体" w:hAnsi="宋体" w:eastAsia="宋体" w:cs="宋体"/>
          <w:color w:val="000"/>
          <w:sz w:val="28"/>
          <w:szCs w:val="28"/>
        </w:rPr>
        <w:t xml:space="preserve">　　一是层层学习抓认识。通过中心组学习、机关政治学习及支部党员大会等形式层层组织学习自治区党委印发的《关于进一步加强和改进机关党的建设的意见》及厅局20_年党建工作要点，明确党建工作主要任务和责任，确保“三强九严”工程不折不扣的落到实处。二是明确目标树方向。认真贯彻落实新时代党的建设总要求，严格实施“三强九严”党建工程，以“六学六查六评比”活动为载体，通过开展专项整治活动，全面清查、彻底纠正分局存在的机关党建“灯下黑”和基层党建工作与业务工作“两张皮”“重业务、轻党建”等突出问题，全面提升党的建设质量。三是强化责任抓落实。以强化党委书记领导责任、班子成员“一岗双责”、党支部书记主体责任为有效抓手，完善党建“季度督查、半年述职、年终考核”工作机制，压实管党治党的政治责任，提高政治站位，以“打铁必须自身硬”的标准，不断强化党的意识、党员意识、支部书记职责意识，以上率下，带头贯彻落实中央和自治区党委有关党建工作重大决策、重要工作部署，有效推动分局党建各项工作的落实。</w:t>
      </w:r>
    </w:p>
    <w:p>
      <w:pPr>
        <w:ind w:left="0" w:right="0" w:firstLine="560"/>
        <w:spacing w:before="450" w:after="450" w:line="312" w:lineRule="auto"/>
      </w:pPr>
      <w:r>
        <w:rPr>
          <w:rFonts w:ascii="宋体" w:hAnsi="宋体" w:eastAsia="宋体" w:cs="宋体"/>
          <w:color w:val="000"/>
          <w:sz w:val="28"/>
          <w:szCs w:val="28"/>
        </w:rPr>
        <w:t xml:space="preserve">&gt;　　二、采取有力措施，持续深入推进</w:t>
      </w:r>
    </w:p>
    <w:p>
      <w:pPr>
        <w:ind w:left="0" w:right="0" w:firstLine="560"/>
        <w:spacing w:before="450" w:after="450" w:line="312" w:lineRule="auto"/>
      </w:pPr>
      <w:r>
        <w:rPr>
          <w:rFonts w:ascii="宋体" w:hAnsi="宋体" w:eastAsia="宋体" w:cs="宋体"/>
          <w:color w:val="000"/>
          <w:sz w:val="28"/>
          <w:szCs w:val="28"/>
        </w:rPr>
        <w:t xml:space="preserve">　　一是认真落实“三强九严”工程。严格落实党组织设置规定、“三会一课”制度等九项基本制度规定。结合分局实际，以开展“不忘初心、牢记使命”“1+4+X支部主题党日”“党建促进月”等活动为载体，不断强化班子建设、完善阵地建设、规范组织生活、发挥党员先锋模范作用，切实做到机关与基层党建同发展、同提高。二是开展党的基础知识大学习活动。结合“1+4+X支部主题党日”活动,通过中心组领学、支部集体学、个人自主学等方式,掀起党的知识大学习热潮，确保干部职工学懂、弄通、做实。三是强化业务培训。针对一些党务干部业务知识欠缺、思维深度不够等问题，召开党务干部培训班，结合党建工作存在的突出问题，详细梳理“三强九严”工程的相关要求和内容，为党务干部“充电补钙”，切实提高党务干部的综合素质和业务能力。四是实施任务目标管理。通过《**分局20_年党建工作要点》《全面从严治党“三个清单”》，细化党建任务分工，明确目标措施,通过动态化清单管理,确保党建工作任务落实到位。</w:t>
      </w:r>
    </w:p>
    <w:p>
      <w:pPr>
        <w:ind w:left="0" w:right="0" w:firstLine="560"/>
        <w:spacing w:before="450" w:after="450" w:line="312" w:lineRule="auto"/>
      </w:pPr>
      <w:r>
        <w:rPr>
          <w:rFonts w:ascii="宋体" w:hAnsi="宋体" w:eastAsia="宋体" w:cs="宋体"/>
          <w:color w:val="000"/>
          <w:sz w:val="28"/>
          <w:szCs w:val="28"/>
        </w:rPr>
        <w:t xml:space="preserve">&gt;　　三、强化督导检查，力促取得实效</w:t>
      </w:r>
    </w:p>
    <w:p>
      <w:pPr>
        <w:ind w:left="0" w:right="0" w:firstLine="560"/>
        <w:spacing w:before="450" w:after="450" w:line="312" w:lineRule="auto"/>
      </w:pPr>
      <w:r>
        <w:rPr>
          <w:rFonts w:ascii="宋体" w:hAnsi="宋体" w:eastAsia="宋体" w:cs="宋体"/>
          <w:color w:val="000"/>
          <w:sz w:val="28"/>
          <w:szCs w:val="28"/>
        </w:rPr>
        <w:t xml:space="preserve">　　为确保党建规范化建设取得实效，党建工作任务顺利完成，分局将成立督导组，采取“随机抽查、专项检查、季度督查”的方式，重点围绕“三强九严”相关内容开展常态化督查指导，通过自查自纠、互观互检、督导检查和“回头看”等措施，进一步提高党支部书记履职尽责能力、增强支部书记“理直气壮抓党建、尽职尽责抓党建”的底气和魄力，切实纠正“腰杆不硬、业务不精、方法不多”的状况，把“三强九严”的要求落实到每个支部、每名党员。</w:t>
      </w:r>
    </w:p>
    <w:p>
      <w:pPr>
        <w:ind w:left="0" w:right="0" w:firstLine="560"/>
        <w:spacing w:before="450" w:after="450" w:line="312" w:lineRule="auto"/>
      </w:pPr>
      <w:r>
        <w:rPr>
          <w:rFonts w:ascii="宋体" w:hAnsi="宋体" w:eastAsia="宋体" w:cs="宋体"/>
          <w:color w:val="000"/>
          <w:sz w:val="28"/>
          <w:szCs w:val="28"/>
        </w:rPr>
        <w:t xml:space="preserve">　　权力就是责任,责任就要担当。**分局党委将以过硬的工作作风，以持之以恒的决心和行动，主动将“三强九严”的具体要求融入到党建工作的方方面面，细化到具体工作落实上，不断总结创新党建工作的方式方法，更好地建强队伍、服务中心，为公路管理工作科学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党建工作表态发言11</w:t>
      </w:r>
    </w:p>
    <w:p>
      <w:pPr>
        <w:ind w:left="0" w:right="0" w:firstLine="560"/>
        <w:spacing w:before="450" w:after="450" w:line="312" w:lineRule="auto"/>
      </w:pPr>
      <w:r>
        <w:rPr>
          <w:rFonts w:ascii="宋体" w:hAnsi="宋体" w:eastAsia="宋体" w:cs="宋体"/>
          <w:color w:val="000"/>
          <w:sz w:val="28"/>
          <w:szCs w:val="28"/>
        </w:rPr>
        <w:t xml:space="preserve">　&gt;　一、狠抓学习宣传，扎实开展党建工作</w:t>
      </w:r>
    </w:p>
    <w:p>
      <w:pPr>
        <w:ind w:left="0" w:right="0" w:firstLine="560"/>
        <w:spacing w:before="450" w:after="450" w:line="312" w:lineRule="auto"/>
      </w:pPr>
      <w:r>
        <w:rPr>
          <w:rFonts w:ascii="宋体" w:hAnsi="宋体" w:eastAsia="宋体" w:cs="宋体"/>
          <w:color w:val="000"/>
          <w:sz w:val="28"/>
          <w:szCs w:val="28"/>
        </w:rPr>
        <w:t xml:space="preserve">　　党的十九大召开以来，我镇把学习、宣传和贯彻党的十九大精神作为一项中心工作来抓，努力用十九大精神指导当前工作，用习近平新时代中国特色社会主义思想武装全体党员干部的思想：一是丰富内容认真学。通过周五集中学习、自学及专题讨论等形式，反复研读原文，逐字逐句理解，撰写心得，确保讲话精神入脑入心、入言入行。二抒泛宣传造氛围。通过微信群、电子显示屏、各层次会议及内部资料，营造学习宣传贯彻十九大精神的浓厚氛围。三是多种形式深入学。编排学习日程，通过开设学习专栏，要求每名党员结合实际工作，写一篇以上的心得体会。通过专题宣讲，以考促学，参观纪念馆，重温入党誓词的形式学习十九大报告。四是结合发展贯彻学。工信局党委结合自身工作实际，把深入党的十九大精神与当前实际工作有效地结合起来，学习不走形式，以抓铁有痕，踏石留印的精神风貌，不忘初心，牢记使命，积极抓好各项工作的落实，努力奋战，开创工作新业绩。</w:t>
      </w:r>
    </w:p>
    <w:p>
      <w:pPr>
        <w:ind w:left="0" w:right="0" w:firstLine="560"/>
        <w:spacing w:before="450" w:after="450" w:line="312" w:lineRule="auto"/>
      </w:pPr>
      <w:r>
        <w:rPr>
          <w:rFonts w:ascii="宋体" w:hAnsi="宋体" w:eastAsia="宋体" w:cs="宋体"/>
          <w:color w:val="000"/>
          <w:sz w:val="28"/>
          <w:szCs w:val="28"/>
        </w:rPr>
        <w:t xml:space="preserve">&gt;　　二、坚持不懈抓好基层组织建设</w:t>
      </w:r>
    </w:p>
    <w:p>
      <w:pPr>
        <w:ind w:left="0" w:right="0" w:firstLine="560"/>
        <w:spacing w:before="450" w:after="450" w:line="312" w:lineRule="auto"/>
      </w:pPr>
      <w:r>
        <w:rPr>
          <w:rFonts w:ascii="宋体" w:hAnsi="宋体" w:eastAsia="宋体" w:cs="宋体"/>
          <w:color w:val="000"/>
          <w:sz w:val="28"/>
          <w:szCs w:val="28"/>
        </w:rPr>
        <w:t xml:space="preserve">　　以推进“两学一做”学习教育常态化、制度化为抓手，大力落实党组成员分包基层单位制度，通过选好配强基层党组织干部、加强阵地建设、强化教育培训等举措，指导各单位加强党组织建设。严格履行发展党员程序，层层把好党员队伍入口关，今年以来，根据县委组织部发展党员计划，今年共新发展党员9名，全部符合相关工作标准和组织程序，全系统未出现违法违纪现象。我党委非常重视和全力抓好党费收缴工作，党费收缴更加规范化。全系统共计征订党报党刊84份，提前完成了县委下达的工作任务。同时，积极主动地通过做好民营业主的思想工作，迅速提高了部分业主对党建工作必要性、重要性的认识，系统内私营业主对帆企业党建的支持度有了大幅提升，帆企业党建工作取得了明显进步。</w:t>
      </w:r>
    </w:p>
    <w:p>
      <w:pPr>
        <w:ind w:left="0" w:right="0" w:firstLine="560"/>
        <w:spacing w:before="450" w:after="450" w:line="312" w:lineRule="auto"/>
      </w:pPr>
      <w:r>
        <w:rPr>
          <w:rFonts w:ascii="宋体" w:hAnsi="宋体" w:eastAsia="宋体" w:cs="宋体"/>
          <w:color w:val="000"/>
          <w:sz w:val="28"/>
          <w:szCs w:val="28"/>
        </w:rPr>
        <w:t xml:space="preserve">&gt;　　三、加大服务企业力度</w:t>
      </w:r>
    </w:p>
    <w:p>
      <w:pPr>
        <w:ind w:left="0" w:right="0" w:firstLine="560"/>
        <w:spacing w:before="450" w:after="450" w:line="312" w:lineRule="auto"/>
      </w:pPr>
      <w:r>
        <w:rPr>
          <w:rFonts w:ascii="宋体" w:hAnsi="宋体" w:eastAsia="宋体" w:cs="宋体"/>
          <w:color w:val="000"/>
          <w:sz w:val="28"/>
          <w:szCs w:val="28"/>
        </w:rPr>
        <w:t xml:space="preserve">　　我们十分清醒地认识到我们的工作还存在一些不足之处，与上级部门的要求还有一定的差距。我们要在总结经验的基础上，进一步加强党的思想建设、组织建设和作风建设，深入开展党建主题活动，不断加强和改进机关党建工作和帆企业党建工作，为建设小康社会献计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2025-04-28T04:03:49+08:00</dcterms:created>
  <dcterms:modified xsi:type="dcterms:W3CDTF">2025-04-28T04:03:49+08:00</dcterms:modified>
</cp:coreProperties>
</file>

<file path=docProps/custom.xml><?xml version="1.0" encoding="utf-8"?>
<Properties xmlns="http://schemas.openxmlformats.org/officeDocument/2006/custom-properties" xmlns:vt="http://schemas.openxmlformats.org/officeDocument/2006/docPropsVTypes"/>
</file>