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科技自立自强演讲稿一分钟</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科技自立自强演讲稿一分钟5篇自强是生命不屈的姿态，也是青春无悔的证明，关于科技自立自强演讲稿一分钟该怎么写的呢？下面小编给大家带来科技自立自强演讲稿一分钟，希望大家喜欢！科技自立自强演讲稿一分钟精选篇1亲爱的同学们：大家好!我是来自高三4班...</w:t>
      </w:r>
    </w:p>
    <w:p>
      <w:pPr>
        <w:ind w:left="0" w:right="0" w:firstLine="560"/>
        <w:spacing w:before="450" w:after="450" w:line="312" w:lineRule="auto"/>
      </w:pPr>
      <w:r>
        <w:rPr>
          <w:rFonts w:ascii="宋体" w:hAnsi="宋体" w:eastAsia="宋体" w:cs="宋体"/>
          <w:color w:val="000"/>
          <w:sz w:val="28"/>
          <w:szCs w:val="28"/>
        </w:rPr>
        <w:t xml:space="preserve">科技自立自强演讲稿一分钟5篇</w:t>
      </w:r>
    </w:p>
    <w:p>
      <w:pPr>
        <w:ind w:left="0" w:right="0" w:firstLine="560"/>
        <w:spacing w:before="450" w:after="450" w:line="312" w:lineRule="auto"/>
      </w:pPr>
      <w:r>
        <w:rPr>
          <w:rFonts w:ascii="宋体" w:hAnsi="宋体" w:eastAsia="宋体" w:cs="宋体"/>
          <w:color w:val="000"/>
          <w:sz w:val="28"/>
          <w:szCs w:val="28"/>
        </w:rPr>
        <w:t xml:space="preserve">自强是生命不屈的姿态，也是青春无悔的证明，关于科技自立自强演讲稿一分钟该怎么写的呢？下面小编给大家带来科技自立自强演讲稿一分钟，希望大家喜欢！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我是来自高三4班的楼宣宏。</w:t>
      </w:r>
    </w:p>
    <w:p>
      <w:pPr>
        <w:ind w:left="0" w:right="0" w:firstLine="560"/>
        <w:spacing w:before="450" w:after="450" w:line="312" w:lineRule="auto"/>
      </w:pPr>
      <w:r>
        <w:rPr>
          <w:rFonts w:ascii="宋体" w:hAnsi="宋体" w:eastAsia="宋体" w:cs="宋体"/>
          <w:color w:val="000"/>
          <w:sz w:val="28"/>
          <w:szCs w:val="28"/>
        </w:rPr>
        <w:t xml:space="preserve">几天前发生了两件大事。第一件事自然是神舟八号的成功升空和与天宫一号的对接。而第二件事则是，在经历了520天的孤寂之后，“模拟火星之旅”的6名试验者安全出舱。这两件事可以说都是人类对外太空的探索中里程碑式的突破。当天宫与神八“一吻定江山”的一刻、当来自世界各地的6位志愿者相继步出隔绝人世一年半之久的模拟舱的那一瞬间，我相信，每一位这一历史性时刻的见证者，无论国籍、无论肤色、无论社会地位的高低，心中都会有一种身为人类的自豪感油然而生。</w:t>
      </w:r>
    </w:p>
    <w:p>
      <w:pPr>
        <w:ind w:left="0" w:right="0" w:firstLine="560"/>
        <w:spacing w:before="450" w:after="450" w:line="312" w:lineRule="auto"/>
      </w:pPr>
      <w:r>
        <w:rPr>
          <w:rFonts w:ascii="宋体" w:hAnsi="宋体" w:eastAsia="宋体" w:cs="宋体"/>
          <w:color w:val="000"/>
          <w:sz w:val="28"/>
          <w:szCs w:val="28"/>
        </w:rPr>
        <w:t xml:space="preserve">对于天空的好奇与探索，可谓是伴随着人类文明的发展走过了千年的风雨。无论是远古部族祭神时的祈祷，抑或是凡尔纳笔下飞向月球的炮弹，都不约而同地向我们掀起了头顶那深蓝色的衣角。从最初的脚踏式飞行器，到如今腾跃而起的巨龙，飞行器的变革与现代科技的变革往往比肩而行。但当我们所知晓的越多时，那片铺陈在我们眼前的天幕便愈发显现出她的广袤与深邃，她的一望无垠，她的不可捉摸。面对着这整一片宇宙和星空，人类依旧不过是一个蹒跚学步的孩子。</w:t>
      </w:r>
    </w:p>
    <w:p>
      <w:pPr>
        <w:ind w:left="0" w:right="0" w:firstLine="560"/>
        <w:spacing w:before="450" w:after="450" w:line="312" w:lineRule="auto"/>
      </w:pPr>
      <w:r>
        <w:rPr>
          <w:rFonts w:ascii="宋体" w:hAnsi="宋体" w:eastAsia="宋体" w:cs="宋体"/>
          <w:color w:val="000"/>
          <w:sz w:val="28"/>
          <w:szCs w:val="28"/>
        </w:rPr>
        <w:t xml:space="preserve">今年科技节时，高中校区举办了水火箭的制作比赛。记得那时我们班可谓是万众一心。甚至有同样参与物理竞赛的同学列出了火箭飞行轨迹的微分方程，用专业的计算机软件进行计算，分析出火箭的最佳负重等参数，以此来对火箭的设计方案进行调整。然而最终比赛的结果却并不是一纸公式能够得到的。千百万比特的计算量，却依旧敌不过自然界的一阵微风。</w:t>
      </w:r>
    </w:p>
    <w:p>
      <w:pPr>
        <w:ind w:left="0" w:right="0" w:firstLine="560"/>
        <w:spacing w:before="450" w:after="450" w:line="312" w:lineRule="auto"/>
      </w:pPr>
      <w:r>
        <w:rPr>
          <w:rFonts w:ascii="宋体" w:hAnsi="宋体" w:eastAsia="宋体" w:cs="宋体"/>
          <w:color w:val="000"/>
          <w:sz w:val="28"/>
          <w:szCs w:val="28"/>
        </w:rPr>
        <w:t xml:space="preserve">因此我们应当、也不得不承认，在宇宙这个创造一切、承载一切的庞然大物面前，人类的力量简直是微不足道。当兆亿恒星在引力的规则下臣服时，当万千星云在时间的法则下破灭时，我们依旧只能偏安于太阳系的一角，胆战心惊如履薄冰，举全国之力不过将一团钢铁的傀儡送进太空。在自然的伟力下，那些我们所引以为豪的，或许并不比天地间的蜉蝣更加永恒。</w:t>
      </w:r>
    </w:p>
    <w:p>
      <w:pPr>
        <w:ind w:left="0" w:right="0" w:firstLine="560"/>
        <w:spacing w:before="450" w:after="450" w:line="312" w:lineRule="auto"/>
      </w:pPr>
      <w:r>
        <w:rPr>
          <w:rFonts w:ascii="宋体" w:hAnsi="宋体" w:eastAsia="宋体" w:cs="宋体"/>
          <w:color w:val="000"/>
          <w:sz w:val="28"/>
          <w:szCs w:val="28"/>
        </w:rPr>
        <w:t xml:space="preserve">人类只不过是一根能思想的苇草。这个比喻之所以精致与高贵，其秘密就在于，如同水晶的.粉尘一般，苇草是如此脆弱的存在，而又显得纤细。人类亦是如此：因渺小而精致，因脆弱而高贵。我们所引以为豪的大脑，虽然或许不过是自然的巧合，但谁又能否认，这其中未尝不蕴含了某种造物的法则呢?相比于伟大，或许高贵这个词更加适合这个澄净而轻盈的文明。我们创造了语言和文字，创造了宗教和哲学;与此同时，我们规定了运算的法则、度量的标准——这一切的一切构成了我们今日所身处的物质世界与精神世界。回想我们的先人，他们未曾掌握过那些我们所拥有的毁灭世界的力量，但他们对真理的执着、对世界本源的追寻，即便与今日的我们相比，也不见半点逊色。</w:t>
      </w:r>
    </w:p>
    <w:p>
      <w:pPr>
        <w:ind w:left="0" w:right="0" w:firstLine="560"/>
        <w:spacing w:before="450" w:after="450" w:line="312" w:lineRule="auto"/>
      </w:pPr>
      <w:r>
        <w:rPr>
          <w:rFonts w:ascii="宋体" w:hAnsi="宋体" w:eastAsia="宋体" w:cs="宋体"/>
          <w:color w:val="000"/>
          <w:sz w:val="28"/>
          <w:szCs w:val="28"/>
        </w:rPr>
        <w:t xml:space="preserve">人类并不拥有那种“改变世界”的力量，因为力量的强弱只是一个相对的概念。在两年之后天宫一号将坠入海洋，结束它作为实验站的使命;人类向火星的探索也才刚刚迈开脚步。但在这一次次不断尝试的过程中人类所体现出的精诚与坚忍，却比所有具体的成就都要更加伟大。因为我们所要求的，不是万古不朽的宏伟图景，而是黑暗中一道璀璨的闪亮。</w:t>
      </w:r>
    </w:p>
    <w:p>
      <w:pPr>
        <w:ind w:left="0" w:right="0" w:firstLine="560"/>
        <w:spacing w:before="450" w:after="450" w:line="312" w:lineRule="auto"/>
      </w:pPr>
      <w:r>
        <w:rPr>
          <w:rFonts w:ascii="宋体" w:hAnsi="宋体" w:eastAsia="宋体" w:cs="宋体"/>
          <w:color w:val="000"/>
          <w:sz w:val="28"/>
          <w:szCs w:val="28"/>
        </w:rPr>
        <w:t xml:space="preserve">对于每一个个体而言，情况不也是如此吗?在场的所有人里，或许只有少部分人能够在浩浩荡荡的历史长河中留下自己的名字;而能称得上“伟大”的，更是凤毛麟角。但是，在我们短暂的一生中，我们依旧可以活得尊严而高贵。哪怕在人生中最迷惘的时刻，也请记住，千万不要放弃了思考的权利——这是我们身为人类所拥有的、最大的幸运。</w:t>
      </w:r>
    </w:p>
    <w:p>
      <w:pPr>
        <w:ind w:left="0" w:right="0" w:firstLine="560"/>
        <w:spacing w:before="450" w:after="450" w:line="312" w:lineRule="auto"/>
      </w:pPr>
      <w:r>
        <w:rPr>
          <w:rFonts w:ascii="宋体" w:hAnsi="宋体" w:eastAsia="宋体" w:cs="宋体"/>
          <w:color w:val="000"/>
          <w:sz w:val="28"/>
          <w:szCs w:val="28"/>
        </w:rPr>
        <w:t xml:space="preserve">尽管人类以及人类的文明与这无限的宇宙相比实在太过渺小，但他拥有无与伦比的高贵的心灵的荣光。正是这种高贵，引领着人类从脆弱走向坚强，由渺小步入伟大。作为杭外这所人文气息浓重的学府中的一员，我们更应当珍惜今天所拥有的一切。当在忙碌的学习生活之余，不妨多想想这样的问题：我们已经走过了多远，我们又将走向何方?这，就是我今天想和大家分享的一些思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12月27日长征五号系列运载火箭在海南文昌发射成功，我有幸观看了这激动人心的升空过程。从20_年这只昵称“胖五”的火箭第一次发射失利，到如今的顺利发射，我一路跟随，一路见证了新时代中国的航天壮举，也在这一路感受到新时代高中生、新时代青年的责任担当。</w:t>
      </w:r>
    </w:p>
    <w:p>
      <w:pPr>
        <w:ind w:left="0" w:right="0" w:firstLine="560"/>
        <w:spacing w:before="450" w:after="450" w:line="312" w:lineRule="auto"/>
      </w:pPr>
      <w:r>
        <w:rPr>
          <w:rFonts w:ascii="宋体" w:hAnsi="宋体" w:eastAsia="宋体" w:cs="宋体"/>
          <w:color w:val="000"/>
          <w:sz w:val="28"/>
          <w:szCs w:val="28"/>
        </w:rPr>
        <w:t xml:space="preserve">航天壮举的背后，是新时代共和国国力的全面提升，是新时代发展理念的不断与时俱进。</w:t>
      </w:r>
    </w:p>
    <w:p>
      <w:pPr>
        <w:ind w:left="0" w:right="0" w:firstLine="560"/>
        <w:spacing w:before="450" w:after="450" w:line="312" w:lineRule="auto"/>
      </w:pPr>
      <w:r>
        <w:rPr>
          <w:rFonts w:ascii="宋体" w:hAnsi="宋体" w:eastAsia="宋体" w:cs="宋体"/>
          <w:color w:val="000"/>
          <w:sz w:val="28"/>
          <w:szCs w:val="28"/>
        </w:rPr>
        <w:t xml:space="preserve">发射成功后，直播镜头切到文昌基地的测发大厅时，我看见大厅的屏幕上写着这样一句话：“我们的征途是星辰大海。”这句话出自日本动漫《银河英雄传说》，在原作中是一句基于战略意图的口号，而“胖五”的发射团队用这句话来表达对科研和未来的展望，包含着一种农耕民族原本很少有的理想主义开拓精神以及剑指太空的豪情。从嫦娥探月到蛟龙深潜，从屠呦呦因青蒿素获得诺贝尔奖到FAST在贵州竣工启用，从首次实现全光量子中继器的验证到山东舰在海南三亚的入列，无一不是这样的开拓理念与万丈豪情一步步激励科研人员们为新时代的\'国力建设添砖加瓦。</w:t>
      </w:r>
    </w:p>
    <w:p>
      <w:pPr>
        <w:ind w:left="0" w:right="0" w:firstLine="560"/>
        <w:spacing w:before="450" w:after="450" w:line="312" w:lineRule="auto"/>
      </w:pPr>
      <w:r>
        <w:rPr>
          <w:rFonts w:ascii="宋体" w:hAnsi="宋体" w:eastAsia="宋体" w:cs="宋体"/>
          <w:color w:val="000"/>
          <w:sz w:val="28"/>
          <w:szCs w:val="28"/>
        </w:rPr>
        <w:t xml:space="preserve">航天壮举的背后，是无数科研人员们的不懈奋斗与辛勤付出。</w:t>
      </w:r>
    </w:p>
    <w:p>
      <w:pPr>
        <w:ind w:left="0" w:right="0" w:firstLine="560"/>
        <w:spacing w:before="450" w:after="450" w:line="312" w:lineRule="auto"/>
      </w:pPr>
      <w:r>
        <w:rPr>
          <w:rFonts w:ascii="宋体" w:hAnsi="宋体" w:eastAsia="宋体" w:cs="宋体"/>
          <w:color w:val="000"/>
          <w:sz w:val="28"/>
          <w:szCs w:val="28"/>
        </w:rPr>
        <w:t xml:space="preserve">从1970年“东方红一号”人造卫星的一飞冲天，到20_年载人飞船“神舟七号”的太空漫步，从20_年“墨子号”的在轨交付使用，到20_年长征五号系列运载火箭的二次发射，中国人征服寰宇、遨游天际的每一步，都凝聚和挥洒了一代代科研工作者的汗水。关山万千重，山高人为峰。作为新时代高中生，我对这些壮举背后的一位位付出者心怀敬佩，他们有着筚路蓝缕的拼劲，有报效祖国的赤忱、有隐姓埋名的坚守，更有岁月无改的深情，是他们在这新征程上，不管乱云飞渡、风吹浪打，以坚如磐石的信心、坚忍不拔的毅力，一步一个脚印把前无古人的伟大事业向前推进。</w:t>
      </w:r>
    </w:p>
    <w:p>
      <w:pPr>
        <w:ind w:left="0" w:right="0" w:firstLine="560"/>
        <w:spacing w:before="450" w:after="450" w:line="312" w:lineRule="auto"/>
      </w:pPr>
      <w:r>
        <w:rPr>
          <w:rFonts w:ascii="宋体" w:hAnsi="宋体" w:eastAsia="宋体" w:cs="宋体"/>
          <w:color w:val="000"/>
          <w:sz w:val="28"/>
          <w:szCs w:val="28"/>
        </w:rPr>
        <w:t xml:space="preserve">航天壮举的未来，是新时代高中生、新时代青年只争朝夕、接续奋斗的责任与担当。</w:t>
      </w:r>
    </w:p>
    <w:p>
      <w:pPr>
        <w:ind w:left="0" w:right="0" w:firstLine="560"/>
        <w:spacing w:before="450" w:after="450" w:line="312" w:lineRule="auto"/>
      </w:pPr>
      <w:r>
        <w:rPr>
          <w:rFonts w:ascii="宋体" w:hAnsi="宋体" w:eastAsia="宋体" w:cs="宋体"/>
          <w:color w:val="000"/>
          <w:sz w:val="28"/>
          <w:szCs w:val="28"/>
        </w:rPr>
        <w:t xml:space="preserve">黑格尔有言：“一个民族要有仰望星空的人，这个民族才有希望。”而当我们新时代高中生眺望更辽阔的星空时，不应忘记，我们脚下已抵达之处，是一代代科研工作者曾倾尽所有为之奋斗的诗与远方。因此，在这直播镜头的欢呼声中，我们新时代高中生更应懂得壮举之下的责任与担当。正处于青春韶华的我们，更应该努力学习科学文化知识，用我们的努力向他们献出最真挚的敬意。躬逢盛世，这是属于我们的时与势；万里路遥，这是赋予我们的担与责。</w:t>
      </w:r>
    </w:p>
    <w:p>
      <w:pPr>
        <w:ind w:left="0" w:right="0" w:firstLine="560"/>
        <w:spacing w:before="450" w:after="450" w:line="312" w:lineRule="auto"/>
      </w:pPr>
      <w:r>
        <w:rPr>
          <w:rFonts w:ascii="宋体" w:hAnsi="宋体" w:eastAsia="宋体" w:cs="宋体"/>
          <w:color w:val="000"/>
          <w:sz w:val="28"/>
          <w:szCs w:val="28"/>
        </w:rPr>
        <w:t xml:space="preserve">历史照亮未来，征程未有穷期。今天，我目睹了长征五号发射成功这一航天壮举；今后，我作为新时代高中生，将更加明确自己身上的责任与担当，不负青春韶华，不辱祖国使命！</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文化节”已然落幕，不论是21世纪以来我国取得的非凡科技成就，还是贴近生活的科学实验，都给我们留下了难以磨灭的印象。然而最为可贵之事，莫过于各位心怀科学技术兴中华之志，揣尖端人才之梦，新时代青年当如此！</w:t>
      </w:r>
    </w:p>
    <w:p>
      <w:pPr>
        <w:ind w:left="0" w:right="0" w:firstLine="560"/>
        <w:spacing w:before="450" w:after="450" w:line="312" w:lineRule="auto"/>
      </w:pPr>
      <w:r>
        <w:rPr>
          <w:rFonts w:ascii="宋体" w:hAnsi="宋体" w:eastAsia="宋体" w:cs="宋体"/>
          <w:color w:val="000"/>
          <w:sz w:val="28"/>
          <w:szCs w:val="28"/>
        </w:rPr>
        <w:t xml:space="preserve">我看见，众青年亲身投入科学活动，参与科学研究，缜密思考，严谨推理，尖端人才出少年！</w:t>
      </w:r>
    </w:p>
    <w:p>
      <w:pPr>
        <w:ind w:left="0" w:right="0" w:firstLine="560"/>
        <w:spacing w:before="450" w:after="450" w:line="312" w:lineRule="auto"/>
      </w:pPr>
      <w:r>
        <w:rPr>
          <w:rFonts w:ascii="宋体" w:hAnsi="宋体" w:eastAsia="宋体" w:cs="宋体"/>
          <w:color w:val="000"/>
          <w:sz w:val="28"/>
          <w:szCs w:val="28"/>
        </w:rPr>
        <w:t xml:space="preserve">那沉浸于化学实验室大胆时间猜想的众多背影，是创新的标志；那致力于机器人比赛精密设计的身影，是严谨的代名词；那不放过1%误差的少年，是缜密的代表。同学们，你们可知，刘明侦23岁时便于《自然》杂志上发表论文，不是毕业后更是选择回国突破中国太阳能电池瓶颈；申怡飞19岁时获论文大奖，如今三年过去，他已牵头中国5G技术发展，以创“中国芯”为己任。“英雄出少年”，新时代青年应当走在时代前列，在众多科技领域崭露头角，为科技发展贡献更多力量。</w:t>
      </w:r>
    </w:p>
    <w:p>
      <w:pPr>
        <w:ind w:left="0" w:right="0" w:firstLine="560"/>
        <w:spacing w:before="450" w:after="450" w:line="312" w:lineRule="auto"/>
      </w:pPr>
      <w:r>
        <w:rPr>
          <w:rFonts w:ascii="宋体" w:hAnsi="宋体" w:eastAsia="宋体" w:cs="宋体"/>
          <w:color w:val="000"/>
          <w:sz w:val="28"/>
          <w:szCs w:val="28"/>
        </w:rPr>
        <w:t xml:space="preserve">我看见，中华民族借科学技术之风，逐步兴盛，科技力量迈进世界科技前沿。</w:t>
      </w:r>
    </w:p>
    <w:p>
      <w:pPr>
        <w:ind w:left="0" w:right="0" w:firstLine="560"/>
        <w:spacing w:before="450" w:after="450" w:line="312" w:lineRule="auto"/>
      </w:pPr>
      <w:r>
        <w:rPr>
          <w:rFonts w:ascii="宋体" w:hAnsi="宋体" w:eastAsia="宋体" w:cs="宋体"/>
          <w:color w:val="000"/>
          <w:sz w:val="28"/>
          <w:szCs w:val="28"/>
        </w:rPr>
        <w:t xml:space="preserve">陈独秀曾言：“科学与民主，是人类社会进步之两大主要动力。”君可见，自18世纪第一次工业革命以来，每次科技革命都大幅改变了世界格局，一个国家科技的腾飞，更是直接决定它的经济实力，从而决定了其政治地位。近年来，中美贸易竞争便是一场科技上的竞赛，掌握核心技术者胜。因此我吾辈青年，诚应为国效力，令我国科技实力，百尺竿头更进一步！</w:t>
      </w:r>
    </w:p>
    <w:p>
      <w:pPr>
        <w:ind w:left="0" w:right="0" w:firstLine="560"/>
        <w:spacing w:before="450" w:after="450" w:line="312" w:lineRule="auto"/>
      </w:pPr>
      <w:r>
        <w:rPr>
          <w:rFonts w:ascii="宋体" w:hAnsi="宋体" w:eastAsia="宋体" w:cs="宋体"/>
          <w:color w:val="000"/>
          <w:sz w:val="28"/>
          <w:szCs w:val="28"/>
        </w:rPr>
        <w:t xml:space="preserve">我看见，众青年遇困阻而仍奋力前行。科技探索之路并非坦途，需各位砥砺前行。</w:t>
      </w:r>
    </w:p>
    <w:p>
      <w:pPr>
        <w:ind w:left="0" w:right="0" w:firstLine="560"/>
        <w:spacing w:before="450" w:after="450" w:line="312" w:lineRule="auto"/>
      </w:pPr>
      <w:r>
        <w:rPr>
          <w:rFonts w:ascii="宋体" w:hAnsi="宋体" w:eastAsia="宋体" w:cs="宋体"/>
          <w:color w:val="000"/>
          <w:sz w:val="28"/>
          <w:szCs w:val="28"/>
        </w:rPr>
        <w:t xml:space="preserve">遥想当年，新中国初立，国防力量薄弱，一众老一辈科学家携冲天锐气入戈壁滩，踏罗布泊，历三十五次核试验，为中国核武器和技术事业倾注了所有的心血和才华；今日新冠病毒肆虐，国内外已有诸多病人因此丧命，疫苗研发更适应病毒特性而受到阻碍，然而医护人员、病毒专家仍坚持开发疫苗，是一份责任，支持着他们一如既往的前行。科学的探索，靠的从不是一蹴而就，而是数百年上千年的积累，几十代人的不断完善，方才建成如今雄伟恢宏的科学大厦。我们作为新时代高中生，又怎能因为学业上或科研项目上的些许小困难就因此放弃呢？为了准确实验结果甘愿等待，为了机械装置不出差错甘愿苦思冥想，这才是新时代高中生在科研道路上应该有的模样。</w:t>
      </w:r>
    </w:p>
    <w:p>
      <w:pPr>
        <w:ind w:left="0" w:right="0" w:firstLine="560"/>
        <w:spacing w:before="450" w:after="450" w:line="312" w:lineRule="auto"/>
      </w:pPr>
      <w:r>
        <w:rPr>
          <w:rFonts w:ascii="宋体" w:hAnsi="宋体" w:eastAsia="宋体" w:cs="宋体"/>
          <w:color w:val="000"/>
          <w:sz w:val="28"/>
          <w:szCs w:val="28"/>
        </w:rPr>
        <w:t xml:space="preserve">同学们，科学技术兴中华，尖端人才出少年，希望在座各位皆可铭记“科技文化节”所历，努力学习科学文化知识，兴我中华！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当你们看着可爱的动画片，玩着迷人的电脑游戏，坐上快速的列车，接听着越洋电话的时候，你可曾意识到科学的力量，科学不仅改变了这个世界，也改变了我们的生活，科学就在我们身边。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翻开20世纪的壮丽篇章，我们发现人类在这百年中不仅经历了血与火的洗礼，更创造了无数科学奇迹。19世纪法国著名科幻小说家凡尔纳的虚构，当时让人不可思议，他所幻想的登月旅行、飞机、远射程炮等，在20世纪都一一成为现实。在21世纪的今天，高科技更是无处不在。作为跨世纪的一代，我们又该以怎样的姿态去适应新世纪，担起新世纪的重担呢？科学技术的日新月异，使得科学不只为尖端技术服务，也越来越多地渗透到我们的日常生活之中，这就需要正处于青少年时代的我们热爱科学，学习科学。</w:t>
      </w:r>
    </w:p>
    <w:p>
      <w:pPr>
        <w:ind w:left="0" w:right="0" w:firstLine="560"/>
        <w:spacing w:before="450" w:after="450" w:line="312" w:lineRule="auto"/>
      </w:pPr>
      <w:r>
        <w:rPr>
          <w:rFonts w:ascii="宋体" w:hAnsi="宋体" w:eastAsia="宋体" w:cs="宋体"/>
          <w:color w:val="000"/>
          <w:sz w:val="28"/>
          <w:szCs w:val="28"/>
        </w:rPr>
        <w:t xml:space="preserve">我是班级的宣传干部，班级的黑板报总是由我来出。每当我用粉笔写完板报后，总感觉接触粉笔的手很干燥，如果不及时的清洗，过不了多久手就会脱皮，难受极了！为什么会有这样的感觉呢？经过查询，我了解到，人的手接触粉笔后，皮肤粘膜会受到刺激，使皮肤变得干燥、粗糙，并伴有搔痒感觉，甚至脱皮。我对粉笔产生了巨大的兴趣，观察粉笔成了我每天的必修课：我发现教室粉笔槽中常有大量废弃的粉笔头；我发现老师的身上、头发上沾满白色的粉笔末；我发现上课时粉笔末在空气中飞扬……原来废弃的粉笔头每年要浪费数以亿计的原材料；原来粉笔末对健康和环境的危害无法估计；原来我亲爱的老师每天都被粉笔末包围！于是，我下决心改造粉笔！在一次剪贴报制作中，我突然发现固体胶的胶体能随着外壳装置的转动而内外伸缩，人的手不用接触胶体，只要抓住外壳就能完成粘贴的工作。把胶体换成粉笔！我激动得大叫出来。于是，我把整个固体胶来了一个大解剖——全部拆开，经过细致的观察，我发现只要找到与粉笔规格大小相匹配的固体胶外壳装置，就可以将粉笔像固体胶的胶体那样固定住。这样一来我就改造出了旋转式的环保粉笔，彻底解决了曾经困扰我的各种问题。</w:t>
      </w:r>
    </w:p>
    <w:p>
      <w:pPr>
        <w:ind w:left="0" w:right="0" w:firstLine="560"/>
        <w:spacing w:before="450" w:after="450" w:line="312" w:lineRule="auto"/>
      </w:pPr>
      <w:r>
        <w:rPr>
          <w:rFonts w:ascii="宋体" w:hAnsi="宋体" w:eastAsia="宋体" w:cs="宋体"/>
          <w:color w:val="000"/>
          <w:sz w:val="28"/>
          <w:szCs w:val="28"/>
        </w:rPr>
        <w:t xml:space="preserve">这次旋转式环保粉笔的创造，使我懂得了科学创意来源于生活，只有通过多观察、多动脑、勤动手，才会有所创新。我们每个人都要学习科学，传播文明，在享受新生活的同时，更要创造新生活，做一个热爱科学的新一代，担负起新世纪的重任，为我们祖国的明天，谱写出更加辉煌的诗篇！谢谢大家。</w:t>
      </w:r>
    </w:p>
    <w:p>
      <w:pPr>
        <w:ind w:left="0" w:right="0" w:firstLine="560"/>
        <w:spacing w:before="450" w:after="450" w:line="312" w:lineRule="auto"/>
      </w:pPr>
      <w:r>
        <w:rPr>
          <w:rFonts w:ascii="黑体" w:hAnsi="黑体" w:eastAsia="黑体" w:cs="黑体"/>
          <w:color w:val="000000"/>
          <w:sz w:val="36"/>
          <w:szCs w:val="36"/>
          <w:b w:val="1"/>
          <w:bCs w:val="1"/>
        </w:rPr>
        <w:t xml:space="preserve">科技自立自强演讲稿一分钟精选篇5</w:t>
      </w:r>
    </w:p>
    <w:p>
      <w:pPr>
        <w:ind w:left="0" w:right="0" w:firstLine="560"/>
        <w:spacing w:before="450" w:after="450" w:line="312" w:lineRule="auto"/>
      </w:pPr>
      <w:r>
        <w:rPr>
          <w:rFonts w:ascii="宋体" w:hAnsi="宋体" w:eastAsia="宋体" w:cs="宋体"/>
          <w:color w:val="000"/>
          <w:sz w:val="28"/>
          <w:szCs w:val="28"/>
        </w:rPr>
        <w:t xml:space="preserve">敬爱的黄老先生；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近日有幸了解您的动人事迹，晚辈心中敬佩之情油然而生，如今特寄书信一封敬表慰问。您的成就恰是“科技兴国”的最好证明。吾辈后生也自当向您学习，心怀祖国，还请长缨！</w:t>
      </w:r>
    </w:p>
    <w:p>
      <w:pPr>
        <w:ind w:left="0" w:right="0" w:firstLine="560"/>
        <w:spacing w:before="450" w:after="450" w:line="312" w:lineRule="auto"/>
      </w:pPr>
      <w:r>
        <w:rPr>
          <w:rFonts w:ascii="宋体" w:hAnsi="宋体" w:eastAsia="宋体" w:cs="宋体"/>
          <w:color w:val="000"/>
          <w:sz w:val="28"/>
          <w:szCs w:val="28"/>
        </w:rPr>
        <w:t xml:space="preserve">您与同僚们（改为“同事们”，为什么？）化不可能为可能，“长征一号”成功入海，载着中国的底气与自信让世界见证。</w:t>
      </w:r>
    </w:p>
    <w:p>
      <w:pPr>
        <w:ind w:left="0" w:right="0" w:firstLine="560"/>
        <w:spacing w:before="450" w:after="450" w:line="312" w:lineRule="auto"/>
      </w:pPr>
      <w:r>
        <w:rPr>
          <w:rFonts w:ascii="宋体" w:hAnsi="宋体" w:eastAsia="宋体" w:cs="宋体"/>
          <w:color w:val="000"/>
          <w:sz w:val="28"/>
          <w:szCs w:val="28"/>
        </w:rPr>
        <w:t xml:space="preserve">新中国成立之初，缺少重型武器的局面让这幼嫩的新生命少了一分底气。您与一批科学家接过沉重的担子，或前往黄沙漫天的荒漠，或驻扎荒无人烟的小岛，困难和毅力相遇，阻碍和智慧碰撞，是您和他们孕育了“强国”雏形。“长征一号”交付使用，彰显的是属于中国的“强国自信”！“没有任何力量能撼动我们伟大祖国的地位，没有任何力量能够阻挡中国人民和中华民族的前进步伐。”正因有如您一般隐姓埋名三十载终铸国之重器的国之栋梁，中国的前进步伐才能愈走愈稳，愈行愈速！</w:t>
      </w:r>
    </w:p>
    <w:p>
      <w:pPr>
        <w:ind w:left="0" w:right="0" w:firstLine="560"/>
        <w:spacing w:before="450" w:after="450" w:line="312" w:lineRule="auto"/>
      </w:pPr>
      <w:r>
        <w:rPr>
          <w:rFonts w:ascii="宋体" w:hAnsi="宋体" w:eastAsia="宋体" w:cs="宋体"/>
          <w:color w:val="000"/>
          <w:sz w:val="28"/>
          <w:szCs w:val="28"/>
        </w:rPr>
        <w:t xml:space="preserve">您身上的伟大精神煜煜生辉，您的执著予我力量，您的丹心引我前行。</w:t>
      </w:r>
    </w:p>
    <w:p>
      <w:pPr>
        <w:ind w:left="0" w:right="0" w:firstLine="560"/>
        <w:spacing w:before="450" w:after="450" w:line="312" w:lineRule="auto"/>
      </w:pPr>
      <w:r>
        <w:rPr>
          <w:rFonts w:ascii="宋体" w:hAnsi="宋体" w:eastAsia="宋体" w:cs="宋体"/>
          <w:color w:val="000"/>
          <w:sz w:val="28"/>
          <w:szCs w:val="28"/>
        </w:rPr>
        <w:t xml:space="preserve">陶行知先生曾言；“捧出一颗丹心，献与亿兆生灵。”您的爱国情怀实为当代青年的榜样。我为您隐姓埋名三十年投身核潜艇而感动，亦为您毅然随行进行深潜实验而涕下。您教会我何为奉献，何为坚守。“大江歌罢掉头东，邃密群科济世穷。面壁十年图破壁，难酬蹈海亦英雄。”您和同僚们靠拆解“玩具模型”获得潜艇基础数据，靠一个个算盘一支笔得到与计算机媲美的精确数据，本该在实验室“养尊处优”的技术人员化身挑山工满足日常需要……这是中华民族的脊梁！您身上展现的吃苦耐劳、勇敢、有恒心等品质，永远值得我们学习。</w:t>
      </w:r>
    </w:p>
    <w:p>
      <w:pPr>
        <w:ind w:left="0" w:right="0" w:firstLine="560"/>
        <w:spacing w:before="450" w:after="450" w:line="312" w:lineRule="auto"/>
      </w:pPr>
      <w:r>
        <w:rPr>
          <w:rFonts w:ascii="宋体" w:hAnsi="宋体" w:eastAsia="宋体" w:cs="宋体"/>
          <w:color w:val="000"/>
          <w:sz w:val="28"/>
          <w:szCs w:val="28"/>
        </w:rPr>
        <w:t xml:space="preserve">我们将不忘“科技兴国”之箴言，继承您和其他前辈的事业，开启时代新篇。</w:t>
      </w:r>
    </w:p>
    <w:p>
      <w:pPr>
        <w:ind w:left="0" w:right="0" w:firstLine="560"/>
        <w:spacing w:before="450" w:after="450" w:line="312" w:lineRule="auto"/>
      </w:pPr>
      <w:r>
        <w:rPr>
          <w:rFonts w:ascii="宋体" w:hAnsi="宋体" w:eastAsia="宋体" w:cs="宋体"/>
          <w:color w:val="000"/>
          <w:sz w:val="28"/>
          <w:szCs w:val="28"/>
        </w:rPr>
        <w:t xml:space="preserve">《望蓟门》诗中有云：“少小虽非投笔吏，论功还欲请长缨。”科技“战场”，我们也愿请长缨，成功名！您的国之重器让中国多了一份自信，在新时代，我们面对“5G”、“物联网”也不会退缩，用新科技赋予中国新的能力。我愿响应孙中山先生的号召，“将中国之责任，置于自己之肩上。”黄老先生，您的心血自有后人延续，您的心愿自有我辈实现！</w:t>
      </w:r>
    </w:p>
    <w:p>
      <w:pPr>
        <w:ind w:left="0" w:right="0" w:firstLine="560"/>
        <w:spacing w:before="450" w:after="450" w:line="312" w:lineRule="auto"/>
      </w:pPr>
      <w:r>
        <w:rPr>
          <w:rFonts w:ascii="宋体" w:hAnsi="宋体" w:eastAsia="宋体" w:cs="宋体"/>
          <w:color w:val="000"/>
          <w:sz w:val="28"/>
          <w:szCs w:val="28"/>
        </w:rPr>
        <w:t xml:space="preserve">惟愿您日后可安享天伦，祖国日益繁荣昌盛！您的人生，正如深海中的潜艇，无声，但有无穷的力量。科教兴国，我们必当努力！</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2025-04-01T11:33:59+08:00</dcterms:created>
  <dcterms:modified xsi:type="dcterms:W3CDTF">2025-04-01T11:33:59+08:00</dcterms:modified>
</cp:coreProperties>
</file>

<file path=docProps/custom.xml><?xml version="1.0" encoding="utf-8"?>
<Properties xmlns="http://schemas.openxmlformats.org/officeDocument/2006/custom-properties" xmlns:vt="http://schemas.openxmlformats.org/officeDocument/2006/docPropsVTypes"/>
</file>