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小学英语接班教师发言稿</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英语接班教师发言稿5篇接班教师发言稿写起来不难,一起来看看吧。作为教师，除了教学压力，教师工作的烦琐还在于对学生的管理。其次，我们教师还要会写小学英语接班教师发言稿，以此激励学生。你是否在找正准备撰写“小学英语接班教师发言稿”，下面小编...</w:t>
      </w:r>
    </w:p>
    <w:p>
      <w:pPr>
        <w:ind w:left="0" w:right="0" w:firstLine="560"/>
        <w:spacing w:before="450" w:after="450" w:line="312" w:lineRule="auto"/>
      </w:pPr>
      <w:r>
        <w:rPr>
          <w:rFonts w:ascii="宋体" w:hAnsi="宋体" w:eastAsia="宋体" w:cs="宋体"/>
          <w:color w:val="000"/>
          <w:sz w:val="28"/>
          <w:szCs w:val="28"/>
        </w:rPr>
        <w:t xml:space="preserve">小学英语接班教师发言稿5篇</w:t>
      </w:r>
    </w:p>
    <w:p>
      <w:pPr>
        <w:ind w:left="0" w:right="0" w:firstLine="560"/>
        <w:spacing w:before="450" w:after="450" w:line="312" w:lineRule="auto"/>
      </w:pPr>
      <w:r>
        <w:rPr>
          <w:rFonts w:ascii="宋体" w:hAnsi="宋体" w:eastAsia="宋体" w:cs="宋体"/>
          <w:color w:val="000"/>
          <w:sz w:val="28"/>
          <w:szCs w:val="28"/>
        </w:rPr>
        <w:t xml:space="preserve">接班教师发言稿写起来不难,一起来看看吧。作为教师，除了教学压力，教师工作的烦琐还在于对学生的管理。其次，我们教师还要会写小学英语接班教师发言稿，以此激励学生。你是否在找正准备撰写“小学英语接班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小学英语接班教师发言稿篇1</w:t>
      </w:r>
    </w:p>
    <w:p>
      <w:pPr>
        <w:ind w:left="0" w:right="0" w:firstLine="560"/>
        <w:spacing w:before="450" w:after="450" w:line="312" w:lineRule="auto"/>
      </w:pPr>
      <w:r>
        <w:rPr>
          <w:rFonts w:ascii="宋体" w:hAnsi="宋体" w:eastAsia="宋体" w:cs="宋体"/>
          <w:color w:val="000"/>
          <w:sz w:val="28"/>
          <w:szCs w:val="28"/>
        </w:rPr>
        <w:t xml:space="preserve">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虽说从教十余年了，但由于同学的不同，总感觉比较实用的教学经验几乎没有。只是凭借自己全部的智慧和全身心的付出做了我应做的努力。毕业班语文教学的经验，我更说不上有多少，只是自己的一点心得体会而已。我觉得语文教学中，为了“对付”毕业考，须抓好两件事，一是阅读，二是写作。这两块内容抓好了，就比较有把握了。下面简要谈谈我的努力方向。</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同学学习的保证，因此，新学期开学接到一个新班，我首先对同学进行思想教育，用一些最能打动同学内心的话来唤起他们学习的激情。平时在班上多表扬、鼓励同学，多寻找同学的闪光点，唤起同学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二、采取恰当的方式、方法。</w:t>
      </w:r>
    </w:p>
    <w:p>
      <w:pPr>
        <w:ind w:left="0" w:right="0" w:firstLine="560"/>
        <w:spacing w:before="450" w:after="450" w:line="312" w:lineRule="auto"/>
      </w:pPr>
      <w:r>
        <w:rPr>
          <w:rFonts w:ascii="宋体" w:hAnsi="宋体" w:eastAsia="宋体" w:cs="宋体"/>
          <w:color w:val="000"/>
          <w:sz w:val="28"/>
          <w:szCs w:val="28"/>
        </w:rPr>
        <w:t xml:space="preserve">我们班同学存在着差异，为促使每位同学能在原有的基础上都有所发展，我抓两头，扶中间，注重培养优生的特长，加强培优辅差工作，促进全体同学得以发展。对班内学习后进的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同时，在班中成立互助小组，利用结对子形式，以优生来带动差生，课外加强辅导工作，课堂中创设机会，给予鼓励，树立后进生的信心，培养同学的学习兴趣，促使每一位同学都有提高。</w:t>
      </w:r>
    </w:p>
    <w:p>
      <w:pPr>
        <w:ind w:left="0" w:right="0" w:firstLine="560"/>
        <w:spacing w:before="450" w:after="450" w:line="312" w:lineRule="auto"/>
      </w:pPr>
      <w:r>
        <w:rPr>
          <w:rFonts w:ascii="宋体" w:hAnsi="宋体" w:eastAsia="宋体" w:cs="宋体"/>
          <w:color w:val="000"/>
          <w:sz w:val="28"/>
          <w:szCs w:val="28"/>
        </w:rPr>
        <w:t xml:space="preserve">三、开动脑筋，搞好作文教学。</w:t>
      </w:r>
    </w:p>
    <w:p>
      <w:pPr>
        <w:ind w:left="0" w:right="0" w:firstLine="560"/>
        <w:spacing w:before="450" w:after="450" w:line="312" w:lineRule="auto"/>
      </w:pPr>
      <w:r>
        <w:rPr>
          <w:rFonts w:ascii="宋体" w:hAnsi="宋体" w:eastAsia="宋体" w:cs="宋体"/>
          <w:color w:val="000"/>
          <w:sz w:val="28"/>
          <w:szCs w:val="28"/>
        </w:rPr>
        <w:t xml:space="preserve">同学对阅读缺乏敏捷的解题思路，缺乏有效的答题技巧。对作文选材的把握是同学下笔时的难点，作文布局的不合理和文笔的低劣是六年级同学作文要想有所突破的关卡。从试卷分析发现，语文的确包罗万象，是名副其实的大语文。最突出的是语文的课外知识必须丰富。而这对农村同学来说，无疑是比较困难的。</w:t>
      </w:r>
    </w:p>
    <w:p>
      <w:pPr>
        <w:ind w:left="0" w:right="0" w:firstLine="560"/>
        <w:spacing w:before="450" w:after="450" w:line="312" w:lineRule="auto"/>
      </w:pPr>
      <w:r>
        <w:rPr>
          <w:rFonts w:ascii="宋体" w:hAnsi="宋体" w:eastAsia="宋体" w:cs="宋体"/>
          <w:color w:val="000"/>
          <w:sz w:val="28"/>
          <w:szCs w:val="28"/>
        </w:rPr>
        <w:t xml:space="preserve">1、激发同学的写作兴趣。</w:t>
      </w:r>
    </w:p>
    <w:p>
      <w:pPr>
        <w:ind w:left="0" w:right="0" w:firstLine="560"/>
        <w:spacing w:before="450" w:after="450" w:line="312" w:lineRule="auto"/>
      </w:pPr>
      <w:r>
        <w:rPr>
          <w:rFonts w:ascii="宋体" w:hAnsi="宋体" w:eastAsia="宋体" w:cs="宋体"/>
          <w:color w:val="000"/>
          <w:sz w:val="28"/>
          <w:szCs w:val="28"/>
        </w:rPr>
        <w:t xml:space="preserve">2、指导课加强作文范例的剖析。展示优秀作文，明确好作文的标准。在作文指导课上分析作文病例要比展示优秀作文更重要，通过让同学阅读、分析、讨论、作文中的病例，使他们认识到作文中存在的问题和怎样进行修改，同时反思自己的作文中是否也存在这样的问题。总之，在指导课上坚持不懈地加强作文范例的剖析，同学的作文质量一定会提高得很快。</w:t>
      </w:r>
    </w:p>
    <w:p>
      <w:pPr>
        <w:ind w:left="0" w:right="0" w:firstLine="560"/>
        <w:spacing w:before="450" w:after="450" w:line="312" w:lineRule="auto"/>
      </w:pPr>
      <w:r>
        <w:rPr>
          <w:rFonts w:ascii="宋体" w:hAnsi="宋体" w:eastAsia="宋体" w:cs="宋体"/>
          <w:color w:val="000"/>
          <w:sz w:val="28"/>
          <w:szCs w:val="28"/>
        </w:rPr>
        <w:t xml:space="preserve">3、重视作文评改。小同学作文是要把自己看到的、听到的、想到的有意义的内容用文字形式表达出来，是一种内化的过程，即使是表达生活中平淡的事情，也是对同学一次极好的思维训练。因此，老师对同学的习作过程，都要给以积极的鼓励、激发，建立一个新的评改模式和评价标准，一定要改变以往评改作文时间过长，老师单方面参与的状况。</w:t>
      </w:r>
    </w:p>
    <w:p>
      <w:pPr>
        <w:ind w:left="0" w:right="0" w:firstLine="560"/>
        <w:spacing w:before="450" w:after="450" w:line="312" w:lineRule="auto"/>
      </w:pPr>
      <w:r>
        <w:rPr>
          <w:rFonts w:ascii="宋体" w:hAnsi="宋体" w:eastAsia="宋体" w:cs="宋体"/>
          <w:color w:val="000"/>
          <w:sz w:val="28"/>
          <w:szCs w:val="28"/>
        </w:rPr>
        <w:t xml:space="preserve">四、运用“三勤”教育方法，收效十分明显。</w:t>
      </w:r>
    </w:p>
    <w:p>
      <w:pPr>
        <w:ind w:left="0" w:right="0" w:firstLine="560"/>
        <w:spacing w:before="450" w:after="450" w:line="312" w:lineRule="auto"/>
      </w:pPr>
      <w:r>
        <w:rPr>
          <w:rFonts w:ascii="宋体" w:hAnsi="宋体" w:eastAsia="宋体" w:cs="宋体"/>
          <w:color w:val="000"/>
          <w:sz w:val="28"/>
          <w:szCs w:val="28"/>
        </w:rPr>
        <w:t xml:space="preserve">1、头脑勤。语文老师钻研教材，钻研同学必须勤于思考、善于思考，努力地去发现问题、解决问题。</w:t>
      </w:r>
    </w:p>
    <w:p>
      <w:pPr>
        <w:ind w:left="0" w:right="0" w:firstLine="560"/>
        <w:spacing w:before="450" w:after="450" w:line="312" w:lineRule="auto"/>
      </w:pPr>
      <w:r>
        <w:rPr>
          <w:rFonts w:ascii="宋体" w:hAnsi="宋体" w:eastAsia="宋体" w:cs="宋体"/>
          <w:color w:val="000"/>
          <w:sz w:val="28"/>
          <w:szCs w:val="28"/>
        </w:rPr>
        <w:t xml:space="preserve">2、口勤。每个班级都有令人头痛的后进生。对待他们我不采取简单粗暴“不管三七二十一，一棍子打死”的方法。而是先了解具体情况，因人而异，因事而异，进行说服教育，摆事实讲道理。</w:t>
      </w:r>
    </w:p>
    <w:p>
      <w:pPr>
        <w:ind w:left="0" w:right="0" w:firstLine="560"/>
        <w:spacing w:before="450" w:after="450" w:line="312" w:lineRule="auto"/>
      </w:pPr>
      <w:r>
        <w:rPr>
          <w:rFonts w:ascii="宋体" w:hAnsi="宋体" w:eastAsia="宋体" w:cs="宋体"/>
          <w:color w:val="000"/>
          <w:sz w:val="28"/>
          <w:szCs w:val="28"/>
        </w:rPr>
        <w:t xml:space="preserve">3、手勤。对于同学你对他松一尺，他会对自己松一丈。平时的作业，尤其是同学读书笔记，每一篇日记我都坚持全批全改，持续对他们进行分数激励，非但引起了同学的写作兴趣，而且在坚持中提高了同学的写作水平。在这“三勤”当中，“头脑勤”是基础，只有考虑成熟了，你才能去讲去做。当然，“手勤”、“嘴勤”也是非常必要的，只有三者密切结合，你才能成为一个优秀的语文老师。</w:t>
      </w:r>
    </w:p>
    <w:p>
      <w:pPr>
        <w:ind w:left="0" w:right="0" w:firstLine="560"/>
        <w:spacing w:before="450" w:after="450" w:line="312" w:lineRule="auto"/>
      </w:pPr>
      <w:r>
        <w:rPr>
          <w:rFonts w:ascii="宋体" w:hAnsi="宋体" w:eastAsia="宋体" w:cs="宋体"/>
          <w:color w:val="000"/>
          <w:sz w:val="28"/>
          <w:szCs w:val="28"/>
        </w:rPr>
        <w:t xml:space="preserve">考试是检验教学质量的有效手段，与其他人的差距，这让我甚感汗颜。我必须更深刻到反思，向他们学习。在一次次的教学后，在一次次的检测中，让我和自己的同学共同的有收获，有长足的长进。让我们共同努力吧，让我们的同学真正成为语文学习的主人，成为语文这门课的真正主人!</w:t>
      </w:r>
    </w:p>
    <w:p>
      <w:pPr>
        <w:ind w:left="0" w:right="0" w:firstLine="560"/>
        <w:spacing w:before="450" w:after="450" w:line="312" w:lineRule="auto"/>
      </w:pPr>
      <w:r>
        <w:rPr>
          <w:rFonts w:ascii="黑体" w:hAnsi="黑体" w:eastAsia="黑体" w:cs="黑体"/>
          <w:color w:val="000000"/>
          <w:sz w:val="36"/>
          <w:szCs w:val="36"/>
          <w:b w:val="1"/>
          <w:bCs w:val="1"/>
        </w:rPr>
        <w:t xml:space="preserve">小学英语接班教师发言稿篇2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育人生，无悔选择;学界楷模，高山仰止。”这是对人民教师的评价。而做一个好教师，对教师来说既是一种职责，更是一种压力。少年强，则祖国强;学生是祖国的未来;让每一个学生都能茁壮的成长，是每一个教师义不容辞的职责。《礼记》中说“师者，教之以事而喻之以德也”。也就是说教师既要教给学生知识，也要培养他们的品德。同时要教会学生如何适应这个社会，让学生这个个体的独立的人，能够在全社会更好的生存发展。以我个人的观点，我认为应做到以下几个方面：</w:t>
      </w:r>
    </w:p>
    <w:p>
      <w:pPr>
        <w:ind w:left="0" w:right="0" w:firstLine="560"/>
        <w:spacing w:before="450" w:after="450" w:line="312" w:lineRule="auto"/>
      </w:pPr>
      <w:r>
        <w:rPr>
          <w:rFonts w:ascii="宋体" w:hAnsi="宋体" w:eastAsia="宋体" w:cs="宋体"/>
          <w:color w:val="000"/>
          <w:sz w:val="28"/>
          <w:szCs w:val="28"/>
        </w:rPr>
        <w:t xml:space="preserve">第一，应具备扎实的专业知识、教师基本功与学术研究的基本功。这就要求我们每一个教师都要拥有渊博的学识、高超的本领，树立终身学习的思想，具备不断进取，严谨笃学的精神，这样你才能在学生心目中树立威信，才能使教育充满生命力。</w:t>
      </w:r>
    </w:p>
    <w:p>
      <w:pPr>
        <w:ind w:left="0" w:right="0" w:firstLine="560"/>
        <w:spacing w:before="450" w:after="450" w:line="312" w:lineRule="auto"/>
      </w:pPr>
      <w:r>
        <w:rPr>
          <w:rFonts w:ascii="宋体" w:hAnsi="宋体" w:eastAsia="宋体" w:cs="宋体"/>
          <w:color w:val="000"/>
          <w:sz w:val="28"/>
          <w:szCs w:val="28"/>
        </w:rPr>
        <w:t xml:space="preserve">第二，爱岗敬业。教师是一种神圣的职业，他塑造的是祖国的未来，是为社会主义建设输送人才的职业。如果说，你连这个职业都不喜欢，就更谈不上做一个好教师。我们选择了，就应当有职业职责感，在质量上尽量把关，无论是授课或是教育学生、辅导学生，宁愿自我累点，都要切实的对学生负责，不走过场，并且随时了解教育动态，改善教学，尽职尽责的搞好教育工作。</w:t>
      </w:r>
    </w:p>
    <w:p>
      <w:pPr>
        <w:ind w:left="0" w:right="0" w:firstLine="560"/>
        <w:spacing w:before="450" w:after="450" w:line="312" w:lineRule="auto"/>
      </w:pPr>
      <w:r>
        <w:rPr>
          <w:rFonts w:ascii="宋体" w:hAnsi="宋体" w:eastAsia="宋体" w:cs="宋体"/>
          <w:color w:val="000"/>
          <w:sz w:val="28"/>
          <w:szCs w:val="28"/>
        </w:rPr>
        <w:t xml:space="preserve">第三，要有爱心，要爱护学生，用爱心影响学生的心智发展。爱因斯坦说过：学校要培养和谐的人，而非专家，即那种富于个性又有益于社会的人，这就离不开爱心。教师是一种与人打交道的职业，如</w:t>
      </w:r>
    </w:p>
    <w:p>
      <w:pPr>
        <w:ind w:left="0" w:right="0" w:firstLine="560"/>
        <w:spacing w:before="450" w:after="450" w:line="312" w:lineRule="auto"/>
      </w:pPr>
      <w:r>
        <w:rPr>
          <w:rFonts w:ascii="宋体" w:hAnsi="宋体" w:eastAsia="宋体" w:cs="宋体"/>
          <w:color w:val="000"/>
          <w:sz w:val="28"/>
          <w:szCs w:val="28"/>
        </w:rPr>
        <w:t xml:space="preserve">果没有爱心，你的才华再出色，你也不可能成为一名好教师。当然，如果没有必须才华，你是不可敬的。热爱一个学生就等于塑造一个学生，厌弃一个学生无异于毁灭一个学生。成长中的学生需要更多的关心和鼓励。给学生一点阳光，他们就会灿烂;对学生动责斥之语，会严重刺伤学生稚嫩的心，使其在惶恐不安中丧失信心，迷失自我，沦为后进生。所以我们要真心实意地关心爱护学生，体贴与理解学生;对学生讲原则，平易近人，有亲和力、号召力和凝集力。关注一些容易被冷落，家境贫寒的学生，多进行关心、鼓励、帮忙、引导，时常对他们报以“你真行、你真棒”的暗示，让学生感受到教育的温暖，激起他们求知的欲望。</w:t>
      </w:r>
    </w:p>
    <w:p>
      <w:pPr>
        <w:ind w:left="0" w:right="0" w:firstLine="560"/>
        <w:spacing w:before="450" w:after="450" w:line="312" w:lineRule="auto"/>
      </w:pPr>
      <w:r>
        <w:rPr>
          <w:rFonts w:ascii="宋体" w:hAnsi="宋体" w:eastAsia="宋体" w:cs="宋体"/>
          <w:color w:val="000"/>
          <w:sz w:val="28"/>
          <w:szCs w:val="28"/>
        </w:rPr>
        <w:t xml:space="preserve">第四，为人师表，树立榜样。孔子曰：“其身正，不令而行。其身不正，虽令不从。”教师的一言一行对学生的品德的构成起着潜移默化的影响。教师应把求真、向善、爱美作为奋斗目标，并不断地在自身行为中表现出来。教师要用自我崇高的梦想和信念启发学生，用高尚的品质熏染学生，用完美的心灵去塑造学生心灵。给学生树立“言行一致”“表里如一”的好榜样。</w:t>
      </w:r>
    </w:p>
    <w:p>
      <w:pPr>
        <w:ind w:left="0" w:right="0" w:firstLine="560"/>
        <w:spacing w:before="450" w:after="450" w:line="312" w:lineRule="auto"/>
      </w:pPr>
      <w:r>
        <w:rPr>
          <w:rFonts w:ascii="宋体" w:hAnsi="宋体" w:eastAsia="宋体" w:cs="宋体"/>
          <w:color w:val="000"/>
          <w:sz w:val="28"/>
          <w:szCs w:val="28"/>
        </w:rPr>
        <w:t xml:space="preserve">第五，要坚持做学生的心态，经常换位思考。教育是一个逐步发现自我无知的过程。所以，做一个好教师，先要做好学生，并且要做一辈子的好学生。仅有先做好学生，你才明白什么样的教师才是真正受学生欢迎的好教师，才明白自我的优势和不足，才会经常自觉地进行换位思考，在这样的思考中不断提高自我。同时也能够向学生学习，学习学生的淳朴善良，尽量坚持年轻的心态，适当天真一点、幼稚一点，让生活和工作充满活力。</w:t>
      </w:r>
    </w:p>
    <w:p>
      <w:pPr>
        <w:ind w:left="0" w:right="0" w:firstLine="560"/>
        <w:spacing w:before="450" w:after="450" w:line="312" w:lineRule="auto"/>
      </w:pPr>
      <w:r>
        <w:rPr>
          <w:rFonts w:ascii="宋体" w:hAnsi="宋体" w:eastAsia="宋体" w:cs="宋体"/>
          <w:color w:val="000"/>
          <w:sz w:val="28"/>
          <w:szCs w:val="28"/>
        </w:rPr>
        <w:t xml:space="preserve">第六，要有感恩的师生情结。一个好教师应当有感恩的师生情结，学生对教师很客气或者说感恩，而教师没有为学生做点什么，时间一长，教师的威信就没有了。教师最大的欢乐应是来自于与学生的交往，能经常看到绝大多数学生在提高，教师的心血与劳动能让绝大多数学生理解和认同，这就够了。我认为，做一个在评比中的好教师不难，难的是做一个让多数学生心里觉得“好”，并且留在某些学生的记忆深处、影响他们良性成长的教师。评价一个好教师的标准应是在学生走入社会后依然觉得你好，依然值得牵挂，让学生为在自我人生道路上拥有你这样的好教师感到欣慰。</w:t>
      </w:r>
    </w:p>
    <w:p>
      <w:pPr>
        <w:ind w:left="0" w:right="0" w:firstLine="560"/>
        <w:spacing w:before="450" w:after="450" w:line="312" w:lineRule="auto"/>
      </w:pPr>
      <w:r>
        <w:rPr>
          <w:rFonts w:ascii="宋体" w:hAnsi="宋体" w:eastAsia="宋体" w:cs="宋体"/>
          <w:color w:val="000"/>
          <w:sz w:val="28"/>
          <w:szCs w:val="28"/>
        </w:rPr>
        <w:t xml:space="preserve">振兴中华的期望在教育，振兴教育的期望在教师。教师的工作是育人性、创造性、艺术性的工作。要自觉追求高标准、高层次、高境界。“不是槌的打击，乃是水的载歌载舞，使鹅卵石臻于完美。”如果承认教育是师生心灵和谐共振，互相感染、互相影响、互相欣赏的精神创造过程的话，我们不能只看到教师的教育艺术让学生臻于完美，也应当看到来自于学生心灵的泉水也在洗涤、滋润着我们的心灵，让我们的人格、让我们的教育事业臻于完美。从这个意义上说，教育不可是一项人生的壮丽事业，也是一首心灵的美丽诗篇!</w:t>
      </w:r>
    </w:p>
    <w:p>
      <w:pPr>
        <w:ind w:left="0" w:right="0" w:firstLine="560"/>
        <w:spacing w:before="450" w:after="450" w:line="312" w:lineRule="auto"/>
      </w:pPr>
      <w:r>
        <w:rPr>
          <w:rFonts w:ascii="宋体" w:hAnsi="宋体" w:eastAsia="宋体" w:cs="宋体"/>
          <w:color w:val="000"/>
          <w:sz w:val="28"/>
          <w:szCs w:val="28"/>
        </w:rPr>
        <w:t xml:space="preserve">总之。好教师应把知识当幸福传播。应教出一点底气，教出一点品位，教出一点属于自我的价值和尊严。</w:t>
      </w:r>
    </w:p>
    <w:p>
      <w:pPr>
        <w:ind w:left="0" w:right="0" w:firstLine="560"/>
        <w:spacing w:before="450" w:after="450" w:line="312" w:lineRule="auto"/>
      </w:pPr>
      <w:r>
        <w:rPr>
          <w:rFonts w:ascii="黑体" w:hAnsi="黑体" w:eastAsia="黑体" w:cs="黑体"/>
          <w:color w:val="000000"/>
          <w:sz w:val="36"/>
          <w:szCs w:val="36"/>
          <w:b w:val="1"/>
          <w:bCs w:val="1"/>
        </w:rPr>
        <w:t xml:space="preserve">小学英语接班教师发言稿篇3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大家好!在这个秋风送爽，硕果累累的日子里，我们同迎来了个教师节，祝大家节日愉快!</w:t>
      </w:r>
    </w:p>
    <w:p>
      <w:pPr>
        <w:ind w:left="0" w:right="0" w:firstLine="560"/>
        <w:spacing w:before="450" w:after="450" w:line="312" w:lineRule="auto"/>
      </w:pPr>
      <w:r>
        <w:rPr>
          <w:rFonts w:ascii="宋体" w:hAnsi="宋体" w:eastAsia="宋体" w:cs="宋体"/>
          <w:color w:val="000"/>
          <w:sz w:val="28"/>
          <w:szCs w:val="28"/>
        </w:rPr>
        <w:t xml:space="preserve">今天，作为米易县一名扎根基层的普通乡村教师，能站在这里，我心情倍感激动，我能获得这么高的荣誉，首先要感谢给予我关心和支持的各位领导，感谢紊长的摇篮米易县丙谷镇中心学校，感谢无私帮助我的各位同事，在此，我向你们表达我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来，米易县委、县政府响亮提出教育事业适度超前发展的战略，我县教育事业蒸蒸日上，教学成绩步步辉煌：宽敞大气的教师园区，按时兑现的绩效工资，每享受的疗养和体检等等。县委、县政府对教师的各项关怀措施，让我们对工作更加充满热情，更加充满斗志，更甘愿在基础教育这个平凡的岗位上奉献自己的青春!</w:t>
      </w:r>
    </w:p>
    <w:p>
      <w:pPr>
        <w:ind w:left="0" w:right="0" w:firstLine="560"/>
        <w:spacing w:before="450" w:after="450" w:line="312" w:lineRule="auto"/>
      </w:pPr>
      <w:r>
        <w:rPr>
          <w:rFonts w:ascii="宋体" w:hAnsi="宋体" w:eastAsia="宋体" w:cs="宋体"/>
          <w:color w:val="000"/>
          <w:sz w:val="28"/>
          <w:szCs w:val="28"/>
        </w:rPr>
        <w:t xml:space="preserve">有人曾经问我，是否想从事别的工作?我说：除了教书，我不知道自己还能干些什么。蓦然回首，才猛然发现，几千多个日子以来，学生和课本已经融进了我的生命，原来是课堂、学生充实着我原本简单的日子。</w:t>
      </w:r>
    </w:p>
    <w:p>
      <w:pPr>
        <w:ind w:left="0" w:right="0" w:firstLine="560"/>
        <w:spacing w:before="450" w:after="450" w:line="312" w:lineRule="auto"/>
      </w:pPr>
      <w:r>
        <w:rPr>
          <w:rFonts w:ascii="宋体" w:hAnsi="宋体" w:eastAsia="宋体" w:cs="宋体"/>
          <w:color w:val="000"/>
          <w:sz w:val="28"/>
          <w:szCs w:val="28"/>
        </w:rPr>
        <w:t xml:space="preserve">沿着这的教坛之路走来，我领略到了浅尝甘霖的欣喜、屡遭挫折的痛楚，不眠不休的焦虑。是孩子们清纯的眼眸给了我力量，是领导关切的话语给了我鼓励，是同事们的微笑给了我信心，是激的信任给了我支持。</w:t>
      </w:r>
    </w:p>
    <w:p>
      <w:pPr>
        <w:ind w:left="0" w:right="0" w:firstLine="560"/>
        <w:spacing w:before="450" w:after="450" w:line="312" w:lineRule="auto"/>
      </w:pPr>
      <w:r>
        <w:rPr>
          <w:rFonts w:ascii="宋体" w:hAnsi="宋体" w:eastAsia="宋体" w:cs="宋体"/>
          <w:color w:val="000"/>
          <w:sz w:val="28"/>
          <w:szCs w:val="28"/>
        </w:rPr>
        <w:t xml:space="preserve">此时在这热情与尊重、关注与期待的目光中，我可以自豪的说：我是一名教师!我是一名乡村教师!我无悔于自己的选择，无怨于自己的奉献，我更无愧于自己的称号!在此，我有几点在乡村一线任教的感触和经历，和大家一起分享：</w:t>
      </w:r>
    </w:p>
    <w:p>
      <w:pPr>
        <w:ind w:left="0" w:right="0" w:firstLine="560"/>
        <w:spacing w:before="450" w:after="450" w:line="312" w:lineRule="auto"/>
      </w:pPr>
      <w:r>
        <w:rPr>
          <w:rFonts w:ascii="宋体" w:hAnsi="宋体" w:eastAsia="宋体" w:cs="宋体"/>
          <w:color w:val="000"/>
          <w:sz w:val="28"/>
          <w:szCs w:val="28"/>
        </w:rPr>
        <w:t xml:space="preserve">一、作为一名教师，应该保持满腔的工作热忱，脚踏实地的教学。</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任教多来，我从工作中更加深切地体会到了社会和激对教师这一行业的尊重和期待，因此我丝毫不敢懈怠，在自己疲惫之时，在自己咽喉炎最严重时，也坚持上课，心里一直在告诫自己，不能误人子弟，站在三尺讲台上就要对得起学生，对得起激的信任。这几学生对我的喜爱，激对我的评价，领导对我工作的肯定，我从心里感到无比的欣慰，这更加激起了我对工作的热爱之情!</w:t>
      </w:r>
    </w:p>
    <w:p>
      <w:pPr>
        <w:ind w:left="0" w:right="0" w:firstLine="560"/>
        <w:spacing w:before="450" w:after="450" w:line="312" w:lineRule="auto"/>
      </w:pPr>
      <w:r>
        <w:rPr>
          <w:rFonts w:ascii="宋体" w:hAnsi="宋体" w:eastAsia="宋体" w:cs="宋体"/>
          <w:color w:val="000"/>
          <w:sz w:val="28"/>
          <w:szCs w:val="28"/>
        </w:rPr>
        <w:t xml:space="preserve">去月，我刚送走一个毕业班的时候，又接着上级数学，还在学校办公室任干事，继续为学校写新闻稿件，同时还协助办公室主任处理一些日常事务，工作繁杂。在身心疲惫的同时，也觉得任务很重，只有一的时间，不能因为换老师影响学生的学习，还要在短时间让学生成绩有个冲刺，迎接毕业升考。所以，尽快记住班上个学生的名字、了解他们的学习习惯和成绩，是当务之急。我通过把座次表贴在数学书首上、在课桌上贴学生名字、下课时和同学们玩记名字游戏等方法，在三天时，我已经能准确叫出每个同学的名字。</w:t>
      </w:r>
    </w:p>
    <w:p>
      <w:pPr>
        <w:ind w:left="0" w:right="0" w:firstLine="560"/>
        <w:spacing w:before="450" w:after="450" w:line="312" w:lineRule="auto"/>
      </w:pPr>
      <w:r>
        <w:rPr>
          <w:rFonts w:ascii="宋体" w:hAnsi="宋体" w:eastAsia="宋体" w:cs="宋体"/>
          <w:color w:val="000"/>
          <w:sz w:val="28"/>
          <w:szCs w:val="28"/>
        </w:rPr>
        <w:t xml:space="preserve">我把每天的工作时间安排好，办公室的事情尽量在家里做，一到学校，整个人、整颗心就扑到教学当中去，我这几都在从事小学数学高段的教学，在教学中我已经形成了一套自己独特有效的教学方法，为自己、为学校积累了一个有效适用、题型丰富的习题资料库，为以后的教学提供了极大的方便和优势。在繁忙的工作中，我还学会了使用学校的一体机，随时自己动手为学生印作业练习，这样学生学习轻松，学习成绩进步也快。功夫不负有心人，经过一个学期的努力，我们班的数学成绩一举夺得级一，而且平均分高过二名多分。</w:t>
      </w:r>
    </w:p>
    <w:p>
      <w:pPr>
        <w:ind w:left="0" w:right="0" w:firstLine="560"/>
        <w:spacing w:before="450" w:after="450" w:line="312" w:lineRule="auto"/>
      </w:pPr>
      <w:r>
        <w:rPr>
          <w:rFonts w:ascii="黑体" w:hAnsi="黑体" w:eastAsia="黑体" w:cs="黑体"/>
          <w:color w:val="000000"/>
          <w:sz w:val="36"/>
          <w:szCs w:val="36"/>
          <w:b w:val="1"/>
          <w:bCs w:val="1"/>
        </w:rPr>
        <w:t xml:space="preserve">小学英语接班教师发言稿篇4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八年前，我从大学毕业，胸怀理想，远离家乡，来到__中学任教。那个时候的__刚刚搬到这儿，没有围墙，也没有大门。整个学校才十多个班级，三十来位教师，学校不仅规模小，教学质量也不高，在__教育届没有多少影响。然而，经过几年的努力，__已由一初中校发展为完中校，教学质量显著提高，__不仅有了__一流的运动场，__的课程改革也走在了__的最前列。</w:t>
      </w:r>
    </w:p>
    <w:p>
      <w:pPr>
        <w:ind w:left="0" w:right="0" w:firstLine="560"/>
        <w:spacing w:before="450" w:after="450" w:line="312" w:lineRule="auto"/>
      </w:pPr>
      <w:r>
        <w:rPr>
          <w:rFonts w:ascii="宋体" w:hAnsi="宋体" w:eastAsia="宋体" w:cs="宋体"/>
          <w:color w:val="000"/>
          <w:sz w:val="28"/>
          <w:szCs w:val="28"/>
        </w:rPr>
        <w:t xml:space="preserve">__能够有今天这样的成就，关键是有一大批爱岗敬业，无私奉献、以校为家，爱生如子的教师。我为他们而感到骄傲，作为__大家庭中的一员，因此，我也为自己而感到自豪。</w:t>
      </w:r>
    </w:p>
    <w:p>
      <w:pPr>
        <w:ind w:left="0" w:right="0" w:firstLine="560"/>
        <w:spacing w:before="450" w:after="450" w:line="312" w:lineRule="auto"/>
      </w:pPr>
      <w:r>
        <w:rPr>
          <w:rFonts w:ascii="宋体" w:hAnsi="宋体" w:eastAsia="宋体" w:cs="宋体"/>
          <w:color w:val="000"/>
          <w:sz w:val="28"/>
          <w:szCs w:val="28"/>
        </w:rPr>
        <w:t xml:space="preserve">记得一位同事说过这样一句话：教师有了小病不用去看医生，而应该去看学生，病就会好的。他是这样说的，也是这样做的，他的身体不是很好，但几年来，他没有向学校请过一天假，没有无故矿过一节课。在__，这样的教师还有很多很多。有一位教师为了工作和学习，五、六年没有回家探望年事已高的双亲;还有一位教师晕倒在课堂上，被学生抬到医务室吃完了药就又回到课堂上;更有好几位女教师在生孩子的前几天，还在给心爱的学生上课。至于那些年幼的孩子托付给父母照看的，年迈的父母拜托给哥姐照料的，更是不少。每次听到同事们说起这些，或看到带病坚持上课的教师，我都会有一种难言的情愫涌上心头，我由衷的敬佩他们。</w:t>
      </w:r>
    </w:p>
    <w:p>
      <w:pPr>
        <w:ind w:left="0" w:right="0" w:firstLine="560"/>
        <w:spacing w:before="450" w:after="450" w:line="312" w:lineRule="auto"/>
      </w:pPr>
      <w:r>
        <w:rPr>
          <w:rFonts w:ascii="宋体" w:hAnsi="宋体" w:eastAsia="宋体" w:cs="宋体"/>
          <w:color w:val="000"/>
          <w:sz w:val="28"/>
          <w:szCs w:val="28"/>
        </w:rPr>
        <w:t xml:space="preserve">__的教师不仅爱岗敬业，无私奉献，而且以校为家，爱生如子。每当学生遇到挫折时，他们总是和风细雨化解开学生心中的烦恼，扬起前进的风帆;而当学生取得成功陶醉于胜利的喜悦中时，又是他们在学生耳边及时敲起警钟，让其明白“百尺竿头，更进一步”的哲理。大多数教师由于长年的劳累，身体都不是很好，但他们心中牵挂的却是每一个学生的学习和健康。学生病了，总是他们首先把学生送到医院，然后才通知学生的家长。学生没来上学，又总是他们披风沫雨，上门家访。他们没有宽敞的住房，没有豪华的轿车，有的只是对学生沉甸甸的爱和家长沉甸甸的责任。</w:t>
      </w:r>
    </w:p>
    <w:p>
      <w:pPr>
        <w:ind w:left="0" w:right="0" w:firstLine="560"/>
        <w:spacing w:before="450" w:after="450" w:line="312" w:lineRule="auto"/>
      </w:pPr>
      <w:r>
        <w:rPr>
          <w:rFonts w:ascii="宋体" w:hAnsi="宋体" w:eastAsia="宋体" w:cs="宋体"/>
          <w:color w:val="000"/>
          <w:sz w:val="28"/>
          <w:szCs w:val="28"/>
        </w:rPr>
        <w:t xml:space="preserve">在人们的眼中，教师是“太阳底下最光辉的职业”，是“人类灵魂的工程师”。蜡烛，园丁也几乎成了教师的代名词。教师的职业是高尚的，但同时教师的职业也是清苦的。对于__这样一所农村的普通完中来说尤其如此。但__的教师淡泊名利，无私奉献，学生的进步，就是他们的收获;学生的一声“老师好”，就是他们莫大的财富。</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木;终身之计，莫如树人”，我庆幸命运赐给了我教师这个职业，我无悔当初的选择。只要我还能够站在讲台上，我就一定会以身作则，为人师表，一定无愧于“教师”这个称号，无愧于“__人”这个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小学英语接班教师发言稿篇5</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2025-01-31T12:41:17+08:00</dcterms:created>
  <dcterms:modified xsi:type="dcterms:W3CDTF">2025-01-31T12:41:17+08:00</dcterms:modified>
</cp:coreProperties>
</file>

<file path=docProps/custom.xml><?xml version="1.0" encoding="utf-8"?>
<Properties xmlns="http://schemas.openxmlformats.org/officeDocument/2006/custom-properties" xmlns:vt="http://schemas.openxmlformats.org/officeDocument/2006/docPropsVTypes"/>
</file>