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政法干警爱岗敬业演讲稿5篇范文</w:t>
      </w:r>
      <w:bookmarkEnd w:id="1"/>
    </w:p>
    <w:p>
      <w:pPr>
        <w:jc w:val="center"/>
        <w:spacing w:before="0" w:after="450"/>
      </w:pPr>
      <w:r>
        <w:rPr>
          <w:rFonts w:ascii="Arial" w:hAnsi="Arial" w:eastAsia="Arial" w:cs="Arial"/>
          <w:color w:val="999999"/>
          <w:sz w:val="20"/>
          <w:szCs w:val="20"/>
        </w:rPr>
        <w:t xml:space="preserve">来源：网络  作者：落花无言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随着社会一步步向前发展，演讲稿在演讲中起到的作用越来越大，相信许多人会觉得演讲稿很难写吧。下面是小编给大家分享的政法干警爱岗敬业演讲稿，希望对大家能有所帮助。政法干警爱岗敬业演讲稿1，却在石缝间绽放...</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随着社会一步步向前发展，演讲稿在演讲中起到的作用越来越大，相信许多人会觉得演讲稿很难写吧。下面是小编给大家分享的政法干警爱岗敬业演讲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政法干警爱岗敬业演讲稿1</w:t>
      </w:r>
    </w:p>
    <w:p>
      <w:pPr>
        <w:ind w:left="0" w:right="0" w:firstLine="560"/>
        <w:spacing w:before="450" w:after="450" w:line="312" w:lineRule="auto"/>
      </w:pPr>
      <w:r>
        <w:rPr>
          <w:rFonts w:ascii="宋体" w:hAnsi="宋体" w:eastAsia="宋体" w:cs="宋体"/>
          <w:color w:val="000"/>
          <w:sz w:val="28"/>
          <w:szCs w:val="28"/>
        </w:rPr>
        <w:t xml:space="preserve">，却在石缝间绽放出美丽的风景。我是沧海一粟，20年3月，有幸在党旗下走进春天，从事阳光下最温暖的基层司法行政事业，奋战基层，司法为民。</w:t>
      </w:r>
    </w:p>
    <w:p>
      <w:pPr>
        <w:ind w:left="0" w:right="0" w:firstLine="560"/>
        <w:spacing w:before="450" w:after="450" w:line="312" w:lineRule="auto"/>
      </w:pPr>
      <w:r>
        <w:rPr>
          <w:rFonts w:ascii="宋体" w:hAnsi="宋体" w:eastAsia="宋体" w:cs="宋体"/>
          <w:color w:val="000"/>
          <w:sz w:val="28"/>
          <w:szCs w:val="28"/>
        </w:rPr>
        <w:t xml:space="preserve">弹指一挥间，工作至今一年多了。依稀记得，当时，没有豪言壮语，没有来得及激动，甚至没有来得及憧憬，就走上了工作岗位。面对冷清寂静的办公环境，面对平凡琐碎的小事，面对因矛盾纠纷而上访的群众，我十分不适应。加上同行的老前辈告诉我说，基层司法行政工作位不高、权不重，工作点多、面广，职能软、摊子大，等待着我的要么是没完没了的报表和统计数据，要么是一些被判处管制、缓刑、假释等的来报到，我简直成了一名管理档案的专职文书，几分惶恐，几经茫然，几度失落。然而，随着对工作的深入了解，我的想法在潜移默化中改变了。</w:t>
      </w:r>
    </w:p>
    <w:p>
      <w:pPr>
        <w:ind w:left="0" w:right="0" w:firstLine="560"/>
        <w:spacing w:before="450" w:after="450" w:line="312" w:lineRule="auto"/>
      </w:pPr>
      <w:r>
        <w:rPr>
          <w:rFonts w:ascii="宋体" w:hAnsi="宋体" w:eastAsia="宋体" w:cs="宋体"/>
          <w:color w:val="000"/>
          <w:sz w:val="28"/>
          <w:szCs w:val="28"/>
        </w:rPr>
        <w:t xml:space="preserve">席慕容说：青春是一本太仓促的书。作为一名基层司法行政人员，我的青春书本没有太过华丽，没有太过激情，没有太过悲壮，但花样的年华也有别样的精彩。难忘记，炎炎烈日下，走村入户，了解社情民意，开展法律宣传;难忘记，寒风凛冽中，挨家走访，深入排查，化解矛盾纠纷;难忘记，柔和灯光下，苦口婆心，温馨矫正，施行科学帮扶……</w:t>
      </w:r>
    </w:p>
    <w:p>
      <w:pPr>
        <w:ind w:left="0" w:right="0" w:firstLine="560"/>
        <w:spacing w:before="450" w:after="450" w:line="312" w:lineRule="auto"/>
      </w:pPr>
      <w:r>
        <w:rPr>
          <w:rFonts w:ascii="宋体" w:hAnsi="宋体" w:eastAsia="宋体" w:cs="宋体"/>
          <w:color w:val="000"/>
          <w:sz w:val="28"/>
          <w:szCs w:val="28"/>
        </w:rPr>
        <w:t xml:space="preserve">如果你是一滴水，就能折射出太阳的光芒;如果你是一缕风，就能吹送来鲜花的芬芳;如果你是一抹霞，就能洒满遍地的光辉。这就是你真实的写照：光荣的司法行政人员!真的，就是这样的一些人。他们的工作平淡无奇，他们的行为质朴无华，他们的事迹谈不上惊天动地，他们的故事也未必催人泪下，但却谱写出了一曲曲沁人心脾、一支支苦乐交织、一首首抑扬顿挫的华美篇章。</w:t>
      </w:r>
    </w:p>
    <w:p>
      <w:pPr>
        <w:ind w:left="0" w:right="0" w:firstLine="560"/>
        <w:spacing w:before="450" w:after="450" w:line="312" w:lineRule="auto"/>
      </w:pPr>
      <w:r>
        <w:rPr>
          <w:rFonts w:ascii="宋体" w:hAnsi="宋体" w:eastAsia="宋体" w:cs="宋体"/>
          <w:color w:val="000"/>
          <w:sz w:val="28"/>
          <w:szCs w:val="28"/>
        </w:rPr>
        <w:t xml:space="preserve">一路跌撞，一份执着，一行脚印，此时站在演讲台上的我，自豪，感动，温暖，赞叹，因为我是光荣的司法行政人员。工作上，我有过被人误解的痛苦，也有过遭人嘲笑的尴尬，更有过被怀疑自身能力的不屑，但看到老死不相往来的邻居握手言和，见到孤独无助的老人脸上久违的笑容，听到为了一失足而没有成千古恨的真诚感谢，说实在，我很富足。</w:t>
      </w:r>
    </w:p>
    <w:p>
      <w:pPr>
        <w:ind w:left="0" w:right="0" w:firstLine="560"/>
        <w:spacing w:before="450" w:after="450" w:line="312" w:lineRule="auto"/>
      </w:pPr>
      <w:r>
        <w:rPr>
          <w:rFonts w:ascii="宋体" w:hAnsi="宋体" w:eastAsia="宋体" w:cs="宋体"/>
          <w:color w:val="000"/>
          <w:sz w:val="28"/>
          <w:szCs w:val="28"/>
        </w:rPr>
        <w:t xml:space="preserve">社会上戏称，我们司法行政工作是“没权没钱跑断腿，不吃不喝磨破嘴”的苦差事。如果有人问我，那你还愿意这样平凡地坚持下去么?我的回答是，yes,ido.我愿为脚下的这片热土，增添一份安定，增加一片祥和，贡献一份力量，因为我是光荣的司法行政人员。</w:t>
      </w:r>
    </w:p>
    <w:p>
      <w:pPr>
        <w:ind w:left="0" w:right="0" w:firstLine="560"/>
        <w:spacing w:before="450" w:after="450" w:line="312" w:lineRule="auto"/>
      </w:pPr>
      <w:r>
        <w:rPr>
          <w:rFonts w:ascii="宋体" w:hAnsi="宋体" w:eastAsia="宋体" w:cs="宋体"/>
          <w:color w:val="000"/>
          <w:sz w:val="28"/>
          <w:szCs w:val="28"/>
        </w:rPr>
        <w:t xml:space="preserve">，绘宏图，酬壮志，描鸿篇，建伟业。神州大地繁华似锦，祖国长空乐曲如潮，江山不老，山河壮丽。岁月如歌，谱写司法工作者事业的乐章;生命像花，绽放司法工作者青春的风采;激情似火，升华司法工作者生命的价值。多少事，从来急，天地转，光阴迫，一万年太久，只争朝夕。我愿时刻忠诚党的事业，服务人民群众，维护司法公正，勤政廉洁自律，奋战基层，司法为民。</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政法干警爱岗敬业演讲稿2</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大家好!非常荣幸能够参加此次的“忠诚、为民、公正、廉洁”主题演讲比赛。今天我演讲的题目是：领会精神，践行政法干警核心价值观，做一名合格的律师。</w:t>
      </w:r>
    </w:p>
    <w:p>
      <w:pPr>
        <w:ind w:left="0" w:right="0" w:firstLine="560"/>
        <w:spacing w:before="450" w:after="450" w:line="312" w:lineRule="auto"/>
      </w:pPr>
      <w:r>
        <w:rPr>
          <w:rFonts w:ascii="宋体" w:hAnsi="宋体" w:eastAsia="宋体" w:cs="宋体"/>
          <w:color w:val="000"/>
          <w:sz w:val="28"/>
          <w:szCs w:val="28"/>
        </w:rPr>
        <w:t xml:space="preserve">当前的中国社会，消费主义，利益需求，开阔着我们的视野，解放着我们的欲望，传统价值观不断受到新的价值形态冲击，人们身不由己地被推上“急功近利”、“心浮气躁”的快车道。但是，律师职业有其严格的职业操守和道德要求，其职业特性不允许其急功近利，每一个案件的办理都要踏踏实实。在这种背景下，中央政法委提出的“忠诚、为民、公正、廉洁”的政法干警核心价值观以及的召开，无疑是律师思想文化领域的一道精神大餐，同时无论从律师的职业特点、法律使命，都要求律师学习领会好精神，加强对政法核心价值观再深化，再领悟，努力捍卫社会公平正义，促进社会和谐稳定。</w:t>
      </w:r>
    </w:p>
    <w:p>
      <w:pPr>
        <w:ind w:left="0" w:right="0" w:firstLine="560"/>
        <w:spacing w:before="450" w:after="450" w:line="312" w:lineRule="auto"/>
      </w:pPr>
      <w:r>
        <w:rPr>
          <w:rFonts w:ascii="宋体" w:hAnsi="宋体" w:eastAsia="宋体" w:cs="宋体"/>
          <w:color w:val="000"/>
          <w:sz w:val="28"/>
          <w:szCs w:val="28"/>
        </w:rPr>
        <w:t xml:space="preserve">践行精神及核心价值观，需要律师坚守“忠诚”的政治本色</w:t>
      </w:r>
    </w:p>
    <w:p>
      <w:pPr>
        <w:ind w:left="0" w:right="0" w:firstLine="560"/>
        <w:spacing w:before="450" w:after="450" w:line="312" w:lineRule="auto"/>
      </w:pPr>
      <w:r>
        <w:rPr>
          <w:rFonts w:ascii="宋体" w:hAnsi="宋体" w:eastAsia="宋体" w:cs="宋体"/>
          <w:color w:val="000"/>
          <w:sz w:val="28"/>
          <w:szCs w:val="28"/>
        </w:rPr>
        <w:t xml:space="preserve">古人曰：“人无忠信，不可立于世”，而“受人之托，忠人之事”也是很多律师的座右铭。律师践行“忠诚”的政治本色，不仅要求律师必须忠于自己的当事人，更要求律师要将“忠诚”作为永远追求的政治信仰，自觉践行中国特色社会主义法制工作者的职责本色，自觉坚持人民利益至上、宪法法律至上，把“忠诚”作为律师执业过程中的价值衡量标准，视忠诚为职业使命，视使命如生命。</w:t>
      </w:r>
    </w:p>
    <w:p>
      <w:pPr>
        <w:ind w:left="0" w:right="0" w:firstLine="560"/>
        <w:spacing w:before="450" w:after="450" w:line="312" w:lineRule="auto"/>
      </w:pPr>
      <w:r>
        <w:rPr>
          <w:rFonts w:ascii="宋体" w:hAnsi="宋体" w:eastAsia="宋体" w:cs="宋体"/>
          <w:color w:val="000"/>
          <w:sz w:val="28"/>
          <w:szCs w:val="28"/>
        </w:rPr>
        <w:t xml:space="preserve">践行精神及核心价值观，需要律师筑牢“为民”的宗旨理念</w:t>
      </w:r>
    </w:p>
    <w:p>
      <w:pPr>
        <w:ind w:left="0" w:right="0" w:firstLine="560"/>
        <w:spacing w:before="450" w:after="450" w:line="312" w:lineRule="auto"/>
      </w:pPr>
      <w:r>
        <w:rPr>
          <w:rFonts w:ascii="宋体" w:hAnsi="宋体" w:eastAsia="宋体" w:cs="宋体"/>
          <w:color w:val="000"/>
          <w:sz w:val="28"/>
          <w:szCs w:val="28"/>
        </w:rPr>
        <w:t xml:space="preserve">人们常讲，万事民为先。对于每一位律师来说，应始终把群众放在最高的位置，而且律师代理的案件，多是关系到人民群众的生命权、健康权、财产权等重大权利。所以，其要求律师必须认真地履责和勤勉地工作，尽心竭力地群众排忧解难，在献出自己知识的同时，多一些爱心，多一些耐心，多一些慎重，切实地维护当事人利益。</w:t>
      </w:r>
    </w:p>
    <w:p>
      <w:pPr>
        <w:ind w:left="0" w:right="0" w:firstLine="560"/>
        <w:spacing w:before="450" w:after="450" w:line="312" w:lineRule="auto"/>
      </w:pPr>
      <w:r>
        <w:rPr>
          <w:rFonts w:ascii="宋体" w:hAnsi="宋体" w:eastAsia="宋体" w:cs="宋体"/>
          <w:color w:val="000"/>
          <w:sz w:val="28"/>
          <w:szCs w:val="28"/>
        </w:rPr>
        <w:t xml:space="preserve">践行精神及核心价值观，需要律师坚定“公正”的价值追求</w:t>
      </w:r>
    </w:p>
    <w:p>
      <w:pPr>
        <w:ind w:left="0" w:right="0" w:firstLine="560"/>
        <w:spacing w:before="450" w:after="450" w:line="312" w:lineRule="auto"/>
      </w:pPr>
      <w:r>
        <w:rPr>
          <w:rFonts w:ascii="宋体" w:hAnsi="宋体" w:eastAsia="宋体" w:cs="宋体"/>
          <w:color w:val="000"/>
          <w:sz w:val="28"/>
          <w:szCs w:val="28"/>
        </w:rPr>
        <w:t xml:space="preserve">律师通常被比喻为“维护法律公平的利剑”，践行“公正”的价值追求，就是需要我们尊崇法律，树立法律至上的精神，把法律和公正作为第一信念，端正自己的动机和价值标准，坚定尊崇法律敬重法治的信念，开好每一次庭、写好每一份法律文书、处理好与每一位当事人的关系、切实解决好每一件纠纷，承担起维护社会公平正义的神圣职责。</w:t>
      </w:r>
    </w:p>
    <w:p>
      <w:pPr>
        <w:ind w:left="0" w:right="0" w:firstLine="560"/>
        <w:spacing w:before="450" w:after="450" w:line="312" w:lineRule="auto"/>
      </w:pPr>
      <w:r>
        <w:rPr>
          <w:rFonts w:ascii="宋体" w:hAnsi="宋体" w:eastAsia="宋体" w:cs="宋体"/>
          <w:color w:val="000"/>
          <w:sz w:val="28"/>
          <w:szCs w:val="28"/>
        </w:rPr>
        <w:t xml:space="preserve">践行精神及核心价值观，需要律师严守“廉洁”的基本操守</w:t>
      </w:r>
    </w:p>
    <w:p>
      <w:pPr>
        <w:ind w:left="0" w:right="0" w:firstLine="560"/>
        <w:spacing w:before="450" w:after="450" w:line="312" w:lineRule="auto"/>
      </w:pPr>
      <w:r>
        <w:rPr>
          <w:rFonts w:ascii="宋体" w:hAnsi="宋体" w:eastAsia="宋体" w:cs="宋体"/>
          <w:color w:val="000"/>
          <w:sz w:val="28"/>
          <w:szCs w:val="28"/>
        </w:rPr>
        <w:t xml:space="preserve">“吏不廉平，则治道衰”，敬廉崇法永远是时代的呼唤，勤政廉政永远是时代的主旋律。律师要践行“廉洁”的职业操守，这是律师这一职业本身固有的操守和道德要求，只有以廉洁为本,才能做好上述的忠诚、为民和公正。律师需要自重、自励、自警，严格遵守法律法规和律师职业道德规范和执业纪律，筑牢拒腐防变的思想防线，实现社会的公平和正义，实现社会的法治和和谐。</w:t>
      </w:r>
    </w:p>
    <w:p>
      <w:pPr>
        <w:ind w:left="0" w:right="0" w:firstLine="560"/>
        <w:spacing w:before="450" w:after="450" w:line="312" w:lineRule="auto"/>
      </w:pPr>
      <w:r>
        <w:rPr>
          <w:rFonts w:ascii="宋体" w:hAnsi="宋体" w:eastAsia="宋体" w:cs="宋体"/>
          <w:color w:val="000"/>
          <w:sz w:val="28"/>
          <w:szCs w:val="28"/>
        </w:rPr>
        <w:t xml:space="preserve">回首过去，展望当下，我们身边不乏优秀的楷模，例如本届代表佟丽华律师，他曾先后两次获得司法部“全国法律援助先进个人”称号，他以自己的实际行动践行者“忠诚、为民、公正、廉洁”这八字箴言，并乐此不彼。他曾说：“我是一个务实的理想主义者，不会去观望，也不会停下来彷徨。一切都是可能实现的，只要我们一直努力去做。”将近二十年的律师生涯，从部分受理法院援助工作到全职公益律师，佟丽华律师以高尚的职业操守和专注的敬业精神在公益法律援助的道路上坚定行走着。他通过自己的知识、热情和奉献精神为弱势群体铺洒了一片阳光。</w:t>
      </w:r>
    </w:p>
    <w:p>
      <w:pPr>
        <w:ind w:left="0" w:right="0" w:firstLine="560"/>
        <w:spacing w:before="450" w:after="450" w:line="312" w:lineRule="auto"/>
      </w:pPr>
      <w:r>
        <w:rPr>
          <w:rFonts w:ascii="宋体" w:hAnsi="宋体" w:eastAsia="宋体" w:cs="宋体"/>
          <w:color w:val="000"/>
          <w:sz w:val="28"/>
          <w:szCs w:val="28"/>
        </w:rPr>
        <w:t xml:space="preserve">当前，作为律师来说要积极把贯彻落实党的精神与核心价值观紧密结合起来，自觉践行社会主义法治理念，提高素质，增强能力，讲党性、讲原则、讲大局，增强创新意识、实干意识，以对党、对人民、对律师事业高度负责的政治责任感，以只争朝夕的工作紧迫感，以奋发有为的精神状态，以求真务实的工作作风，从自身做起，从现在做起，以忠诚、为民、公正、廉洁为行动的准则，贯穿我们职业的终身。今后让我们时刻以廉洁为帆，以人民为重，守住本分，守住清贫，守住灵魂，告诉自己：坚定信念，为人民服务，无愧一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政法干警爱岗敬业演讲稿3</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大家好!很荣幸，能够站在这里，参加司法行政系统组织的“忠诚、为民、公正、廉洁”主题演讲比赛。我演讲的题目是《忠诚为民公正廉洁----司法行政工作思想上的“灯塔”行动上的“指针”》。</w:t>
      </w:r>
    </w:p>
    <w:p>
      <w:pPr>
        <w:ind w:left="0" w:right="0" w:firstLine="560"/>
        <w:spacing w:before="450" w:after="450" w:line="312" w:lineRule="auto"/>
      </w:pPr>
      <w:r>
        <w:rPr>
          <w:rFonts w:ascii="宋体" w:hAnsi="宋体" w:eastAsia="宋体" w:cs="宋体"/>
          <w:color w:val="000"/>
          <w:sz w:val="28"/>
          <w:szCs w:val="28"/>
        </w:rPr>
        <w:t xml:space="preserve">政法机关开展的政法干警核心价值观教育实践活动，以“忠诚、为民、公正、廉洁”八个字要求为本质内涵的政法干警核心价值观是司法行政工作思想上的一个“灯塔”，行动上的一个“指针”。</w:t>
      </w:r>
    </w:p>
    <w:p>
      <w:pPr>
        <w:ind w:left="0" w:right="0" w:firstLine="560"/>
        <w:spacing w:before="450" w:after="450" w:line="312" w:lineRule="auto"/>
      </w:pPr>
      <w:r>
        <w:rPr>
          <w:rFonts w:ascii="宋体" w:hAnsi="宋体" w:eastAsia="宋体" w:cs="宋体"/>
          <w:color w:val="000"/>
          <w:sz w:val="28"/>
          <w:szCs w:val="28"/>
        </w:rPr>
        <w:t xml:space="preserve">司法行政队伍是政法队伍的重要组成部分。政法干警的核心价值观，就是司法行政干警的核心价值观。司法行政系统贯彻落实政法干警核心价值观，就要深刻认识“忠诚、为民、公正、廉洁”八个字要求的本质内涵，回答和解决好“坚持什么”、“为谁服务”、“怎样服务”、“严格自律”等四个方面的问题。“忠诚”是政法干警的政治本色，它回答了司法行政干警“坚持什么”的本质问题，就是要求始终确保司法行政工作正确方向，体现司法行政队伍的政治本色;“为民”是政法干警的根本宗旨，它回答了司法行政干警“为谁服务”根本问题，就是要求把服务群众作为根本出发点和落脚点，做到为人民执法、为人民服务、让人民满意;“公正”是政法干警的价值追求，它回答了司法行政干警“怎样服务”的核心问题，就是要求坚持公正之心、恪守公正之德、践行公正之举，始终做到公正执法、规范执业、文明服务;“廉洁”是政法干警的基本操守，它回答了司法行政干警“严格自律”操守问题，就是要求筑牢拒腐防变的思想道德防线，始终做到清正廉明、无私奉献，清清白白做人、干干净净干事。</w:t>
      </w:r>
    </w:p>
    <w:p>
      <w:pPr>
        <w:ind w:left="0" w:right="0" w:firstLine="560"/>
        <w:spacing w:before="450" w:after="450" w:line="312" w:lineRule="auto"/>
      </w:pPr>
      <w:r>
        <w:rPr>
          <w:rFonts w:ascii="宋体" w:hAnsi="宋体" w:eastAsia="宋体" w:cs="宋体"/>
          <w:color w:val="000"/>
          <w:sz w:val="28"/>
          <w:szCs w:val="28"/>
        </w:rPr>
        <w:t xml:space="preserve">对此，我们要以核心价值观主题教育推动司法行政工作深入开展，以司法行政工作的成效来检验核心价值观教育的成果。只有把二者结合起来，互相促进，才能将实践活动搞出特色，搞得具体而生动，绝不能将二者割裂开来，形成“两张皮”。特别是要将主题实践活动和正在开展的创先争优活动结合起来，与目前省委部署开展的“联村联户、为民富民”行动结合起来，坚持将教育实践活动贯穿于司法行政工作各个方面、各个环节，坚持做到开展教育实践活动与司法行政重点工作相结合，做到共同发展。</w:t>
      </w:r>
    </w:p>
    <w:p>
      <w:pPr>
        <w:ind w:left="0" w:right="0" w:firstLine="560"/>
        <w:spacing w:before="450" w:after="450" w:line="312" w:lineRule="auto"/>
      </w:pPr>
      <w:r>
        <w:rPr>
          <w:rFonts w:ascii="宋体" w:hAnsi="宋体" w:eastAsia="宋体" w:cs="宋体"/>
          <w:color w:val="000"/>
          <w:sz w:val="28"/>
          <w:szCs w:val="28"/>
        </w:rPr>
        <w:t xml:space="preserve">具体而言，一是坚持把学习践行政法干警核心价值观与司法行政基层基础建设紧密结合，大力加强司法行政基层组织建设、队伍建设、基础设施建设和装备建设，积极探索司法行政特点、时代特征的司法行政文化建设途径。二是坚持与加强法制宣传教育、化解矛盾纠纷紧密结合，认真组织实施“六五”普法规划，深入开展矛盾纠纷“大排查、大调解”活动，大力弘扬社会主义法治精神，维护社会和谐稳定。三是坚持与加强法律服务和法律援助工作紧密结合，在开展的“法律服务进企业、进乡村、进社区”专项活动，引导广大律师、公证人员等深入基层、深入群众，提供更加便民高效优质的法律服务。要组织开展政法干警核心价值观教育活动，就是要使政法干警队伍牢固树立“忠诚、为民、公正、廉洁”的核心价值理念，切实把核心价值观的要求落实到执法执业的各个环节，真正做到内化于心、外化于行。结合创先争优活动，扎实开展“法律服务进企业进乡村进社区”、“法律援助为民服务年”、“公证便民服务活动”、“矛盾化解制度建设年”等活动，不断深化政法干警核心价值观教育实践活动，切实把核心价值观教育实践活动的成效体现到司法行政业务工作的各个方面。</w:t>
      </w:r>
    </w:p>
    <w:p>
      <w:pPr>
        <w:ind w:left="0" w:right="0" w:firstLine="560"/>
        <w:spacing w:before="450" w:after="450" w:line="312" w:lineRule="auto"/>
      </w:pPr>
      <w:r>
        <w:rPr>
          <w:rFonts w:ascii="宋体" w:hAnsi="宋体" w:eastAsia="宋体" w:cs="宋体"/>
          <w:color w:val="000"/>
          <w:sz w:val="28"/>
          <w:szCs w:val="28"/>
        </w:rPr>
        <w:t xml:space="preserve">通过开展实践活动，进一步增强干警对中国特色社会主义的政治认同、理论认同、感情认同;进一步打牢执法为民的思想基础，提高人民群众对司法行政工作的满意度;进一步提升全体司法行政干警的精神面貌，让群众切实感受到新变化、新气象;进一步提高全省司法行政工作效能，为全县经济转型跨越发展创造良好的社会法治环境。</w:t>
      </w:r>
    </w:p>
    <w:p>
      <w:pPr>
        <w:ind w:left="0" w:right="0" w:firstLine="560"/>
        <w:spacing w:before="450" w:after="450" w:line="312" w:lineRule="auto"/>
      </w:pPr>
      <w:r>
        <w:rPr>
          <w:rFonts w:ascii="宋体" w:hAnsi="宋体" w:eastAsia="宋体" w:cs="宋体"/>
          <w:color w:val="000"/>
          <w:sz w:val="28"/>
          <w:szCs w:val="28"/>
        </w:rPr>
        <w:t xml:space="preserve">“天下兴亡，匹夫有责”。构建和谐社会是大家共同的责任和义务，“建廉政文化，树廉洁新风”要靠你、我、他!俗话说，“人心齐，泰山移”。滴水可以汇成江海;细土可以积成高山。团结就是力量，凝聚成就辉煌!让我们立足本职，严于律己，以过硬的素质、优良的作风和奋发有为的精神状态，落实党风廉政责任，促进公正廉洁执法!</w:t>
      </w:r>
    </w:p>
    <w:p>
      <w:pPr>
        <w:ind w:left="0" w:right="0" w:firstLine="560"/>
        <w:spacing w:before="450" w:after="450" w:line="312" w:lineRule="auto"/>
      </w:pPr>
      <w:r>
        <w:rPr>
          <w:rFonts w:ascii="黑体" w:hAnsi="黑体" w:eastAsia="黑体" w:cs="黑体"/>
          <w:color w:val="000000"/>
          <w:sz w:val="36"/>
          <w:szCs w:val="36"/>
          <w:b w:val="1"/>
          <w:bCs w:val="1"/>
        </w:rPr>
        <w:t xml:space="preserve">政法干警爱岗敬业演讲稿4</w:t>
      </w:r>
    </w:p>
    <w:p>
      <w:pPr>
        <w:ind w:left="0" w:right="0" w:firstLine="560"/>
        <w:spacing w:before="450" w:after="450" w:line="312" w:lineRule="auto"/>
      </w:pPr>
      <w:r>
        <w:rPr>
          <w:rFonts w:ascii="宋体" w:hAnsi="宋体" w:eastAsia="宋体" w:cs="宋体"/>
          <w:color w:val="000"/>
          <w:sz w:val="28"/>
          <w:szCs w:val="28"/>
        </w:rPr>
        <w:t xml:space="preserve">我叫陈正才，是县委政法委的一名普通干部。站在这个舞台上，我的心情异常激动。回首过去，我从乡镇站所职工招考成为一名国家公务员，再成为一名头顶国徽的政法干警，这些岗位的调整，职务的变迁，是持之以恒的学习给我增添了无限的动力，是矢志不渝的学习造就了我人生的精彩。今天我汇报的题目是《学习是我永远的动力》。</w:t>
      </w:r>
    </w:p>
    <w:p>
      <w:pPr>
        <w:ind w:left="0" w:right="0" w:firstLine="560"/>
        <w:spacing w:before="450" w:after="450" w:line="312" w:lineRule="auto"/>
      </w:pPr>
      <w:r>
        <w:rPr>
          <w:rFonts w:ascii="宋体" w:hAnsi="宋体" w:eastAsia="宋体" w:cs="宋体"/>
          <w:color w:val="000"/>
          <w:sz w:val="28"/>
          <w:szCs w:val="28"/>
        </w:rPr>
        <w:t xml:space="preserve">一、学习是我人生路上的“起跑器”</w:t>
      </w:r>
    </w:p>
    <w:p>
      <w:pPr>
        <w:ind w:left="0" w:right="0" w:firstLine="560"/>
        <w:spacing w:before="450" w:after="450" w:line="312" w:lineRule="auto"/>
      </w:pPr>
      <w:r>
        <w:rPr>
          <w:rFonts w:ascii="宋体" w:hAnsi="宋体" w:eastAsia="宋体" w:cs="宋体"/>
          <w:color w:val="000"/>
          <w:sz w:val="28"/>
          <w:szCs w:val="28"/>
        </w:rPr>
        <w:t xml:space="preserve">我生于农村，长于农村。由于家里姊妹较多的缘故，我过早地尝到了生活的贫穷和辛酸。小学二年级时，老师要求每个学生带五毛钱买《新华字典》，我跑回家向母亲要钱，母亲说家里饭都吃不饱，现在没有钱，等过段时间再交。第二天，全班只有我一个人没有带钱，我委屈的直哭。对现在的孩子来说，别说五毛钱，就是五百元也算不了什么，但当时五毛钱难倒了我们一家人。从那时起，我就暗下决心，我要用心学习，做一个有用的人，改变贫穷的环境。1993年，我被录取到吉首大学中文系。学校课余，图书馆便是我经常光顾的地方，享受着文学知识带给我的乐趣。1996年我大学毕业，被分配到新安镇企业办。一同分配去的大中专毕业生和我一样，都没有正式编制，他们整日怨天尤人，抱怨命运的不公。而我并不气馁，每天看书读报，关心时政。1997年，全县公务员招考，我积极参加，工作之余抓紧学习。凭着自信和对法律的敬仰，我以笔试和面试第一名的成绩叩开了法院的大门。</w:t>
      </w:r>
    </w:p>
    <w:p>
      <w:pPr>
        <w:ind w:left="0" w:right="0" w:firstLine="560"/>
        <w:spacing w:before="450" w:after="450" w:line="312" w:lineRule="auto"/>
      </w:pPr>
      <w:r>
        <w:rPr>
          <w:rFonts w:ascii="宋体" w:hAnsi="宋体" w:eastAsia="宋体" w:cs="宋体"/>
          <w:color w:val="000"/>
          <w:sz w:val="28"/>
          <w:szCs w:val="28"/>
        </w:rPr>
        <w:t xml:space="preserve">进入法院后，我没有觉得自己端了“铁饭碗”，进了保险箱。相反，我深知自己站在了人生的新起点，我惟有向前。1998年初，我被法院党组安排到七重堰法庭学习锻炼，从事书记员工作。工作之初，我光是熟悉民事、执行程序就花了一周时间。接下来做庭审笔录更让我为难，老是跟不上速度，记不住重点，为此我虚心向老同志学习，不懂就问，并利用周末休息时间学习别人办理的优秀案卷。在工作的头两年里，我几乎没有休过一个完整的周末。那时妻子怀了孕，倒是妻子大着肚子来陪我加班，陪我学习。我从熟悉工作程序入手，不断练笔录、学整卷，第二年，在全院组织的庭审业务比武中，我就获得了全院第一。年底全院竞岗，我由于工作和学习努力，民意测验排名第一，有多个庭室争着“抢”我，对一个刚进入单位不久的同志如此厚爱，这在法院历史上或许是第一次。</w:t>
      </w:r>
    </w:p>
    <w:p>
      <w:pPr>
        <w:ind w:left="0" w:right="0" w:firstLine="560"/>
        <w:spacing w:before="450" w:after="450" w:line="312" w:lineRule="auto"/>
      </w:pPr>
      <w:r>
        <w:rPr>
          <w:rFonts w:ascii="宋体" w:hAnsi="宋体" w:eastAsia="宋体" w:cs="宋体"/>
          <w:color w:val="000"/>
          <w:sz w:val="28"/>
          <w:szCs w:val="28"/>
        </w:rPr>
        <w:t xml:space="preserve">20年8月，法院准备建立内部局域网，把我从审判一线调回院机关，并安排我负责。当时我觉得又一次站在了人生的新起点上，因为我当初大学所学与当时的电脑知识有了很大的差距。但我想我不能辜负领导对我的期望，为此，我义无反顾，对电脑知识的学习从零开始，一头扎进了自学的海洋。我购买了相关学习资料，从电脑电源、主机、主板、内存等一点点学起，有时为了弄清结构还动手一次次拆装，遇到不懂的地方就向技术人员请教。经过艰苦的努力，20年底，率先在全省法院系统建成局域网。为了加强审判流程的网络管理，湖南省高院开发了一套审判流程管理软件，但需要试运行并修改完善，需要既懂法律又懂电脑的人配合，于是任务又落在了我的头上。我对此毫无怨言，同技术人员一道对管理软件进行了一次次修改。20年6月，该软件基本定型，首先在临澧法院运用，并继而扩展至全省。省高院对临澧法院的配合给予了高度评价。通过对案件质量的网络管理，临澧法院案件质量更上层楼。20年7月，全省审判管理经验现场会在临澧法院召开，会上，我给与会者电脑演示监管全程，临澧法院还介绍了相关经验，并在全省推广。这期间，我当了四年“网管”，不仅为单位管出了效率，还管出了荣誉。20年，临澧法院被评为全省首家“全国模范法院”。这虽然是全院的集体荣誉，但我也为我的付出感到由衷地自豪。</w:t>
      </w:r>
    </w:p>
    <w:p>
      <w:pPr>
        <w:ind w:left="0" w:right="0" w:firstLine="560"/>
        <w:spacing w:before="450" w:after="450" w:line="312" w:lineRule="auto"/>
      </w:pPr>
      <w:r>
        <w:rPr>
          <w:rFonts w:ascii="宋体" w:hAnsi="宋体" w:eastAsia="宋体" w:cs="宋体"/>
          <w:color w:val="000"/>
          <w:sz w:val="28"/>
          <w:szCs w:val="28"/>
        </w:rPr>
        <w:t xml:space="preserve">为了适应形势的需要，20年开始，我又投入到全国司法统一考试的备考之中。这一次，我觉得再一次站在了人生的起跑线上，需要艰苦的跋涉。司法考试号称为“中国第一考”，为此我制定了两年学习计划。当时小孩读幼儿班，妻子在停弦中学，父母在农村，我既要接送、照顾小孩，又要搞学习，更不能耽误工作。我既当爹又当妈，每天早晨赶早送小孩上学，下班后把小孩生活安顿好，等小孩睡后才能学习，每天坚持学习到深夜。虽然辛苦，但我一直咬牙坚持，两年里，我读了40多本复习资料，做了30本学习笔记。无数个白天黑夜，我远离喧嚣人群，告别灯红酒绿，自与清风相伴。功夫不负有心人，经过两年多的努力，我终于高分通过了全国司法统一考试。消息传来，许多人竖起大拇指表示佩服。他们也许不知道：在求知的路上，我曾经经历了怎样的艰辛。这些酸甜苦辣的经历告诉我，学习就是人生路上的“起跑器”，在我人生的长河里，学习只有起点，没有终点。</w:t>
      </w:r>
    </w:p>
    <w:p>
      <w:pPr>
        <w:ind w:left="0" w:right="0" w:firstLine="560"/>
        <w:spacing w:before="450" w:after="450" w:line="312" w:lineRule="auto"/>
      </w:pPr>
      <w:r>
        <w:rPr>
          <w:rFonts w:ascii="宋体" w:hAnsi="宋体" w:eastAsia="宋体" w:cs="宋体"/>
          <w:color w:val="000"/>
          <w:sz w:val="28"/>
          <w:szCs w:val="28"/>
        </w:rPr>
        <w:t xml:space="preserve">二、学习是我成功路上的“加速器”</w:t>
      </w:r>
    </w:p>
    <w:p>
      <w:pPr>
        <w:ind w:left="0" w:right="0" w:firstLine="560"/>
        <w:spacing w:before="450" w:after="450" w:line="312" w:lineRule="auto"/>
      </w:pPr>
      <w:r>
        <w:rPr>
          <w:rFonts w:ascii="宋体" w:hAnsi="宋体" w:eastAsia="宋体" w:cs="宋体"/>
          <w:color w:val="000"/>
          <w:sz w:val="28"/>
          <w:szCs w:val="28"/>
        </w:rPr>
        <w:t xml:space="preserve">我深知，公正是司法的生命和灵魂。一次官司的公正与否也许就是群众一辈子对法律的认知，我深感责任重大。进入法院后，我抓紧一切机会学习，除积极参加学历教育和认真参加省、市法院组织的专业培训外，长期以来我还养成了每天看书读报的习惯，对涉及法学理论、审判实践等方面的报导，研讨文章和案例分析等都要进行重点阅读并结合审判实际进行思考，同时对涉及业务方面的文章进行剪辑并分类保存。十几年来，共收集剪辑十五本审判资料。在学习中办案，在办案中学习，我运用所学法律知识为社会服务，力做一个弱势群体利益的维护者、法律良知的执行者、法律公正的捍卫者。</w:t>
      </w:r>
    </w:p>
    <w:p>
      <w:pPr>
        <w:ind w:left="0" w:right="0" w:firstLine="560"/>
        <w:spacing w:before="450" w:after="450" w:line="312" w:lineRule="auto"/>
      </w:pPr>
      <w:r>
        <w:rPr>
          <w:rFonts w:ascii="宋体" w:hAnsi="宋体" w:eastAsia="宋体" w:cs="宋体"/>
          <w:color w:val="000"/>
          <w:sz w:val="28"/>
          <w:szCs w:val="28"/>
        </w:rPr>
        <w:t xml:space="preserve">20年6月，我负责审理原告陈祖春与被告中铁十八局建设工程施工合同纠纷一案，原告因被告未予及时结算付款，导致原告未能及时为建筑工人支付工资，工人们准备上访闹事，原告心急如焚。起诉后，我及时对该案进行审理，判决由被告支付原告工程款78万元。根据当事人的申请，我们执行人员赶到中铁十八局住所地河北省涿州市，在当地各银行查询后，该公司帐户上只有现金8万余元。此时，我们远在外地，查封和搜查公司财务室不现实，扣押公司普通车辆也不方便，案件执行陷入了僵局。如何执行这一案件，我当时想到了《公司法》，根据《公司法》第十四条的规定，依法可以执行公司所属分公司的财产，于是上网查询中铁十八局所属分公司的情况。经查询得知其下属的三分公司在天津承接有两个工程，于是我们迅速赶往天津塘沽新区，按照我的执行思路，查询划拨了中铁十八局三分公司的存款，顺利快捷地执结了该案，也使民工们及时领到了工资，当事人感激涕零，而我觉得只是用我所学履行了自己的职责。</w:t>
      </w:r>
    </w:p>
    <w:p>
      <w:pPr>
        <w:ind w:left="0" w:right="0" w:firstLine="560"/>
        <w:spacing w:before="450" w:after="450" w:line="312" w:lineRule="auto"/>
      </w:pPr>
      <w:r>
        <w:rPr>
          <w:rFonts w:ascii="宋体" w:hAnsi="宋体" w:eastAsia="宋体" w:cs="宋体"/>
          <w:color w:val="000"/>
          <w:sz w:val="28"/>
          <w:szCs w:val="28"/>
        </w:rPr>
        <w:t xml:space="preserve">去年3月，承蒙组织厚爱，我被调入县委政法委执法监督室，从事执法监管工作。今年6月，杉板乡歇驾村65岁的汪文喜老人上访，诉说被人打伤后没有给其处理。我了解情况后，马上为他联系好了立案事宜，得知老人家境贫穷，我又迅速给他联系好了法律援助律师，仅半个月汪文喜老人就领到了赔款。我闻讯甚感欣慰，我觉得我仅仅是用所学知识，用法律和人性的良知为其维权出了一份力，为维护社会公平正义尽了一份心。</w:t>
      </w:r>
    </w:p>
    <w:p>
      <w:pPr>
        <w:ind w:left="0" w:right="0" w:firstLine="560"/>
        <w:spacing w:before="450" w:after="450" w:line="312" w:lineRule="auto"/>
      </w:pPr>
      <w:r>
        <w:rPr>
          <w:rFonts w:ascii="宋体" w:hAnsi="宋体" w:eastAsia="宋体" w:cs="宋体"/>
          <w:color w:val="000"/>
          <w:sz w:val="28"/>
          <w:szCs w:val="28"/>
        </w:rPr>
        <w:t xml:space="preserve">这些年来，我一直秉承公正司法、一心为民的理念，努力维护当事人的合法权益，努力维护社会的公平正义。这些年来，我审理执行近千件案件，当事人无一上访。这些年来，我多次被法院评为先进个人，多次被评为五星级政法干警，多次被常德市中级人民法院和县政府嘉奖，20年被评为“全县学习标兵”，20年被评为常德市全能法官。这些荣誉的取得，是学习给了我强劲的动力，让我不断加速向前。</w:t>
      </w:r>
    </w:p>
    <w:p>
      <w:pPr>
        <w:ind w:left="0" w:right="0" w:firstLine="560"/>
        <w:spacing w:before="450" w:after="450" w:line="312" w:lineRule="auto"/>
      </w:pPr>
      <w:r>
        <w:rPr>
          <w:rFonts w:ascii="宋体" w:hAnsi="宋体" w:eastAsia="宋体" w:cs="宋体"/>
          <w:color w:val="000"/>
          <w:sz w:val="28"/>
          <w:szCs w:val="28"/>
        </w:rPr>
        <w:t xml:space="preserve">三、学习是我生活路上的“调节器”</w:t>
      </w:r>
    </w:p>
    <w:p>
      <w:pPr>
        <w:ind w:left="0" w:right="0" w:firstLine="560"/>
        <w:spacing w:before="450" w:after="450" w:line="312" w:lineRule="auto"/>
      </w:pPr>
      <w:r>
        <w:rPr>
          <w:rFonts w:ascii="宋体" w:hAnsi="宋体" w:eastAsia="宋体" w:cs="宋体"/>
          <w:color w:val="000"/>
          <w:sz w:val="28"/>
          <w:szCs w:val="28"/>
        </w:rPr>
        <w:t xml:space="preserve">工作之余，我坚持带领全家人学习。做为家长，我愿意给孩子树立一个榜样，这个榜样就是，学习是一件快乐的事!在我们家里，书是最常见的，沙发上、桌子上、床边、枕畔，各种各样的书，随处可见。孩子上幼儿园时，便有了一个小小的书架，上面全是孩子自己挑选的图书。文学作品是我和妻子的最爱，我们经常一起看书，孩子在潜移默化中，受到书香的熏陶，也爱上了读书。爱读书、读好书，在书海里汲取养份，是我们一家人的理想和目标，是我们孜孜不倦的动力。妻子祁福珍在我的勉励下，在我取得法律自考本科的第二年，也拿到了本科文凭。20年在我学习电脑的过程中，妻子也跟着我学制作课件。去年10月，妻子在全省举行的说课比武中，《海峡两岸的交往》一课以新颖的思路，生动的内容，优秀的课件打动了评委，获得了全省一等奖，为丁玲学校赢得了荣誉。女儿陈鸿雨品学兼优，不仅是班干部，还是大队委干部，多次被评为学习标兵、三好学生。</w:t>
      </w:r>
    </w:p>
    <w:p>
      <w:pPr>
        <w:ind w:left="0" w:right="0" w:firstLine="560"/>
        <w:spacing w:before="450" w:after="450" w:line="312" w:lineRule="auto"/>
      </w:pPr>
      <w:r>
        <w:rPr>
          <w:rFonts w:ascii="宋体" w:hAnsi="宋体" w:eastAsia="宋体" w:cs="宋体"/>
          <w:color w:val="000"/>
          <w:sz w:val="28"/>
          <w:szCs w:val="28"/>
        </w:rPr>
        <w:t xml:space="preserve">古人云：“学后知不足”，只有读书学习，才明白自己需要的是什么，缺少的又是什么。回想这些年来，我苦在其中，难在其中，也乐在其中。我现在还依稀记得，作为法院原办公室负责人，积极引导办公室其他干部加强学习的情景。我努力把学习的氛围带给他们，鼓励他们考研、参加司考，并经常与他们利用闲暇进行法律知识讨论。在我的带领下，办公室5名干部，4人通过了全国司法统一考试，其中2人获取硕士学位，有2人先后被常德市中级人民法院选拔任用。看到他们的成长，我从心底里感到高兴。</w:t>
      </w:r>
    </w:p>
    <w:p>
      <w:pPr>
        <w:ind w:left="0" w:right="0" w:firstLine="560"/>
        <w:spacing w:before="450" w:after="450" w:line="312" w:lineRule="auto"/>
      </w:pPr>
      <w:r>
        <w:rPr>
          <w:rFonts w:ascii="宋体" w:hAnsi="宋体" w:eastAsia="宋体" w:cs="宋体"/>
          <w:color w:val="000"/>
          <w:sz w:val="28"/>
          <w:szCs w:val="28"/>
        </w:rPr>
        <w:t xml:space="preserve">诸葛亮曰：“夫君子之行，静以修身，俭以养德，非淡泊无以明志，非宁静无以致远。”我通过学习不断提升自身的觉悟和修养。经常在书上看到失去自由的人真心忏悔，使我明白了清白做人才能长久的道理。我深知，司法公正不仅需要法学专业知识，还需要良好的品性为支撑。这些年来，我坚持严格自律，廉洁办案，也正因为如此，才使自己在这个浮躁的社会中拥有一份难得的平静。</w:t>
      </w:r>
    </w:p>
    <w:p>
      <w:pPr>
        <w:ind w:left="0" w:right="0" w:firstLine="560"/>
        <w:spacing w:before="450" w:after="450" w:line="312" w:lineRule="auto"/>
      </w:pPr>
      <w:r>
        <w:rPr>
          <w:rFonts w:ascii="宋体" w:hAnsi="宋体" w:eastAsia="宋体" w:cs="宋体"/>
          <w:color w:val="000"/>
          <w:sz w:val="28"/>
          <w:szCs w:val="28"/>
        </w:rPr>
        <w:t xml:space="preserve">寒梅雪中尽，春风柳上归。我学习法律，字里行间划满了自己美好的心愿;我学会品书，脉脉书香里就有了自己憧憬的未来。我深知：成绩属于过去，未来属于我们。在人生的征途中，我将立足新起点、学习新知识、开创自己人生的新天地。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政法干警爱岗敬业演讲稿5</w:t>
      </w:r>
    </w:p>
    <w:p>
      <w:pPr>
        <w:ind w:left="0" w:right="0" w:firstLine="560"/>
        <w:spacing w:before="450" w:after="450" w:line="312" w:lineRule="auto"/>
      </w:pPr>
      <w:r>
        <w:rPr>
          <w:rFonts w:ascii="宋体" w:hAnsi="宋体" w:eastAsia="宋体" w:cs="宋体"/>
          <w:color w:val="000"/>
          <w:sz w:val="28"/>
          <w:szCs w:val="28"/>
        </w:rPr>
        <w:t xml:space="preserve">初到法院时，我曾经以为，法律就是一把尖利的宝剑，锋利无比，寒气四射，法官就是执剑的战士，把任何事物都切成黑白分明的两半，惩恶扬善，而法院则是神圣、庄严、凝重的殿堂。</w:t>
      </w:r>
    </w:p>
    <w:p>
      <w:pPr>
        <w:ind w:left="0" w:right="0" w:firstLine="560"/>
        <w:spacing w:before="450" w:after="450" w:line="312" w:lineRule="auto"/>
      </w:pPr>
      <w:r>
        <w:rPr>
          <w:rFonts w:ascii="宋体" w:hAnsi="宋体" w:eastAsia="宋体" w:cs="宋体"/>
          <w:color w:val="000"/>
          <w:sz w:val="28"/>
          <w:szCs w:val="28"/>
        </w:rPr>
        <w:t xml:space="preserve">但近十年的民事调解法官生涯让我的眼睛变得明亮，原来法律不仅仅是利剑，还可以是轻柔的棉絮，法官也不仅仅是战士，还可以是温和耐心的织娘，在往返穿梭中絮成厚厚的棉衣，温暖当事人的心灵，法院也不仅仅是殿堂，还可以是温馨、舒适、和暖的家。</w:t>
      </w:r>
    </w:p>
    <w:p>
      <w:pPr>
        <w:ind w:left="0" w:right="0" w:firstLine="560"/>
        <w:spacing w:before="450" w:after="450" w:line="312" w:lineRule="auto"/>
      </w:pPr>
      <w:r>
        <w:rPr>
          <w:rFonts w:ascii="宋体" w:hAnsi="宋体" w:eastAsia="宋体" w:cs="宋体"/>
          <w:color w:val="000"/>
          <w:sz w:val="28"/>
          <w:szCs w:val="28"/>
        </w:rPr>
        <w:t xml:space="preserve">下面我就给大家讲讲十年的民调工作中让我印象最深的那一天，让我最感动的那群人，让我最热爱的那个家的一些故事。</w:t>
      </w:r>
    </w:p>
    <w:p>
      <w:pPr>
        <w:ind w:left="0" w:right="0" w:firstLine="560"/>
        <w:spacing w:before="450" w:after="450" w:line="312" w:lineRule="auto"/>
      </w:pPr>
      <w:r>
        <w:rPr>
          <w:rFonts w:ascii="宋体" w:hAnsi="宋体" w:eastAsia="宋体" w:cs="宋体"/>
          <w:color w:val="000"/>
          <w:sz w:val="28"/>
          <w:szCs w:val="28"/>
        </w:rPr>
        <w:t xml:space="preserve">印象最深的那一天，是寒冷冬天的一个早晨，我们立案庭在矿区某社区广场上进行巡回立案调解一位老人走过来，还没张嘴就老泪纵横，诉说女儿小陈得了白血病，女婿却担心是无底洞，不愿意出医药费，把女儿扔在娘家不管。我们赶紧到老人家中看望小陈，只见一个虚弱消瘦的女孩子，穿着棉衣，带着棉帽，还冷得瑟瑟发抖，蜷缩在沙发上输着液，见到我们只是哭个没完。我们当即赶往被告家中，召集一家人讲法定义务，讲常理人情，商量社会救济的办法，最终讨论出一个调解方案，被告当即拿出一万元给妻子做医药费，回到小陈家，把钱放在小陈手里，她看到希望，高兴的又哭了起来，并且执意把我们送出门外，永远忘不了，我们上车后，她还一直在寒风中招手，直到淡出我们的视线，我知道，那是因为我们用法律絮出的温暖，使他驱走了严寒。</w:t>
      </w:r>
    </w:p>
    <w:p>
      <w:pPr>
        <w:ind w:left="0" w:right="0" w:firstLine="560"/>
        <w:spacing w:before="450" w:after="450" w:line="312" w:lineRule="auto"/>
      </w:pPr>
      <w:r>
        <w:rPr>
          <w:rFonts w:ascii="宋体" w:hAnsi="宋体" w:eastAsia="宋体" w:cs="宋体"/>
          <w:color w:val="000"/>
          <w:sz w:val="28"/>
          <w:szCs w:val="28"/>
        </w:rPr>
        <w:t xml:space="preserve">让我最感动的那群人，是我们矿区法院从事调解工作的干警，一说起他们，一幕幕温暖的镜头便不断在脑海中闪现。</w:t>
      </w:r>
    </w:p>
    <w:p>
      <w:pPr>
        <w:ind w:left="0" w:right="0" w:firstLine="560"/>
        <w:spacing w:before="450" w:after="450" w:line="312" w:lineRule="auto"/>
      </w:pPr>
      <w:r>
        <w:rPr>
          <w:rFonts w:ascii="宋体" w:hAnsi="宋体" w:eastAsia="宋体" w:cs="宋体"/>
          <w:color w:val="000"/>
          <w:sz w:val="28"/>
          <w:szCs w:val="28"/>
        </w:rPr>
        <w:t xml:space="preserve">那是谁?已经中午一点多了，法庭里，一位清瘦的法官刚刚调解完一起离婚案件，顾不上腰疼的老毛病，顾不上饥肠辘辘，看到夫妻俩手拉手甜蜜温暖地笑着，他也笑了。哦，原来是民事庭的仇怀俊法官，那个镜头对他来说已是家常便饭，换来了90%的调解率，被评委全省优秀法官。</w:t>
      </w:r>
    </w:p>
    <w:p>
      <w:pPr>
        <w:ind w:left="0" w:right="0" w:firstLine="560"/>
        <w:spacing w:before="450" w:after="450" w:line="312" w:lineRule="auto"/>
      </w:pPr>
      <w:r>
        <w:rPr>
          <w:rFonts w:ascii="宋体" w:hAnsi="宋体" w:eastAsia="宋体" w:cs="宋体"/>
          <w:color w:val="000"/>
          <w:sz w:val="28"/>
          <w:szCs w:val="28"/>
        </w:rPr>
        <w:t xml:space="preserve">那是谁?刚刚在当事人家中做了几个小时的劝说，安顿好了赡养案件中的老人，看他能暖暖地过个好年，才放心地离开，踏着厚厚的积雪，蹒跚地走在山路上。那是立案庭的调解员王瑞华同志，她已经70岁啦，经常到当事人家中或调解或回访，就是一群像她一样的老调解员，使矿区法院近一半的案件在立案之前就调解解决了。</w:t>
      </w:r>
    </w:p>
    <w:p>
      <w:pPr>
        <w:ind w:left="0" w:right="0" w:firstLine="560"/>
        <w:spacing w:before="450" w:after="450" w:line="312" w:lineRule="auto"/>
      </w:pPr>
      <w:r>
        <w:rPr>
          <w:rFonts w:ascii="宋体" w:hAnsi="宋体" w:eastAsia="宋体" w:cs="宋体"/>
          <w:color w:val="000"/>
          <w:sz w:val="28"/>
          <w:szCs w:val="28"/>
        </w:rPr>
        <w:t xml:space="preserve">那又是谁?十几位满面沧桑的煤矿工人围着一个中年法官，争着和他握手，一个劲的感谢，感谢他十几次穿梭往返于阳煤集团，阳煤五矿，政府，劳动部门和工人之间，多方协调使这起劳动争议案件中被解职的工人又重新上岗，温饱有了保障，工人们激动的带着笑语，又含着泪花，紧紧地握着这位法官的手，他，就是副院长王彦刚同志。在他的带领下，矿区法院民事调解工作在全市走到前列，调解率居全市第一，上诉率居全市最低，调解经验在各级会议上进行交流和推广。</w:t>
      </w:r>
    </w:p>
    <w:p>
      <w:pPr>
        <w:ind w:left="0" w:right="0" w:firstLine="560"/>
        <w:spacing w:before="450" w:after="450" w:line="312" w:lineRule="auto"/>
      </w:pPr>
      <w:r>
        <w:rPr>
          <w:rFonts w:ascii="宋体" w:hAnsi="宋体" w:eastAsia="宋体" w:cs="宋体"/>
          <w:color w:val="000"/>
          <w:sz w:val="28"/>
          <w:szCs w:val="28"/>
        </w:rPr>
        <w:t xml:space="preserve">还有，走出去，深入到老百姓当中去，坐在他们生活的炕头，工作的坑口，讲法律，聊家常感情慢慢升温，纠纷慢慢融化，我们矿区法院无数的纠纷就是靠这不断的往返穿梭来解决的。</w:t>
      </w:r>
    </w:p>
    <w:p>
      <w:pPr>
        <w:ind w:left="0" w:right="0" w:firstLine="560"/>
        <w:spacing w:before="450" w:after="450" w:line="312" w:lineRule="auto"/>
      </w:pPr>
      <w:r>
        <w:rPr>
          <w:rFonts w:ascii="宋体" w:hAnsi="宋体" w:eastAsia="宋体" w:cs="宋体"/>
          <w:color w:val="000"/>
          <w:sz w:val="28"/>
          <w:szCs w:val="28"/>
        </w:rPr>
        <w:t xml:space="preserve">让我最热爱的那个家就是矿区法院这个大家，在这个家里，接待大厅里设置了舒适的高档座椅，便民书桌，便民书架，便民药箱，饮水机、擦鞋机、空调机、电视机样样俱全，墙上还悬挂了优雅的字画，地上摆满了各类花草，在这个家里，大厅里设置了全方位的诉讼指导，有电视上播放的普法宣传片，有各种法律知识宣传资料，有专门的导诉员提供咨询，在这个家里，还设立了快捷便利又不收诉讼费的诉前调解这条诉讼快车道。设立了环境优雅的调解室。有个当事人说“如果不是打官司，在法院比在自己家里还享福。”立案庭也被最高院评为“全国立案信访窗口建设先进单位”。</w:t>
      </w:r>
    </w:p>
    <w:p>
      <w:pPr>
        <w:ind w:left="0" w:right="0" w:firstLine="560"/>
        <w:spacing w:before="450" w:after="450" w:line="312" w:lineRule="auto"/>
      </w:pPr>
      <w:r>
        <w:rPr>
          <w:rFonts w:ascii="宋体" w:hAnsi="宋体" w:eastAsia="宋体" w:cs="宋体"/>
          <w:color w:val="000"/>
          <w:sz w:val="28"/>
          <w:szCs w:val="28"/>
        </w:rPr>
        <w:t xml:space="preserve">我庆幸我成长在这群人中间，我庆幸我成长在这个大家庭里，在这里，我明白了，只有把“忠诚、为民、公正、廉洁”这八个字融化在审判工作实践中，让当事人在自己人生最萧索的时刻，感受到来自法律、来自法官、来自法院絮就的棉衣的温暖，从而度过难关，这将是一个法官无上的荣光，这就是法院为大局服务、为构建和谐社会的具体体现与应尽的职责。</w:t>
      </w:r>
    </w:p>
    <w:p>
      <w:pPr>
        <w:ind w:left="0" w:right="0" w:firstLine="560"/>
        <w:spacing w:before="450" w:after="450" w:line="312" w:lineRule="auto"/>
      </w:pPr>
      <w:r>
        <w:rPr>
          <w:rFonts w:ascii="宋体" w:hAnsi="宋体" w:eastAsia="宋体" w:cs="宋体"/>
          <w:color w:val="000"/>
          <w:sz w:val="28"/>
          <w:szCs w:val="28"/>
        </w:rPr>
        <w:t xml:space="preserve">年轻的我和许多怀揣梦想的人一样，从踏入警校的那一刻起，对人民警察这个神圣的职业充满着执着和向往。幸运的是毕业后我加入了这个光荣的集体，我穿上了威武庄严的警服。我的人生又开始了一段新的征程，作为一名参加工作不久的新民警，树立一个怎样的人生观，价值观对于我今后的工作和生活具有十分重要的意义。</w:t>
      </w:r>
    </w:p>
    <w:p>
      <w:pPr>
        <w:ind w:left="0" w:right="0" w:firstLine="560"/>
        <w:spacing w:before="450" w:after="450" w:line="312" w:lineRule="auto"/>
      </w:pPr>
      <w:r>
        <w:rPr>
          <w:rFonts w:ascii="宋体" w:hAnsi="宋体" w:eastAsia="宋体" w:cs="宋体"/>
          <w:color w:val="000"/>
          <w:sz w:val="28"/>
          <w:szCs w:val="28"/>
        </w:rPr>
        <w:t xml:space="preserve">作为一名人民警察，必须要清醒地认识自身的这个角色定位。在现阶段全国开展深入学习实践活动的潮流中，人民警察应该以积极的作为，深入践行人民警察核心价值观，争当人民的忠诚卫士，体现鲜明的时代特色和职业特点。</w:t>
      </w:r>
    </w:p>
    <w:p>
      <w:pPr>
        <w:ind w:left="0" w:right="0" w:firstLine="560"/>
        <w:spacing w:before="450" w:after="450" w:line="312" w:lineRule="auto"/>
      </w:pPr>
      <w:r>
        <w:rPr>
          <w:rFonts w:ascii="宋体" w:hAnsi="宋体" w:eastAsia="宋体" w:cs="宋体"/>
          <w:color w:val="000"/>
          <w:sz w:val="28"/>
          <w:szCs w:val="28"/>
        </w:rPr>
        <w:t xml:space="preserve">“忠诚”，忠诚是我们的建警之本、立警之魂。“忠诚”的要义在于人民警察政治本色的体现。那就是忠诚于党、忠诚于祖国、忠诚于人民、忠诚于法律。</w:t>
      </w:r>
    </w:p>
    <w:p>
      <w:pPr>
        <w:ind w:left="0" w:right="0" w:firstLine="560"/>
        <w:spacing w:before="450" w:after="450" w:line="312" w:lineRule="auto"/>
      </w:pPr>
      <w:r>
        <w:rPr>
          <w:rFonts w:ascii="宋体" w:hAnsi="宋体" w:eastAsia="宋体" w:cs="宋体"/>
          <w:color w:val="000"/>
          <w:sz w:val="28"/>
          <w:szCs w:val="28"/>
        </w:rPr>
        <w:t xml:space="preserve">“为民”，就是为人民服务，始终把人民放在心中最高位置，切实做到执法为民，这是政法干警的宗旨理念。为人民服务是我党的根本宗旨，更是“人民警察核心价值观”的核心体现，是我们所有工作的基本点，我们的职责就是为人民的生命财产安全保驾护航。</w:t>
      </w:r>
    </w:p>
    <w:p>
      <w:pPr>
        <w:ind w:left="0" w:right="0" w:firstLine="560"/>
        <w:spacing w:before="450" w:after="450" w:line="312" w:lineRule="auto"/>
      </w:pPr>
      <w:r>
        <w:rPr>
          <w:rFonts w:ascii="宋体" w:hAnsi="宋体" w:eastAsia="宋体" w:cs="宋体"/>
          <w:color w:val="000"/>
          <w:sz w:val="28"/>
          <w:szCs w:val="28"/>
        </w:rPr>
        <w:t xml:space="preserve">“公正”，我们的队伍是一支执法队伍，肩负着依据国家法律打击和预防各种违法犯罪行为，保障公民权利，维护社会秩序的重任。我们在值勤、工作过程中，代表的是国家形象!执法公正尤为重要。</w:t>
      </w:r>
    </w:p>
    <w:p>
      <w:pPr>
        <w:ind w:left="0" w:right="0" w:firstLine="560"/>
        <w:spacing w:before="450" w:after="450" w:line="312" w:lineRule="auto"/>
      </w:pPr>
      <w:r>
        <w:rPr>
          <w:rFonts w:ascii="宋体" w:hAnsi="宋体" w:eastAsia="宋体" w:cs="宋体"/>
          <w:color w:val="000"/>
          <w:sz w:val="28"/>
          <w:szCs w:val="28"/>
        </w:rPr>
        <w:t xml:space="preserve">“廉洁”，就是清正廉明、无私奉献，这是公安民警的基本操守。只有廉洁才能克己奉公、服务社会，积极自觉地为社会做贡献。警察之所以冠名人民在前，是因为人民警察来自于人民，植根于人民，服务于人民。这就要求我们每一位公安民警，要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作为基层民警，也许没有鲜花、没有掌声，也许我们将永远默默无闻，但是只要我们能把对公安事业的情和爱无私奉献给老百姓，我坚信我们的人民一定会理解、认可、支持我们的工作!某一天，当我们年华老去，追忆前尘往事的时候，我们可以自豪的说：“践行人民警察核心价值观，我们做到了”</w:t>
      </w:r>
    </w:p>
    <w:p>
      <w:pPr>
        <w:ind w:left="0" w:right="0" w:firstLine="560"/>
        <w:spacing w:before="450" w:after="450" w:line="312" w:lineRule="auto"/>
      </w:pPr>
      <w:r>
        <w:rPr>
          <w:rFonts w:ascii="黑体" w:hAnsi="黑体" w:eastAsia="黑体" w:cs="黑体"/>
          <w:color w:val="000000"/>
          <w:sz w:val="36"/>
          <w:szCs w:val="36"/>
          <w:b w:val="1"/>
          <w:bCs w:val="1"/>
        </w:rPr>
        <w:t xml:space="preserve">政法干警爱岗敬业演讲稿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2025-03-30T19:27:45+08:00</dcterms:created>
  <dcterms:modified xsi:type="dcterms:W3CDTF">2025-03-30T19:27:45+08:00</dcterms:modified>
</cp:coreProperties>
</file>

<file path=docProps/custom.xml><?xml version="1.0" encoding="utf-8"?>
<Properties xmlns="http://schemas.openxmlformats.org/officeDocument/2006/custom-properties" xmlns:vt="http://schemas.openxmlformats.org/officeDocument/2006/docPropsVTypes"/>
</file>