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纪检监察干部队伍教育整顿交流发言材料范文(精选7篇)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以下是小编整理的纪检监察干部队伍教育整顿交流发言材料范文(精选7篇)，欢迎阅读与收藏。 style=\"color:#006aff\"&gt;纪检监察干部队伍教育整顿交流发言材料1同志们：　　为深入学习贯彻全面从严治党要求，全面落实省、市委关于党...</w:t>
      </w:r>
    </w:p>
    <w:p>
      <w:pPr>
        <w:ind w:left="0" w:right="0" w:firstLine="560"/>
        <w:spacing w:before="450" w:after="450" w:line="312" w:lineRule="auto"/>
      </w:pPr>
      <w:r>
        <w:rPr>
          <w:rFonts w:ascii="宋体" w:hAnsi="宋体" w:eastAsia="宋体" w:cs="宋体"/>
          <w:color w:val="000"/>
          <w:sz w:val="28"/>
          <w:szCs w:val="28"/>
        </w:rPr>
        <w:t xml:space="preserve">　　以下是小编整理的纪检监察干部队伍教育整顿交流发言材料范文(精选7篇)，欢迎阅读与收藏。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style=\"color:#006aff\"&gt;纪检监察干部队伍教育整顿交流发言材料1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为深入学习贯彻全面从严治党要求，全面落实省、市委关于党风廉政建设的安排部署，特别是省委巡视“回头看”反馈意见，以解决突出问题为突破口和总抓手，修复和维护风清气正的政治生态，为走出全面振兴新路子提供强大政治动力。我们今天召开**党风廉政建设警示教育大会。刚才几位作了很好的发言，各位都能够围绕个人思想和工作实际，深入剖析了反面典型严重违纪违法的思想根源，希望大家要以案为镜，吸取教训，认真反思，真正在思想上、工作上、作风上严起来、实起来。下面我强调几点意见。</w:t>
      </w:r>
    </w:p>
    <w:p>
      <w:pPr>
        <w:ind w:left="0" w:right="0" w:firstLine="560"/>
        <w:spacing w:before="450" w:after="450" w:line="312" w:lineRule="auto"/>
      </w:pPr>
      <w:r>
        <w:rPr>
          <w:rFonts w:ascii="宋体" w:hAnsi="宋体" w:eastAsia="宋体" w:cs="宋体"/>
          <w:color w:val="000"/>
          <w:sz w:val="28"/>
          <w:szCs w:val="28"/>
        </w:rPr>
        <w:t xml:space="preserve">　　&gt;一、切实吸取教训，深刻认识腐败案件的严重危害</w:t>
      </w:r>
    </w:p>
    <w:p>
      <w:pPr>
        <w:ind w:left="0" w:right="0" w:firstLine="560"/>
        <w:spacing w:before="450" w:after="450" w:line="312" w:lineRule="auto"/>
      </w:pPr>
      <w:r>
        <w:rPr>
          <w:rFonts w:ascii="宋体" w:hAnsi="宋体" w:eastAsia="宋体" w:cs="宋体"/>
          <w:color w:val="000"/>
          <w:sz w:val="28"/>
          <w:szCs w:val="28"/>
        </w:rPr>
        <w:t xml:space="preserve">　　&gt;一是腐败案件必将搅乱党员干部的思想观念。作为党员干部，理应用手中权力干事创业、造福于民，但有的人却倚仗权力，官商勾结、大肆敛财，是非观、权力观、价值观扭曲错位，丧失政治立场，混淆视听，致使错误观念滋生暗长。作为领导干部，其行为具有很强的反向示范作用，在他们思想观念发生扭曲的同时，致使一些干部理想信念动摇、思想观念出现偏差。这警示我们，思想上的放纵，必然导致行为上走偏，犯错也是迟早的事，必须增强政治敏感性，常思贪欲之害，常怀律己之心，始终筑牢拒腐防变的思想防线。</w:t>
      </w:r>
    </w:p>
    <w:p>
      <w:pPr>
        <w:ind w:left="0" w:right="0" w:firstLine="560"/>
        <w:spacing w:before="450" w:after="450" w:line="312" w:lineRule="auto"/>
      </w:pPr>
      <w:r>
        <w:rPr>
          <w:rFonts w:ascii="宋体" w:hAnsi="宋体" w:eastAsia="宋体" w:cs="宋体"/>
          <w:color w:val="000"/>
          <w:sz w:val="28"/>
          <w:szCs w:val="28"/>
        </w:rPr>
        <w:t xml:space="preserve">　　&gt;二是腐败案件必将动摇社会发展的经济基础。腐败行为在经济领域必将动摇社会发展所赖以依存的经济基础，从而导致发展的停滞甚至倒退，少数身居高位的腐败分子，利用特权大搞官商勾结，形成利益集团，破坏正常的经济秩序，社会的发展只能是局部的、短期的和畸形的发展。我们要牢固树立“权力是责任、权力是义务\'的观念，正确对待和使用权力，切实把权力用在尽职尽责抓好工作任务的落实上，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　　&gt;三是腐败案件必将毒害整个社会的思想风气。贪污腐败、权钱交易破坏了社会公序良俗，成为目前社会矛盾激化、群体事件不断发生的一个重要诱因，公平正义就无从谈起，导致社会不断出现假、恶、丑现象。我们要引以为戒，自觉抵制诱惑，慎初、慎微、慎欲，始终把纪律和规矩挺在前面，时刻不忘洁身自好、严于律己，营造风清气正的政治环境。</w:t>
      </w:r>
    </w:p>
    <w:p>
      <w:pPr>
        <w:ind w:left="0" w:right="0" w:firstLine="560"/>
        <w:spacing w:before="450" w:after="450" w:line="312" w:lineRule="auto"/>
      </w:pPr>
      <w:r>
        <w:rPr>
          <w:rFonts w:ascii="宋体" w:hAnsi="宋体" w:eastAsia="宋体" w:cs="宋体"/>
          <w:color w:val="000"/>
          <w:sz w:val="28"/>
          <w:szCs w:val="28"/>
        </w:rPr>
        <w:t xml:space="preserve">　　&gt;四是腐败案件必将导致家破人伤和葬送个人前途。若想人不知除非己莫为，莫伸手、伸手必被捉，人的欲望是无止境的，贪欲的膨胀是难以控制的，腐败分子最后的下场轻则处分、重则锒铛入狱，甚至被判处死刑。各位党员领导干部大都是家庭的支柱，关系着家庭的和谐幸福，个人一旦出现问题自己身败名裂不说，必然会使家人精神上受到打击，对子女上学就业、配偶_工作及整个家庭产生负面影响，给一个原本和美的家庭带来痛苦。要珍爱自己美满和睦的家庭，本着对家庭负责、对自己负责的态度严格要求自己，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　　&gt;二、加强思想教育，充分发挥反面典型的警示作用</w:t>
      </w:r>
    </w:p>
    <w:p>
      <w:pPr>
        <w:ind w:left="0" w:right="0" w:firstLine="560"/>
        <w:spacing w:before="450" w:after="450" w:line="312" w:lineRule="auto"/>
      </w:pPr>
      <w:r>
        <w:rPr>
          <w:rFonts w:ascii="宋体" w:hAnsi="宋体" w:eastAsia="宋体" w:cs="宋体"/>
          <w:color w:val="000"/>
          <w:sz w:val="28"/>
          <w:szCs w:val="28"/>
        </w:rPr>
        <w:t xml:space="preserve">　　&gt;一要抓住思想教育推进常态化。要通过深入学习反面典型，加强对自身的教育，争做廉洁自律的表率，保持政治定力、纪律定力、道德定力、抵腐定力。作为党员干部，必须增强政治敏感性，常修为政之德，常思贪欲之害，常怀律己之心，共同筑牢拒腐防变的思想道德防线，争做一名组织放心、群众满意的优秀干部，真正无愧于时代的要求，无愧于组织的嘱托，无愧于人民的期望。</w:t>
      </w:r>
    </w:p>
    <w:p>
      <w:pPr>
        <w:ind w:left="0" w:right="0" w:firstLine="560"/>
        <w:spacing w:before="450" w:after="450" w:line="312" w:lineRule="auto"/>
      </w:pPr>
      <w:r>
        <w:rPr>
          <w:rFonts w:ascii="宋体" w:hAnsi="宋体" w:eastAsia="宋体" w:cs="宋体"/>
          <w:color w:val="000"/>
          <w:sz w:val="28"/>
          <w:szCs w:val="28"/>
        </w:rPr>
        <w:t xml:space="preserve">　　&gt;二要丰富思想教育内容多元化。对照腐败案件的反面典型，进一步学习党章党规、新《准则》和新《条例》，认真吸取教训，做到思想上高度认同、政治上坚决维护、组织上自觉服从、行动上坚定紧跟，进一步坚定理想信念，强化规矩意识，工作中讲纪律、讲程序，自觉做到“四个服从”，确保思想教育取得实效。</w:t>
      </w:r>
    </w:p>
    <w:p>
      <w:pPr>
        <w:ind w:left="0" w:right="0" w:firstLine="560"/>
        <w:spacing w:before="450" w:after="450" w:line="312" w:lineRule="auto"/>
      </w:pPr>
      <w:r>
        <w:rPr>
          <w:rFonts w:ascii="宋体" w:hAnsi="宋体" w:eastAsia="宋体" w:cs="宋体"/>
          <w:color w:val="000"/>
          <w:sz w:val="28"/>
          <w:szCs w:val="28"/>
        </w:rPr>
        <w:t xml:space="preserve">　　&gt;三要拓展思想教育方式多样化。结合即将在全党开展的主题教育，开展好以“五个一”为主要载体的系列警示教育，使广大党员干部从中汲取教训，引以为戒，增强拒腐防变能力。各级党组织要提高思想认识，组织开展学习研讨活动，认真领会、迅速传.达、全面贯彻好本次会议精神，尤其是全市党员领导干部警示教育大会精神，要在行动上坚决贯彻执行，旗帜鲜明地讲政治、守规矩，把思想防线筑得更牢。</w:t>
      </w:r>
    </w:p>
    <w:p>
      <w:pPr>
        <w:ind w:left="0" w:right="0" w:firstLine="560"/>
        <w:spacing w:before="450" w:after="450" w:line="312" w:lineRule="auto"/>
      </w:pPr>
      <w:r>
        <w:rPr>
          <w:rFonts w:ascii="宋体" w:hAnsi="宋体" w:eastAsia="宋体" w:cs="宋体"/>
          <w:color w:val="000"/>
          <w:sz w:val="28"/>
          <w:szCs w:val="28"/>
        </w:rPr>
        <w:t xml:space="preserve">　　&gt;三、强化全面监督，持续深入推进从严治党</w:t>
      </w:r>
    </w:p>
    <w:p>
      <w:pPr>
        <w:ind w:left="0" w:right="0" w:firstLine="560"/>
        <w:spacing w:before="450" w:after="450" w:line="312" w:lineRule="auto"/>
      </w:pPr>
      <w:r>
        <w:rPr>
          <w:rFonts w:ascii="宋体" w:hAnsi="宋体" w:eastAsia="宋体" w:cs="宋体"/>
          <w:color w:val="000"/>
          <w:sz w:val="28"/>
          <w:szCs w:val="28"/>
        </w:rPr>
        <w:t xml:space="preserve">　　&gt;一是持续发力整治“四风”。经过几年持续发力，我区作风建设取得了一定的成果。但实实在在的讲，这些成果都是在震慑和高压下取得的，不少党员干部是迫于压力“不敢为”，并非发自内心“不愿为”。特别是在高压态势下，一些作风问题改变方式、花样翻新，例如：公款吃喝向私人会所转移、婚丧嫁娶宴请化整为零、公车私用传隐形衣、办公室超标虚设办公桌等。这就要求我们要密切关注不正之风的新动向、新表现，对隐形变异的“四风”问题，纪检部门要发挥职能作用，运用好监督执纪“四种形态”，该谈话函询的谈话函询，该轻处分的轻处分，该重处分的重处分，特别是要严肃查处十八大后不收敛不收手，问题线索集中、群众反映强烈，现在重要岗位且还要提拔使用的领导干部违纪违法问题，让百姓看到反“四风”、反腐败的明显成效。</w:t>
      </w:r>
    </w:p>
    <w:p>
      <w:pPr>
        <w:ind w:left="0" w:right="0" w:firstLine="560"/>
        <w:spacing w:before="450" w:after="450" w:line="312" w:lineRule="auto"/>
      </w:pPr>
      <w:r>
        <w:rPr>
          <w:rFonts w:ascii="宋体" w:hAnsi="宋体" w:eastAsia="宋体" w:cs="宋体"/>
          <w:color w:val="000"/>
          <w:sz w:val="28"/>
          <w:szCs w:val="28"/>
        </w:rPr>
        <w:t xml:space="preserve">　　&gt;二是抓住“关键少数”推进正风反腐。各级党组织负责人作为这个“关键少数”，要强化责任担当，落实“主体责任”，教育引导党员干部时刻绷紧纪律这根弦，把党章党规党纪刻印在心，使尊崇纪律、严守纪律真正成为内在的自觉追求。要在“常”上下功夫，聚焦“关键少数”，看住重要节点，紧盯隐形变异的不正之风，经常抓、抓经常，决不能让“四风”“反弹回潮。要在”实“上下功夫，坚决贯彻中央八项规定精神和省委、省政府九项规定，对发现的“四风”问题做到露头就打，不断推动风化俗成。要在”严“上下功夫，强化警示提醒、监督检查和执纪问责，对规避组织监督、顶风_上的从严查处，公开曝光，不仅处理违纪者本人，还要追究相关领导责任。严格执行和维护党的纪律，是党章对各级党组织作出的明确规定。</w:t>
      </w:r>
    </w:p>
    <w:p>
      <w:pPr>
        <w:ind w:left="0" w:right="0" w:firstLine="560"/>
        <w:spacing w:before="450" w:after="450" w:line="312" w:lineRule="auto"/>
      </w:pPr>
      <w:r>
        <w:rPr>
          <w:rFonts w:ascii="宋体" w:hAnsi="宋体" w:eastAsia="宋体" w:cs="宋体"/>
          <w:color w:val="000"/>
          <w:sz w:val="28"/>
          <w:szCs w:val="28"/>
        </w:rPr>
        <w:t xml:space="preserve">　　&gt;三是保持惩治腐败不松劲。区委对反腐败问题历来态度十分鲜明，就是坚持有腐必反、有贪必肃，对腐败问题发现一起查处一起，发现多少查处多少，坚持反腐败没有禁区、没有特区，也不能有盲区，只要谁敢搞腐败，就必须付出代价，坚决把腐败现象滋生蔓延势头遏制住。要进一步加大执纪审查力度，下大力气拔“烂树”、治“病树”、正“歪树”。要严肃查办发生在重点领域和关键环节的腐败案件，严肃查办领导干部滥用职权、玩忽职守、贪污贿赂案件，重点查处领导干部插手工程建设、土地出让、政府采购，侵吞国有资产，以权谋私、腐化堕落、失职渎职等案件，树立反面典型，通过深入剖析反面典型案例，认真研究新形势下腐败问题的特点和规律，针对矛盾问题突出的行业和领域开展综合治理，加强对干部的日常教育监督，努力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gt;四是推动全面从严治党向基层延伸。推进全面从严治党向基层延伸，加强日常管理监督，规范权力运行，把管党治党责任落细落小，把压力向乡(街)、村(社区)逐级传导。要坚决整治和严肃查处侵害群众利益的不正之风和腐败问题，重点查处基层干部在“三资”管理、惠民政策落实等方面违纪违法案件，使群众切实感受到反腐倡廉成效。要切实加强农村基层落实“两个责任”工作情况的监督检查，发挥村务监督委员会作用，强化对村干部的日常教育、管理和监督，及时制止纠正不守纪律、不讲规矩现象，严肃查处违反纪律规定的行为，推动全面从严治党在基层落地生根，取得实效。</w:t>
      </w:r>
    </w:p>
    <w:p>
      <w:pPr>
        <w:ind w:left="0" w:right="0" w:firstLine="560"/>
        <w:spacing w:before="450" w:after="450" w:line="312" w:lineRule="auto"/>
      </w:pPr>
      <w:r>
        <w:rPr>
          <w:rFonts w:ascii="宋体" w:hAnsi="宋体" w:eastAsia="宋体" w:cs="宋体"/>
          <w:color w:val="000"/>
          <w:sz w:val="28"/>
          <w:szCs w:val="28"/>
        </w:rPr>
        <w:t xml:space="preserve">　　同志们，今天对**党员干部进行了一次全面的警示提醒教育，希望大家以案为鉴，汲取教训，时刻绷紧这根弦，时刻用党员的高标准严格要求自己，把人民赋予我们的权力用于造福社会，服务人民，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style=\"color:#ff0000\"&gt;纪检监察干部队伍教育整顿交流发言材料2</w:t>
      </w:r>
    </w:p>
    <w:p>
      <w:pPr>
        <w:ind w:left="0" w:right="0" w:firstLine="560"/>
        <w:spacing w:before="450" w:after="450" w:line="312" w:lineRule="auto"/>
      </w:pPr>
      <w:r>
        <w:rPr>
          <w:rFonts w:ascii="宋体" w:hAnsi="宋体" w:eastAsia="宋体" w:cs="宋体"/>
          <w:color w:val="000"/>
          <w:sz w:val="28"/>
          <w:szCs w:val="28"/>
        </w:rPr>
        <w:t xml:space="preserve">　　全县纪检监察干部队伍教育整顿动员部署会议结束后，按照《XX县关于开展全县纪检监察干部队伍教育整顿的意见》部署安排，我认真学习了***总书记关于加强纪检监察干部队伍建设、防治“灯下黑”的重要论述和XX同志在全国纪检监察干部队伍教育整顿动员部署会议讲话，坚持读原著、学原文、悟原理，系统研读了XX报告等指定材料和权威读本，在深学细悟中深刻理解把握了开展纪检监察干部队伍教育整顿的重要意义和目的要求。监督别人首先要监督好自己，作为一名纪检监察干部，我将以这次教育整顿契机，切实提高政治站位，持续深化思想认识，全身心投入学习教育、检视整治、巩固提升各环节，围绕“六个方面”、对照“六个是否”全面深入进行自我“体检”，以刀刃向内自剜腐肉的勇气，对自身存在的问题进行大扫除，自觉接受革命性锻造和精神洗礼，在政治忠诚、思想境界、履职本领上来一次大起底、大洗礼、大提升，切实增强斗争精神、提升斗争本领、强化争优争先争效意识，努力当好“五个表率”，永葆纪检监察铁军本色。</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&gt;一、提高政治站位，深化思想认识，自觉投身教育整顿</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是以***同志为核心的党中央着眼锻造堪当新时代新征程重任的高素质纪检监察干部队伍作出的重大决策部署，是当前纪检监察机关的一项重要政治任务。纪检监察机关是全面从严治党的重要力量，***总书记对纪检监察机关防治“灯下黑”始终念兹在兹、谆谆教导。近期，***总书记又亲自对加强纪检监察干部队伍建设作出重要指示，并就开展教育整顿进行专门批示，振聋发聩、直指要害，具有很强的政治性、指导性、针对性，充分体现了党中央和***总书记对纪检监察这支特殊队伍的高度重视和关心厚爱，是开展教育整顿的根本遵循，为加强纪检监察干部队伍建设指明了方向。作为一名纪检监察干部，我将严格按委机关统一部署安排，坚持严字当头、一严到底，直面问题、刀刃向己，不断增强积极投身教育整顿的思想政治和行动自觉，变组织“要我开展教育整顿”为“我主动投身教育整顿”，持之以恒深学细悟***新时代中国特色社会主义思想，认真领会***总书记关于全面从严治党和纪检监察干部队伍建设的重要论述，从肩负的历史使命、承担的重要职责出发，深刻体悟党中央严管厚爱的政治考量和良苦用心，深刻认识开展教育整顿的政治意义、现实意义，夯实思想基础、提高政治站位，以严要求和实举措投入到教育整顿中去，自觉接受刻骨铭心的革命性锻造和深入灵魂的精神洗礼，不断加强思想淬炼、政治历练、党性锤炼、实践锻炼，旗帜鲜明讲政治，带头增强“四个意识”、坚定“四个自信”、坚持“两个确立”、做到“两个维护”，做党中央决策部署的坚定执行者、拥护者、践行者，进一步提高业务能力，增强斗争本领，促进履职担当，以更高标准、更严纪律、更实作风履职尽责。</w:t>
      </w:r>
    </w:p>
    <w:p>
      <w:pPr>
        <w:ind w:left="0" w:right="0" w:firstLine="560"/>
        <w:spacing w:before="450" w:after="450" w:line="312" w:lineRule="auto"/>
      </w:pPr>
      <w:r>
        <w:rPr>
          <w:rFonts w:ascii="宋体" w:hAnsi="宋体" w:eastAsia="宋体" w:cs="宋体"/>
          <w:color w:val="000"/>
          <w:sz w:val="28"/>
          <w:szCs w:val="28"/>
        </w:rPr>
        <w:t xml:space="preserve">　　&gt;二、结合自身实际，认真对照检视，以彻底自我革命精神检身正己</w:t>
      </w:r>
    </w:p>
    <w:p>
      <w:pPr>
        <w:ind w:left="0" w:right="0" w:firstLine="560"/>
        <w:spacing w:before="450" w:after="450" w:line="312" w:lineRule="auto"/>
      </w:pPr>
      <w:r>
        <w:rPr>
          <w:rFonts w:ascii="宋体" w:hAnsi="宋体" w:eastAsia="宋体" w:cs="宋体"/>
          <w:color w:val="000"/>
          <w:sz w:val="28"/>
          <w:szCs w:val="28"/>
        </w:rPr>
        <w:t xml:space="preserve">　　***总书记反复强调，执纪者必先守纪，律人者必先律己。打铁必须自身硬，纪检监察机关是管监督的，纪检监察干部队伍是党的“纪律部队”，肩负重要职责使命，必须做到自身正、自身硬、自身廉。《XX县关于开展全县纪检监察干部队伍教育整顿的意见》进一步明确了“铸就政治忠诚、清除害群之马、健全严管体系、增强斗争本领”的教育整顿目标任务，下一步，我将坚持“手电筒照自己”，严格对照“6个有的”“6个是否”，从信仰缺失、政治动摇、放弃原则、作风不正、滥用权力、清廉失守等6个方面入手，坚持把自己摆进去，把职责摆进去，较真碰硬检视问题、从严从实自查自纠，敢于揭短亮丑、痛击灵魂，确保把问题找准、原因查透、措施落地，既边查边改、立查立改、严查严改，又以钉钉子精神做好自身问题彻底整改。严格对照委机关《“三单一图”廉政风险防控方案》，认真检视自身在纪检监察权力运行各环节风险点，重点检视整治信仰缺失、政治动摇、放弃原则、作风不正、滥用权力、清廉失守等方面存在的突出问题，把自己摆进去、把职责摆进去、把工作摆进去，一项不落、一环不少地检身正己，坚决克服侥幸心理、过关心态、抵触情绪或者无所谓心态，边查边改、立行立改，确保问题“不贰过”，整改“不且过”。要增强纪律规矩意识，始终心存敬畏、抵得住诱惑、守得住清贫、耐得住寂寞，自觉把心思精力聚焦到正道上、集中到工作中;对自己的一言一行、一举一动，坚持用党性的高度、党员的标准，严格自我约束，时刻慎言慎行、自警自省，高度警惕“第一次”，果断拒绝“第一次”，坚决守住“第一次”，并慎重对待“每一次”，以履职尽责、严格律己的实际行动严守政治纪律和政治规矩。要严格落实报告个人重大事项、述职述廉、组织生活等制度，确保个人思想和行为始终处于组织的监管之下、纪律的约束之中，确保行为有规矩方圆、耳边有警钟长鸣。</w:t>
      </w:r>
    </w:p>
    <w:p>
      <w:pPr>
        <w:ind w:left="0" w:right="0" w:firstLine="560"/>
        <w:spacing w:before="450" w:after="450" w:line="312" w:lineRule="auto"/>
      </w:pPr>
      <w:r>
        <w:rPr>
          <w:rFonts w:ascii="宋体" w:hAnsi="宋体" w:eastAsia="宋体" w:cs="宋体"/>
          <w:color w:val="000"/>
          <w:sz w:val="28"/>
          <w:szCs w:val="28"/>
        </w:rPr>
        <w:t xml:space="preserve">　　&gt;三、注重贯通融合，两手抓两促进，在效果上实现新提升</w:t>
      </w:r>
    </w:p>
    <w:p>
      <w:pPr>
        <w:ind w:left="0" w:right="0" w:firstLine="560"/>
        <w:spacing w:before="450" w:after="450" w:line="312" w:lineRule="auto"/>
      </w:pPr>
      <w:r>
        <w:rPr>
          <w:rFonts w:ascii="宋体" w:hAnsi="宋体" w:eastAsia="宋体" w:cs="宋体"/>
          <w:color w:val="000"/>
          <w:sz w:val="28"/>
          <w:szCs w:val="28"/>
        </w:rPr>
        <w:t xml:space="preserve">　　要将教育整顿与落实二十届中央纪委二次全会部署的主要任务和正在做的事紧密结合起来，把教育整顿作为一项重要政治任务、一次严格的政治体检，切实在思想政治、纪律作风、管理监督、履职本领上有一个大提高。要做好融合结合文章，把教育整顿与开展“政治能力 业务本领 作风形象”提升年和开展“深学习、实调研、抓落实”工作年结合起来，与强化政治监督、做实日常监督、开展审查调查等工作紧密衔接起来，系统推进、一体落实，强化纪律作风，提升工作质效，努力把教育整顿成果转化为推动监督检查工作高质量发展的强大动力，转化为打好反腐败斗争攻坚战持久战的实际成效。要坚持运用系统思维、创新思维，做实乡村振兴专项整治，持续深化“吃公函”、违规吃喝送礼、违规配备使用办公用房、公职人员酒驾醉驾等专项整治，健全风腐同查机制，增强警示通报实效，改进问题线索处置，优化监督方式，扎牢制度“笼子”，将一体推进“三不腐”贯穿作风整饬全过程。要把教育整顿与严肃查处群众身边腐败问题结合起来，聚焦教育医疗、养老社保、生态环保、粮食购销、食品药品安全等领域，交办督办典型问题线索，以点带面推动联系镇街坚决查处基层“微腐败”，严厉打击“蝇贪”“村霸”，常态化开展“打伞破网”，切实增强群众获得感幸福感安全感。要找准自身工作的切入点和关键点，坚决把政治监督政治纪律挺在前面，敢于善于斗争，从严执纪执法，直面攻坚克难，凡事讲规矩守纪律，执纪执法铁面无私，不讲条件不搞变通不打折扣，一把尺子量到底，真正体现纪律和法律的权威和公平公正。</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style=\"color:#006aff\"&gt;纪检监察干部队伍教育整顿交流发言材料3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干部队伍教育整顿动员会议，主要任务是认真学习***总书记关于加强纪检监察干部队伍建设的重要讲话和重要指示批示精神，贯彻落实全国和全省纪检监察干部队伍教育整顿部署会议精神，按照《中共中央关于开展全国纪检监察干部队伍教育整顿的意见》和《xx省关于开展全省纪检监察干部队伍教育整顿的意见》部署安排，对在全县开展纪检监察干部队伍教育整顿工作进行动员部署。刚才，x同志宣读了《x县关于开展全县纪检监察干部队伍教育整顿的意见》。全县纪检监察机关和广大纪检监察干部要把教育整顿作为一项重要政治任务，从坚定拥护“两个确立”、坚决做到“两个维护”的政治高度，从自身正自身硬自身廉的高标尺度，从坚定扛起党和人民赋予职责使命的现实维度，深刻认识开展教育整顿的重大意义，闻令而动、不等不靠，迅速投入到教育整顿中，扎实开展纪检监察干部队伍教育整顿。下面，根据县委xx书记批示要求和县纪委常委会研究的意见，我讲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总书记在二十届中央纪委二次全会上强调，要结合即将在全党开展的主题教育，把纯洁思想、纯洁组织作为突出问题来抓，切实加强政治教育、党性教育，严明法纪，坚决清除害群之马，以铁的纪律打造忠诚干净担当的铁军。***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新时代中国特色社会主义思想为指导，围绕学习贯彻***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新时代中国特色社会主义思想，把***总书记重要讲话和重要指示批示精神不折不扣落到实处。新时代十年，***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新时代中国特色社会主义思想武装头脑、指导实践、推动工作，用***总书记重要指示批示精神引领纪检监察机关自身建设，坚定不移拥戴核心、信赖核心、忠诚核心、维护核心，把对“两个确立”的坚定拥护转化为“两个维护”的自觉行动，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总书记重要讲话、重要指示批示精神，***总书记关于加强纪检监察干部队伍建设、防治“灯下黑”的重要论述，学习研读党的二十大报告等指定材料和权威读本，在读原著、学原文、悟原理上下功夫，真正把握好***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style=\"color:#ff0000\"&gt;纪检监察干部队伍教育整顿交流发言材料4</w:t>
      </w:r>
    </w:p>
    <w:p>
      <w:pPr>
        <w:ind w:left="0" w:right="0" w:firstLine="560"/>
        <w:spacing w:before="450" w:after="450" w:line="312" w:lineRule="auto"/>
      </w:pPr>
      <w:r>
        <w:rPr>
          <w:rFonts w:ascii="宋体" w:hAnsi="宋体" w:eastAsia="宋体" w:cs="宋体"/>
          <w:color w:val="000"/>
          <w:sz w:val="28"/>
          <w:szCs w:val="28"/>
        </w:rPr>
        <w:t xml:space="preserve">　　全国纪检监察干部队伍教育整顿开展以来，各级纪检监察机关及时召开动员部署会议，强化组织领导，有力有序推进，坚持以学习教育为先导，深入学习贯彻***总书记重要讲话和重要指示批示精神，坚决落实二十届中央纪委二次全会工作部署，深化认识纪检监察机关肩负的重要使命和开展教育整顿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　　开展教育整顿，是深刻领悟“两个确立”的决定性意义，增强“四个意识”、坚定“四个自信”、做到“两个维护”的实际行动。xx自治区纪委监委召开动员部署会议，强调突出政治标准，落实政治责任，严明政治纪律，不折不扣落实各项措施办法，以实际行动同以***同志为核心的党中央保持高度一致，确保全区教育整顿取得实实在在的成效。“教育整顿要抓住学习教育这个根本。纪检监察机关领导班子、领导干部要带头加强学习教育，发挥领学促学作用，在读原著、学原文、悟原理上下功夫，把对‘两个确立’的坚定拥护转化为‘两个维护’的自觉行动。”中央纪委国家监委驻中宣部纪检监察组组长宋德民表示，每一名纪检监察干部必须把自己摆进来，从加强理论学习、提高思想认识入手，积极投入教育整顿，确保实现教育整顿的目标任务。</w:t>
      </w:r>
    </w:p>
    <w:p>
      <w:pPr>
        <w:ind w:left="0" w:right="0" w:firstLine="560"/>
        <w:spacing w:before="450" w:after="450" w:line="312" w:lineRule="auto"/>
      </w:pPr>
      <w:r>
        <w:rPr>
          <w:rFonts w:ascii="宋体" w:hAnsi="宋体" w:eastAsia="宋体" w:cs="宋体"/>
          <w:color w:val="000"/>
          <w:sz w:val="28"/>
          <w:szCs w:val="28"/>
        </w:rPr>
        <w:t xml:space="preserve">　　开展教育整顿，是以自我革命精神从严整肃队伍、坚决清除害群之马、永葆铁军本色的具体举措。“始终保持时时放心不下的责任意识，把队伍管好建强。”中央纪委国家监委纪检监察干部监督室有关负责同志表示，干部监督室把“紧盯纯洁思想、纯洁组织重大任务，扎实推动全国纪检监察干部队伍教育整顿”列为今年重点任务，严肃查处对党不忠诚、不老实的“两面派”“两面人”，以零容忍态度坚决清理门户。同时，运用典型案例谋划系列警示教育、纪律教育，把不敢腐、不能腐、不想腐一体推进的理念贯穿队伍自身建设。福建省厦门市纪委召开常委会会议，明确要求领导班子成员和机关各部门负责同志坚持学在前、检在前、改在前，做到自身正、自身硬、自身廉，确保全员参与、全面覆盖，积极引导纪检监察干部赓续对党绝对忠诚的红色基因，坚持以党性立身做事，自觉同自身队伍中存在的突出问题和不良现象作斗争。</w:t>
      </w:r>
    </w:p>
    <w:p>
      <w:pPr>
        <w:ind w:left="0" w:right="0" w:firstLine="560"/>
        <w:spacing w:before="450" w:after="450" w:line="312" w:lineRule="auto"/>
      </w:pPr>
      <w:r>
        <w:rPr>
          <w:rFonts w:ascii="宋体" w:hAnsi="宋体" w:eastAsia="宋体" w:cs="宋体"/>
          <w:color w:val="000"/>
          <w:sz w:val="28"/>
          <w:szCs w:val="28"/>
        </w:rPr>
        <w:t xml:space="preserve">　　开展教育整顿，是适应新形势新任务新要求、坚定扛起党和人民赋予的职责使命的现实需要。“纪检监察机关在推进中国式现代化中肩负重要使命、发挥重要作用，需要我们提高政治能力、斗争精神、业务本领、作风操守。”中央纪委国家监委驻水利部纪检监察组组长王新哲表示，深入开展思想政治教育、警示教育、纪法教育，不断夯实教育整顿的思想基础，推动部直属系统纪检监察干部对自身存在的问题来一次大扫除，在思想政治、纪律作风、管理监督、履职本领上有一个大提高。中央纪委国家监委驻xx集团纪检监察组结合实际制定实施方案，从抓紧抓实学习教育、从严从实检视整治、边治边建巩固提升三个方面明确目标任务，以教育整顿促进正风肃纪反腐工作深化，努力为党分忧、为国奉献、为民造福。</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开展教育整顿，就是要永葆自我革命精神，教育引导纪检监察干部树立正确的权力观、政绩观、事业观，不断锤炼意志力、坚忍力、自制力，坚守政治红线、纪律高压线、廉洁底线，真正做到让党中央和***总书记放心、让人民群众满意。新征程上，各级纪检监察机关要以更高标准、更严要求纯洁思想、纯洁组织，不断提高政治能力、斗争精神、业务本领、作风操守，确保党和人民赋予的权力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style=\"color:#006aff\"&gt;纪检监察干部队伍教育整顿交流发言材料5</w:t>
      </w:r>
    </w:p>
    <w:p>
      <w:pPr>
        <w:ind w:left="0" w:right="0" w:firstLine="560"/>
        <w:spacing w:before="450" w:after="450" w:line="312" w:lineRule="auto"/>
      </w:pPr>
      <w:r>
        <w:rPr>
          <w:rFonts w:ascii="宋体" w:hAnsi="宋体" w:eastAsia="宋体" w:cs="宋体"/>
          <w:color w:val="000"/>
          <w:sz w:val="28"/>
          <w:szCs w:val="28"/>
        </w:rPr>
        <w:t xml:space="preserve">　　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　　二、提升履职能力。业务素质的高低直接关系着纪检监察干部的工作水平，纪检监察干部要深入贯彻***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　　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style=\"color:#ff0000\"&gt;纪检监察干部队伍教育整顿交流发言材料6</w:t>
      </w:r>
    </w:p>
    <w:p>
      <w:pPr>
        <w:ind w:left="0" w:right="0" w:firstLine="560"/>
        <w:spacing w:before="450" w:after="450" w:line="312" w:lineRule="auto"/>
      </w:pPr>
      <w:r>
        <w:rPr>
          <w:rFonts w:ascii="宋体" w:hAnsi="宋体" w:eastAsia="宋体" w:cs="宋体"/>
          <w:color w:val="000"/>
          <w:sz w:val="28"/>
          <w:szCs w:val="28"/>
        </w:rPr>
        <w:t xml:space="preserve">　　自教育整顿开展以来，特别是近期开展了全县纪检监察干部队伍警示教育大会后，作为一名纪检监察新人干部，对开展教育整顿的必要性、及时性有了新的认识，开展纪检监察干部队伍教育整顿是当前纪检监察机关的一项重要政治任务，要站在落实“第一要件”的高度深刻认识到开展教育整顿的重要性、必要性和紧迫性，做到政治上真自觉、思想上真认账、行动上真落实。要以最坚决的态度、最有力的措施、最果断的行动推动自我革命、自我监督、自身建设。要自觉接受刻骨铭心的革命性锻造和深入灵魂的精神洗礼，从严锻造一支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　　纪检监察机关是在党绝对领导下的人民民主专政力量，纪检监察工作是政治性很强的业务工作，也是业务性很强的政治工作，首先是政治机关。作为政治机关，首先就要讲政治，对党绝对忠诚。只有对党绝对忠诚，才能坚定政治本色，提高政治站位，始终做到讲政治、顾大局，不忘初心、牢记使命。开展队伍教育整顿，首要任务就是筑牢政治忠诚，纯洁思想、纯洁队伍，打造对党忠诚的纪检监察铁军，才能真正担负起党和人民赋予纪检监察机关的神圣使命，维护国家的长治久安。</w:t>
      </w:r>
    </w:p>
    <w:p>
      <w:pPr>
        <w:ind w:left="0" w:right="0" w:firstLine="560"/>
        <w:spacing w:before="450" w:after="450" w:line="312" w:lineRule="auto"/>
      </w:pPr>
      <w:r>
        <w:rPr>
          <w:rFonts w:ascii="宋体" w:hAnsi="宋体" w:eastAsia="宋体" w:cs="宋体"/>
          <w:color w:val="000"/>
          <w:sz w:val="28"/>
          <w:szCs w:val="28"/>
        </w:rPr>
        <w:t xml:space="preserve">　　为了更好的在此次纪检监察干部教育整顿中真正做到政治上真自觉、思想上真认账、行动上真落实，深刻认识到开展教育整顿的重要性、必要性和紧迫性。我将自觉接受刻骨铭心的革命性锻造和深入灵魂的精神洗礼，从思想上警醒自己、从行动上要求自己，从实际出发、从小事做起，真正做到不断树立为人民服务，从群众中来到群众中去的思想，始终把人民的利益放在第一位，我们党的根基和力量源自人民，党和人民的关系是鱼水关系，为人民掌好权、服好务。</w:t>
      </w:r>
    </w:p>
    <w:p>
      <w:pPr>
        <w:ind w:left="0" w:right="0" w:firstLine="560"/>
        <w:spacing w:before="450" w:after="450" w:line="312" w:lineRule="auto"/>
      </w:pPr>
      <w:r>
        <w:rPr>
          <w:rFonts w:ascii="宋体" w:hAnsi="宋体" w:eastAsia="宋体" w:cs="宋体"/>
          <w:color w:val="000"/>
          <w:sz w:val="28"/>
          <w:szCs w:val="28"/>
        </w:rPr>
        <w:t xml:space="preserve">　　&gt;一是要做到思想上的洗礼提升。对党绝对忠诚，是政治原则、政治品质，也是党员干部的生命线，是首要的政治本色。对党忠诚绝不是一句空话、大话，要根植于思想深处和精神血脉，做到虔诚而执着、至信而深厚。不断加强学习，不断用党的最新理论武装头脑，指导实践，自觉增强“四个意识”、坚定“四个自信”、做到“两个维护”;不断加强党性锻炼和道德修养，时刻牢记自己的党员身份，对党、对法律、对人民心存敬畏，手握戒尺、恪己修身。实践反复证明，腐败分子走上违法犯罪道路，首先是政治上出了问题，忘记了党的教诲，违背了人民的利益，甚至搞组织对抗，订立攻守同盟，这些都是对党不忠诚的体现。开展教育整顿，正当其时，只有通过刮骨疗伤的自我革命，激浊扬清式的延安整风，铸魂扬威式的主题教育，才能筑牢政治忠诚、清除害群之马、整治顽瘴痼疾。</w:t>
      </w:r>
    </w:p>
    <w:p>
      <w:pPr>
        <w:ind w:left="0" w:right="0" w:firstLine="560"/>
        <w:spacing w:before="450" w:after="450" w:line="312" w:lineRule="auto"/>
      </w:pPr>
      <w:r>
        <w:rPr>
          <w:rFonts w:ascii="宋体" w:hAnsi="宋体" w:eastAsia="宋体" w:cs="宋体"/>
          <w:color w:val="000"/>
          <w:sz w:val="28"/>
          <w:szCs w:val="28"/>
        </w:rPr>
        <w:t xml:space="preserve">　　&gt;二是要做到行动上的求真务实。对党忠诚必须踏踏实实，始于足下，内化于心，外践于行，体现在办理的每一起案件上，努力把每一起案件都办成经得起历史和时间检验的铁案，让人民群众在每一起案件中都体会到公平正义。首先要提高业务素能，打铁首先自身硬，只有增强纪法知识和专业知识，才能为办好案打下基础;其次，要有一颗公平公正之心，执纪办案，办的就是别人的人生。而不能就案办案，一留了之，还要追求办案的纪法效果、社会效果、政治效果相统一。</w:t>
      </w:r>
    </w:p>
    <w:p>
      <w:pPr>
        <w:ind w:left="0" w:right="0" w:firstLine="560"/>
        <w:spacing w:before="450" w:after="450" w:line="312" w:lineRule="auto"/>
      </w:pPr>
      <w:r>
        <w:rPr>
          <w:rFonts w:ascii="宋体" w:hAnsi="宋体" w:eastAsia="宋体" w:cs="宋体"/>
          <w:color w:val="000"/>
          <w:sz w:val="28"/>
          <w:szCs w:val="28"/>
        </w:rPr>
        <w:t xml:space="preserve">　　&gt;三是要做到细节上的严于律己。作为一名基层纪检监察干部新人，对党忠诚更多地是体现在我们的日常工作中和细微之处。首先，做到令行禁止，严格遵守各项规章制度，严格落实中央八项规定及其实施细则精神;其次，要养成立说立行、高效快捷的工作作风，经常性地开展自查自省，是否存在着办案措施使用不规范、超期办案等问题，是否存在有部署无落实，执行力度不够的问题，这些都关乎人民群众的切身利益;最后，养成廉洁从检、干干净净的意识，廉洁办案是红线、也是高压线，要通过教育整顿，时时以正面典型教育自己，以反面教材警醒自己，自觉地加强党性锻炼，提高党性修养，时刻把握住自己，经常约束自己，不为世俗所扰，不为物欲所动，用忠诚之心，践行铁军誓言。</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style=\"color:#006aff\"&gt;纪检监察干部队伍教育整顿交流发言材料7</w:t>
      </w:r>
    </w:p>
    <w:p>
      <w:pPr>
        <w:ind w:left="0" w:right="0" w:firstLine="560"/>
        <w:spacing w:before="450" w:after="450" w:line="312" w:lineRule="auto"/>
      </w:pPr>
      <w:r>
        <w:rPr>
          <w:rFonts w:ascii="宋体" w:hAnsi="宋体" w:eastAsia="宋体" w:cs="宋体"/>
          <w:color w:val="000"/>
          <w:sz w:val="28"/>
          <w:szCs w:val="28"/>
        </w:rPr>
        <w:t xml:space="preserve">　　同志们: 党中央、中央政法委将*作为全国政法队伍教育整顿试点单位，并派出指导组驻点指导，充分体现了党中央、中央政法委对 XX 工作的高度重视，充分体现了对 XX 市委、市委政法委的充分信任，充分体现了对全市政法干警的关心厚爱。在此，我代表 XX 表示衷心的感谢!一会儿，** 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 1 月，***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中央政法委坚决贯彻落实***总书记重要指示精神，赓即召开 中央政法委第 27 次全体会议，对开展政法队伍教育整顿进行专题研究部署。7 月 3 日，中央政法委书记郭声琨同志在中央政法委全体会议上强调，“要精心组织实施政法队伍教育整顿试点，适时在全国铺开，打一场刀刃向内、正风肃纪的攻坚战”。7 月 8 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 XX 组长的带领下，立即赶赴 XX 开展领导、指导、督导工作。7 月 13 日，第三驻点指导组 **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新时代中国特色社会主义思想为指导，全面贯彻落实***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新时代中国特色社会主义思想和***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新时代中国特色社会主义重要思想为指导，内强素质，外树形象，为开创政法工作新局面，推进我县平安和谐社会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2025-04-27T19:09:34+08:00</dcterms:created>
  <dcterms:modified xsi:type="dcterms:W3CDTF">2025-04-27T19:09:34+08:00</dcterms:modified>
</cp:coreProperties>
</file>

<file path=docProps/custom.xml><?xml version="1.0" encoding="utf-8"?>
<Properties xmlns="http://schemas.openxmlformats.org/officeDocument/2006/custom-properties" xmlns:vt="http://schemas.openxmlformats.org/officeDocument/2006/docPropsVTypes"/>
</file>