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祖国万岁爱国读书活动演讲稿</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祖国万岁爱国读书活动演讲稿通用5篇只有那些坚信自我目标，不断发奋不断奋斗的人，才能取得最终的成功。但要始终坚信，那就是，当你能把自己感动得哭了的时候，就成功了！下面给大家分享祖国万岁爱国读书活动演讲稿，欢迎阅读！祖国万岁爱国读书活动演讲稿（...</w:t>
      </w:r>
    </w:p>
    <w:p>
      <w:pPr>
        <w:ind w:left="0" w:right="0" w:firstLine="560"/>
        <w:spacing w:before="450" w:after="450" w:line="312" w:lineRule="auto"/>
      </w:pPr>
      <w:r>
        <w:rPr>
          <w:rFonts w:ascii="宋体" w:hAnsi="宋体" w:eastAsia="宋体" w:cs="宋体"/>
          <w:color w:val="000"/>
          <w:sz w:val="28"/>
          <w:szCs w:val="28"/>
        </w:rPr>
        <w:t xml:space="preserve">祖国万岁爱国读书活动演讲稿通用5篇</w:t>
      </w:r>
    </w:p>
    <w:p>
      <w:pPr>
        <w:ind w:left="0" w:right="0" w:firstLine="560"/>
        <w:spacing w:before="450" w:after="450" w:line="312" w:lineRule="auto"/>
      </w:pPr>
      <w:r>
        <w:rPr>
          <w:rFonts w:ascii="宋体" w:hAnsi="宋体" w:eastAsia="宋体" w:cs="宋体"/>
          <w:color w:val="000"/>
          <w:sz w:val="28"/>
          <w:szCs w:val="28"/>
        </w:rPr>
        <w:t xml:space="preserve">只有那些坚信自我目标，不断发奋不断奋斗的人，才能取得最终的成功。但要始终坚信，那就是，当你能把自己感动得哭了的时候，就成功了！下面给大家分享祖国万岁爱国读书活动演讲稿，欢迎阅读！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祖国万岁爱国读书活动演讲稿（篇1）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什么？祖国是人民的集合。长江黄河是我们的血脉，泰山珠峰是我们的骨骼，阴阳太极是我们的根系，仁义礼智是我们的性格；祖国是广阔的田野、宁静的村庄，是绿色的山峦、弯弯的小河；祖国是宽阔的马路、美丽的公园、高耸的大厦、可爱的家园；祖国是壮丽的雪山、浩瀚的沙漠、飘渺的星空、辽阔的草原。</w:t>
      </w:r>
    </w:p>
    <w:p>
      <w:pPr>
        <w:ind w:left="0" w:right="0" w:firstLine="560"/>
        <w:spacing w:before="450" w:after="450" w:line="312" w:lineRule="auto"/>
      </w:pPr>
      <w:r>
        <w:rPr>
          <w:rFonts w:ascii="宋体" w:hAnsi="宋体" w:eastAsia="宋体" w:cs="宋体"/>
          <w:color w:val="000"/>
          <w:sz w:val="28"/>
          <w:szCs w:val="28"/>
        </w:rPr>
        <w:t xml:space="preserve">江山如此多娇，那黄河之水从青藏高原逶迤而下，奔流到海；太平洋的波涛轻轻地拍着宝岛的礁岩，泠泠作响；那些雄壮而俊美的高山啊，穿透云雾的缭绕，直指九霄。</w:t>
      </w:r>
    </w:p>
    <w:p>
      <w:pPr>
        <w:ind w:left="0" w:right="0" w:firstLine="560"/>
        <w:spacing w:before="450" w:after="450" w:line="312" w:lineRule="auto"/>
      </w:pPr>
      <w:r>
        <w:rPr>
          <w:rFonts w:ascii="宋体" w:hAnsi="宋体" w:eastAsia="宋体" w:cs="宋体"/>
          <w:color w:val="000"/>
          <w:sz w:val="28"/>
          <w:szCs w:val="28"/>
        </w:rPr>
        <w:t xml:space="preserve">物华天宝，人杰地灵。当孔夫子面对流水而感叹时光的消逝，屈原忧国忧民地对着风咆哮，司马迁忍辱负重奋笔疾书；当李白畅游山水、纵情高歌，杜甫提笔沉思、慷慨顿挫，辛弃疾挑灯看剑，梦回沙场；当李清照‘生当作人杰，死亦为鬼雄’的吟哦，岳飞怒发冲冠地仰天长啸。中华民族的灵魂中便融入了无私、博爱、坚韧、激情的宝贵精神和优秀品格。“先天下之忧而忧，后天下之乐而乐”，这是一个民族的宽广胸怀。</w:t>
      </w:r>
    </w:p>
    <w:p>
      <w:pPr>
        <w:ind w:left="0" w:right="0" w:firstLine="560"/>
        <w:spacing w:before="450" w:after="450" w:line="312" w:lineRule="auto"/>
      </w:pPr>
      <w:r>
        <w:rPr>
          <w:rFonts w:ascii="宋体" w:hAnsi="宋体" w:eastAsia="宋体" w:cs="宋体"/>
          <w:color w:val="000"/>
          <w:sz w:val="28"/>
          <w:szCs w:val="28"/>
        </w:rPr>
        <w:t xml:space="preserve">我们有着足够多的荣耀和苦难，一次次战争、革命、运动，又一次次解放、变法、复兴。亘古不变的使我们不屈而向上的民族精神，腾跃而能自省，多难而能兴邦，这就是祖国万岁的原因。奥运会的胜利召开，昭示着我们对世界和平的渴望向往；世博会的成功举办，标志着祖国人民对美好生活的追求；嫦娥二号的成功发射更展示了中华民族迈向伟大复兴的决心。伟大的祖国养育了伟大的人民，伟大的人民建设了伟大的祖国。</w:t>
      </w:r>
    </w:p>
    <w:p>
      <w:pPr>
        <w:ind w:left="0" w:right="0" w:firstLine="560"/>
        <w:spacing w:before="450" w:after="450" w:line="312" w:lineRule="auto"/>
      </w:pPr>
      <w:r>
        <w:rPr>
          <w:rFonts w:ascii="宋体" w:hAnsi="宋体" w:eastAsia="宋体" w:cs="宋体"/>
          <w:color w:val="000"/>
          <w:sz w:val="28"/>
          <w:szCs w:val="28"/>
        </w:rPr>
        <w:t xml:space="preserve">我们少年儿童是祖国的花朵、未来的希望，不但要勇于专研、迎难而上，而且从小就要有一颗热爱祖国的赤子之心，要有民族的自尊心和自信心，须知“少年强则中国强”，这才是祖国万岁的理由。正如梁启超先生所说：壮哉！我少年中国，与天不老；美哉！我中国少年与国无疆！祖国万岁！</w:t>
      </w:r>
    </w:p>
    <w:p>
      <w:pPr>
        <w:ind w:left="0" w:right="0" w:firstLine="560"/>
        <w:spacing w:before="450" w:after="450" w:line="312" w:lineRule="auto"/>
      </w:pPr>
      <w:r>
        <w:rPr>
          <w:rFonts w:ascii="黑体" w:hAnsi="黑体" w:eastAsia="黑体" w:cs="黑体"/>
          <w:color w:val="000000"/>
          <w:sz w:val="36"/>
          <w:szCs w:val="36"/>
          <w:b w:val="1"/>
          <w:bCs w:val="1"/>
        </w:rPr>
        <w:t xml:space="preserve">祖国万岁爱国读书活动演讲稿（篇2）</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在这个凉爽的秋日，在这个收获的季节，我们即将庆祝我们祖国的73岁生日！</w:t>
      </w:r>
    </w:p>
    <w:p>
      <w:pPr>
        <w:ind w:left="0" w:right="0" w:firstLine="560"/>
        <w:spacing w:before="450" w:after="450" w:line="312" w:lineRule="auto"/>
      </w:pPr>
      <w:r>
        <w:rPr>
          <w:rFonts w:ascii="宋体" w:hAnsi="宋体" w:eastAsia="宋体" w:cs="宋体"/>
          <w:color w:val="000"/>
          <w:sz w:val="28"/>
          <w:szCs w:val="28"/>
        </w:rPr>
        <w:t xml:space="preserve">十月一日不仅是一个平凡的日子，也是中华民族傲然屹立于世界民族之林的里程碑，是中华民族几千年文明走向新辉煌的起点。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希望寄托在我们身上，未来属于我们。所以，我们要清醒的认识到，我们在一天天的成长。我们应该牢记我们的使命，体现我们自己的价值，即我们将肩负起建设祖国和祖国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同学们：让我们在五星红旗下庄严宣誓：读书做人，从我做起，从现在做起，为自己、为父母、为祖国添光加彩吧！</w:t>
      </w:r>
    </w:p>
    <w:p>
      <w:pPr>
        <w:ind w:left="0" w:right="0" w:firstLine="560"/>
        <w:spacing w:before="450" w:after="450" w:line="312" w:lineRule="auto"/>
      </w:pPr>
      <w:r>
        <w:rPr>
          <w:rFonts w:ascii="黑体" w:hAnsi="黑体" w:eastAsia="黑体" w:cs="黑体"/>
          <w:color w:val="000000"/>
          <w:sz w:val="36"/>
          <w:szCs w:val="36"/>
          <w:b w:val="1"/>
          <w:bCs w:val="1"/>
        </w:rPr>
        <w:t xml:space="preserve">祖国万岁爱国读书活动演讲稿（篇3）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祖国万岁爱国读书活动演讲稿（篇4）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很荣幸能够站在这个讲台来感谢我们得党，感谢党对我们的关爱!我是来自__学院的__。我的演讲题目是：喜迎__大，爱在我心中</w:t>
      </w:r>
    </w:p>
    <w:p>
      <w:pPr>
        <w:ind w:left="0" w:right="0" w:firstLine="560"/>
        <w:spacing w:before="450" w:after="450" w:line="312" w:lineRule="auto"/>
      </w:pPr>
      <w:r>
        <w:rPr>
          <w:rFonts w:ascii="宋体" w:hAnsi="宋体" w:eastAsia="宋体" w:cs="宋体"/>
          <w:color w:val="000"/>
          <w:sz w:val="28"/>
          <w:szCs w:val="28"/>
        </w:rPr>
        <w:t xml:space="preserve">今年下半年，__大就要在我们的首都北京召开了，作为一名大学生的我内心非常的激动。自__大以来党提出了一系列的重大思想：以人为本，落实_____观，将设社会主义新农村，建设创新型国家，树立社会主义荣辱观，推动和谐世界和党的先进性建设。也正是这些重大思想的落实我们今天才能享受到如此美好和谐的生活。</w:t>
      </w:r>
    </w:p>
    <w:p>
      <w:pPr>
        <w:ind w:left="0" w:right="0" w:firstLine="560"/>
        <w:spacing w:before="450" w:after="450" w:line="312" w:lineRule="auto"/>
      </w:pPr>
      <w:r>
        <w:rPr>
          <w:rFonts w:ascii="宋体" w:hAnsi="宋体" w:eastAsia="宋体" w:cs="宋体"/>
          <w:color w:val="000"/>
          <w:sz w:val="28"/>
          <w:szCs w:val="28"/>
        </w:rPr>
        <w:t xml:space="preserve">继往开来，中国共产党以真正为人民服务的态度认真实干，为我们广大人民带来了许许多多的实惠。共产党是人民的党，是中华人民共和国的执政党，是工人阶级的先锋队，是中国民族的利益代表。党的最终目标是建立共产主义社会。我们全国人民都应该为了彼此的共同目标而努力奋斗!</w:t>
      </w:r>
    </w:p>
    <w:p>
      <w:pPr>
        <w:ind w:left="0" w:right="0" w:firstLine="560"/>
        <w:spacing w:before="450" w:after="450" w:line="312" w:lineRule="auto"/>
      </w:pPr>
      <w:r>
        <w:rPr>
          <w:rFonts w:ascii="宋体" w:hAnsi="宋体" w:eastAsia="宋体" w:cs="宋体"/>
          <w:color w:val="000"/>
          <w:sz w:val="28"/>
          <w:szCs w:val="28"/>
        </w:rPr>
        <w:t xml:space="preserve">可是，作为大学生的我们，对党的认识还有一定的盲目性。很多人根本不明白党的真正含义，也许，对他们来说入党只是为自己以后发展添增一份砝码!但当我们仔细观察之后，我们便会发现，其实党就在我们身边，党的爱就围绕在我们的周围!</w:t>
      </w:r>
    </w:p>
    <w:p>
      <w:pPr>
        <w:ind w:left="0" w:right="0" w:firstLine="560"/>
        <w:spacing w:before="450" w:after="450" w:line="312" w:lineRule="auto"/>
      </w:pPr>
      <w:r>
        <w:rPr>
          <w:rFonts w:ascii="宋体" w:hAnsi="宋体" w:eastAsia="宋体" w:cs="宋体"/>
          <w:color w:val="000"/>
          <w:sz w:val="28"/>
          <w:szCs w:val="28"/>
        </w:rPr>
        <w:t xml:space="preserve">我们出生在一个沐浴着改革开放大发展春风的美好时代，成长之后我们只有在电视电影中才能看见老一代党员在战火中斗争。可那只是千千万万烈火金刚的缩影啊!没有生在那个年代，我们无法感受董存瑞舍身炸碉堡的壮烈;我们无法体会铁道游击队的英勇;我们无法体会地道战的智慧;我们也无法见识战场搏杀的凄惨。可是，党的新一代整体思路就在我们的身边啊!!</w:t>
      </w:r>
    </w:p>
    <w:p>
      <w:pPr>
        <w:ind w:left="0" w:right="0" w:firstLine="560"/>
        <w:spacing w:before="450" w:after="450" w:line="312" w:lineRule="auto"/>
      </w:pPr>
      <w:r>
        <w:rPr>
          <w:rFonts w:ascii="宋体" w:hAnsi="宋体" w:eastAsia="宋体" w:cs="宋体"/>
          <w:color w:val="000"/>
          <w:sz w:val="28"/>
          <w:szCs w:val="28"/>
        </w:rPr>
        <w:t xml:space="preserve">落实_____观，和谐社会要加快构建，各项工作要求实效。</w:t>
      </w:r>
    </w:p>
    <w:p>
      <w:pPr>
        <w:ind w:left="0" w:right="0" w:firstLine="560"/>
        <w:spacing w:before="450" w:after="450" w:line="312" w:lineRule="auto"/>
      </w:pPr>
      <w:r>
        <w:rPr>
          <w:rFonts w:ascii="宋体" w:hAnsi="宋体" w:eastAsia="宋体" w:cs="宋体"/>
          <w:color w:val="000"/>
          <w:sz w:val="28"/>
          <w:szCs w:val="28"/>
        </w:rPr>
        <w:t xml:space="preserve">__年，__学院人数突破2万人大关。今年，学校四期工程动工，一座座教学楼和实训中心拔地而起!院领导又积极组建了前卫艺术团。并且我们还在为升本而努力着，__年晋升本科院校。难道这不就是我们身边的科学发展吗?这不就是落实_____观给我们带来的好处吗?</w:t>
      </w:r>
    </w:p>
    <w:p>
      <w:pPr>
        <w:ind w:left="0" w:right="0" w:firstLine="560"/>
        <w:spacing w:before="450" w:after="450" w:line="312" w:lineRule="auto"/>
      </w:pPr>
      <w:r>
        <w:rPr>
          <w:rFonts w:ascii="宋体" w:hAnsi="宋体" w:eastAsia="宋体" w:cs="宋体"/>
          <w:color w:val="000"/>
          <w:sz w:val="28"/>
          <w:szCs w:val="28"/>
        </w:rPr>
        <w:t xml:space="preserve">学生处的老师和同学们，每天奔波劳碌在校园和宿舍里，他们不惜牺牲自己的休息时间有时还不被我们的同学理解，甚至会遭到谩骂!可是他们没有怨言，他们为的就是我们能有一个安全和谐社会给我们带来的好处吗?</w:t>
      </w:r>
    </w:p>
    <w:p>
      <w:pPr>
        <w:ind w:left="0" w:right="0" w:firstLine="560"/>
        <w:spacing w:before="450" w:after="450" w:line="312" w:lineRule="auto"/>
      </w:pPr>
      <w:r>
        <w:rPr>
          <w:rFonts w:ascii="宋体" w:hAnsi="宋体" w:eastAsia="宋体" w:cs="宋体"/>
          <w:color w:val="000"/>
          <w:sz w:val="28"/>
          <w:szCs w:val="28"/>
        </w:rPr>
        <w:t xml:space="preserve">去年，我校成为山东第一个召开党代会的民办院校，学校领导及响应中央的政策，切实将工作落实到基层。这不就是各项工作要求实效给我们带来的光荣吗?</w:t>
      </w:r>
    </w:p>
    <w:p>
      <w:pPr>
        <w:ind w:left="0" w:right="0" w:firstLine="560"/>
        <w:spacing w:before="450" w:after="450" w:line="312" w:lineRule="auto"/>
      </w:pPr>
      <w:r>
        <w:rPr>
          <w:rFonts w:ascii="宋体" w:hAnsi="宋体" w:eastAsia="宋体" w:cs="宋体"/>
          <w:color w:val="000"/>
          <w:sz w:val="28"/>
          <w:szCs w:val="28"/>
        </w:rPr>
        <w:t xml:space="preserve">同学们!党就在我们身边!党的关爱就在我们身边啊!</w:t>
      </w:r>
    </w:p>
    <w:p>
      <w:pPr>
        <w:ind w:left="0" w:right="0" w:firstLine="560"/>
        <w:spacing w:before="450" w:after="450" w:line="312" w:lineRule="auto"/>
      </w:pPr>
      <w:r>
        <w:rPr>
          <w:rFonts w:ascii="宋体" w:hAnsi="宋体" w:eastAsia="宋体" w:cs="宋体"/>
          <w:color w:val="000"/>
          <w:sz w:val="28"/>
          <w:szCs w:val="28"/>
        </w:rPr>
        <w:t xml:space="preserve">每一次全国代表都是凝聚全党共识，推出新的战略思想进行重大战略布局，将祖国建设事业推向高峰的时刻!相信时期大业一定会完成它神圣的使命!江祖国的建设推向新的高潮!</w:t>
      </w:r>
    </w:p>
    <w:p>
      <w:pPr>
        <w:ind w:left="0" w:right="0" w:firstLine="560"/>
        <w:spacing w:before="450" w:after="450" w:line="312" w:lineRule="auto"/>
      </w:pPr>
      <w:r>
        <w:rPr>
          <w:rFonts w:ascii="宋体" w:hAnsi="宋体" w:eastAsia="宋体" w:cs="宋体"/>
          <w:color w:val="000"/>
          <w:sz w:val="28"/>
          <w:szCs w:val="28"/>
        </w:rPr>
        <w:t xml:space="preserve">最后，我在这里预祝__大圆满成功!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祖国万岁爱国读书活动演讲稿（篇5）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最大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2025-03-29T22:41:20+08:00</dcterms:created>
  <dcterms:modified xsi:type="dcterms:W3CDTF">2025-03-29T22:41:20+08:00</dcterms:modified>
</cp:coreProperties>
</file>

<file path=docProps/custom.xml><?xml version="1.0" encoding="utf-8"?>
<Properties xmlns="http://schemas.openxmlformats.org/officeDocument/2006/custom-properties" xmlns:vt="http://schemas.openxmlformats.org/officeDocument/2006/docPropsVTypes"/>
</file>