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美德在我心中演讲稿汇编</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美德在我心中演讲稿 美德在我心中 “美德在我心中”这样的主题，我感觉很好。所以，今天我想跟大家分享一个自己亲身经历的事，内容很简单，但给我留下的印象很深刻，给我带来的反省更深刻。 这是一个关于萝卜的故事，一个真实发生在我们郯城的，众人自发...</w:t>
      </w:r>
    </w:p>
    <w:p>
      <w:pPr>
        <w:ind w:left="0" w:right="0" w:firstLine="560"/>
        <w:spacing w:before="450" w:after="450" w:line="312" w:lineRule="auto"/>
      </w:pPr>
      <w:r>
        <w:rPr>
          <w:rFonts w:ascii="宋体" w:hAnsi="宋体" w:eastAsia="宋体" w:cs="宋体"/>
          <w:color w:val="000"/>
          <w:sz w:val="28"/>
          <w:szCs w:val="28"/>
        </w:rPr>
        <w:t xml:space="preserve">美德在我心中演讲稿</w:t>
      </w:r>
    </w:p>
    <w:p>
      <w:pPr>
        <w:ind w:left="0" w:right="0" w:firstLine="560"/>
        <w:spacing w:before="450" w:after="450" w:line="312" w:lineRule="auto"/>
      </w:pPr>
      <w:r>
        <w:rPr>
          <w:rFonts w:ascii="宋体" w:hAnsi="宋体" w:eastAsia="宋体" w:cs="宋体"/>
          <w:color w:val="000"/>
          <w:sz w:val="28"/>
          <w:szCs w:val="28"/>
        </w:rPr>
        <w:t xml:space="preserve">美德在我心中</w:t>
      </w:r>
    </w:p>
    <w:p>
      <w:pPr>
        <w:ind w:left="0" w:right="0" w:firstLine="560"/>
        <w:spacing w:before="450" w:after="450" w:line="312" w:lineRule="auto"/>
      </w:pPr>
      <w:r>
        <w:rPr>
          <w:rFonts w:ascii="宋体" w:hAnsi="宋体" w:eastAsia="宋体" w:cs="宋体"/>
          <w:color w:val="000"/>
          <w:sz w:val="28"/>
          <w:szCs w:val="28"/>
        </w:rPr>
        <w:t xml:space="preserve">“美德在我心中”这样的主题，我感觉很好。所以，今天我想跟大家分享一个自己亲身经历的事，内容很简单，但给我留下的印象很深刻，给我带来的反省更深刻。</w:t>
      </w:r>
    </w:p>
    <w:p>
      <w:pPr>
        <w:ind w:left="0" w:right="0" w:firstLine="560"/>
        <w:spacing w:before="450" w:after="450" w:line="312" w:lineRule="auto"/>
      </w:pPr>
      <w:r>
        <w:rPr>
          <w:rFonts w:ascii="宋体" w:hAnsi="宋体" w:eastAsia="宋体" w:cs="宋体"/>
          <w:color w:val="000"/>
          <w:sz w:val="28"/>
          <w:szCs w:val="28"/>
        </w:rPr>
        <w:t xml:space="preserve">这是一个关于萝卜的故事，一个真实发生在我们郯城的，众人自发的为马头镇的一对住院老人义卖萝卜的故事。我想我们的同事可能已经听说过甚至还参与其中。这确实是一个充满爱心，充满正能量，彰显我们美德郯城，美德郯城人的故事。</w:t>
      </w:r>
    </w:p>
    <w:p>
      <w:pPr>
        <w:ind w:left="0" w:right="0" w:firstLine="560"/>
        <w:spacing w:before="450" w:after="450" w:line="312" w:lineRule="auto"/>
      </w:pPr>
      <w:r>
        <w:rPr>
          <w:rFonts w:ascii="宋体" w:hAnsi="宋体" w:eastAsia="宋体" w:cs="宋体"/>
          <w:color w:val="000"/>
          <w:sz w:val="28"/>
          <w:szCs w:val="28"/>
        </w:rPr>
        <w:t xml:space="preserve">事情发生在今年春节节后上班不久的时候。在我的一个工作QQ群上，有人发了一条消息，内容大概是说马头的一对老人生病住院了，地里还有一两万斤的萝卜没卖出去，呼吁大家伸出援手帮忙买一些之类的，好像还有联系人和电话号码。</w:t>
      </w:r>
    </w:p>
    <w:p>
      <w:pPr>
        <w:ind w:left="0" w:right="0" w:firstLine="560"/>
        <w:spacing w:before="450" w:after="450" w:line="312" w:lineRule="auto"/>
      </w:pPr>
      <w:r>
        <w:rPr>
          <w:rFonts w:ascii="宋体" w:hAnsi="宋体" w:eastAsia="宋体" w:cs="宋体"/>
          <w:color w:val="000"/>
          <w:sz w:val="28"/>
          <w:szCs w:val="28"/>
        </w:rPr>
        <w:t xml:space="preserve">在被互联网时代铺天盖地的假新闻、假消息、诈骗短信等毒害已久的今天，我们对接收到的带有电话号码、银行卡号、网络链接等的信息已经相当敏感，甚至基本不信了。有了这个结论，我就把它自然的忽略掉了。没事的时候翻手机，发现群里又出现这个呼吁买萝卜的消息，还不止一个群，好几个QQ群，微信群里都在说这个事，讨论的内容越来越实质化，比如已经有人真的去地里收萝卜了，已经有车去地里拉萝卜了，已经有商家接收萝卜搞义卖了，甚至已经有人晒出了用新鲜入手的萝卜做的汤的图片，还在那调侃说这几天全家都要以萝卜为生了。</w:t>
      </w:r>
    </w:p>
    <w:p>
      <w:pPr>
        <w:ind w:left="0" w:right="0" w:firstLine="560"/>
        <w:spacing w:before="450" w:after="450" w:line="312" w:lineRule="auto"/>
      </w:pPr>
      <w:r>
        <w:rPr>
          <w:rFonts w:ascii="宋体" w:hAnsi="宋体" w:eastAsia="宋体" w:cs="宋体"/>
          <w:color w:val="000"/>
          <w:sz w:val="28"/>
          <w:szCs w:val="28"/>
        </w:rPr>
        <w:t xml:space="preserve">到这里我才感觉到，这事是真的，真的有一群人在为一对素不相识的老人地里卖不出去的萝卜在义务的呼吁，奔走，忙碌，哪怕面对众多如我一般带着怀疑、不信任目光的人，也有更多的人在默默的出钱买走这些两毛钱一斤的，家里要很久才能吃完，甚至吃到坏掉的萝卜。我当时的第一反应不是感动，而是感触。感触的是，这种媒体上到处都会看到，听到的义卖萝卜、救助困难的故事居然真的在郯城这个我生活工作的小县城，在我熟悉的同事们身上发生了，而且他们行动的速度还是这么的快，效果也这么的好。原来爱心人士真的是存在的，美德郯城人真的就在我的身边。</w:t>
      </w:r>
    </w:p>
    <w:p>
      <w:pPr>
        <w:ind w:left="0" w:right="0" w:firstLine="560"/>
        <w:spacing w:before="450" w:after="450" w:line="312" w:lineRule="auto"/>
      </w:pPr>
      <w:r>
        <w:rPr>
          <w:rFonts w:ascii="宋体" w:hAnsi="宋体" w:eastAsia="宋体" w:cs="宋体"/>
          <w:color w:val="000"/>
          <w:sz w:val="28"/>
          <w:szCs w:val="28"/>
        </w:rPr>
        <w:t xml:space="preserve">虽然从群里看着整件事正在向着温暖人心的方向发展着，我也为那个首先发起呼吁的人，为那群牺牲自己的休息甚至工作时间义务帮忙参与其中的人，为那些默默买走萝卜的人而感动。</w:t>
      </w:r>
    </w:p>
    <w:p>
      <w:pPr>
        <w:ind w:left="0" w:right="0" w:firstLine="560"/>
        <w:spacing w:before="450" w:after="450" w:line="312" w:lineRule="auto"/>
      </w:pPr>
      <w:r>
        <w:rPr>
          <w:rFonts w:ascii="宋体" w:hAnsi="宋体" w:eastAsia="宋体" w:cs="宋体"/>
          <w:color w:val="000"/>
          <w:sz w:val="28"/>
          <w:szCs w:val="28"/>
        </w:rPr>
        <w:t xml:space="preserve">等我办完事回到城里的时候天已经黑了。当车开到那个义卖萝卜的商店附近时，同样已经了解情况的家属提议说，我们也去买几斤萝卜吧，花不了几块钱，就当献爱心了。我的第一反应不是停车，而是犹豫了一下。而这么一犹豫，车就已经从商店门前开过去了，我也没有再停车或者回头。于是，最终我也没能参与到这场充满爱心，充满正能量的活动中。</w:t>
      </w:r>
    </w:p>
    <w:p>
      <w:pPr>
        <w:ind w:left="0" w:right="0" w:firstLine="560"/>
        <w:spacing w:before="450" w:after="450" w:line="312" w:lineRule="auto"/>
      </w:pPr>
      <w:r>
        <w:rPr>
          <w:rFonts w:ascii="宋体" w:hAnsi="宋体" w:eastAsia="宋体" w:cs="宋体"/>
          <w:color w:val="000"/>
          <w:sz w:val="28"/>
          <w:szCs w:val="28"/>
        </w:rPr>
        <w:t xml:space="preserve">事后我开始反思，当时为什么会犹豫那一下，为什么在平时看来很普通的停个车买个菜，放到当时的情景下我却犹豫不决起来，并以此错过了一个做好事的机会，由一个知情者、最可能的参与者变成了旁观者，路人甲。还是因为已经有那么多人了，不差我一个了吗？</w:t>
      </w:r>
    </w:p>
    <w:p>
      <w:pPr>
        <w:ind w:left="0" w:right="0" w:firstLine="560"/>
        <w:spacing w:before="450" w:after="450" w:line="312" w:lineRule="auto"/>
      </w:pPr>
      <w:r>
        <w:rPr>
          <w:rFonts w:ascii="宋体" w:hAnsi="宋体" w:eastAsia="宋体" w:cs="宋体"/>
          <w:color w:val="000"/>
          <w:sz w:val="28"/>
          <w:szCs w:val="28"/>
        </w:rPr>
        <w:t xml:space="preserve">然后，我想到了一句话，一个我们从小就被教导的做人的道理，“勿以恶小而为之，勿以善小而不为”。我想，在座各位跟我一样，肯定都在很自觉的恪守着前半句，做一个不为恶的人，哪怕那件恶事再小，这也是做人的基本遵循吧。然而经过这件事之后，我才忽然发现，后面那半句“勿以善小而不为”好像一直就被我忽略了，或者说从来没有真正践行过。</w:t>
      </w:r>
    </w:p>
    <w:p>
      <w:pPr>
        <w:ind w:left="0" w:right="0" w:firstLine="560"/>
        <w:spacing w:before="450" w:after="450" w:line="312" w:lineRule="auto"/>
      </w:pPr>
      <w:r>
        <w:rPr>
          <w:rFonts w:ascii="宋体" w:hAnsi="宋体" w:eastAsia="宋体" w:cs="宋体"/>
          <w:color w:val="000"/>
          <w:sz w:val="28"/>
          <w:szCs w:val="28"/>
        </w:rPr>
        <w:t xml:space="preserve">单位组织捐款的时候，我也会跟其他人一样慷慨解囊，几百块钱也不会犹豫一下，因为知道这是在做好事、做善事。但往往捐过了也就过去了，有时候可能连到底捐款要干什么，为什么人捐的都不一定搞得清楚，自然也就很难有“为善”之后的成就感。但是在这次“义卖萝卜”的过程中，从QQ群、微信群里同事们的发言，讨论中，从照片中他们忙碌的身影里，从他们晒出来的萝卜汤，萝卜菜，萝卜卷中，我真切的感觉到了他们的开心、满足。尽管他们中很多人可能只是掏了几块钱买了一些家庭常用的蔬菜--萝卜。</w:t>
      </w:r>
    </w:p>
    <w:p>
      <w:pPr>
        <w:ind w:left="0" w:right="0" w:firstLine="560"/>
        <w:spacing w:before="450" w:after="450" w:line="312" w:lineRule="auto"/>
      </w:pPr>
      <w:r>
        <w:rPr>
          <w:rFonts w:ascii="宋体" w:hAnsi="宋体" w:eastAsia="宋体" w:cs="宋体"/>
          <w:color w:val="000"/>
          <w:sz w:val="28"/>
          <w:szCs w:val="28"/>
        </w:rPr>
        <w:t xml:space="preserve">随着年龄的增大，经历的增多，行善的次数反而越来越少，哪怕这个“善”是这么的小。是不屑为之？还是已经没了这份勇气？可能是，甚至可能都是，但这都已经不重要了。重要的是，通过这件事，我找到了自己的问题所在，那就是缺少行动起来的意识，或者说能力，哪怕这行动只是买几块钱的萝卜。</w:t>
      </w:r>
    </w:p>
    <w:p>
      <w:pPr>
        <w:ind w:left="0" w:right="0" w:firstLine="560"/>
        <w:spacing w:before="450" w:after="450" w:line="312" w:lineRule="auto"/>
      </w:pPr>
      <w:r>
        <w:rPr>
          <w:rFonts w:ascii="宋体" w:hAnsi="宋体" w:eastAsia="宋体" w:cs="宋体"/>
          <w:color w:val="000"/>
          <w:sz w:val="28"/>
          <w:szCs w:val="28"/>
        </w:rPr>
        <w:t xml:space="preserve">通过这么一件小事，我才发现原来为善很简单，简单到买几斤家常萝卜的时候顺道就能做到了，为善也很难，难在现在的你我是否还会、还能主动的去买这几斤家常萝卜。</w:t>
      </w:r>
    </w:p>
    <w:p>
      <w:pPr>
        <w:ind w:left="0" w:right="0" w:firstLine="560"/>
        <w:spacing w:before="450" w:after="450" w:line="312" w:lineRule="auto"/>
      </w:pPr>
      <w:r>
        <w:rPr>
          <w:rFonts w:ascii="宋体" w:hAnsi="宋体" w:eastAsia="宋体" w:cs="宋体"/>
          <w:color w:val="000"/>
          <w:sz w:val="28"/>
          <w:szCs w:val="28"/>
        </w:rPr>
        <w:t xml:space="preserve">最后，也想用这句话和大家共勉，勿以善小而不为。谢谢。</w:t>
      </w:r>
    </w:p>
    <w:p>
      <w:pPr>
        <w:ind w:left="0" w:right="0" w:firstLine="560"/>
        <w:spacing w:before="450" w:after="450" w:line="312" w:lineRule="auto"/>
      </w:pPr>
      <w:r>
        <w:rPr>
          <w:rFonts w:ascii="宋体" w:hAnsi="宋体" w:eastAsia="宋体" w:cs="宋体"/>
          <w:color w:val="000"/>
          <w:sz w:val="28"/>
          <w:szCs w:val="28"/>
        </w:rPr>
        <w:t xml:space="preserve">让善良的光芒闪耀心中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大家好！今天我演讲的题目是《让善良的光芒闪耀心中》。</w:t>
      </w:r>
    </w:p>
    <w:p>
      <w:pPr>
        <w:ind w:left="0" w:right="0" w:firstLine="560"/>
        <w:spacing w:before="450" w:after="450" w:line="312" w:lineRule="auto"/>
      </w:pPr>
      <w:r>
        <w:rPr>
          <w:rFonts w:ascii="宋体" w:hAnsi="宋体" w:eastAsia="宋体" w:cs="宋体"/>
          <w:color w:val="000"/>
          <w:sz w:val="28"/>
          <w:szCs w:val="28"/>
        </w:rPr>
        <w:t xml:space="preserve">从小我们就知道“人之初，性本善”，可不知从什么时候开始，我们心底的善良变得谨小慎微了起来，各种道德失范问题一次次刺痛我们的心灵。那么，我们跌倒的善良该如何重新站立起来，我们失落的灵魂又该如何回归到最初的模样呢？有句话说得好“最小的善行胜过最大的善念”，所以我们要善于捕捉生活中的美好，用心发掘身边细碎的温暖，把耳濡目染的点点滴滴装进自己的心里，并把这份温暖传递下去。</w:t>
      </w:r>
    </w:p>
    <w:p>
      <w:pPr>
        <w:ind w:left="0" w:right="0" w:firstLine="560"/>
        <w:spacing w:before="450" w:after="450" w:line="312" w:lineRule="auto"/>
      </w:pPr>
      <w:r>
        <w:rPr>
          <w:rFonts w:ascii="宋体" w:hAnsi="宋体" w:eastAsia="宋体" w:cs="宋体"/>
          <w:color w:val="000"/>
          <w:sz w:val="28"/>
          <w:szCs w:val="28"/>
        </w:rPr>
        <w:t xml:space="preserve">我的身边就有这么一位善良的人，他是我的同事，他叫何大伟，在和他共事两年多的时间里，我的内心一次次被震撼着，感动着。我看到他坚持为贫困家庭捐款，用自己为数不多的工资资助着那些急需帮助的人们；我听到素不相识的老大爷夸赞他心地善良，是个好人；我感受到他对人对事的慈悲心肠，那是来自美好心灵的温度，是发自内心的善良。</w:t>
      </w:r>
    </w:p>
    <w:p>
      <w:pPr>
        <w:ind w:left="0" w:right="0" w:firstLine="560"/>
        <w:spacing w:before="450" w:after="450" w:line="312" w:lineRule="auto"/>
      </w:pPr>
      <w:r>
        <w:rPr>
          <w:rFonts w:ascii="宋体" w:hAnsi="宋体" w:eastAsia="宋体" w:cs="宋体"/>
          <w:color w:val="000"/>
          <w:sz w:val="28"/>
          <w:szCs w:val="28"/>
        </w:rPr>
        <w:t xml:space="preserve">他不仅乐善好施、扶危济困，还见义勇为，侠肝义胆，用自己的美好品质和满腔爱心向那些需要帮助的人们传送着温暖和关爱。有一次何大伟去供电公司缴纳单位电费，途中遇见了一起车祸现场：一名40多岁的妇女正满脸是血地躺在路上，她的家人一时乱作一团、慌了手脚。“救人要紧！”何哥一边安排伤者的一位家人看好现场，一边和伤者的另一位家人连同单位的驾驶员一起将伤者送往县医院抢救。由于抢救及时，这位伤者转危为安。看到她伤情稳定了，何哥才和同事悄悄地离开。</w:t>
      </w:r>
    </w:p>
    <w:p>
      <w:pPr>
        <w:ind w:left="0" w:right="0" w:firstLine="560"/>
        <w:spacing w:before="450" w:after="450" w:line="312" w:lineRule="auto"/>
      </w:pPr>
      <w:r>
        <w:rPr>
          <w:rFonts w:ascii="宋体" w:hAnsi="宋体" w:eastAsia="宋体" w:cs="宋体"/>
          <w:color w:val="000"/>
          <w:sz w:val="28"/>
          <w:szCs w:val="28"/>
        </w:rPr>
        <w:t xml:space="preserve">我的身边还有很多检察干警，他们用自己的善举诠释着一个朴素的道理：莫让原本善良的心灵蒙尘，我们的灵魂不只有眼前的苟且，还有诗和远方。我们都希望我们的家庭，我们的单位，我们的城市甚至我们的国家给别人以良好的印象，而最有效的传播和承载方式，恰恰就是我们每个人的一言一行，一举一动。何大伟日复一日，如同日常生活习惯似的善举常常让我反思，我感动着，铭记着，也希望能够以身边人为榜样，把这份温暖传递下去。</w:t>
      </w:r>
    </w:p>
    <w:p>
      <w:pPr>
        <w:ind w:left="0" w:right="0" w:firstLine="560"/>
        <w:spacing w:before="450" w:after="450" w:line="312" w:lineRule="auto"/>
      </w:pPr>
      <w:r>
        <w:rPr>
          <w:rFonts w:ascii="宋体" w:hAnsi="宋体" w:eastAsia="宋体" w:cs="宋体"/>
          <w:color w:val="000"/>
          <w:sz w:val="28"/>
          <w:szCs w:val="28"/>
        </w:rPr>
        <w:t xml:space="preserve">直到有一天，一个非常偶然的机会，我在逛夜市的时候遇到了一个四五岁的小女孩，她站在路边抹着眼泪，身边也没有家长陪伴，几番询问她告诉我她和妈妈走散了，我看着眼前这个小女孩，孤立无援，仿佛站在黑暗的夜里看不到一丝光亮，我决心陪她在路边等，给她唱歌，和她说话。过了一会儿，女孩的妈妈火急火燎地跑过来一把抱住了她，见到了妈妈的小女孩瞬间崩溃，哭成了泪人。我在那一瞬间觉得特别幸福，我也终于理解了何哥在帮助了别人之后那种幸福感，那种对别人施以援手，对他人给予力所能及的帮助好像做了一件特别了不得的事情的心情相信在座的各位都有体验过，因为，我们每个普通人的心底都有对善良最单纯的向往和渴望。善的光亮，或许因一时的风起而摇曳，但人性的光辉不会泯灭，它就蕴藏在你我的心中，只要时机出现，自会绽放出夺目的光彩。</w:t>
      </w:r>
    </w:p>
    <w:p>
      <w:pPr>
        <w:ind w:left="0" w:right="0" w:firstLine="560"/>
        <w:spacing w:before="450" w:after="450" w:line="312" w:lineRule="auto"/>
      </w:pPr>
      <w:r>
        <w:rPr>
          <w:rFonts w:ascii="宋体" w:hAnsi="宋体" w:eastAsia="宋体" w:cs="宋体"/>
          <w:color w:val="000"/>
          <w:sz w:val="28"/>
          <w:szCs w:val="28"/>
        </w:rPr>
        <w:t xml:space="preserve">我觉得自己特别幸运，在20多年的人生的旅途中，无论是在工作中还是在生活上总能遇到许许多多善良的人，他们给予我的帮助或大或小，也许是陌生人雨天为我撑起的一把伞也许是家里突发紧急状况时及时伸出的援手，我把这些美好放在心底，当我还在想着是否视而不见，是否置若罔闻，是否隔岸观火的时候，这些美好的片段散发出的微弱光芒便会汇聚成我心中的太阳，它拷问着我的心灵，它告诉我正确的方向，它引导着我抛弃消极自私的自己，带给我满满的“正能量”。</w:t>
      </w:r>
    </w:p>
    <w:p>
      <w:pPr>
        <w:ind w:left="0" w:right="0" w:firstLine="560"/>
        <w:spacing w:before="450" w:after="450" w:line="312" w:lineRule="auto"/>
      </w:pPr>
      <w:r>
        <w:rPr>
          <w:rFonts w:ascii="宋体" w:hAnsi="宋体" w:eastAsia="宋体" w:cs="宋体"/>
          <w:color w:val="000"/>
          <w:sz w:val="28"/>
          <w:szCs w:val="28"/>
        </w:rPr>
        <w:t xml:space="preserve">我们都生活在社会当中，社会风气与每个人都息息相关。我们只有在他人需要时送去温暖和善意，才能抑制“破窗效应”；也只有不吝惜对好心人的赞美，才能激起社会共鸣，让美德生根发芽，让善行拔节生长。让整个社会营造出友爱互助新风尚，让你我积聚起不同凡响的道德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与美同行  美在心间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大家好。我是侦查监督科干警李玉伟。今天我演讲的题目是：与美同行，美在心间。</w:t>
      </w:r>
    </w:p>
    <w:p>
      <w:pPr>
        <w:ind w:left="0" w:right="0" w:firstLine="560"/>
        <w:spacing w:before="450" w:after="450" w:line="312" w:lineRule="auto"/>
      </w:pPr>
      <w:r>
        <w:rPr>
          <w:rFonts w:ascii="宋体" w:hAnsi="宋体" w:eastAsia="宋体" w:cs="宋体"/>
          <w:color w:val="000"/>
          <w:sz w:val="28"/>
          <w:szCs w:val="28"/>
        </w:rPr>
        <w:t xml:space="preserve">时光荏苒，岁月如梭，转眼进院已经是第六个年头了。很荣幸能有这个机会，在这里和大家分享生活的感动，共同感受身边“美”的力量。</w:t>
      </w:r>
    </w:p>
    <w:p>
      <w:pPr>
        <w:ind w:left="0" w:right="0" w:firstLine="560"/>
        <w:spacing w:before="450" w:after="450" w:line="312" w:lineRule="auto"/>
      </w:pPr>
      <w:r>
        <w:rPr>
          <w:rFonts w:ascii="宋体" w:hAnsi="宋体" w:eastAsia="宋体" w:cs="宋体"/>
          <w:color w:val="000"/>
          <w:sz w:val="28"/>
          <w:szCs w:val="28"/>
        </w:rPr>
        <w:t xml:space="preserve">丝丝春雨细无声</w:t>
      </w:r>
    </w:p>
    <w:p>
      <w:pPr>
        <w:ind w:left="0" w:right="0" w:firstLine="560"/>
        <w:spacing w:before="450" w:after="450" w:line="312" w:lineRule="auto"/>
      </w:pPr>
      <w:r>
        <w:rPr>
          <w:rFonts w:ascii="宋体" w:hAnsi="宋体" w:eastAsia="宋体" w:cs="宋体"/>
          <w:color w:val="000"/>
          <w:sz w:val="28"/>
          <w:szCs w:val="28"/>
        </w:rPr>
        <w:t xml:space="preserve">工作第一站，我被分到了控告申诉检察科。之前多少听过一些缠访闹访的事，坦白地说，能否招架得住，心里还真有点没底。幸运的是，我们遇到了她——时任科长的马卫国副局长。在她的言传身教下，感觉接访也没想象的那么难了。群众诉求，纷繁复杂，但她却总能四两拨千斤，分流化解，释法说理，娓娓道来。“纵使你上访千百遍，待你依然如初恋”，走心的接访方式，为她频频赢得群众由衷的赞叹：马科长，你说的有道理，我们听你的。</w:t>
      </w:r>
    </w:p>
    <w:p>
      <w:pPr>
        <w:ind w:left="0" w:right="0" w:firstLine="560"/>
        <w:spacing w:before="450" w:after="450" w:line="312" w:lineRule="auto"/>
      </w:pPr>
      <w:r>
        <w:rPr>
          <w:rFonts w:ascii="宋体" w:hAnsi="宋体" w:eastAsia="宋体" w:cs="宋体"/>
          <w:color w:val="000"/>
          <w:sz w:val="28"/>
          <w:szCs w:val="28"/>
        </w:rPr>
        <w:t xml:space="preserve">正是她无怨无悔的付出，一个又一个信访积案被顺利化解，控申科两度被最高人民检察院评选为全国文明接待室，她本人也荣获202_年度十大沂蒙最喜爱的人民检察官。实至名归当如是，她用实际行动诠释着一个检察官的刚与柔，真与善，为民与务实，敬业与奉献。</w:t>
      </w:r>
    </w:p>
    <w:p>
      <w:pPr>
        <w:ind w:left="0" w:right="0" w:firstLine="560"/>
        <w:spacing w:before="450" w:after="450" w:line="312" w:lineRule="auto"/>
      </w:pPr>
      <w:r>
        <w:rPr>
          <w:rFonts w:ascii="宋体" w:hAnsi="宋体" w:eastAsia="宋体" w:cs="宋体"/>
          <w:color w:val="000"/>
          <w:sz w:val="28"/>
          <w:szCs w:val="28"/>
        </w:rPr>
        <w:t xml:space="preserve">点点积累学无涯</w:t>
      </w:r>
    </w:p>
    <w:p>
      <w:pPr>
        <w:ind w:left="0" w:right="0" w:firstLine="560"/>
        <w:spacing w:before="450" w:after="450" w:line="312" w:lineRule="auto"/>
      </w:pPr>
      <w:r>
        <w:rPr>
          <w:rFonts w:ascii="宋体" w:hAnsi="宋体" w:eastAsia="宋体" w:cs="宋体"/>
          <w:color w:val="000"/>
          <w:sz w:val="28"/>
          <w:szCs w:val="28"/>
        </w:rPr>
        <w:t xml:space="preserve">202_年，岗位调整后，我到了现在的科室——侦监科，工作内容有了新的变化。面对一个又一个刑事卷宗，书到用时方恨少的感觉愈发强烈。当遇到新类型犯罪或者有点疑难的案件，冥思苦想而不得其解的情况并不少见。每次请教、汇报时，却发现坐在对面的王宇光王科长总能准确抓取案件的争议焦点、证据的关键所在，在浩瀚的书海中找到全国各地相似的案例，事实认定，定罪分析，从善如流。</w:t>
      </w:r>
    </w:p>
    <w:p>
      <w:pPr>
        <w:ind w:left="0" w:right="0" w:firstLine="560"/>
        <w:spacing w:before="450" w:after="450" w:line="312" w:lineRule="auto"/>
      </w:pPr>
      <w:r>
        <w:rPr>
          <w:rFonts w:ascii="宋体" w:hAnsi="宋体" w:eastAsia="宋体" w:cs="宋体"/>
          <w:color w:val="000"/>
          <w:sz w:val="28"/>
          <w:szCs w:val="28"/>
        </w:rPr>
        <w:t xml:space="preserve">这是为什么呢？是工作年限长？是工作经验多？也许是。也许还有别的缘由。他书桌上一本本厚厚的著作，一摞摞密密麻麻的案例资料仿佛在无声地诉说着答案。学问是苦根上长出来的甜果，正是这点点滴滴的积累，汇聚成知识的海洋，在一个又一个疑难杂症面前所向披靡，为公平正义保驾护航。</w:t>
      </w:r>
    </w:p>
    <w:p>
      <w:pPr>
        <w:ind w:left="0" w:right="0" w:firstLine="560"/>
        <w:spacing w:before="450" w:after="450" w:line="312" w:lineRule="auto"/>
      </w:pPr>
      <w:r>
        <w:rPr>
          <w:rFonts w:ascii="宋体" w:hAnsi="宋体" w:eastAsia="宋体" w:cs="宋体"/>
          <w:color w:val="000"/>
          <w:sz w:val="28"/>
          <w:szCs w:val="28"/>
        </w:rPr>
        <w:t xml:space="preserve">无私帮助暖心间</w:t>
      </w:r>
    </w:p>
    <w:p>
      <w:pPr>
        <w:ind w:left="0" w:right="0" w:firstLine="560"/>
        <w:spacing w:before="450" w:after="450" w:line="312" w:lineRule="auto"/>
      </w:pPr>
      <w:r>
        <w:rPr>
          <w:rFonts w:ascii="宋体" w:hAnsi="宋体" w:eastAsia="宋体" w:cs="宋体"/>
          <w:color w:val="000"/>
          <w:sz w:val="28"/>
          <w:szCs w:val="28"/>
        </w:rPr>
        <w:t xml:space="preserve">敬业的美很耀眼，好学的美很璀璨。而在流水岁月中，还有这样一些小感动，恬淡而祥和，虽不是惊天动地，但每每回想，记忆犹新，萦绕心间。不知你是否还记得：是谁教会你完成第一份审查意见书，是谁提点你一个案子中最容易被忽视却最致命的小细节，是谁教会你准确把握讯问的重点，又是谁教会你与狡猾的犯罪嫌疑人斗智斗勇。记得，当然记得，每个小事件的背后都是一份满满的感动。这六年间，每次自己遇到困难时，身边同事的援助之手从不缺席，温暖守候，没有推诿有担当，没有事不关己，只为更好的检察事业，老帮新，传帮带，孜孜不倦，生生不息。</w:t>
      </w:r>
    </w:p>
    <w:p>
      <w:pPr>
        <w:ind w:left="0" w:right="0" w:firstLine="560"/>
        <w:spacing w:before="450" w:after="450" w:line="312" w:lineRule="auto"/>
      </w:pPr>
      <w:r>
        <w:rPr>
          <w:rFonts w:ascii="宋体" w:hAnsi="宋体" w:eastAsia="宋体" w:cs="宋体"/>
          <w:color w:val="000"/>
          <w:sz w:val="28"/>
          <w:szCs w:val="28"/>
        </w:rPr>
        <w:t xml:space="preserve">再细细想来，我们生活中还有很多很多类似的感动片段，它们微笑而又确实让我们感到幸福，日本作家村上春树把它们称之为小确幸。小确幸如同空气和阳光，赐予人世界每一个善于铺捉它的人，触碰到我们心底最敏感柔软的神经，温柔了整个时光。</w:t>
      </w:r>
    </w:p>
    <w:p>
      <w:pPr>
        <w:ind w:left="0" w:right="0" w:firstLine="560"/>
        <w:spacing w:before="450" w:after="450" w:line="312" w:lineRule="auto"/>
      </w:pPr>
      <w:r>
        <w:rPr>
          <w:rFonts w:ascii="宋体" w:hAnsi="宋体" w:eastAsia="宋体" w:cs="宋体"/>
          <w:color w:val="000"/>
          <w:sz w:val="28"/>
          <w:szCs w:val="28"/>
        </w:rPr>
        <w:t xml:space="preserve">当美德成为一种习惯，生活就是一曲和谐的乐章。不管岁月如何变迁，总有一份美好留在心间。与美同行，与有荣焉，希望在榜样的带领下，我们郯城检察人在真、善、美的路上勇往直前，走向更加辉煌的明天。</w:t>
      </w:r>
    </w:p>
    <w:p>
      <w:pPr>
        <w:ind w:left="0" w:right="0" w:firstLine="560"/>
        <w:spacing w:before="450" w:after="450" w:line="312" w:lineRule="auto"/>
      </w:pPr>
      <w:r>
        <w:rPr>
          <w:rFonts w:ascii="宋体" w:hAnsi="宋体" w:eastAsia="宋体" w:cs="宋体"/>
          <w:color w:val="000"/>
          <w:sz w:val="28"/>
          <w:szCs w:val="28"/>
        </w:rPr>
        <w:t xml:space="preserve">关注身边小事情</w:t>
      </w:r>
    </w:p>
    <w:p>
      <w:pPr>
        <w:ind w:left="0" w:right="0" w:firstLine="560"/>
        <w:spacing w:before="450" w:after="450" w:line="312" w:lineRule="auto"/>
      </w:pPr>
      <w:r>
        <w:rPr>
          <w:rFonts w:ascii="宋体" w:hAnsi="宋体" w:eastAsia="宋体" w:cs="宋体"/>
          <w:color w:val="000"/>
          <w:sz w:val="28"/>
          <w:szCs w:val="28"/>
        </w:rPr>
        <w:t xml:space="preserve">感悟人生大智慧</w:t>
      </w:r>
    </w:p>
    <w:p>
      <w:pPr>
        <w:ind w:left="0" w:right="0" w:firstLine="560"/>
        <w:spacing w:before="450" w:after="450" w:line="312" w:lineRule="auto"/>
      </w:pPr>
      <w:r>
        <w:rPr>
          <w:rFonts w:ascii="宋体" w:hAnsi="宋体" w:eastAsia="宋体" w:cs="宋体"/>
          <w:color w:val="000"/>
          <w:sz w:val="28"/>
          <w:szCs w:val="28"/>
        </w:rPr>
        <w:t xml:space="preserve">我们常常讲道德、论道德，以道德去评判一个人。可是，道德就是什么呢？我们如何感知它呢？在我看来，我们平时所讲的道德可不是空中楼阁、海市蜃楼，它没有俯瞰众生、高高在上的姿态，也不需要我们每一个人肃目瞻仰。美好的道德之所以让人心旷神怡，最重要的原因就是道德与我们的生活息息相关，道德的本真如艳阳洒落在我们每一个平凡人身上，我们在走走停停、寻寻觅觅的人生旅途中感知它，触摸它，受它影响，同时也因他而感染他人。这是多么神奇的力量！今天我要与大家分享的就是我在生活中对道德对美好的感知。</w:t>
      </w:r>
    </w:p>
    <w:p>
      <w:pPr>
        <w:ind w:left="0" w:right="0" w:firstLine="560"/>
        <w:spacing w:before="450" w:after="450" w:line="312" w:lineRule="auto"/>
      </w:pPr>
      <w:r>
        <w:rPr>
          <w:rFonts w:ascii="宋体" w:hAnsi="宋体" w:eastAsia="宋体" w:cs="宋体"/>
          <w:color w:val="000"/>
          <w:sz w:val="28"/>
          <w:szCs w:val="28"/>
        </w:rPr>
        <w:t xml:space="preserve">记得202_年10月的一天，我怀着忐忑激动而又欣喜雀跃的心情走进了郯城县人民检察院的大门，那时我都不知道自己小小的脑袋里到底闪过了多少想象的画面，最开心的就是毕业之后终于有了一个归宿，比较幼稚的认为终于可以自己赚钱花了。来到单位没几天，正赶上单位岗位调整，开会时盼着赶紧念到我的名字，最终我被分到了民事行政检察科。说实话，不怕大家笑话，当时是我第一次听说民事行政检察科，更不明白民事行政检察科具体负责什么工作。于是我条件反射似的问了一下身边的同事：“民事行政检察科室干什么的呀？”，他们的回答言简意赅：“抗诉的。”我茫然的点点头，好像真的懂了一样。</w:t>
      </w:r>
    </w:p>
    <w:p>
      <w:pPr>
        <w:ind w:left="0" w:right="0" w:firstLine="560"/>
        <w:spacing w:before="450" w:after="450" w:line="312" w:lineRule="auto"/>
      </w:pPr>
      <w:r>
        <w:rPr>
          <w:rFonts w:ascii="宋体" w:hAnsi="宋体" w:eastAsia="宋体" w:cs="宋体"/>
          <w:color w:val="000"/>
          <w:sz w:val="28"/>
          <w:szCs w:val="28"/>
        </w:rPr>
        <w:t xml:space="preserve">就是怀着这样的心情，我小心翼翼的推开了办公室的门，看到的就是沈科长和仇姐。我们她们定义为领导、前辈、老师、朋友。相处一年多的时间里，她们给予了我很多很多，教我如何待人接物，教我民行业务技能。遇到工作上的难题，我经常问我们科长应该怎么做，我们科长会耐心的告诉我如何进行，小到一篇信息、一份报告怎么写也会告诉我写作思路，让我这个不擅长文字写作的信任如沐春风。我们科长在生活上也特别照顾我，每到周五下午的时候，都会催我早点去汽车站坐车回家，每一次每一次我都打心眼感觉到温暖。最近特别高兴的一件事就是仇姐生完宝宝回来上班了，其实，大家可能都不知道，仇姐一直到生产的前一天都在单位上班，休假之后隔了一天就生了宝宝，之所以坚持到最后才离开工作岗位，这其中的原因我和我们科长心里都清楚，只是从来没有表达出来而已，在这里，为仇姐的善良、坚强、敬业精神点赞。</w:t>
      </w:r>
    </w:p>
    <w:p>
      <w:pPr>
        <w:ind w:left="0" w:right="0" w:firstLine="560"/>
        <w:spacing w:before="450" w:after="450" w:line="312" w:lineRule="auto"/>
      </w:pPr>
      <w:r>
        <w:rPr>
          <w:rFonts w:ascii="宋体" w:hAnsi="宋体" w:eastAsia="宋体" w:cs="宋体"/>
          <w:color w:val="000"/>
          <w:sz w:val="28"/>
          <w:szCs w:val="28"/>
        </w:rPr>
        <w:t xml:space="preserve">就是这样神奇而又强大的力量让我们相聚在一起，相互帮忙，相互照顾，并肩作战。在以后的生活中，我一定更加努力的学习，做一个每天都在进步的人。</w:t>
      </w:r>
    </w:p>
    <w:p>
      <w:pPr>
        <w:ind w:left="0" w:right="0" w:firstLine="560"/>
        <w:spacing w:before="450" w:after="450" w:line="312" w:lineRule="auto"/>
      </w:pPr>
      <w:r>
        <w:rPr>
          <w:rFonts w:ascii="宋体" w:hAnsi="宋体" w:eastAsia="宋体" w:cs="宋体"/>
          <w:color w:val="000"/>
          <w:sz w:val="28"/>
          <w:szCs w:val="28"/>
        </w:rPr>
        <w:t xml:space="preserve">讲到身边的人和事，如果不写她们的话，那我就有点不道德了。她们是谁？她们就是生活在郯城县人民检察院家属院3号楼5单元五楼和六楼的九个大姑娘，我的好姐妹。她们每个人都是平凡而又特别的存在，每个人都有自己鲜明的性格特点，李姐体贴善良、工作认真，姜姐在生活中有着与工作时不一样的搞怪疯癫，陈姐幽默风趣、果断大胆，孙姐温柔善良、是一个平凡而又伟大的妈妈，敏姐生活正直、落落大方，张慧聪明机智，是我平时倾诉的对象，米山和百灵今年刚刚加入了我们，为我们的小集体注入了更加新鲜的血液，古灵精怪，想法独特。就这样，各人各色，各色相容，就像彩虹一般灿烂夺目。我们一起吃、一起住、一起欢笑、一起难过、一起分享、一起倾听，就是这样的生活仍然让我感觉到像在大学时期一样自由，轻松，充满活力。感谢每一个人的包容和理解，让我们的小屋充满温馨，让人留恋。</w:t>
      </w:r>
    </w:p>
    <w:p>
      <w:pPr>
        <w:ind w:left="0" w:right="0" w:firstLine="560"/>
        <w:spacing w:before="450" w:after="450" w:line="312" w:lineRule="auto"/>
      </w:pPr>
      <w:r>
        <w:rPr>
          <w:rFonts w:ascii="宋体" w:hAnsi="宋体" w:eastAsia="宋体" w:cs="宋体"/>
          <w:color w:val="000"/>
          <w:sz w:val="28"/>
          <w:szCs w:val="28"/>
        </w:rPr>
        <w:t xml:space="preserve">学会记录生活中的点滴，我们会发现幸福和美好竟会如此简单，到处充满着道德的闪光点，这些点点滴滴帮助我们在迷茫无助时找到前进的动力，是我们糟糕情绪的调节剂和兴奋剂，所谓的正能量不需要去寻找，就在我们身边。愿大家学会享受并分享生活中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2025-04-27T15:31:09+08:00</dcterms:created>
  <dcterms:modified xsi:type="dcterms:W3CDTF">2025-04-27T15:31:09+08:00</dcterms:modified>
</cp:coreProperties>
</file>

<file path=docProps/custom.xml><?xml version="1.0" encoding="utf-8"?>
<Properties xmlns="http://schemas.openxmlformats.org/officeDocument/2006/custom-properties" xmlns:vt="http://schemas.openxmlformats.org/officeDocument/2006/docPropsVTypes"/>
</file>