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学党史强信念跟党走发言稿【三篇】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以下是为大家整理的关于学党史强信念...</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以下是为大家整理的关于学党史强信念跟党走发言稿的文章3篇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【篇三】学党史强信念跟党走发言稿</w:t>
      </w:r>
    </w:p>
    <w:p>
      <w:pPr>
        <w:ind w:left="0" w:right="0" w:firstLine="560"/>
        <w:spacing w:before="450" w:after="450" w:line="312" w:lineRule="auto"/>
      </w:pPr>
      <w:r>
        <w:rPr>
          <w:rFonts w:ascii="宋体" w:hAnsi="宋体" w:eastAsia="宋体" w:cs="宋体"/>
          <w:color w:val="000"/>
          <w:sz w:val="28"/>
          <w:szCs w:val="28"/>
        </w:rPr>
        <w:t xml:space="preserve">　　大家好，我是XXX，今天我演讲的题目是：XXX。</w:t>
      </w:r>
    </w:p>
    <w:p>
      <w:pPr>
        <w:ind w:left="0" w:right="0" w:firstLine="560"/>
        <w:spacing w:before="450" w:after="450" w:line="312" w:lineRule="auto"/>
      </w:pPr>
      <w:r>
        <w:rPr>
          <w:rFonts w:ascii="宋体" w:hAnsi="宋体" w:eastAsia="宋体" w:cs="宋体"/>
          <w:color w:val="000"/>
          <w:sz w:val="28"/>
          <w:szCs w:val="28"/>
        </w:rPr>
        <w:t xml:space="preserve">　　也许我们都是同时代的人，我们都生活在一个安定富裕的社会里，我们不懂得什么是战争，什么是苦难。从小党在我心中是一个抽象的概念，每当英雄人物的出现我们总是很兴奋，似乎看到了曙光，看到了一股能带领我们走向胜利的曙光……</w:t>
      </w:r>
    </w:p>
    <w:p>
      <w:pPr>
        <w:ind w:left="0" w:right="0" w:firstLine="560"/>
        <w:spacing w:before="450" w:after="450" w:line="312" w:lineRule="auto"/>
      </w:pPr>
      <w:r>
        <w:rPr>
          <w:rFonts w:ascii="宋体" w:hAnsi="宋体" w:eastAsia="宋体" w:cs="宋体"/>
          <w:color w:val="000"/>
          <w:sz w:val="28"/>
          <w:szCs w:val="28"/>
        </w:rPr>
        <w:t xml:space="preserve">　　党在我心中是永不驻足的行者，在漫漫征途中上下求索。党从客观实际出发，清醒的认识到社会主义的发展和完善是一个长期的历史过程，制定了有中国特色的社会主义路线，集中体现在全国各族人民的利益，从十一届三中全会到十五大，从拨乱反正到改革开放，总是不停地在探索中发展，在改革中进步，一步一个脚印，逐步丰富和完善自我。从马列主义，毛泽东思想到理论，以及“三个代表”理论思想的提出，党在领导改革开放和社会现代化建设进程中不断发展和创新革命理论，正是这伟大理论，指引中国跨上了波澜壮阔，宏伟壮丽的社会主义道路。</w:t>
      </w:r>
    </w:p>
    <w:p>
      <w:pPr>
        <w:ind w:left="0" w:right="0" w:firstLine="560"/>
        <w:spacing w:before="450" w:after="450" w:line="312" w:lineRule="auto"/>
      </w:pPr>
      <w:r>
        <w:rPr>
          <w:rFonts w:ascii="宋体" w:hAnsi="宋体" w:eastAsia="宋体" w:cs="宋体"/>
          <w:color w:val="000"/>
          <w:sz w:val="28"/>
          <w:szCs w:val="28"/>
        </w:rPr>
        <w:t xml:space="preserve">　　时代在前进，环境也在不断变化，人民的思想也在不断变化。但是，无论环境怎样变，条件怎样变，思想怎样变，党在我心中这点肯定不会变！虽然我不是一名共产党员，但是我始终以一个党员的标准来要求自己，鞭策自己，改善自己，不断提高我的人生观、价值观。我愿意积极投身于改革开放和社会主义建设的伟大实践之中，在生动火热的改革建设中经受洗礼，接受锻炼，在党的哺育下茁壮成长。同时也更加坚定了只有早日加入共产党，将自己融入党的怀抱，在党的领导和指挥下，才能更好地实现自己的理想和发挥自己的才干！学习使人智慧，知识使人强大，信念使人坚强，理想使人升华，无论我以后的学习工作生活中遇到什么样的困难，我都不会退缩，因为党永远在我心中，我要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2025-04-28T12:30:48+08:00</dcterms:created>
  <dcterms:modified xsi:type="dcterms:W3CDTF">2025-04-28T12:30:48+08:00</dcterms:modified>
</cp:coreProperties>
</file>

<file path=docProps/custom.xml><?xml version="1.0" encoding="utf-8"?>
<Properties xmlns="http://schemas.openxmlformats.org/officeDocument/2006/custom-properties" xmlns:vt="http://schemas.openxmlformats.org/officeDocument/2006/docPropsVTypes"/>
</file>