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最新学生会主席就职演讲稿精选</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学生会主席就职演讲稿精选》供大家参考，希望对大家有所帮助！！！尊敬的老师，亲爱的同学们：大家好!我是××。我很荣幸能够当选信息管理系学生会主席，非常感谢系领导、老师以及在座各位同学对我工作能力和工作成绩的肯定!我经常用...</w:t>
      </w:r>
    </w:p>
    <w:p>
      <w:pPr>
        <w:ind w:left="0" w:right="0" w:firstLine="560"/>
        <w:spacing w:before="450" w:after="450" w:line="312" w:lineRule="auto"/>
      </w:pPr>
      <w:r>
        <w:rPr>
          <w:rFonts w:ascii="宋体" w:hAnsi="宋体" w:eastAsia="宋体" w:cs="宋体"/>
          <w:color w:val="000"/>
          <w:sz w:val="28"/>
          <w:szCs w:val="28"/>
        </w:rPr>
        <w:t xml:space="preserve">为大家收集整理了《最新学生会主席就职演讲稿精选》供大家参考，希望对大家有所帮助！！！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第三：做好联系工作：200×年十二月主要加强与各班级及院部各组织的联系。如在系部举行一次班长座谈会，向各班班长了解系部学生学习、生活、思想情况。组织与各系的联谊交流会议，共同探讨学生工作。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200×年主要做与外部联系工作，如积极开展一些社会实践活动如社会调查、志愿服务、外校系部学生会联谊等等。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樊斌，你的票数是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俗话说：“没有，只有更好。我相信在老师的指导，现任主席团、各部部长、干事的辅助，以及同学们的大力支持和自我努力下会使信息管理系学生会的工作将更上一层楼!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2025-03-15T04:35:58+08:00</dcterms:created>
  <dcterms:modified xsi:type="dcterms:W3CDTF">2025-03-15T04:35:58+08:00</dcterms:modified>
</cp:coreProperties>
</file>

<file path=docProps/custom.xml><?xml version="1.0" encoding="utf-8"?>
<Properties xmlns="http://schemas.openxmlformats.org/officeDocument/2006/custom-properties" xmlns:vt="http://schemas.openxmlformats.org/officeDocument/2006/docPropsVTypes"/>
</file>