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自荐竞选村干部演讲稿</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村干部 是由党员、群众选出来的，是村的领导者、带头人。“火车开得快，全靠车头带”，一条村能否管理得好，能否搞得好全靠村干部。 本站为大家整理的相关的自荐竞选村干部演讲稿,供大家参考选择。　　自荐竞选村干部演讲稿　　各位领导，各位同事：下午好...</w:t>
      </w:r>
    </w:p>
    <w:p>
      <w:pPr>
        <w:ind w:left="0" w:right="0" w:firstLine="560"/>
        <w:spacing w:before="450" w:after="450" w:line="312" w:lineRule="auto"/>
      </w:pPr>
      <w:r>
        <w:rPr>
          <w:rFonts w:ascii="宋体" w:hAnsi="宋体" w:eastAsia="宋体" w:cs="宋体"/>
          <w:color w:val="000"/>
          <w:sz w:val="28"/>
          <w:szCs w:val="28"/>
        </w:rPr>
        <w:t xml:space="preserve">村干部 是由党员、群众选出来的，是村的领导者、带头人。“火车开得快，全靠车头带”，一条村能否管理得好，能否搞得好全靠村干部。 本站为大家整理的相关的自荐竞选村干部演讲稿,供大家参考选择。[_TAG_h2]　　自荐竞选村干部演讲稿</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很荣幸有机会在这里向大家汇报我的思想和工作，我愿借这个机会，真诚地向大家展示自我，希望通过我的发言，进一步增加和同志们的沟通、了解，增进友谊。在和大家共同学习、工作、生活的这三年中，我个人无论是生活上、还是工作上都得到大家很多的关心、帮助和支持，使我在工作上有了更快的进步，在学习上有了更大的提高，在生活上受到大家无私的关爱。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　　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主要表现在以下方面：</w:t>
      </w:r>
    </w:p>
    <w:p>
      <w:pPr>
        <w:ind w:left="0" w:right="0" w:firstLine="560"/>
        <w:spacing w:before="450" w:after="450" w:line="312" w:lineRule="auto"/>
      </w:pPr>
      <w:r>
        <w:rPr>
          <w:rFonts w:ascii="宋体" w:hAnsi="宋体" w:eastAsia="宋体" w:cs="宋体"/>
          <w:color w:val="000"/>
          <w:sz w:val="28"/>
          <w:szCs w:val="28"/>
        </w:rPr>
        <w:t xml:space="preserve">　　一是有吃苦耐劳、默默无闻的爱岗敬业精神。爱因斯坦说过：热爱是最好的教师。我热爱农业和农村工作。三年来，我被安排在农技、林业、劳务、办公室等多个岗位工作，我总是力所能及尽我最大努力全面完成了党委政府交办的每个岗位的各项工作任务，毫无怨言。对于我镇整个农业和农村工作来说，我所做的只是微不足道的，我能做的也只是很少的部分，我把所做的一切都当作是我学习、成长的一个重要机会来作为我工作的动力推动每项工作的开展。</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自参加工作以来，我始终没有放松过继续学习，勤钻研，善思考，多研究，不断地丰富自己、提高自己。10年至今，我一直都在进行农业和经济管理等相关专业的学习进修，打下了扎实的理论基矗自学了计算机知识，能够熟练地进行文字处理、上网操作以及计算机日常维护。</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另一方面我认为自己具备后备干部所必须的素养。</w:t>
      </w:r>
    </w:p>
    <w:p>
      <w:pPr>
        <w:ind w:left="0" w:right="0" w:firstLine="560"/>
        <w:spacing w:before="450" w:after="450" w:line="312" w:lineRule="auto"/>
      </w:pPr>
      <w:r>
        <w:rPr>
          <w:rFonts w:ascii="宋体" w:hAnsi="宋体" w:eastAsia="宋体" w:cs="宋体"/>
          <w:color w:val="000"/>
          <w:sz w:val="28"/>
          <w:szCs w:val="28"/>
        </w:rPr>
        <w:t xml:space="preserve">　　一是有一定的政治素养。我注重政治理论知识的学习和思想意识的改造，尤其是注意收集有关大政方针政策的信息和动向，因此能够始终保持坚定的政治立场和较高的政治敏锐性。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二是有较强的工作实践。我深知农业和农村工作的重要地位，熟悉乡镇工作的职责、任务和规范，清楚乡镇工作人员所必备的素质和要求，也逐渐总结出了一些工作方法和策略，具有独立处理问题的能力。</w:t>
      </w:r>
    </w:p>
    <w:p>
      <w:pPr>
        <w:ind w:left="0" w:right="0" w:firstLine="560"/>
        <w:spacing w:before="450" w:after="450" w:line="312" w:lineRule="auto"/>
      </w:pPr>
      <w:r>
        <w:rPr>
          <w:rFonts w:ascii="宋体" w:hAnsi="宋体" w:eastAsia="宋体" w:cs="宋体"/>
          <w:color w:val="000"/>
          <w:sz w:val="28"/>
          <w:szCs w:val="28"/>
        </w:rPr>
        <w:t xml:space="preserve">　　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　　四是有一定的创新能力。我思想活跃，接受新事物快，爱学习、爱思考，工作中注意发挥主观能动性，超前意识强，有利于开拓工作新局面。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　　五是有一定的文字驾驭能力和语言组织能力。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假如我能在此次竞争中脱颖而出，成为后备干部，我一定不负众望，将在领导和同志们的支持下，进一步加强党性修养，扬长避短，努力上进。主要要实现“两个转变”和当好“三员”</w:t>
      </w:r>
    </w:p>
    <w:p>
      <w:pPr>
        <w:ind w:left="0" w:right="0" w:firstLine="560"/>
        <w:spacing w:before="450" w:after="450" w:line="312" w:lineRule="auto"/>
      </w:pPr>
      <w:r>
        <w:rPr>
          <w:rFonts w:ascii="宋体" w:hAnsi="宋体" w:eastAsia="宋体" w:cs="宋体"/>
          <w:color w:val="000"/>
          <w:sz w:val="28"/>
          <w:szCs w:val="28"/>
        </w:rPr>
        <w:t xml:space="preserve">　　一是要实现由普通事业人员向综合管理人员的角色转变，当好党委政府的参谋助手。要在党委政府的正确领导下，以“认真”和“落实”为基准要求，以学习为动力，以“三个用心”为准则，以大局为焦点，不断提升自己的综合管理协调能力，出色完成工作任务。二是要实现由原来的“领导怎样说，我怎样办”向“我认为应该怎样去办，怎样办好”的思维方式转变，对自己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　　其次，在工作实际中争当“三员”：</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首先，对办公室的工作，要尽职尽责，全面了解镇情及各方面信息，向领导提供合理建议，为同事提供方便的服务。其次，既要有统筹兼顾的意识，又要能独挡一面，解决各类临时性、突发性的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办公室工作是个综合协调部门，具有举足轻重的地位，我在以后的工作中，将认真履行好办公室职能，在认真完成本职工作，当好党政参谋助手的同时，认真搞好后勤工作，成为大家工作、生活的贴心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人的自身能力都是有限的，雷峰同志曾经说过，一滴水只有放进大海里才永远不会干涸，一个人只有当他把自己和集体的事业融合在一起的时候才能最有力量。我将在今后工作中始终坚持以“三个服从”要求自己，以“三个适度”为原则与人相处。“三个服从”——个性服从党性，感情服从原则，主观服从客观。做到服务不欠位，主动不越位，服从不偏位，融洽不空位。“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各位领导、各位同事，不管此次竞争成功与否，无论最后的结果如何，我都将践行自己的工作要求，并力争工作更有成效。我以最诚挚的态度寻求大家的帮助和支持。给我一次机会，我将以最感恩的心不负众望!</w:t>
      </w:r>
    </w:p>
    <w:p>
      <w:pPr>
        <w:ind w:left="0" w:right="0" w:firstLine="560"/>
        <w:spacing w:before="450" w:after="450" w:line="312" w:lineRule="auto"/>
      </w:pPr>
      <w:r>
        <w:rPr>
          <w:rFonts w:ascii="黑体" w:hAnsi="黑体" w:eastAsia="黑体" w:cs="黑体"/>
          <w:color w:val="000000"/>
          <w:sz w:val="36"/>
          <w:szCs w:val="36"/>
          <w:b w:val="1"/>
          <w:bCs w:val="1"/>
        </w:rPr>
        <w:t xml:space="preserve">　　自荐竞选村干部演讲稿</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秋高气爽，秋意浓浓，在这收获的美好季节，在这令人无比激动、终身难忘的日子，我们在座的42名大学生终于迎来人生道路的又一个崭新起点，即将成为一名光荣的大学生村干部。借此机会，我代表我们42名即将赴任的大学生村干部，对区委、区政府给予我们的关心和爱护以及区委组织部等5个部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　　今天，我们有幸从275名大学生报名者中选拔出来担任村干部，感到无比幸运和光荣。农村和农民养育了我们，我们应该用学到的知识回报家乡父老。即将走上村干部岗位，我们深感责任重大。虽然我们从小生在农村、长在农村，但我们并不真正了解农村和农民。面对既熟悉又陌生的农村，如何更好地发挥自己的聪明才智，开展好农村工作，对我们来说是一次全新挑战。既然我们选择了村官”，也就选择了奉献。我们将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雄关漫道真如铁，而今漫步从头越”。面对崭新的未来，我们将时刻牢记全心全意为人民服务的宗旨，以饱满的精神，昂扬的斗志，良好的作风，满腔热忱地投入到农村工作中去。我们将虚心学习，深入调研，尽快熟悉农村工作的方针和政策，掌握农村工作的特点和规律，不断提高服务农村的本领和能力；我们将勤奋工作，创新思维，充分发挥自身的优势和特长，结合农村实际，勇于实践，努力为新农村建设添砖加瓦；我们将扑下身子，安心基层，尊重农村基层干部和农民，甘于吃苦，乐于奉献，在平凡的岗位上踏实工作，用实际行动谱写大学生村干部的绚丽诗篇！</w:t>
      </w:r>
    </w:p>
    <w:p>
      <w:pPr>
        <w:ind w:left="0" w:right="0" w:firstLine="560"/>
        <w:spacing w:before="450" w:after="450" w:line="312" w:lineRule="auto"/>
      </w:pPr>
      <w:r>
        <w:rPr>
          <w:rFonts w:ascii="黑体" w:hAnsi="黑体" w:eastAsia="黑体" w:cs="黑体"/>
          <w:color w:val="000000"/>
          <w:sz w:val="36"/>
          <w:szCs w:val="36"/>
          <w:b w:val="1"/>
          <w:bCs w:val="1"/>
        </w:rPr>
        <w:t xml:space="preserve">　　自荐竞选村干部演讲稿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我叫××，现年××岁，中共正式党员，××文化。在过去的三年里，我作为××村党支部书记，能够在上级党委的正确领导下，以高度的责任感和强烈的事业心，认真履行职责，热心为群众服务、办实事，带领广大党员群众一起为村集体经济和社会事业的发展作出积极的贡献。</w:t>
      </w:r>
    </w:p>
    <w:p>
      <w:pPr>
        <w:ind w:left="0" w:right="0" w:firstLine="560"/>
        <w:spacing w:before="450" w:after="450" w:line="312" w:lineRule="auto"/>
      </w:pPr>
      <w:r>
        <w:rPr>
          <w:rFonts w:ascii="宋体" w:hAnsi="宋体" w:eastAsia="宋体" w:cs="宋体"/>
          <w:color w:val="000"/>
          <w:sz w:val="28"/>
          <w:szCs w:val="28"/>
        </w:rPr>
        <w:t xml:space="preserve">　　这些成绩的取得，是村“两委”班子和全体党员共同努力的结果，我作为党支部书记，只是起到了带头作用，在此我对关心和支持我的各位领导、同志们表示衷心的感谢!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今天，我站在这里竞选村党支部书记，如果能够连任，我将一如既往地严格要求自己，不贪不占，甘作公仆，为我村经济建设和社会发展尽心尽力。具体将抓好以下几个方面的工作：</w:t>
      </w:r>
    </w:p>
    <w:p>
      <w:pPr>
        <w:ind w:left="0" w:right="0" w:firstLine="560"/>
        <w:spacing w:before="450" w:after="450" w:line="312" w:lineRule="auto"/>
      </w:pPr>
      <w:r>
        <w:rPr>
          <w:rFonts w:ascii="宋体" w:hAnsi="宋体" w:eastAsia="宋体" w:cs="宋体"/>
          <w:color w:val="000"/>
          <w:sz w:val="28"/>
          <w:szCs w:val="28"/>
        </w:rPr>
        <w:t xml:space="preserve">　　一、引导和帮助村级组织立足本村实际，在现有的经济基础上，不断调整结构，实现经济发展多元化，增加农民收入，进一步促进农村集体经济的发展;</w:t>
      </w:r>
    </w:p>
    <w:p>
      <w:pPr>
        <w:ind w:left="0" w:right="0" w:firstLine="560"/>
        <w:spacing w:before="450" w:after="450" w:line="312" w:lineRule="auto"/>
      </w:pPr>
      <w:r>
        <w:rPr>
          <w:rFonts w:ascii="宋体" w:hAnsi="宋体" w:eastAsia="宋体" w:cs="宋体"/>
          <w:color w:val="000"/>
          <w:sz w:val="28"/>
          <w:szCs w:val="28"/>
        </w:rPr>
        <w:t xml:space="preserve">　　二、做好村级道路的护养工作，及时做好排水沟的清理工作;积极整治乱倒垃圾行为，有效制止村内居住点及道路边上的脏、乱、差现象，保证村民环境卫生清洁;</w:t>
      </w:r>
    </w:p>
    <w:p>
      <w:pPr>
        <w:ind w:left="0" w:right="0" w:firstLine="560"/>
        <w:spacing w:before="450" w:after="450" w:line="312" w:lineRule="auto"/>
      </w:pPr>
      <w:r>
        <w:rPr>
          <w:rFonts w:ascii="宋体" w:hAnsi="宋体" w:eastAsia="宋体" w:cs="宋体"/>
          <w:color w:val="000"/>
          <w:sz w:val="28"/>
          <w:szCs w:val="28"/>
        </w:rPr>
        <w:t xml:space="preserve">　　三、不断壮大我村文化事业，开展全民性的文体娱乐，丰富我村的文化生活;</w:t>
      </w:r>
    </w:p>
    <w:p>
      <w:pPr>
        <w:ind w:left="0" w:right="0" w:firstLine="560"/>
        <w:spacing w:before="450" w:after="450" w:line="312" w:lineRule="auto"/>
      </w:pPr>
      <w:r>
        <w:rPr>
          <w:rFonts w:ascii="宋体" w:hAnsi="宋体" w:eastAsia="宋体" w:cs="宋体"/>
          <w:color w:val="000"/>
          <w:sz w:val="28"/>
          <w:szCs w:val="28"/>
        </w:rPr>
        <w:t xml:space="preserve">　　四、切实解决和处理好困难党员、群众生产和生活中遇到的困难和问题，牢固树立全心全意为人民服务的宗旨，把为民办好事、办实事作为实践“三个代表”重要思想的实际行动;</w:t>
      </w:r>
    </w:p>
    <w:p>
      <w:pPr>
        <w:ind w:left="0" w:right="0" w:firstLine="560"/>
        <w:spacing w:before="450" w:after="450" w:line="312" w:lineRule="auto"/>
      </w:pPr>
      <w:r>
        <w:rPr>
          <w:rFonts w:ascii="宋体" w:hAnsi="宋体" w:eastAsia="宋体" w:cs="宋体"/>
          <w:color w:val="000"/>
          <w:sz w:val="28"/>
          <w:szCs w:val="28"/>
        </w:rPr>
        <w:t xml:space="preserve">　　五、坚持村民自治，实行民主决策。</w:t>
      </w:r>
    </w:p>
    <w:p>
      <w:pPr>
        <w:ind w:left="0" w:right="0" w:firstLine="560"/>
        <w:spacing w:before="450" w:after="450" w:line="312" w:lineRule="auto"/>
      </w:pPr>
      <w:r>
        <w:rPr>
          <w:rFonts w:ascii="宋体" w:hAnsi="宋体" w:eastAsia="宋体" w:cs="宋体"/>
          <w:color w:val="000"/>
          <w:sz w:val="28"/>
          <w:szCs w:val="28"/>
        </w:rPr>
        <w:t xml:space="preserve">　　如果我能继续当选，我将和全村人民一道团结奋斗，共同把我们××村建设得更加美好!决不辜负大家对我的期望!</w:t>
      </w:r>
    </w:p>
    <w:p>
      <w:pPr>
        <w:ind w:left="0" w:right="0" w:firstLine="560"/>
        <w:spacing w:before="450" w:after="450" w:line="312" w:lineRule="auto"/>
      </w:pPr>
      <w:r>
        <w:rPr>
          <w:rFonts w:ascii="宋体" w:hAnsi="宋体" w:eastAsia="宋体" w:cs="宋体"/>
          <w:color w:val="000"/>
          <w:sz w:val="28"/>
          <w:szCs w:val="28"/>
        </w:rPr>
        <w:t xml:space="preserve">　　请各位党员相信我、鼓励我、支持我、监督我!谢谢大家!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2025-03-29T22:44:15+08:00</dcterms:created>
  <dcterms:modified xsi:type="dcterms:W3CDTF">2025-03-29T22:44:15+08:00</dcterms:modified>
</cp:coreProperties>
</file>

<file path=docProps/custom.xml><?xml version="1.0" encoding="utf-8"?>
<Properties xmlns="http://schemas.openxmlformats.org/officeDocument/2006/custom-properties" xmlns:vt="http://schemas.openxmlformats.org/officeDocument/2006/docPropsVTypes"/>
</file>