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关于涉粮问题专题民主生活会发言提纲【十二篇】</w:t>
      </w:r>
      <w:bookmarkEnd w:id="1"/>
    </w:p>
    <w:p>
      <w:pPr>
        <w:jc w:val="center"/>
        <w:spacing w:before="0" w:after="450"/>
      </w:pPr>
      <w:r>
        <w:rPr>
          <w:rFonts w:ascii="Arial" w:hAnsi="Arial" w:eastAsia="Arial" w:cs="Arial"/>
          <w:color w:val="999999"/>
          <w:sz w:val="20"/>
          <w:szCs w:val="20"/>
        </w:rPr>
        <w:t xml:space="preserve">来源：网络  作者：星月相依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1990年，中央印发了《关于县级以上国家机关党员领导干部民主生活会的若干规定》，要求党员领导干部要参加双组织生活会，既参加支部、班组的组织生活会，也参加定期召开的党员领导干部民主生活会。1992年，中国共产党第十四次全国代表大会修订通过的党...</w:t>
      </w:r>
    </w:p>
    <w:p>
      <w:pPr>
        <w:ind w:left="0" w:right="0" w:firstLine="560"/>
        <w:spacing w:before="450" w:after="450" w:line="312" w:lineRule="auto"/>
      </w:pPr>
      <w:r>
        <w:rPr>
          <w:rFonts w:ascii="宋体" w:hAnsi="宋体" w:eastAsia="宋体" w:cs="宋体"/>
          <w:color w:val="000"/>
          <w:sz w:val="28"/>
          <w:szCs w:val="28"/>
        </w:rPr>
        <w:t xml:space="preserve">1990年，中央印发了《关于县级以上国家机关党员领导干部民主生活会的若干规定》，要求党员领导干部要参加双组织生活会，既参加支部、班组的组织生活会，也参加定期召开的党员领导干部民主生活会。1992年，中国共产党第十四次全国代表大会修订通过的党章正式确立了党员领导干部民主生活会制度。 以下是为大家整理的关于涉粮问题专题民主生活会发言提纲的文章12篇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【篇1】涉粮问题专题民主生活会发言提纲</w:t>
      </w:r>
    </w:p>
    <w:p>
      <w:pPr>
        <w:ind w:left="0" w:right="0" w:firstLine="560"/>
        <w:spacing w:before="450" w:after="450" w:line="312" w:lineRule="auto"/>
      </w:pPr>
      <w:r>
        <w:rPr>
          <w:rFonts w:ascii="宋体" w:hAnsi="宋体" w:eastAsia="宋体" w:cs="宋体"/>
          <w:color w:val="000"/>
          <w:sz w:val="28"/>
          <w:szCs w:val="28"/>
        </w:rPr>
        <w:t xml:space="preserve">　　为了加强领导干部的作风建设，进一步提高领导干部的党性观念、执政理念和自律意识，达到发扬民主、和谐统一，提高班子的凝聚力和战斗力的目的。根据来凤县三项活动有关文件的精神，我局党组严格履行程序，本着有则改之，无则加勉的态度，在单位和库区移民乡镇广泛听取干部群众意见，共发意见建议征求表31张，实收30张。这30张征求表中，有3张未填任何内容，其余的27张都从不同的角度给班子和班子成员提出不同的意见和建议，同时广泛深入地进行了批评和自我批评，提出了今后努力整改的方向。基本情况如下：</w:t>
      </w:r>
    </w:p>
    <w:p>
      <w:pPr>
        <w:ind w:left="0" w:right="0" w:firstLine="560"/>
        <w:spacing w:before="450" w:after="450" w:line="312" w:lineRule="auto"/>
      </w:pPr>
      <w:r>
        <w:rPr>
          <w:rFonts w:ascii="宋体" w:hAnsi="宋体" w:eastAsia="宋体" w:cs="宋体"/>
          <w:color w:val="000"/>
          <w:sz w:val="28"/>
          <w:szCs w:val="28"/>
        </w:rPr>
        <w:t xml:space="preserve">&gt;　　一、意见收集和梳理情况</w:t>
      </w:r>
    </w:p>
    <w:p>
      <w:pPr>
        <w:ind w:left="0" w:right="0" w:firstLine="560"/>
        <w:spacing w:before="450" w:after="450" w:line="312" w:lineRule="auto"/>
      </w:pPr>
      <w:r>
        <w:rPr>
          <w:rFonts w:ascii="宋体" w:hAnsi="宋体" w:eastAsia="宋体" w:cs="宋体"/>
          <w:color w:val="000"/>
          <w:sz w:val="28"/>
          <w:szCs w:val="28"/>
        </w:rPr>
        <w:t xml:space="preserve">　　（一）形成对班子提出意见建议14条，经疏理成5条，具体是：</w:t>
      </w:r>
    </w:p>
    <w:p>
      <w:pPr>
        <w:ind w:left="0" w:right="0" w:firstLine="560"/>
        <w:spacing w:before="450" w:after="450" w:line="312" w:lineRule="auto"/>
      </w:pPr>
      <w:r>
        <w:rPr>
          <w:rFonts w:ascii="宋体" w:hAnsi="宋体" w:eastAsia="宋体" w:cs="宋体"/>
          <w:color w:val="000"/>
          <w:sz w:val="28"/>
          <w:szCs w:val="28"/>
        </w:rPr>
        <w:t xml:space="preserve">　　1、要积极向上争取资金，切实解决移民群众实际问题。</w:t>
      </w:r>
    </w:p>
    <w:p>
      <w:pPr>
        <w:ind w:left="0" w:right="0" w:firstLine="560"/>
        <w:spacing w:before="450" w:after="450" w:line="312" w:lineRule="auto"/>
      </w:pPr>
      <w:r>
        <w:rPr>
          <w:rFonts w:ascii="宋体" w:hAnsi="宋体" w:eastAsia="宋体" w:cs="宋体"/>
          <w:color w:val="000"/>
          <w:sz w:val="28"/>
          <w:szCs w:val="28"/>
        </w:rPr>
        <w:t xml:space="preserve">　　2、多关心干部职工的学习，特别是业务技能的培训。</w:t>
      </w:r>
    </w:p>
    <w:p>
      <w:pPr>
        <w:ind w:left="0" w:right="0" w:firstLine="560"/>
        <w:spacing w:before="450" w:after="450" w:line="312" w:lineRule="auto"/>
      </w:pPr>
      <w:r>
        <w:rPr>
          <w:rFonts w:ascii="宋体" w:hAnsi="宋体" w:eastAsia="宋体" w:cs="宋体"/>
          <w:color w:val="000"/>
          <w:sz w:val="28"/>
          <w:szCs w:val="28"/>
        </w:rPr>
        <w:t xml:space="preserve">　　3、廉洁自律，率先垂范。</w:t>
      </w:r>
    </w:p>
    <w:p>
      <w:pPr>
        <w:ind w:left="0" w:right="0" w:firstLine="560"/>
        <w:spacing w:before="450" w:after="450" w:line="312" w:lineRule="auto"/>
      </w:pPr>
      <w:r>
        <w:rPr>
          <w:rFonts w:ascii="宋体" w:hAnsi="宋体" w:eastAsia="宋体" w:cs="宋体"/>
          <w:color w:val="000"/>
          <w:sz w:val="28"/>
          <w:szCs w:val="28"/>
        </w:rPr>
        <w:t xml:space="preserve">　　4、多关心移民群众的生产生活。</w:t>
      </w:r>
    </w:p>
    <w:p>
      <w:pPr>
        <w:ind w:left="0" w:right="0" w:firstLine="560"/>
        <w:spacing w:before="450" w:after="450" w:line="312" w:lineRule="auto"/>
      </w:pPr>
      <w:r>
        <w:rPr>
          <w:rFonts w:ascii="宋体" w:hAnsi="宋体" w:eastAsia="宋体" w:cs="宋体"/>
          <w:color w:val="000"/>
          <w:sz w:val="28"/>
          <w:szCs w:val="28"/>
        </w:rPr>
        <w:t xml:space="preserve">　　5、加强学习，不断提高领导素质。</w:t>
      </w:r>
    </w:p>
    <w:p>
      <w:pPr>
        <w:ind w:left="0" w:right="0" w:firstLine="560"/>
        <w:spacing w:before="450" w:after="450" w:line="312" w:lineRule="auto"/>
      </w:pPr>
      <w:r>
        <w:rPr>
          <w:rFonts w:ascii="宋体" w:hAnsi="宋体" w:eastAsia="宋体" w:cs="宋体"/>
          <w:color w:val="000"/>
          <w:sz w:val="28"/>
          <w:szCs w:val="28"/>
        </w:rPr>
        <w:t xml:space="preserve">　　形成对班子成员提出11条意见建议，疏理成6条，具体是：</w:t>
      </w:r>
    </w:p>
    <w:p>
      <w:pPr>
        <w:ind w:left="0" w:right="0" w:firstLine="560"/>
        <w:spacing w:before="450" w:after="450" w:line="312" w:lineRule="auto"/>
      </w:pPr>
      <w:r>
        <w:rPr>
          <w:rFonts w:ascii="宋体" w:hAnsi="宋体" w:eastAsia="宋体" w:cs="宋体"/>
          <w:color w:val="000"/>
          <w:sz w:val="28"/>
          <w:szCs w:val="28"/>
        </w:rPr>
        <w:t xml:space="preserve">　　1、加强自身修养、强化业务知识的学习。</w:t>
      </w:r>
    </w:p>
    <w:p>
      <w:pPr>
        <w:ind w:left="0" w:right="0" w:firstLine="560"/>
        <w:spacing w:before="450" w:after="450" w:line="312" w:lineRule="auto"/>
      </w:pPr>
      <w:r>
        <w:rPr>
          <w:rFonts w:ascii="宋体" w:hAnsi="宋体" w:eastAsia="宋体" w:cs="宋体"/>
          <w:color w:val="000"/>
          <w:sz w:val="28"/>
          <w:szCs w:val="28"/>
        </w:rPr>
        <w:t xml:space="preserve">　　2、要做到心系移民，落实移民政策不折不扣。</w:t>
      </w:r>
    </w:p>
    <w:p>
      <w:pPr>
        <w:ind w:left="0" w:right="0" w:firstLine="560"/>
        <w:spacing w:before="450" w:after="450" w:line="312" w:lineRule="auto"/>
      </w:pPr>
      <w:r>
        <w:rPr>
          <w:rFonts w:ascii="宋体" w:hAnsi="宋体" w:eastAsia="宋体" w:cs="宋体"/>
          <w:color w:val="000"/>
          <w:sz w:val="28"/>
          <w:szCs w:val="28"/>
        </w:rPr>
        <w:t xml:space="preserve">　　3、加强自身作风建设,认真落实廉政责任制。</w:t>
      </w:r>
    </w:p>
    <w:p>
      <w:pPr>
        <w:ind w:left="0" w:right="0" w:firstLine="560"/>
        <w:spacing w:before="450" w:after="450" w:line="312" w:lineRule="auto"/>
      </w:pPr>
      <w:r>
        <w:rPr>
          <w:rFonts w:ascii="宋体" w:hAnsi="宋体" w:eastAsia="宋体" w:cs="宋体"/>
          <w:color w:val="000"/>
          <w:sz w:val="28"/>
          <w:szCs w:val="28"/>
        </w:rPr>
        <w:t xml:space="preserve">　　4、以党的纪律规范自己的言行，管好身边的亲属。</w:t>
      </w:r>
    </w:p>
    <w:p>
      <w:pPr>
        <w:ind w:left="0" w:right="0" w:firstLine="560"/>
        <w:spacing w:before="450" w:after="450" w:line="312" w:lineRule="auto"/>
      </w:pPr>
      <w:r>
        <w:rPr>
          <w:rFonts w:ascii="宋体" w:hAnsi="宋体" w:eastAsia="宋体" w:cs="宋体"/>
          <w:color w:val="000"/>
          <w:sz w:val="28"/>
          <w:szCs w:val="28"/>
        </w:rPr>
        <w:t xml:space="preserve">　　5、希望走群众路线，加强政治理论学习。</w:t>
      </w:r>
    </w:p>
    <w:p>
      <w:pPr>
        <w:ind w:left="0" w:right="0" w:firstLine="560"/>
        <w:spacing w:before="450" w:after="450" w:line="312" w:lineRule="auto"/>
      </w:pPr>
      <w:r>
        <w:rPr>
          <w:rFonts w:ascii="宋体" w:hAnsi="宋体" w:eastAsia="宋体" w:cs="宋体"/>
          <w:color w:val="000"/>
          <w:sz w:val="28"/>
          <w:szCs w:val="28"/>
        </w:rPr>
        <w:t xml:space="preserve">　　6、在平时的工作中，切实增强服务移民的理念。</w:t>
      </w:r>
    </w:p>
    <w:p>
      <w:pPr>
        <w:ind w:left="0" w:right="0" w:firstLine="560"/>
        <w:spacing w:before="450" w:after="450" w:line="312" w:lineRule="auto"/>
      </w:pPr>
      <w:r>
        <w:rPr>
          <w:rFonts w:ascii="宋体" w:hAnsi="宋体" w:eastAsia="宋体" w:cs="宋体"/>
          <w:color w:val="000"/>
          <w:sz w:val="28"/>
          <w:szCs w:val="28"/>
        </w:rPr>
        <w:t xml:space="preserve">　　（二）对党员提出10条意见建议，疏理成6条，具体是：</w:t>
      </w:r>
    </w:p>
    <w:p>
      <w:pPr>
        <w:ind w:left="0" w:right="0" w:firstLine="560"/>
        <w:spacing w:before="450" w:after="450" w:line="312" w:lineRule="auto"/>
      </w:pPr>
      <w:r>
        <w:rPr>
          <w:rFonts w:ascii="宋体" w:hAnsi="宋体" w:eastAsia="宋体" w:cs="宋体"/>
          <w:color w:val="000"/>
          <w:sz w:val="28"/>
          <w:szCs w:val="28"/>
        </w:rPr>
        <w:t xml:space="preserve">　　1、树立党员的良好形象，不摆老资格，工作率先垂范，加强作风建设。</w:t>
      </w:r>
    </w:p>
    <w:p>
      <w:pPr>
        <w:ind w:left="0" w:right="0" w:firstLine="560"/>
        <w:spacing w:before="450" w:after="450" w:line="312" w:lineRule="auto"/>
      </w:pPr>
      <w:r>
        <w:rPr>
          <w:rFonts w:ascii="宋体" w:hAnsi="宋体" w:eastAsia="宋体" w:cs="宋体"/>
          <w:color w:val="000"/>
          <w:sz w:val="28"/>
          <w:szCs w:val="28"/>
        </w:rPr>
        <w:t xml:space="preserve">　　2、树立公仆形象，体贴民情，关心库区移民的生产生活。</w:t>
      </w:r>
    </w:p>
    <w:p>
      <w:pPr>
        <w:ind w:left="0" w:right="0" w:firstLine="560"/>
        <w:spacing w:before="450" w:after="450" w:line="312" w:lineRule="auto"/>
      </w:pPr>
      <w:r>
        <w:rPr>
          <w:rFonts w:ascii="宋体" w:hAnsi="宋体" w:eastAsia="宋体" w:cs="宋体"/>
          <w:color w:val="000"/>
          <w:sz w:val="28"/>
          <w:szCs w:val="28"/>
        </w:rPr>
        <w:t xml:space="preserve">　　3、工作要吃苦耐劳，尽职尽责。</w:t>
      </w:r>
    </w:p>
    <w:p>
      <w:pPr>
        <w:ind w:left="0" w:right="0" w:firstLine="560"/>
        <w:spacing w:before="450" w:after="450" w:line="312" w:lineRule="auto"/>
      </w:pPr>
      <w:r>
        <w:rPr>
          <w:rFonts w:ascii="宋体" w:hAnsi="宋体" w:eastAsia="宋体" w:cs="宋体"/>
          <w:color w:val="000"/>
          <w:sz w:val="28"/>
          <w:szCs w:val="28"/>
        </w:rPr>
        <w:t xml:space="preserve">　　4、增强党性，按时上交党费。</w:t>
      </w:r>
    </w:p>
    <w:p>
      <w:pPr>
        <w:ind w:left="0" w:right="0" w:firstLine="560"/>
        <w:spacing w:before="450" w:after="450" w:line="312" w:lineRule="auto"/>
      </w:pPr>
      <w:r>
        <w:rPr>
          <w:rFonts w:ascii="宋体" w:hAnsi="宋体" w:eastAsia="宋体" w:cs="宋体"/>
          <w:color w:val="000"/>
          <w:sz w:val="28"/>
          <w:szCs w:val="28"/>
        </w:rPr>
        <w:t xml:space="preserve">　　5、希望发挥好“四个作用”，即带头作用，肯干作用，桥梁和保护作用。</w:t>
      </w:r>
    </w:p>
    <w:p>
      <w:pPr>
        <w:ind w:left="0" w:right="0" w:firstLine="560"/>
        <w:spacing w:before="450" w:after="450" w:line="312" w:lineRule="auto"/>
      </w:pPr>
      <w:r>
        <w:rPr>
          <w:rFonts w:ascii="宋体" w:hAnsi="宋体" w:eastAsia="宋体" w:cs="宋体"/>
          <w:color w:val="000"/>
          <w:sz w:val="28"/>
          <w:szCs w:val="28"/>
        </w:rPr>
        <w:t xml:space="preserve">　　6、要不断壮大党员的队伍。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这次专题民主生活会应到领导干部4人，实到4人，无人缺席，会上我们公开所征求的意见、建议的内容，本着对班子的高度负责，大家畅所欲言，不瞒任何观点,严肃认真的开展批评与自我批评，各自认真客观地进行了深刻的剖</w:t>
      </w:r>
    </w:p>
    <w:p>
      <w:pPr>
        <w:ind w:left="0" w:right="0" w:firstLine="560"/>
        <w:spacing w:before="450" w:after="450" w:line="312" w:lineRule="auto"/>
      </w:pPr>
      <w:r>
        <w:rPr>
          <w:rFonts w:ascii="宋体" w:hAnsi="宋体" w:eastAsia="宋体" w:cs="宋体"/>
          <w:color w:val="000"/>
          <w:sz w:val="28"/>
          <w:szCs w:val="28"/>
        </w:rPr>
        <w:t xml:space="preserve">　　析，查找差距及原因和改进的方向。通过大家共同讨论，一致认为，班子及领导干部必须从四个方面加强自身建设，不断加强思想观念的改造，努力创建和谐、廉洁、高效的有战斗力的领导班子。</w:t>
      </w:r>
    </w:p>
    <w:p>
      <w:pPr>
        <w:ind w:left="0" w:right="0" w:firstLine="560"/>
        <w:spacing w:before="450" w:after="450" w:line="312" w:lineRule="auto"/>
      </w:pPr>
      <w:r>
        <w:rPr>
          <w:rFonts w:ascii="宋体" w:hAnsi="宋体" w:eastAsia="宋体" w:cs="宋体"/>
          <w:color w:val="000"/>
          <w:sz w:val="28"/>
          <w:szCs w:val="28"/>
        </w:rPr>
        <w:t xml:space="preserve">　　（一）、加强政治理论学习，构建学习型机关。</w:t>
      </w:r>
    </w:p>
    <w:p>
      <w:pPr>
        <w:ind w:left="0" w:right="0" w:firstLine="560"/>
        <w:spacing w:before="450" w:after="450" w:line="312" w:lineRule="auto"/>
      </w:pPr>
      <w:r>
        <w:rPr>
          <w:rFonts w:ascii="宋体" w:hAnsi="宋体" w:eastAsia="宋体" w:cs="宋体"/>
          <w:color w:val="000"/>
          <w:sz w:val="28"/>
          <w:szCs w:val="28"/>
        </w:rPr>
        <w:t xml:space="preserve">　　定期开展学习活动，加强政治理论的学习，增强领导干部的科学发展能力和廉洁从政能力，结合单位实际创造性的开展工作。积极推荐优秀中青年干部，参加州、县党校举办的理论培训班，不断提高领导干部的素质和执政能力。</w:t>
      </w:r>
    </w:p>
    <w:p>
      <w:pPr>
        <w:ind w:left="0" w:right="0" w:firstLine="560"/>
        <w:spacing w:before="450" w:after="450" w:line="312" w:lineRule="auto"/>
      </w:pPr>
      <w:r>
        <w:rPr>
          <w:rFonts w:ascii="宋体" w:hAnsi="宋体" w:eastAsia="宋体" w:cs="宋体"/>
          <w:color w:val="000"/>
          <w:sz w:val="28"/>
          <w:szCs w:val="28"/>
        </w:rPr>
        <w:t xml:space="preserve">　　（二）、严于律己，树立领导形象。</w:t>
      </w:r>
    </w:p>
    <w:p>
      <w:pPr>
        <w:ind w:left="0" w:right="0" w:firstLine="560"/>
        <w:spacing w:before="450" w:after="450" w:line="312" w:lineRule="auto"/>
      </w:pPr>
      <w:r>
        <w:rPr>
          <w:rFonts w:ascii="宋体" w:hAnsi="宋体" w:eastAsia="宋体" w:cs="宋体"/>
          <w:color w:val="000"/>
          <w:sz w:val="28"/>
          <w:szCs w:val="28"/>
        </w:rPr>
        <w:t xml:space="preserve">　　首先要加强领导干部的道德修养铸造，认真组织中心学习组的理论学习，做到内容精选，有的放矢，时常以优秀典型和反面实例鞭策教育领导干部，不断加强《党章》学习，使领导干部真正认识到“做官先做人”，时刻注意工作生活中小节及影响，特别是要注意领导的言谈举止，防止不当言语伤及他人。牢固树立正确的人生观、价值观，永葆共产党员先进性的本色。</w:t>
      </w:r>
    </w:p>
    <w:p>
      <w:pPr>
        <w:ind w:left="0" w:right="0" w:firstLine="560"/>
        <w:spacing w:before="450" w:after="450" w:line="312" w:lineRule="auto"/>
      </w:pPr>
      <w:r>
        <w:rPr>
          <w:rFonts w:ascii="宋体" w:hAnsi="宋体" w:eastAsia="宋体" w:cs="宋体"/>
          <w:color w:val="000"/>
          <w:sz w:val="28"/>
          <w:szCs w:val="28"/>
        </w:rPr>
        <w:t xml:space="preserve">　　（三）、加强工作责任心，树立表率作用。</w:t>
      </w:r>
    </w:p>
    <w:p>
      <w:pPr>
        <w:ind w:left="0" w:right="0" w:firstLine="560"/>
        <w:spacing w:before="450" w:after="450" w:line="312" w:lineRule="auto"/>
      </w:pPr>
      <w:r>
        <w:rPr>
          <w:rFonts w:ascii="宋体" w:hAnsi="宋体" w:eastAsia="宋体" w:cs="宋体"/>
          <w:color w:val="000"/>
          <w:sz w:val="28"/>
          <w:szCs w:val="28"/>
        </w:rPr>
        <w:t xml:space="preserve">　　时刻铭记自己的身份，以共产党人的标准规范要求自我，时常记住“做一件好事并不难，难的是一辈子做好事”名言警句，牢固树立爱岗敬业的良好风气，始终将移民群众的诉求和疾苦放置心中，增强事业心和责任感，工作向高标</w:t>
      </w:r>
    </w:p>
    <w:p>
      <w:pPr>
        <w:ind w:left="0" w:right="0" w:firstLine="560"/>
        <w:spacing w:before="450" w:after="450" w:line="312" w:lineRule="auto"/>
      </w:pPr>
      <w:r>
        <w:rPr>
          <w:rFonts w:ascii="宋体" w:hAnsi="宋体" w:eastAsia="宋体" w:cs="宋体"/>
          <w:color w:val="000"/>
          <w:sz w:val="28"/>
          <w:szCs w:val="28"/>
        </w:rPr>
        <w:t xml:space="preserve">　　准看齐，生活向低标准看齐，发扬务实的工作作风，业务上力求做精做细，勤入库区调查研究，体民情，听民声，积极为库区移民多办实事好事。</w:t>
      </w:r>
    </w:p>
    <w:p>
      <w:pPr>
        <w:ind w:left="0" w:right="0" w:firstLine="560"/>
        <w:spacing w:before="450" w:after="450" w:line="312" w:lineRule="auto"/>
      </w:pPr>
      <w:r>
        <w:rPr>
          <w:rFonts w:ascii="宋体" w:hAnsi="宋体" w:eastAsia="宋体" w:cs="宋体"/>
          <w:color w:val="000"/>
          <w:sz w:val="28"/>
          <w:szCs w:val="28"/>
        </w:rPr>
        <w:t xml:space="preserve">　　（四）、加强干部自身建设，提高领导干部的科学发展能力。</w:t>
      </w:r>
    </w:p>
    <w:p>
      <w:pPr>
        <w:ind w:left="0" w:right="0" w:firstLine="560"/>
        <w:spacing w:before="450" w:after="450" w:line="312" w:lineRule="auto"/>
      </w:pPr>
      <w:r>
        <w:rPr>
          <w:rFonts w:ascii="宋体" w:hAnsi="宋体" w:eastAsia="宋体" w:cs="宋体"/>
          <w:color w:val="000"/>
          <w:sz w:val="28"/>
          <w:szCs w:val="28"/>
        </w:rPr>
        <w:t xml:space="preserve">　　加强干部作风建设，首先要抓好自觉性和责任性教育，充分认识到自己工作的职责和任务，严格执行党的纪律，扎实开展领导干部廉洁自律工作。认真执行县委县政府二十条规定，进一步加强机关管理。进一步带头维护纪律的严肃性，做到用纪律管理人、用纪律约束人、用纪律提高人。用纪律规范干部的工作和学习，努力提高领导干部的分析和解决问题的能力，促使领导干部的科学发展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【篇2】涉粮问题专题民主生活会发言提纲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&gt;一、认识体会</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&gt;三、需要报告和说明的问题。</w:t>
      </w:r>
    </w:p>
    <w:p>
      <w:pPr>
        <w:ind w:left="0" w:right="0" w:firstLine="560"/>
        <w:spacing w:before="450" w:after="450" w:line="312" w:lineRule="auto"/>
      </w:pPr>
      <w:r>
        <w:rPr>
          <w:rFonts w:ascii="宋体" w:hAnsi="宋体" w:eastAsia="宋体" w:cs="宋体"/>
          <w:color w:val="000"/>
          <w:sz w:val="28"/>
          <w:szCs w:val="28"/>
        </w:rPr>
        <w:t xml:space="preserve">　　(一)对20_年度民主生活会整改措施落实情况报告如下：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_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1、本人名下有一套房产位于长春市朝阳区延安大街15号高科技宿舍12门502室，面积111.17平方米，本人已于20_年9月2日卖出，已经不在本人名下。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2、本人有一子名叫孙鹏凯，1999年7月17日出生于长春市，于20_年4月1日远赴日本留学，在东京中央日本语学院学习。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 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【篇3】涉粮问题专题民主生活会发言提纲</w:t>
      </w:r>
    </w:p>
    <w:p>
      <w:pPr>
        <w:ind w:left="0" w:right="0" w:firstLine="560"/>
        <w:spacing w:before="450" w:after="450" w:line="312" w:lineRule="auto"/>
      </w:pPr>
      <w:r>
        <w:rPr>
          <w:rFonts w:ascii="宋体" w:hAnsi="宋体" w:eastAsia="宋体" w:cs="宋体"/>
          <w:color w:val="000"/>
          <w:sz w:val="28"/>
          <w:szCs w:val="28"/>
        </w:rPr>
        <w:t xml:space="preserve">　　紧紧围绕“认真学习贯彻党的十八大精神，面对‘四大考验’、‘四种危险’，保持党的先进性和纯洁性”主题，在广泛征求意见的基础上，部党组及其成员对照检查“四大考验”、“四种危险”方面存在的问题，结合国土资源工作实际，就加强党的先进性和纯洁性建设，进一步推动机关党建工作和国土资源管理工作，提出以下整改措施。</w:t>
      </w:r>
    </w:p>
    <w:p>
      <w:pPr>
        <w:ind w:left="0" w:right="0" w:firstLine="560"/>
        <w:spacing w:before="450" w:after="450" w:line="312" w:lineRule="auto"/>
      </w:pPr>
      <w:r>
        <w:rPr>
          <w:rFonts w:ascii="宋体" w:hAnsi="宋体" w:eastAsia="宋体" w:cs="宋体"/>
          <w:color w:val="000"/>
          <w:sz w:val="28"/>
          <w:szCs w:val="28"/>
        </w:rPr>
        <w:t xml:space="preserve">&gt;　　一、深入学习宣传贯彻党的十八大精神，切实保持思想纯洁</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定共产主义的理想信念，坚持共产党员的精神追求，坚决抵制各种错误思潮和主张，切实增强中国特色社会主义道路自信、理论自信和制度自信，保持清醒头脑，站稳政治立场。抓好思想建设，采用党组中心组学习、自学精读、党校进修等多种形式，深入学习党的十八大报告，深入学习马克思列宁主义、毛泽东思想和中国特色社会主义理论，深入学习贯彻科学发展观，进一步深化对中国特色社会主义道路、理论体系和制度的认识。抓好党性锻炼，认真学习党章，遵守党章，贯彻党章和维护党章，为基层党组织和党员做出表率。牢固树立马克思主义的世界观、人生观、价值观和政绩观，坚持运用辩证唯物主义和历史唯物主义立场、观点和方法认识世界，牢固树立为人民服务的价值取向。认真履行党章赋予的职责，加强对党章遵守和执行情况的督促检查。认真开展批评和自我批评，开展以“三找五问三比”为主要内容的党性分析活动，切实增强党性修养。抓好道德修养，树立并践行社会主义核心价值理念，切实弘扬社会公德、职业道德和家庭美德，争做遵守道德的模范和表率。</w:t>
      </w:r>
    </w:p>
    <w:p>
      <w:pPr>
        <w:ind w:left="0" w:right="0" w:firstLine="560"/>
        <w:spacing w:before="450" w:after="450" w:line="312" w:lineRule="auto"/>
      </w:pPr>
      <w:r>
        <w:rPr>
          <w:rFonts w:ascii="宋体" w:hAnsi="宋体" w:eastAsia="宋体" w:cs="宋体"/>
          <w:color w:val="000"/>
          <w:sz w:val="28"/>
          <w:szCs w:val="28"/>
        </w:rPr>
        <w:t xml:space="preserve">　　（二）认真遵守党的纪律，坚决贯彻党中央的各项决策部署。严明政治纪律，深入开展政治纪律教育，认真遵守党和国家关于政治立场、政治言论、政治行为、组织人事、保密、财经、外事等方面的要求和规定，在政治上、思想上、行动上始终与党中央保持高度一致。严明组织纪律，严格遵守民主集中制，加强集体领导，自觉做到“四个服从”，即党员个人服从组织，少数服从多数，下级服从上级，全党服从中央。严明廉政纪律，增强廉洁从政意识，严格执行廉洁从政规定，自重、自省、自警，时常打扫自己思想上的灰尘，保持艰苦奋斗的政治本色，纯洁生活圈、交往圈，守住做人、处事、用权、交友的底线。牢固树立大局意识和全局意识，坚决克服部门保护主义、本位主义，不折不扣地贯彻执行中央的各项决策部署，推动中央重大决策部署落地生根。以土地督察、耕地保护责任目标考核、国土资源执法监察为抓手，抓好对各地贯彻执行国土资源法律法规及中央关于国土资源工作的重大决策部署的监督检查，确保中央关于国土资源管理的重大决策部署落到实处。</w:t>
      </w:r>
    </w:p>
    <w:p>
      <w:pPr>
        <w:ind w:left="0" w:right="0" w:firstLine="560"/>
        <w:spacing w:before="450" w:after="450" w:line="312" w:lineRule="auto"/>
      </w:pPr>
      <w:r>
        <w:rPr>
          <w:rFonts w:ascii="宋体" w:hAnsi="宋体" w:eastAsia="宋体" w:cs="宋体"/>
          <w:color w:val="000"/>
          <w:sz w:val="28"/>
          <w:szCs w:val="28"/>
        </w:rPr>
        <w:t xml:space="preserve">　　（三）增强忧患意识，提振精神状态。坚持开展务虚讨论，针对形势和任务，查找思想和工作上存在的突出问题，增强忧患意识，克服精神懈怠的危险，保持清醒头脑，大胆创新，勇于改革。广开言路，以网络信箱等形式建立征集、处理意见建议的经常性机制，听取干部职工意见建议，不断改进工作。</w:t>
      </w:r>
    </w:p>
    <w:p>
      <w:pPr>
        <w:ind w:left="0" w:right="0" w:firstLine="560"/>
        <w:spacing w:before="450" w:after="450" w:line="312" w:lineRule="auto"/>
      </w:pPr>
      <w:r>
        <w:rPr>
          <w:rFonts w:ascii="宋体" w:hAnsi="宋体" w:eastAsia="宋体" w:cs="宋体"/>
          <w:color w:val="000"/>
          <w:sz w:val="28"/>
          <w:szCs w:val="28"/>
        </w:rPr>
        <w:t xml:space="preserve">&gt;　　二、着力优化结构增强党性提升能力，切实保持队伍纯洁</w:t>
      </w:r>
    </w:p>
    <w:p>
      <w:pPr>
        <w:ind w:left="0" w:right="0" w:firstLine="560"/>
        <w:spacing w:before="450" w:after="450" w:line="312" w:lineRule="auto"/>
      </w:pPr>
      <w:r>
        <w:rPr>
          <w:rFonts w:ascii="宋体" w:hAnsi="宋体" w:eastAsia="宋体" w:cs="宋体"/>
          <w:color w:val="000"/>
          <w:sz w:val="28"/>
          <w:szCs w:val="28"/>
        </w:rPr>
        <w:t xml:space="preserve">　　（四）强化基层党建工作，发挥党组织和党员的模范带动、示范引领作用。深入调研基层党组织和党员情况，有针对性地开展工作。进一步探索创新党建工作理念、思路、机制、手段和载体，构建国土资源开放式党建工作新格局。进一步总结宣传推广支部工作法，提升基层党组织生机活力。推进按时换届选举，进一步建立健全基层党组织。开展“部直属机关先进基层党支部、优秀共产党员和优秀党务工作者”评选表彰，发挥先进典型的示范带动作用。健全和落实党建工作责任制，抓实“一岗双责”。按照部绩效管理的统一部署，设计简便易行的操作办法，抓好直属机关党建绩效考核。严格把握发展党员的程序和条件，严把发展党员入口关。及时处置不合格党员，疏通出口，纯洁队伍。</w:t>
      </w:r>
    </w:p>
    <w:p>
      <w:pPr>
        <w:ind w:left="0" w:right="0" w:firstLine="560"/>
        <w:spacing w:before="450" w:after="450" w:line="312" w:lineRule="auto"/>
      </w:pPr>
      <w:r>
        <w:rPr>
          <w:rFonts w:ascii="宋体" w:hAnsi="宋体" w:eastAsia="宋体" w:cs="宋体"/>
          <w:color w:val="000"/>
          <w:sz w:val="28"/>
          <w:szCs w:val="28"/>
        </w:rPr>
        <w:t xml:space="preserve">　　（五）继续深化干部人事制度改革，进一步优化结构激发活力。认真贯彻落实中央组织部《关于加强对干部德的考核意见》（中组发﹝20_﹞26号），进一步树立德才兼备、以德为先用人标准，把对领导干部德的考核贯穿在干部日常管理使用各环节。进一步改进领导干部选拔任用工作，继续坚持民主、公开、竞争、择优方针，改进民主推荐、民主测评、考试考察方式，增强选拔任用的科学性，推进竞争性选拔领导干部工作经常化、制度化、规范化。加大局处级干部交流力度，优化领导班子结构，激发干部队伍活力。</w:t>
      </w:r>
    </w:p>
    <w:p>
      <w:pPr>
        <w:ind w:left="0" w:right="0" w:firstLine="560"/>
        <w:spacing w:before="450" w:after="450" w:line="312" w:lineRule="auto"/>
      </w:pPr>
      <w:r>
        <w:rPr>
          <w:rFonts w:ascii="宋体" w:hAnsi="宋体" w:eastAsia="宋体" w:cs="宋体"/>
          <w:color w:val="000"/>
          <w:sz w:val="28"/>
          <w:szCs w:val="28"/>
        </w:rPr>
        <w:t xml:space="preserve">　　（六）坚持抓好党员干部党性锻炼，增强党性修养，牢固树立群众观念和宗旨意识。严格党内组织生活，健全党员党性分析制度，坚持开展“强党性、抓班子、带队伍、破两难”为主题的党性分析活动。坚持机关干部“三进四同两送一改”下基层学习锻炼活动，通过机关干部下基层、优秀中青年干部到扶贫地区和其他地方党委政府挂职锻炼、青年公务员基层挂职锻炼三种方式，推进机关干部在学习基层、学习群众中增强宗旨意识，提升工作能力，锤炼工作作风。定期安排新录用的公务员到信访部门学习锻炼3个月，安排新提任的局处级领导干部到信访岗位工作半个月，安排局处级领导干部轮流到信访办公室接待群众来访，了解群众诉求，提高做群众工作的能力。</w:t>
      </w:r>
    </w:p>
    <w:p>
      <w:pPr>
        <w:ind w:left="0" w:right="0" w:firstLine="560"/>
        <w:spacing w:before="450" w:after="450" w:line="312" w:lineRule="auto"/>
      </w:pPr>
      <w:r>
        <w:rPr>
          <w:rFonts w:ascii="宋体" w:hAnsi="宋体" w:eastAsia="宋体" w:cs="宋体"/>
          <w:color w:val="000"/>
          <w:sz w:val="28"/>
          <w:szCs w:val="28"/>
        </w:rPr>
        <w:t xml:space="preserve">　　（七）进一步抓好党员干部队伍教育培训，提升党员干部队伍的工作能力和综合素质。认真落实《20_-20_年党员教育培训工作规划》，继续抓好党员干部、基层党组织书记和党务干部教育培训工作。继续办好国土资源学习大讲堂，进一步丰富学习内容，办实办活“网上课堂”和“网上阅览室”。不断创新形式和内容，扎实开展读书荐书活动。</w:t>
      </w:r>
    </w:p>
    <w:p>
      <w:pPr>
        <w:ind w:left="0" w:right="0" w:firstLine="560"/>
        <w:spacing w:before="450" w:after="450" w:line="312" w:lineRule="auto"/>
      </w:pPr>
      <w:r>
        <w:rPr>
          <w:rFonts w:ascii="宋体" w:hAnsi="宋体" w:eastAsia="宋体" w:cs="宋体"/>
          <w:color w:val="000"/>
          <w:sz w:val="28"/>
          <w:szCs w:val="28"/>
        </w:rPr>
        <w:t xml:space="preserve">&gt;　　三、进一步改进作风密切联系群众，切实保持作风纯洁</w:t>
      </w:r>
    </w:p>
    <w:p>
      <w:pPr>
        <w:ind w:left="0" w:right="0" w:firstLine="560"/>
        <w:spacing w:before="450" w:after="450" w:line="312" w:lineRule="auto"/>
      </w:pPr>
      <w:r>
        <w:rPr>
          <w:rFonts w:ascii="宋体" w:hAnsi="宋体" w:eastAsia="宋体" w:cs="宋体"/>
          <w:color w:val="000"/>
          <w:sz w:val="28"/>
          <w:szCs w:val="28"/>
        </w:rPr>
        <w:t xml:space="preserve">　　（八）认真贯彻落实中央政治局“八项规定”，树立优良党风政风。认真学习和带头执行中共中央《十八届中央政治局关于改进工作作风、密切联系群众的八项规定》（以下简称《八项规定》）和中共中央办公厅、国务院办公厅贯彻落实《八项规定》的实施细则，带头执行部党组《关于进一步改进部、局级干部工作作风、密切联系群众的若干规定》（以下简称《若干规定》），自我从严要求。进一步改进调查研究工作，切实提高调研工作实效。精简公文简报，严格会议计划管理，规范会议活动安排，切实改进文风会风。进一步下放审批权限，简化审批手续，切实提高审批效率。坚持实行限时办结制、AB岗位工作制和行政责任追究制，坚持绩效考核制度，完善督办方式方法，切实提高行政效能。坚持艰苦奋斗，严格执行住房、车辆配备和使用规定，严控公用经费支出，厉行勤俭节约。</w:t>
      </w:r>
    </w:p>
    <w:p>
      <w:pPr>
        <w:ind w:left="0" w:right="0" w:firstLine="560"/>
        <w:spacing w:before="450" w:after="450" w:line="312" w:lineRule="auto"/>
      </w:pPr>
      <w:r>
        <w:rPr>
          <w:rFonts w:ascii="宋体" w:hAnsi="宋体" w:eastAsia="宋体" w:cs="宋体"/>
          <w:color w:val="000"/>
          <w:sz w:val="28"/>
          <w:szCs w:val="28"/>
        </w:rPr>
        <w:t xml:space="preserve">　　（九）深入开展党的群众路线教育实践活动，提高做好新形势下群众工作的能力。按照中央统一部署，围绕保持党的先进性和纯洁性，以“为民、务实、清廉”为主题，组织开展党的群众路线教育实践活动。认真组织学习中央和部党组关于改进作风密切联系群众的有关文件，深入开展十八大精神、群众路线和群众工作、党风廉政等主题的学习教育，打好思想基础，做好精神准备。对照“四大考验”、“四种危险”，认真查找本人和干部队伍在思想观念、理想信念、执政理念、工作能力、廉政建设等方面存在的突出问题，切实加以整改，增强活动的针对性。在深入调研基础上，切实解决群众反映强烈的突出问题，增强活动的实效性。</w:t>
      </w:r>
    </w:p>
    <w:p>
      <w:pPr>
        <w:ind w:left="0" w:right="0" w:firstLine="560"/>
        <w:spacing w:before="450" w:after="450" w:line="312" w:lineRule="auto"/>
      </w:pPr>
      <w:r>
        <w:rPr>
          <w:rFonts w:ascii="宋体" w:hAnsi="宋体" w:eastAsia="宋体" w:cs="宋体"/>
          <w:color w:val="000"/>
          <w:sz w:val="28"/>
          <w:szCs w:val="28"/>
        </w:rPr>
        <w:t xml:space="preserve">　　（十）加强和创新国土资源管理，切实保障和改善民生。进一步推动征地制度改革，确保被征地农民“生活水平不降低、长远生计有保障”。加大力度推进土地整治重大工程建设。加快推进宅基地和集体建设用地使用权确权登记。进一步加强房地产调控，确保保障性安居工程用地落实。积极推进和谐矿区建设试点，努力探索矿产资源开发收益向资源所在地倾斜的政策措施，探索建立矿区群众共享资源开发利益新机制。加快调查评价、监测预警、防治、应急四大体系建设，提升地质灾害防御能力，切实保护人民群众生命财产安全。继续推进已开展的各类“联创齐争”活动，服务地方经济社会发展，提升为民服务水平。</w:t>
      </w:r>
    </w:p>
    <w:p>
      <w:pPr>
        <w:ind w:left="0" w:right="0" w:firstLine="560"/>
        <w:spacing w:before="450" w:after="450" w:line="312" w:lineRule="auto"/>
      </w:pPr>
      <w:r>
        <w:rPr>
          <w:rFonts w:ascii="宋体" w:hAnsi="宋体" w:eastAsia="宋体" w:cs="宋体"/>
          <w:color w:val="000"/>
          <w:sz w:val="28"/>
          <w:szCs w:val="28"/>
        </w:rPr>
        <w:t xml:space="preserve">　　（十一）充分发挥群团组织联系和服务群众作用，努力增强群众工作的针对性和实效性。加强工青妇等群团组织建设，更好地开展联系和服务群众工作。组织开展部直属机关青年干部春节回乡“访民意、知民情、话国土”实践活动，了解基层群众期盼、需求以及国土资源政策在基层落实情况。了解部直属机关干部职工家庭状况，有针对性地帮助解决问题。坚持对劳模、统战对象、老党员、困难职工等走访慰问制度，对生活困难职工给予适当困难补助。坚持做好劳模休疗养工作。继续做好“央务阳光助学”工作，对家庭困难职工子女上学给予帮助。坚持每月组织机关干部观看一场电影，坚持开展工间操和职工趣味运动会。开展丰富多彩的群众性文体活动，促进和谐机关建设。</w:t>
      </w:r>
    </w:p>
    <w:p>
      <w:pPr>
        <w:ind w:left="0" w:right="0" w:firstLine="560"/>
        <w:spacing w:before="450" w:after="450" w:line="312" w:lineRule="auto"/>
      </w:pPr>
      <w:r>
        <w:rPr>
          <w:rFonts w:ascii="宋体" w:hAnsi="宋体" w:eastAsia="宋体" w:cs="宋体"/>
          <w:color w:val="000"/>
          <w:sz w:val="28"/>
          <w:szCs w:val="28"/>
        </w:rPr>
        <w:t xml:space="preserve">　　（十二）继续加强人文关怀，努力帮助干部职工解决实际困难。加强对干部职工身体健康的关怀，建立干部职工健康档案，坚持做好干部职工体检工作，对患有重大疾病的职工予以关怀慰问。继续坚持给干部职工送生日祝福的好做法。尽力为无房职工提供一定年期宿舍，缓解职工住房困难。做好办公用房的清理和调整，努力缓解办公用房紧张问题。</w:t>
      </w:r>
    </w:p>
    <w:p>
      <w:pPr>
        <w:ind w:left="0" w:right="0" w:firstLine="560"/>
        <w:spacing w:before="450" w:after="450" w:line="312" w:lineRule="auto"/>
      </w:pPr>
      <w:r>
        <w:rPr>
          <w:rFonts w:ascii="宋体" w:hAnsi="宋体" w:eastAsia="宋体" w:cs="宋体"/>
          <w:color w:val="000"/>
          <w:sz w:val="28"/>
          <w:szCs w:val="28"/>
        </w:rPr>
        <w:t xml:space="preserve">&gt;　　四、大力建设廉洁型机关，切实保持清正廉洁</w:t>
      </w:r>
    </w:p>
    <w:p>
      <w:pPr>
        <w:ind w:left="0" w:right="0" w:firstLine="560"/>
        <w:spacing w:before="450" w:after="450" w:line="312" w:lineRule="auto"/>
      </w:pPr>
      <w:r>
        <w:rPr>
          <w:rFonts w:ascii="宋体" w:hAnsi="宋体" w:eastAsia="宋体" w:cs="宋体"/>
          <w:color w:val="000"/>
          <w:sz w:val="28"/>
          <w:szCs w:val="28"/>
        </w:rPr>
        <w:t xml:space="preserve">　　（十三）领导干部带头廉洁自律，发挥示范引领作用。部、局两级干部带头贯彻落实《中国共产党党员领导干部廉洁从政若干准则》规定的“8个禁止”和“52个不准”。带头从严要求自己，依法依规行使行政权力，不谋私利，不搞特权，严格管好配偶、子女和身边工作人员。严格执行国务院机关事务管理局关于住房、车辆的有关规定。</w:t>
      </w:r>
    </w:p>
    <w:p>
      <w:pPr>
        <w:ind w:left="0" w:right="0" w:firstLine="560"/>
        <w:spacing w:before="450" w:after="450" w:line="312" w:lineRule="auto"/>
      </w:pPr>
      <w:r>
        <w:rPr>
          <w:rFonts w:ascii="宋体" w:hAnsi="宋体" w:eastAsia="宋体" w:cs="宋体"/>
          <w:color w:val="000"/>
          <w:sz w:val="28"/>
          <w:szCs w:val="28"/>
        </w:rPr>
        <w:t xml:space="preserve">　　（十四）强化对权力运行的制约和监督，促进廉洁从政。认真落实党内监督条例，严格执行领导干部述职述廉、诫勉谈话、函询等制度。加强对民主集中制执行情况的监督检查，提高民主生活会质量。加强巡视工作，运用常规巡视、专项巡视等方法，增强发现问题能力，重视巡视成果运用。认真执行领导干部报告个人有关事项等制度，健全领导干部廉洁从政信息系统。认真落实对党政主要领导干部的经济责任审计制度。大力推进党务公开、政务公开。注重运用“制度+科技”手段防治腐败，加强在线电子监察，加快推进土地和矿业权出让网上交易和监管，深化土地和矿业权出让市场建设，推进土地和矿业权交易环节进入统一规范的公共资源交易平台。加强对项目管理和资金使用的监督。</w:t>
      </w:r>
    </w:p>
    <w:p>
      <w:pPr>
        <w:ind w:left="0" w:right="0" w:firstLine="560"/>
        <w:spacing w:before="450" w:after="450" w:line="312" w:lineRule="auto"/>
      </w:pPr>
      <w:r>
        <w:rPr>
          <w:rFonts w:ascii="宋体" w:hAnsi="宋体" w:eastAsia="宋体" w:cs="宋体"/>
          <w:color w:val="000"/>
          <w:sz w:val="28"/>
          <w:szCs w:val="28"/>
        </w:rPr>
        <w:t xml:space="preserve">　　（十五）深化国土资源管理改革创新，持续推进惩治和预防腐败体系建设。按照中央关于《建立健全惩治和预防腐败体系20_-20_年工作规划》的总体部署要求，研究制定国土资源部实施办法，抓好任务落实。继续深化行政审批制度改革，进一步削减、调整和规范行政审批事项，防止行政权力对微观经济活动的违规干预。加强对资质资格审批、项目决策、招标投标、土地出让、矿产资源开发、资金管理等重点环节的廉政风险防控管理，落实廉政风险防控责任，推进廉政风险防控管理长效机制建设。</w:t>
      </w:r>
    </w:p>
    <w:p>
      <w:pPr>
        <w:ind w:left="0" w:right="0" w:firstLine="560"/>
        <w:spacing w:before="450" w:after="450" w:line="312" w:lineRule="auto"/>
      </w:pPr>
      <w:r>
        <w:rPr>
          <w:rFonts w:ascii="宋体" w:hAnsi="宋体" w:eastAsia="宋体" w:cs="宋体"/>
          <w:color w:val="000"/>
          <w:sz w:val="28"/>
          <w:szCs w:val="28"/>
        </w:rPr>
        <w:t xml:space="preserve">　　（十六）深入开展专项治理和案件查处，做到常抓不懈警钟长鸣。深入治理土地管理等方面的突出问题，重点纠正征地拆迁中损害群众利益的问题，维护群众合法权益。深化工程建设领域突出问题等专项治理。继续做好公务用车问题专项治理工作。严肃查处违纪违法案件，发挥查办案件治本功能。</w:t>
      </w:r>
    </w:p>
    <w:p>
      <w:pPr>
        <w:ind w:left="0" w:right="0" w:firstLine="560"/>
        <w:spacing w:before="450" w:after="450" w:line="312" w:lineRule="auto"/>
      </w:pPr>
      <w:r>
        <w:rPr>
          <w:rFonts w:ascii="黑体" w:hAnsi="黑体" w:eastAsia="黑体" w:cs="黑体"/>
          <w:color w:val="000000"/>
          <w:sz w:val="36"/>
          <w:szCs w:val="36"/>
          <w:b w:val="1"/>
          <w:bCs w:val="1"/>
        </w:rPr>
        <w:t xml:space="preserve">【篇4】涉粮问题专题民主生活会发言提纲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根据市委集中学习市委办关于深化“两学一做”学习教育开展党风党纪专题教育通知，结合自身情况对照党风党纪做一个检查汇报。</w:t>
      </w:r>
    </w:p>
    <w:p>
      <w:pPr>
        <w:ind w:left="0" w:right="0" w:firstLine="560"/>
        <w:spacing w:before="450" w:after="450" w:line="312" w:lineRule="auto"/>
      </w:pPr>
      <w:r>
        <w:rPr>
          <w:rFonts w:ascii="宋体" w:hAnsi="宋体" w:eastAsia="宋体" w:cs="宋体"/>
          <w:color w:val="000"/>
          <w:sz w:val="28"/>
          <w:szCs w:val="28"/>
        </w:rPr>
        <w:t xml:space="preserve">　　&gt;一、遵守政治纪律和贯彻执行中央八项规定、省委省政府20条意见情况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(一)遵守整治纪律情况</w:t>
      </w:r>
    </w:p>
    <w:p>
      <w:pPr>
        <w:ind w:left="0" w:right="0" w:firstLine="560"/>
        <w:spacing w:before="450" w:after="450" w:line="312" w:lineRule="auto"/>
      </w:pPr>
      <w:r>
        <w:rPr>
          <w:rFonts w:ascii="宋体" w:hAnsi="宋体" w:eastAsia="宋体" w:cs="宋体"/>
          <w:color w:val="000"/>
          <w:sz w:val="28"/>
          <w:szCs w:val="28"/>
        </w:rPr>
        <w:t xml:space="preserve">　　机关支部班子始终严守党的政治纪律，坚持党的领导，政治思想上始终与党中央保持高度一致。深入学习贯彻上级党委重要会议精神和工作部署，把思想和行动统一到党委要求上来。</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机关支部班子高度重视中央“八项规定”和省委省政府20条意见要求的贯彻落实。经过深入学习领会、认真对照查找，主要存在以下问题：</w:t>
      </w:r>
    </w:p>
    <w:p>
      <w:pPr>
        <w:ind w:left="0" w:right="0" w:firstLine="560"/>
        <w:spacing w:before="450" w:after="450" w:line="312" w:lineRule="auto"/>
      </w:pPr>
      <w:r>
        <w:rPr>
          <w:rFonts w:ascii="宋体" w:hAnsi="宋体" w:eastAsia="宋体" w:cs="宋体"/>
          <w:color w:val="000"/>
          <w:sz w:val="28"/>
          <w:szCs w:val="28"/>
        </w:rPr>
        <w:t xml:space="preserve">　　一是学习不深入。平时集中学习少，对党的最新政治理论了解掌握不够全面，支部党员整体业务水平有待提高;二是做表面文章。平时工作开展只限于党委安排，图形式、走过场，传达了事，不求实效;三是不关心群众。不注重与群众沟通交流，为群众办实事少，不能站在群众的立场和角度考虑、处理问题。</w:t>
      </w:r>
    </w:p>
    <w:p>
      <w:pPr>
        <w:ind w:left="0" w:right="0" w:firstLine="560"/>
        <w:spacing w:before="450" w:after="450" w:line="312" w:lineRule="auto"/>
      </w:pPr>
      <w:r>
        <w:rPr>
          <w:rFonts w:ascii="宋体" w:hAnsi="宋体" w:eastAsia="宋体" w:cs="宋体"/>
          <w:color w:val="000"/>
          <w:sz w:val="28"/>
          <w:szCs w:val="28"/>
        </w:rPr>
        <w:t xml:space="preserve">　　&gt;二、“四风”方面存在的突出问题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 1、学习意识差。学习重视不够，被动学习多、主动学习不少，理论联系实际不够，不能学以致用;存在实用主义，用什么学什么，往往以会代学、以工代学。比如，支部学习没有制定详细计划，学习内容上没有及时更新，对学习效果缺乏有效的监督和奖罚措施。</w:t>
      </w:r>
    </w:p>
    <w:p>
      <w:pPr>
        <w:ind w:left="0" w:right="0" w:firstLine="560"/>
        <w:spacing w:before="450" w:after="450" w:line="312" w:lineRule="auto"/>
      </w:pPr>
      <w:r>
        <w:rPr>
          <w:rFonts w:ascii="宋体" w:hAnsi="宋体" w:eastAsia="宋体" w:cs="宋体"/>
          <w:color w:val="000"/>
          <w:sz w:val="28"/>
          <w:szCs w:val="28"/>
        </w:rPr>
        <w:t xml:space="preserve">　　2、执行力不强。内部协调不够，执行党委决策打折扣，各党小组之间相互配合不力，存在中梗阻现象。如工作效率不高，存在部署多、检查少，安排多、问效少等问题，致使有些工作布置下去无动作，有要求无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意识不强。虽然也经常到基层、到一线开展工作，但服务群众主动性不强、不够深入，有时与群众见面，出于目的性、针对性的多，真正与沟通思想的少，顾不上群众盼什么、急什么、要什么。如支部委员全部都参与了迎宾大道拆迁工作，每天都到现场，却没有真正为群众想方设法解决实际问题。</w:t>
      </w:r>
    </w:p>
    <w:p>
      <w:pPr>
        <w:ind w:left="0" w:right="0" w:firstLine="560"/>
        <w:spacing w:before="450" w:after="450" w:line="312" w:lineRule="auto"/>
      </w:pPr>
      <w:r>
        <w:rPr>
          <w:rFonts w:ascii="宋体" w:hAnsi="宋体" w:eastAsia="宋体" w:cs="宋体"/>
          <w:color w:val="000"/>
          <w:sz w:val="28"/>
          <w:szCs w:val="28"/>
        </w:rPr>
        <w:t xml:space="preserve">　　2、思想工作不细致。听取支部党员干部职工的意见不及时、不全面，对党员干部思想状况和生活情况了解不全面，帮助干部职工解决实际困难不多，大而化之，没有深入细致地去化解矛盾。比如，有发展新党员过程中，支部考察不细致，材料都是让个人整理。</w:t>
      </w:r>
    </w:p>
    <w:p>
      <w:pPr>
        <w:ind w:left="0" w:right="0" w:firstLine="560"/>
        <w:spacing w:before="450" w:after="450" w:line="312" w:lineRule="auto"/>
      </w:pPr>
      <w:r>
        <w:rPr>
          <w:rFonts w:ascii="宋体" w:hAnsi="宋体" w:eastAsia="宋体" w:cs="宋体"/>
          <w:color w:val="000"/>
          <w:sz w:val="28"/>
          <w:szCs w:val="28"/>
        </w:rPr>
        <w:t xml:space="preserve">　　3、支部建设薄弱。部分党员干部团体意识、大局意识不强，个人主义和自我意识时有表现。在团结方面，存在说的多、做的少，言行不一的问题，干部工作能力和水平不高，缺乏活力。比如平时很少开展内部谈心交流，不了解党员真实想法。 (三)享乐主义方面</w:t>
      </w:r>
    </w:p>
    <w:p>
      <w:pPr>
        <w:ind w:left="0" w:right="0" w:firstLine="560"/>
        <w:spacing w:before="450" w:after="450" w:line="312" w:lineRule="auto"/>
      </w:pPr>
      <w:r>
        <w:rPr>
          <w:rFonts w:ascii="宋体" w:hAnsi="宋体" w:eastAsia="宋体" w:cs="宋体"/>
          <w:color w:val="000"/>
          <w:sz w:val="28"/>
          <w:szCs w:val="28"/>
        </w:rPr>
        <w:t xml:space="preserve">　　1、进取意识差。存在安于现状，进取精神不强，在工作紧、任务重、压力大时，有过畏难情绪和“等一等、看一看”的想法。比如党委工作部署下来以后，作为机关支部应该处处走在其他支部前列，但却常常抱着观望态度，没起到带头引领作用。</w:t>
      </w:r>
    </w:p>
    <w:p>
      <w:pPr>
        <w:ind w:left="0" w:right="0" w:firstLine="560"/>
        <w:spacing w:before="450" w:after="450" w:line="312" w:lineRule="auto"/>
      </w:pPr>
      <w:r>
        <w:rPr>
          <w:rFonts w:ascii="宋体" w:hAnsi="宋体" w:eastAsia="宋体" w:cs="宋体"/>
          <w:color w:val="000"/>
          <w:sz w:val="28"/>
          <w:szCs w:val="28"/>
        </w:rPr>
        <w:t xml:space="preserve">　　2、创新精神不足。存在得过且过心理，对新知识、新业务、新技能学习不够，水平能力落后于时代科技的进步。比如对电子邮件、微博、微信等新的信息交流平台学习掌握不主动、不及时、不精通，影响了工作整体效率。</w:t>
      </w:r>
    </w:p>
    <w:p>
      <w:pPr>
        <w:ind w:left="0" w:right="0" w:firstLine="560"/>
        <w:spacing w:before="450" w:after="450" w:line="312" w:lineRule="auto"/>
      </w:pPr>
      <w:r>
        <w:rPr>
          <w:rFonts w:ascii="宋体" w:hAnsi="宋体" w:eastAsia="宋体" w:cs="宋体"/>
          <w:color w:val="000"/>
          <w:sz w:val="28"/>
          <w:szCs w:val="28"/>
        </w:rPr>
        <w:t xml:space="preserve">　　(四)奢靡之风方面的问题</w:t>
      </w:r>
    </w:p>
    <w:p>
      <w:pPr>
        <w:ind w:left="0" w:right="0" w:firstLine="560"/>
        <w:spacing w:before="450" w:after="450" w:line="312" w:lineRule="auto"/>
      </w:pPr>
      <w:r>
        <w:rPr>
          <w:rFonts w:ascii="宋体" w:hAnsi="宋体" w:eastAsia="宋体" w:cs="宋体"/>
          <w:color w:val="000"/>
          <w:sz w:val="28"/>
          <w:szCs w:val="28"/>
        </w:rPr>
        <w:t xml:space="preserve">　　1、贪图享受，放松精神追求。过于注重物质享受，办公出行，社会交往，车来车往、吃吃喝喝，放松了精神追求，淡化了共产党人积极向上的人生观和价值观。比如满足于物质带来的感官享受，忽视了对高尚情操正能量的追求。</w:t>
      </w:r>
    </w:p>
    <w:p>
      <w:pPr>
        <w:ind w:left="0" w:right="0" w:firstLine="560"/>
        <w:spacing w:before="450" w:after="450" w:line="312" w:lineRule="auto"/>
      </w:pPr>
      <w:r>
        <w:rPr>
          <w:rFonts w:ascii="宋体" w:hAnsi="宋体" w:eastAsia="宋体" w:cs="宋体"/>
          <w:color w:val="000"/>
          <w:sz w:val="28"/>
          <w:szCs w:val="28"/>
        </w:rPr>
        <w:t xml:space="preserve">　　2、忽视节约，过于浪费。生活工作中对“节约资源、低碳环保”宣传、重视、践行不够，水、电、油、纸等管理中浪费比较严重。比如，开会之前预开空调，人离开办公室不关空调、饮水机、电脑，造成了严重的资源浪费。</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松动。对政治理论学习不够重视，学习不够深入，缺乏对理论的系统研究和深刻理解，导致马克思主义的世界观、人生观、价值观发生一定的偏移和扭曲，对享乐主义和奢侈生活方式的免疫力减低，为四风问题的滋生提供了土壤。</w:t>
      </w:r>
    </w:p>
    <w:p>
      <w:pPr>
        <w:ind w:left="0" w:right="0" w:firstLine="560"/>
        <w:spacing w:before="450" w:after="450" w:line="312" w:lineRule="auto"/>
      </w:pPr>
      <w:r>
        <w:rPr>
          <w:rFonts w:ascii="宋体" w:hAnsi="宋体" w:eastAsia="宋体" w:cs="宋体"/>
          <w:color w:val="000"/>
          <w:sz w:val="28"/>
          <w:szCs w:val="28"/>
        </w:rPr>
        <w:t xml:space="preserve">　　(二)宗旨意识减弱。对上级负责多、对群众负责少;重眼前政绩、轻长远建设，工作中存在功利主义。缺乏勇于担当的精神，以自我为中心，没有以群众利益为中心，对群众反映强烈的民生问题重视不够。</w:t>
      </w:r>
    </w:p>
    <w:p>
      <w:pPr>
        <w:ind w:left="0" w:right="0" w:firstLine="560"/>
        <w:spacing w:before="450" w:after="450" w:line="312" w:lineRule="auto"/>
      </w:pPr>
      <w:r>
        <w:rPr>
          <w:rFonts w:ascii="宋体" w:hAnsi="宋体" w:eastAsia="宋体" w:cs="宋体"/>
          <w:color w:val="000"/>
          <w:sz w:val="28"/>
          <w:szCs w:val="28"/>
        </w:rPr>
        <w:t xml:space="preserve">　　(三)党性修养降低。放松了党性修养的要求，放松了对党员先进性和纯洁性的追求。在追求物质享受、拜金主义等不良风气的影响下，产生了从众心理和攀比心理，出现了讲享受、讲待遇、讲面子和讲排场的现象，把“吃苦在前，享受在后”的党性原则抛在脑后。</w:t>
      </w:r>
    </w:p>
    <w:p>
      <w:pPr>
        <w:ind w:left="0" w:right="0" w:firstLine="560"/>
        <w:spacing w:before="450" w:after="450" w:line="312" w:lineRule="auto"/>
      </w:pPr>
      <w:r>
        <w:rPr>
          <w:rFonts w:ascii="宋体" w:hAnsi="宋体" w:eastAsia="宋体" w:cs="宋体"/>
          <w:color w:val="000"/>
          <w:sz w:val="28"/>
          <w:szCs w:val="28"/>
        </w:rPr>
        <w:t xml:space="preserve">　　(四)纪律约束执行力差。对执行廉政纪律的重要性认识不够，对党的纪律执行中存在畏难情绪，削弱了纪律制度的约束力和执行力，致使四风方面的出现这样那样的问题。</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增强学习的自觉性，继续深入学习社会主义理论体系、党的十八大和十八届三中全会精神以及习近平总书记系列重要讲话精神等内容，学习党的群众工作有关路线方针政策，学习住建专业技术理论。坚持个人自学和集体学习相结合的制度，结合中心任务和重点工作确定学习内容，不定期开展专家讲座、廉政警示教育，坚持学用结合、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(二)强化为民服务意识</w:t>
      </w:r>
    </w:p>
    <w:p>
      <w:pPr>
        <w:ind w:left="0" w:right="0" w:firstLine="560"/>
        <w:spacing w:before="450" w:after="450" w:line="312" w:lineRule="auto"/>
      </w:pPr>
      <w:r>
        <w:rPr>
          <w:rFonts w:ascii="宋体" w:hAnsi="宋体" w:eastAsia="宋体" w:cs="宋体"/>
          <w:color w:val="000"/>
          <w:sz w:val="28"/>
          <w:szCs w:val="28"/>
        </w:rPr>
        <w:t xml:space="preserve">　　立足于住建工作面向社会、服务民生的特点，不断提高以人为本、执政为民、服务群众的自觉性和主动性，把维护群众利益作为我们全部工作的出发点和落脚点，自觉站在群众立场看问题、想问题、解决问题。时刻把群众疾苦放在心上，及时倾听民声，了解民情。</w:t>
      </w:r>
    </w:p>
    <w:p>
      <w:pPr>
        <w:ind w:left="0" w:right="0" w:firstLine="560"/>
        <w:spacing w:before="450" w:after="450" w:line="312" w:lineRule="auto"/>
      </w:pPr>
      <w:r>
        <w:rPr>
          <w:rFonts w:ascii="宋体" w:hAnsi="宋体" w:eastAsia="宋体" w:cs="宋体"/>
          <w:color w:val="000"/>
          <w:sz w:val="28"/>
          <w:szCs w:val="28"/>
        </w:rPr>
        <w:t xml:space="preserve">　　(三)深入群众调查研究</w:t>
      </w:r>
    </w:p>
    <w:p>
      <w:pPr>
        <w:ind w:left="0" w:right="0" w:firstLine="560"/>
        <w:spacing w:before="450" w:after="450" w:line="312" w:lineRule="auto"/>
      </w:pPr>
      <w:r>
        <w:rPr>
          <w:rFonts w:ascii="宋体" w:hAnsi="宋体" w:eastAsia="宋体" w:cs="宋体"/>
          <w:color w:val="000"/>
          <w:sz w:val="28"/>
          <w:szCs w:val="28"/>
        </w:rPr>
        <w:t xml:space="preserve">　　主动到矛盾问题多、工作困难大的地方去，每周都要到到基层开展调查研究，摸排问题，及时为基层群众排忧解难。把保障和改善民生作为一切工作的出发点和落脚点，全力推进民生工作，真正使群众得到实惠。</w:t>
      </w:r>
    </w:p>
    <w:p>
      <w:pPr>
        <w:ind w:left="0" w:right="0" w:firstLine="560"/>
        <w:spacing w:before="450" w:after="450" w:line="312" w:lineRule="auto"/>
      </w:pPr>
      <w:r>
        <w:rPr>
          <w:rFonts w:ascii="宋体" w:hAnsi="宋体" w:eastAsia="宋体" w:cs="宋体"/>
          <w:color w:val="000"/>
          <w:sz w:val="28"/>
          <w:szCs w:val="28"/>
        </w:rPr>
        <w:t xml:space="preserve">　　(四)强化班子自身建设 坚持民主集中制原则，维护和增进班子团结，调动和发挥班子成员的积极性，增强班子的整体合力;坚持运用批评与自我批评这个武器，积极开展经常性的谈心交心活动，开好支部组织生活会。进一步强化工作责任心，真正把心思和精力用在干事创业上，主动承担急难险重任务，积极化解各种复杂矛盾，立足住建实际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【篇5】涉粮问题专题民主生活会发言提纲</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进一步纠正“四风”、加强作风建设重要批示精神和中央八项规定精神，转作风改作风，深刻进行党性分析，认真开展批评与自我批评，进一步牢固树立“四个意识”，以实际行动向以习近平同志为核心的党中央看齐。现就个人存在的问题、产生的原因以及整改措施做以下汇报，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学习不够自觉。我们党的十九大胜利召开，习近平新时代中国特色社会主义思想应运而生，政治理论学习尤为重要，由于今年以来以脱贫攻坚为核心的各项工作时间紧、任务重，个人忽视了对政治理论的学习力度，特别是对十九大、十九届四中全会精神的学习，缺乏主动性、系统性，总是感觉到政治理论学习是软指标，往往是要求什么学习什么，自觉主动静下心来学习比较少，经常以工作忙任务重和事务工作多等理由，缺乏持之以恒的学习精神，有时候只停留在学过、看过，学的不透不深。</w:t>
      </w:r>
    </w:p>
    <w:p>
      <w:pPr>
        <w:ind w:left="0" w:right="0" w:firstLine="560"/>
        <w:spacing w:before="450" w:after="450" w:line="312" w:lineRule="auto"/>
      </w:pPr>
      <w:r>
        <w:rPr>
          <w:rFonts w:ascii="宋体" w:hAnsi="宋体" w:eastAsia="宋体" w:cs="宋体"/>
          <w:color w:val="000"/>
          <w:sz w:val="28"/>
          <w:szCs w:val="28"/>
        </w:rPr>
        <w:t xml:space="preserve">　　2、执行上级决策不够主动。今年特别是脱贫攻坚、生态保护工作，缺乏可借鉴、可复制的经验，导致在贯彻上级部署上存在等、看、慢现象，执行上级政策不够迅速及时，主动创新意识不强，导致部分工作存在滞后性。</w:t>
      </w:r>
    </w:p>
    <w:p>
      <w:pPr>
        <w:ind w:left="0" w:right="0" w:firstLine="560"/>
        <w:spacing w:before="450" w:after="450" w:line="312" w:lineRule="auto"/>
      </w:pPr>
      <w:r>
        <w:rPr>
          <w:rFonts w:ascii="宋体" w:hAnsi="宋体" w:eastAsia="宋体" w:cs="宋体"/>
          <w:color w:val="000"/>
          <w:sz w:val="28"/>
          <w:szCs w:val="28"/>
        </w:rPr>
        <w:t xml:space="preserve">　　3、对党忠诚老实方面尚不彻底。对党忠诚老实，说到底就是要守纪律、讲规矩，对党组织讲实话、讲真话，不当两面派，不做“两面人”。作为班子成员，自己还是存在“老好人”心理，好话说的多，反对的话、刺耳的话说的少，对干部存在护短现象。</w:t>
      </w:r>
    </w:p>
    <w:p>
      <w:pPr>
        <w:ind w:left="0" w:right="0" w:firstLine="560"/>
        <w:spacing w:before="450" w:after="450" w:line="312" w:lineRule="auto"/>
      </w:pPr>
      <w:r>
        <w:rPr>
          <w:rFonts w:ascii="宋体" w:hAnsi="宋体" w:eastAsia="宋体" w:cs="宋体"/>
          <w:color w:val="000"/>
          <w:sz w:val="28"/>
          <w:szCs w:val="28"/>
        </w:rPr>
        <w:t xml:space="preserve">　　4、纠正“四风”力度有待加强。自我约束不够。对身边干部存在的拜金主义、享乐主义等不良风气制止不力，同时自己抵挡歪风邪气的防火墙构筑不牢，八小时之内严格要求自己，八小时之外参与了一些小圈子的吃请。遇到工作忙、任务紧急的时候，只考虑工作完成的结果，没有静心详细了解事情经过，对个别干部有批评严厉和发脾气的现象，伤害同事感情。对党员干部管理不够严格，对干部经常性思想教育和监督制约没有跟上，对干部工作标准要求不高，对少数干部存在贪图安逸、慵懒拖沓，虚于应付、缺乏工作积极性等问题，没有想尽一切办法进行充分鼓励和调动，从而影响了为群众服务的水平。</w:t>
      </w:r>
    </w:p>
    <w:p>
      <w:pPr>
        <w:ind w:left="0" w:right="0" w:firstLine="560"/>
        <w:spacing w:before="450" w:after="450" w:line="312" w:lineRule="auto"/>
      </w:pPr>
      <w:r>
        <w:rPr>
          <w:rFonts w:ascii="宋体" w:hAnsi="宋体" w:eastAsia="宋体" w:cs="宋体"/>
          <w:color w:val="000"/>
          <w:sz w:val="28"/>
          <w:szCs w:val="28"/>
        </w:rPr>
        <w:t xml:space="preserve">　　5、勇担重担意识不强。对重点工作特别是脱贫攻坚存在等文件、等上级安排现象，缺乏深入研究思考，照搬照抄先进经验。工作标准不高，满足于一般化，只要求过得去、不求过得硬。怕决策失误，不敢大胆拍板，怕有风险，不敢创新突破，怕干得多错的多，不敢主动干事。</w:t>
      </w:r>
    </w:p>
    <w:p>
      <w:pPr>
        <w:ind w:left="0" w:right="0" w:firstLine="560"/>
        <w:spacing w:before="450" w:after="450" w:line="312" w:lineRule="auto"/>
      </w:pPr>
      <w:r>
        <w:rPr>
          <w:rFonts w:ascii="宋体" w:hAnsi="宋体" w:eastAsia="宋体" w:cs="宋体"/>
          <w:color w:val="000"/>
          <w:sz w:val="28"/>
          <w:szCs w:val="28"/>
        </w:rPr>
        <w:t xml:space="preserve">　　6、执行廉洁自律不严。能认真学习党风廉政方面的文件精神，正确处理自己生活与社交圈问题，但还是存在小范围亲朋好友吃请、送礼现象。</w:t>
      </w:r>
    </w:p>
    <w:p>
      <w:pPr>
        <w:ind w:left="0" w:right="0" w:firstLine="560"/>
        <w:spacing w:before="450" w:after="450" w:line="312" w:lineRule="auto"/>
      </w:pPr>
      <w:r>
        <w:rPr>
          <w:rFonts w:ascii="宋体" w:hAnsi="宋体" w:eastAsia="宋体" w:cs="宋体"/>
          <w:color w:val="000"/>
          <w:sz w:val="28"/>
          <w:szCs w:val="28"/>
        </w:rPr>
        <w:t xml:space="preserve">&gt;　　二、分析问题产生的原因</w:t>
      </w:r>
    </w:p>
    <w:p>
      <w:pPr>
        <w:ind w:left="0" w:right="0" w:firstLine="560"/>
        <w:spacing w:before="450" w:after="450" w:line="312" w:lineRule="auto"/>
      </w:pPr>
      <w:r>
        <w:rPr>
          <w:rFonts w:ascii="宋体" w:hAnsi="宋体" w:eastAsia="宋体" w:cs="宋体"/>
          <w:color w:val="000"/>
          <w:sz w:val="28"/>
          <w:szCs w:val="28"/>
        </w:rPr>
        <w:t xml:space="preserve">　　1、理论学习重视不够。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规矩纪律意识有所弱化。一是存在“官本位”思想。总认为自己参加工作多年，也经历了基层不同领导岗位的历练，固守传统和经验的时候更多，思想深处没有站在同事们的角度思考问题。二是存在“老好人”意识。对一些干部出现的问题，缺乏一抓到底、严格管理的狠劲，害怕自己的强硬手段得罪人。三是存在“爱面子”的问题。在人情方面存在拉不下脸的问题，没有摆正工作和面子的关系。</w:t>
      </w:r>
    </w:p>
    <w:p>
      <w:pPr>
        <w:ind w:left="0" w:right="0" w:firstLine="560"/>
        <w:spacing w:before="450" w:after="450" w:line="312" w:lineRule="auto"/>
      </w:pPr>
      <w:r>
        <w:rPr>
          <w:rFonts w:ascii="宋体" w:hAnsi="宋体" w:eastAsia="宋体" w:cs="宋体"/>
          <w:color w:val="000"/>
          <w:sz w:val="28"/>
          <w:szCs w:val="28"/>
        </w:rPr>
        <w:t xml:space="preserve">　　3、求真务实的思想作风不牢固。一是缺乏进取精神。有时感到自己现在是领导了，只需要动嘴就可以了，自己动手有所减少，紧迫感不太强，自我加压不够经常，进取意识有所弱化，一如既往的锐意攻坚的精神没有长期地坚持下来。二是自己在工作作风上也有不扎实的地方，事务性工作多，会议多；关心群众不够，真正深入基层体察民情少，特别是深入到贫困家庭访贫问苦少，没有做到时刻把困难群众的安危冷暖挂在心头，多数是在节假日才到这些地方慰问走访。三是由于有求稳思想，有时认为现在xx镇事务繁杂，创新顾不过来，能按部就班就行了;有时存在满足思想，认为现在工作千头万绪，不出事就不错了;有时存在畏难思想，认为制约xx镇发展的因素多，干工作思前想后、患得患失。</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不断加强学习，提高执政能力，树立正确的学习观念。加强党的政治纪律和组织纪律方面学习，向中央基准看齐，做到政治上坚定自信，思想上同心同向，行动上高度自觉，始终同中央保持一致，维护中央权威，确保政令通畅。通过学习先进典型来修正自己，学习新时期工作方法，怎样应对媒体，如何处置突发事件，使自己的能力能够适应时代发展，提高驾驭复杂局面、统筹全面工作、解决实际问题的能力。</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干部群众对话，保持平和心态，做到“有耐心、有爱心，又细心”，不过于急燥，始终要保持平等、公正的态度。面对复杂的环境，工作中的各种困难，不能做“老好人”、“乖巧人”，要敢于直面困难、直面矛盾，理性分析、冷静思考，找到解决问题的方法后果断处理，要勇于承担后果。要有原则性、是非感，敢于碰硬，有勇气、有胆量、有智慧，坚持正确的，修正错误的。</w:t>
      </w:r>
    </w:p>
    <w:p>
      <w:pPr>
        <w:ind w:left="0" w:right="0" w:firstLine="560"/>
        <w:spacing w:before="450" w:after="450" w:line="312" w:lineRule="auto"/>
      </w:pPr>
      <w:r>
        <w:rPr>
          <w:rFonts w:ascii="宋体" w:hAnsi="宋体" w:eastAsia="宋体" w:cs="宋体"/>
          <w:color w:val="000"/>
          <w:sz w:val="28"/>
          <w:szCs w:val="28"/>
        </w:rPr>
        <w:t xml:space="preserve">　　3、改进工作作风,不断提升为群众为基层服务的水平。对我们基层的干部来说就是要把维护和实践人民的利益放在首位，力求思想上求实、作风上务实、工作上落实。多下基层，多联系群众，每月下村（社区）不少于15天，要深入偏远村组、了解群众疾苦，解决低收入困难群体住房、就医、生产生活、子女上学等方面的问题。真正做到“接地气”，善于同群众打交道，善于做群众工作，善于解决复杂的矛盾，说群众听得懂的话，做群众心里盼的事。</w:t>
      </w:r>
    </w:p>
    <w:p>
      <w:pPr>
        <w:ind w:left="0" w:right="0" w:firstLine="560"/>
        <w:spacing w:before="450" w:after="450" w:line="312" w:lineRule="auto"/>
      </w:pPr>
      <w:r>
        <w:rPr>
          <w:rFonts w:ascii="宋体" w:hAnsi="宋体" w:eastAsia="宋体" w:cs="宋体"/>
          <w:color w:val="000"/>
          <w:sz w:val="28"/>
          <w:szCs w:val="28"/>
        </w:rPr>
        <w:t xml:space="preserve">　　当然，在本人身上还存在着这样那样的缺点和不足，希望在座的领导和同志们给予忠肯的批评，我将本着虚心的态度，诚恳接受。同时，将以这次民主生活会为契机，以实际行动改正缺点，弥补不足，努力提高，不断完善，为建设美丽富裕新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【篇6】涉粮问题专题民主生活会发言提纲</w:t>
      </w:r>
    </w:p>
    <w:p>
      <w:pPr>
        <w:ind w:left="0" w:right="0" w:firstLine="560"/>
        <w:spacing w:before="450" w:after="450" w:line="312" w:lineRule="auto"/>
      </w:pPr>
      <w:r>
        <w:rPr>
          <w:rFonts w:ascii="宋体" w:hAnsi="宋体" w:eastAsia="宋体" w:cs="宋体"/>
          <w:color w:val="000"/>
          <w:sz w:val="28"/>
          <w:szCs w:val="28"/>
        </w:rPr>
        <w:t xml:space="preserve">　　我是西安科_境学院矿产普查与勘探专业20_级研究生，于20_年9月光荣加入中国共产党，至今已有两年时间，期间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过“照镜子、正衣冠、洗洗澡、治治病”，对作风之弊、行为之垢来一次大排查、大检修、大扫除。按照学院党支部的统一安排部署，我个人在近期重点学习了《论群众路线——重要论述摘编》、《厉行节约 反对浪费——重要论述摘编》以及《党的群众路线教育实践活动学习文件选编》等，收益匪浅。充分认识到“四风”问题存在，严重损害了党在人民群众中的形象，严重损害了党群干群关系。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_，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大力加强党性修养，保持清正廉洁的生活作风。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深刻反思，发现自己：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&gt;二、贯彻中央八项规定及学校《若干意见》、转变作风方面的基本情况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从自我做起努力营造以勤俭节约、廉洁自律为荣，以骄奢淫逸、好逸恶劳等腐败行为为耻的良好氛围，从身边小事做起，一点一滴积累进步。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&gt;四、对群众所提意见及有关问题的回应</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w:t>
      </w:r>
    </w:p>
    <w:p>
      <w:pPr>
        <w:ind w:left="0" w:right="0" w:firstLine="560"/>
        <w:spacing w:before="450" w:after="450" w:line="312" w:lineRule="auto"/>
      </w:pPr>
      <w:r>
        <w:rPr>
          <w:rFonts w:ascii="宋体" w:hAnsi="宋体" w:eastAsia="宋体" w:cs="宋体"/>
          <w:color w:val="000"/>
          <w:sz w:val="28"/>
          <w:szCs w:val="28"/>
        </w:rPr>
        <w:t xml:space="preserve">　　差，重视不够，究其思想根源：一是没有把理论学习放在重要位置，学习存在片面性，这是政治理论不成熟的具体表现。二是理论与实践隔离，忽视了理论与实践的辨证唯物关系，对_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积极性。要以开展先进性教育活动为契机，加强政治理论学习，以务实的态度，树立正确的世界观、人生观、价值观和权力观、地位观、利益观，今后将制订出一个长期学习计划，每天保证一定时间学习政治理论知识，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【篇7】涉粮问题专题民主生活会发言提纲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【篇8】涉粮问题专题民主生活会发言提纲</w:t>
      </w:r>
    </w:p>
    <w:p>
      <w:pPr>
        <w:ind w:left="0" w:right="0" w:firstLine="560"/>
        <w:spacing w:before="450" w:after="450" w:line="312" w:lineRule="auto"/>
      </w:pPr>
      <w:r>
        <w:rPr>
          <w:rFonts w:ascii="宋体" w:hAnsi="宋体" w:eastAsia="宋体" w:cs="宋体"/>
          <w:color w:val="000"/>
          <w:sz w:val="28"/>
          <w:szCs w:val="28"/>
        </w:rPr>
        <w:t xml:space="preserve">　　此次召开的的民主生活会是一次自我检验和锤炼的机会，按照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自己分管的教育、文化、科技、五城联创、驻村工作思考多，对党建工作谋划少、抓的少;二是敢管敢严的力度有待加强。在严格纪律、落实规定、执行制度上宽松软，对违规违纪的工作人员存在失之于宽、失之于软的现象，对苗头性的问题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　　5、在纠正“四风”方面存在的问题：一是联系群众不够深入。群众观念淡薄，深入群众不够经常，体察民情不够直接，服务群众不够主动，排解民忧不够及时，对群众所思所想所盼了解不够及时，例如对于花宝社区杜兴荣等人个人住房问题，我去了他家几次，却想不出解决办法;二是形式主义没有得到有效根治，由于各种检查考核内容重复交叉，而一些考核指标又不切合实际，只好编造一些无用东西应付考核检查，上级在检查考核的时候，往往又蜻蜓点水，走走过场，例如精准扶贫领域，城关镇花宝社区很多贫困户都不具备还款能力，但是上级要求硬性指标，完不成指标要追责，只有把超过年龄贫困户纳入;三是在工作不忙的时候，想得更多的是和家人团聚，和朋友聊聊天、全身心扑在工作上的时间和精力相对减少，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存在的问题：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林书记、戢镇长领导，领导安排什么就干什么，不主动出击，对自己分管部门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4、放松对自己要求，放松了对分管部门要求，特别是对于村干部，在工作中只求过得去，不求过得硬，只求把工作做好，不求严防死守，纪律松懈，缺乏平时教育。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2、履职尽责，担当实干。真正扑下身子，为城关发展献计献策，为党委政府履职担当，为城关群众谋实干事。更加踏踏实实、勤勤恳恳的扎实工作，在工作中干出追求、干出情怀、干出责任、干出正气。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黑体" w:hAnsi="黑体" w:eastAsia="黑体" w:cs="黑体"/>
          <w:color w:val="000000"/>
          <w:sz w:val="36"/>
          <w:szCs w:val="36"/>
          <w:b w:val="1"/>
          <w:bCs w:val="1"/>
        </w:rPr>
        <w:t xml:space="preserve">【篇9】涉粮问题专题民主生活会发言提纲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按照县委关于《乡科级领导班子巡视整改专题民主生活会和基层组织组织生活会方案》的要求，我结合前段时间的工作和存在的问题及今后的整改方向，作如下对照检查。</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(一)在学习贯彻习近平总书记系列重要讲话精神和市县部署要求方面。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在学习贯彻习近平总书记系列重要讲话精神和治国理政新理念新思路新战略中，存在不够深入、系统、全面等问题，虽然担负着县委理论学习中心组工作，但认识不够，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自身工作职责同中央重大决策部署结合起来，导致工作质量不高。</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没有很好联系帮扶户，在一些政策的落实上，没有很好地贯彻，存在偏差。</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在工作中能够始终严守政治规矩，但是在政治敏锐性上还有差距，存在对上级精神理解不够透彻的问题。对网上流传的一些政治谣言见怪不怪，对一些不健康言论，虽不随波逐流，但也听之任之;对于个别同志在遵守党的政治规矩方面存在的模糊认识没有及时出面批评制止，存在好人主义;对社会上一些不良风气的危害性认识不到位，有时认为是小事，警惕性还不够高，在维护习近平总书记核心地位、维护党中央权威和集中统一领导上做的不好。</w:t>
      </w:r>
    </w:p>
    <w:p>
      <w:pPr>
        <w:ind w:left="0" w:right="0" w:firstLine="560"/>
        <w:spacing w:before="450" w:after="450" w:line="312" w:lineRule="auto"/>
      </w:pPr>
      <w:r>
        <w:rPr>
          <w:rFonts w:ascii="宋体" w:hAnsi="宋体" w:eastAsia="宋体" w:cs="宋体"/>
          <w:color w:val="000"/>
          <w:sz w:val="28"/>
          <w:szCs w:val="28"/>
        </w:rPr>
        <w:t xml:space="preserve">　　(三)在组织生活方面。贯彻党的组织生活制度不够严格。“三会一课”制度落实不彻底，满足于上级要求的“规定动作”，内容比较单一，缺乏创新性。平时忙于具体工作，总感觉时间紧，没有主动参加基层党组织会议，平时只是通过集中学习或者开会时进行交流，没有主动利用其他方式与其他同志交换工作意见，导致与班子成员的沟通少，工作效率低下。干部在线网络学习，自己没有实实在在的完成，时限临近，突击学习，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2.开拓进取精神不足。面对全县改革、发展、稳定以及脱贫攻坚中的焦点、难点问题，思考不多、研究不深，创新突破不够、办法措施不多。面对一些复杂矛盾和攻坚任务，深层次的分析、思考不够，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不能一以贯之。</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一)政治站位方面。对于习近平总书记系列重要讲话精神和治国理政新理念新思路新战略的学习贯彻还存在不深不透的情况，没有真正做到补精神之钙、固思想之本、培为政之元，个人理想信念有所淡化，有安于现状思想，进取不足、创新不多，对工作学习严格要求有所放松。(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四)政治功能发挥方面。对党的生活制度坚持不够彻底，有时因为部分工作的影响得不到有效地落实;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印发的《乡科级领导班子巡视整改专题民主生活会和基层组织组织生活会方案》的要求，通过对照检查，自我剖析。主要做好以下4个方面的整改工作。一是强化《党章》、《准则》的学习,增强党章意识、党员意识、党的意识，营造风清气正的良好工作环境。二是进一步强化政治纪律和政治规矩意识，依托制度建设，要时刻警惕和防止出现“7个有之”和“五个决不允许”的现象，把讲诚信、懂规矩、守纪律要求落到实处。三要在主管领域要发挥好积极作用，切实履行主体责任，把党的建设工作做实做好。四是严格执行中央八项规定，坚决反对“四风”，推动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【篇10】涉粮问题专题民主生活会发言提纲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省、市、区委统一部署开展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&gt;一、学习教育收获和体会</w:t>
      </w:r>
    </w:p>
    <w:p>
      <w:pPr>
        <w:ind w:left="0" w:right="0" w:firstLine="560"/>
        <w:spacing w:before="450" w:after="450" w:line="312" w:lineRule="auto"/>
      </w:pPr>
      <w:r>
        <w:rPr>
          <w:rFonts w:ascii="宋体" w:hAnsi="宋体" w:eastAsia="宋体" w:cs="宋体"/>
          <w:color w:val="000"/>
          <w:sz w:val="28"/>
          <w:szCs w:val="28"/>
        </w:rPr>
        <w:t xml:space="preserve">　　通过学习，加深了对习近平新时代中国特色社会主义思想的认识，加深了对党章党规党纪的学习理解，提高了自己崇规、守规、执规意识，增强了“四个意识”，坚定了“四个自信”，坚决了“两个维护”，在思想上、政治上、行动上更加自觉地同以习近平同志为核心的党中央保持高度一致。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&gt;二、调查研究时效</w:t>
      </w:r>
    </w:p>
    <w:p>
      <w:pPr>
        <w:ind w:left="0" w:right="0" w:firstLine="560"/>
        <w:spacing w:before="450" w:after="450" w:line="312" w:lineRule="auto"/>
      </w:pPr>
      <w:r>
        <w:rPr>
          <w:rFonts w:ascii="宋体" w:hAnsi="宋体" w:eastAsia="宋体" w:cs="宋体"/>
          <w:color w:val="000"/>
          <w:sz w:val="28"/>
          <w:szCs w:val="28"/>
        </w:rPr>
        <w:t xml:space="preserve">　　主题教育调研活动深入开展以来，我通过采取实地走访、座谈等方式深入辖区村居调研，认真梳理当前基层宣传思想文化工作的现状、工作中存在的突出矛盾、薄弱环节以及需要解决的重点难点问题。认为必须要在以下几方面做出整改：</w:t>
      </w:r>
    </w:p>
    <w:p>
      <w:pPr>
        <w:ind w:left="0" w:right="0" w:firstLine="560"/>
        <w:spacing w:before="450" w:after="450" w:line="312" w:lineRule="auto"/>
      </w:pPr>
      <w:r>
        <w:rPr>
          <w:rFonts w:ascii="宋体" w:hAnsi="宋体" w:eastAsia="宋体" w:cs="宋体"/>
          <w:color w:val="000"/>
          <w:sz w:val="28"/>
          <w:szCs w:val="28"/>
        </w:rPr>
        <w:t xml:space="preserve">　　1、要创新宣传内容、载体和方式，要形成符合时代要求和实践需要的新认识、新思想。通过思想认识的进一步提高来实现工作思想的创新，适应新的宣传文化形式，创新渠道、载体、形式，努力实现传播效应最大化并找到正确打开工作新局面的举措。</w:t>
      </w:r>
    </w:p>
    <w:p>
      <w:pPr>
        <w:ind w:left="0" w:right="0" w:firstLine="560"/>
        <w:spacing w:before="450" w:after="450" w:line="312" w:lineRule="auto"/>
      </w:pPr>
      <w:r>
        <w:rPr>
          <w:rFonts w:ascii="宋体" w:hAnsi="宋体" w:eastAsia="宋体" w:cs="宋体"/>
          <w:color w:val="000"/>
          <w:sz w:val="28"/>
          <w:szCs w:val="28"/>
        </w:rPr>
        <w:t xml:space="preserve">　　2、要增强对政策法规的学习以及创新意识。新形式新任务对基层宣传思想文化工作队伍的理论素养、知识水平和业务能力提出了新的更高的要求。在新形势下要调动群众积极性，紧密结合干部群众生产生活实际，把宣传思想工作做得具体实在、入情入理、可亲可信。</w:t>
      </w:r>
    </w:p>
    <w:p>
      <w:pPr>
        <w:ind w:left="0" w:right="0" w:firstLine="560"/>
        <w:spacing w:before="450" w:after="450" w:line="312" w:lineRule="auto"/>
      </w:pPr>
      <w:r>
        <w:rPr>
          <w:rFonts w:ascii="宋体" w:hAnsi="宋体" w:eastAsia="宋体" w:cs="宋体"/>
          <w:color w:val="000"/>
          <w:sz w:val="28"/>
          <w:szCs w:val="28"/>
        </w:rPr>
        <w:t xml:space="preserve">　　3、要加强基层宣传思想文化干部队伍建设。要完善基层宣传思想文化工作队伍人员配备。树立科学的管理思想，配备宣传专职人员，定期对宣传思想文化工作人员进行培训，提高宣传工作人员的理论素养和工作技能，完善通讯员网络，以保证收集信息及时，发布信息准时，贯彻渠道畅通。</w:t>
      </w:r>
    </w:p>
    <w:p>
      <w:pPr>
        <w:ind w:left="0" w:right="0" w:firstLine="560"/>
        <w:spacing w:before="450" w:after="450" w:line="312" w:lineRule="auto"/>
      </w:pPr>
      <w:r>
        <w:rPr>
          <w:rFonts w:ascii="宋体" w:hAnsi="宋体" w:eastAsia="宋体" w:cs="宋体"/>
          <w:color w:val="000"/>
          <w:sz w:val="28"/>
          <w:szCs w:val="28"/>
        </w:rPr>
        <w:t xml:space="preserve">　　&gt;三、查摆到的问题</w:t>
      </w:r>
    </w:p>
    <w:p>
      <w:pPr>
        <w:ind w:left="0" w:right="0" w:firstLine="560"/>
        <w:spacing w:before="450" w:after="450" w:line="312" w:lineRule="auto"/>
      </w:pPr>
      <w:r>
        <w:rPr>
          <w:rFonts w:ascii="宋体" w:hAnsi="宋体" w:eastAsia="宋体" w:cs="宋体"/>
          <w:color w:val="000"/>
          <w:sz w:val="28"/>
          <w:szCs w:val="28"/>
        </w:rPr>
        <w:t xml:space="preserve">　　(1)理论学习方面。一是对理想信念的坚守还不够，没有像老一辈革命家、优秀共产党党员那样为理想而奋不顾身去拼搏、去奋斗、去献出自己的全部经历。二是大局意识不够强。缺乏用马克思主义立场、观点和方法去认识问题、分析问题、解决问题的理论自觉性。三是学习实践性不够强，在一定程度上忽视了习近平新时代中国特色社会主义思想系统研究和深刻理解，忽视了理论联系实际。</w:t>
      </w:r>
    </w:p>
    <w:p>
      <w:pPr>
        <w:ind w:left="0" w:right="0" w:firstLine="560"/>
        <w:spacing w:before="450" w:after="450" w:line="312" w:lineRule="auto"/>
      </w:pPr>
      <w:r>
        <w:rPr>
          <w:rFonts w:ascii="宋体" w:hAnsi="宋体" w:eastAsia="宋体" w:cs="宋体"/>
          <w:color w:val="000"/>
          <w:sz w:val="28"/>
          <w:szCs w:val="28"/>
        </w:rPr>
        <w:t xml:space="preserve">　　(2)思想政治方面。一是政治敏感性还不够强。在政治信仰上始终是坚定的，但是对新形势下加强意识形态领域工作的认识还不够高，对中央和省市区重大决策研究不够透彻、理解不够系统，对意识形态领域工作重视不够，忽视了意识形态领域的教育和管理。二是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(3)干事创业方面。一是表率作用发挥不够好。在急难险重任务面前没有真正的豁出去，以自身的模范行动为广大党员干部做示范、树标杆。二是改革创新意识不够强劲。有时仅停留在确保完成各项重点工作任务和推进日常工作上。存在工作按部就班，想问题、做决策顾虑较多，开拓创新少。三是部署工作不够细致。日常工作中，有时只注重结果，没有太多关注过程和细节，缺乏落实情况的监督指导，致使一些工作落实不够理想。</w:t>
      </w:r>
    </w:p>
    <w:p>
      <w:pPr>
        <w:ind w:left="0" w:right="0" w:firstLine="560"/>
        <w:spacing w:before="450" w:after="450" w:line="312" w:lineRule="auto"/>
      </w:pPr>
      <w:r>
        <w:rPr>
          <w:rFonts w:ascii="宋体" w:hAnsi="宋体" w:eastAsia="宋体" w:cs="宋体"/>
          <w:color w:val="000"/>
          <w:sz w:val="28"/>
          <w:szCs w:val="28"/>
        </w:rPr>
        <w:t xml:space="preserve">　　(4)为民服务方面。一是为民服务的意识还需增强。潜意识中在处理对上负责和对群众负责的关系上出现偏差，造成联系基层、服务群众不深入，为民解难事、办实事上还不够有力有效。二是为民服务的能力还需提升。对基层鲜活的典型经验学习总结的不够，指导工作主观意志成份多，对群众反映的难点热点问题，拓思路、出点子还不够。</w:t>
      </w:r>
    </w:p>
    <w:p>
      <w:pPr>
        <w:ind w:left="0" w:right="0" w:firstLine="560"/>
        <w:spacing w:before="450" w:after="450" w:line="312" w:lineRule="auto"/>
      </w:pPr>
      <w:r>
        <w:rPr>
          <w:rFonts w:ascii="宋体" w:hAnsi="宋体" w:eastAsia="宋体" w:cs="宋体"/>
          <w:color w:val="000"/>
          <w:sz w:val="28"/>
          <w:szCs w:val="28"/>
        </w:rPr>
        <w:t xml:space="preserve">　　(5)清正廉洁方面。一是对廉洁自律意识不深入，理解过于片面，对组织监督制约必要性有所忽视。二是对自己廉政清廉相关问题接受批评时主动性不强，自觉性不高。</w:t>
      </w:r>
    </w:p>
    <w:p>
      <w:pPr>
        <w:ind w:left="0" w:right="0" w:firstLine="560"/>
        <w:spacing w:before="450" w:after="450" w:line="312" w:lineRule="auto"/>
      </w:pPr>
      <w:r>
        <w:rPr>
          <w:rFonts w:ascii="宋体" w:hAnsi="宋体" w:eastAsia="宋体" w:cs="宋体"/>
          <w:color w:val="000"/>
          <w:sz w:val="28"/>
          <w:szCs w:val="28"/>
        </w:rPr>
        <w:t xml:space="preserve">　　&gt;四、根源剖析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有所放松。只把学习当成一项任务，没有真正当成一种习惯，主观上对加强理论学习的紧迫感认识不足，忽视了对政治理论学习的重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在政治方面，思想认识有待提高。主要表现在对党的思想路线、基本理论、基本路线、基本纲领、基本经验、基本要求和方针政策等认识不全面，缺乏科学有效的执行力、敏锐的政治洞察力以及时不我待的使命感和危机感，从政治角度观察、分析问题的能力不强，认识事物看表面不能看清本质，对事物的认识理解不深刻、不全面，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三)为民服务解难题方面。看问题、想事情缺乏群众立场，忘记了我们党一切工作的出发点和落脚点都是为了人民群众的根本利益，认为管好自己、干好工作，不让群众有意见就够了;在正确认识和处理好个人利益与群众利益的关系，存在以个人利益为重和在多做与少做上患得患失的思想，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四)在干事创业敢担当方面。攻坚克难举措不多。工作时间短，主动研究工作少，攻坚克难意识不够强，创新性开展工作的能力有待提高。特别是破难题新思路、新举措不多，处理问题瞻前顾后、放不开手脚，缺乏勇挑重担、敢于担责、锲而不舍的工作勇气。</w:t>
      </w:r>
    </w:p>
    <w:p>
      <w:pPr>
        <w:ind w:left="0" w:right="0" w:firstLine="560"/>
        <w:spacing w:before="450" w:after="450" w:line="312" w:lineRule="auto"/>
      </w:pPr>
      <w:r>
        <w:rPr>
          <w:rFonts w:ascii="宋体" w:hAnsi="宋体" w:eastAsia="宋体" w:cs="宋体"/>
          <w:color w:val="000"/>
          <w:sz w:val="28"/>
          <w:szCs w:val="28"/>
        </w:rPr>
        <w:t xml:space="preserve">　　(五)清正廉洁作表率方面。有时把自己等同于普通党员，标准上只求不违规、不求作表率，令行禁止的意识不够深入。</w:t>
      </w:r>
    </w:p>
    <w:p>
      <w:pPr>
        <w:ind w:left="0" w:right="0" w:firstLine="560"/>
        <w:spacing w:before="450" w:after="450" w:line="312" w:lineRule="auto"/>
      </w:pPr>
      <w:r>
        <w:rPr>
          <w:rFonts w:ascii="宋体" w:hAnsi="宋体" w:eastAsia="宋体" w:cs="宋体"/>
          <w:color w:val="000"/>
          <w:sz w:val="28"/>
          <w:szCs w:val="28"/>
        </w:rPr>
        <w:t xml:space="preserve">　　&gt;五、整改情况的自我评估</w:t>
      </w:r>
    </w:p>
    <w:p>
      <w:pPr>
        <w:ind w:left="0" w:right="0" w:firstLine="560"/>
        <w:spacing w:before="450" w:after="450" w:line="312" w:lineRule="auto"/>
      </w:pPr>
      <w:r>
        <w:rPr>
          <w:rFonts w:ascii="宋体" w:hAnsi="宋体" w:eastAsia="宋体" w:cs="宋体"/>
          <w:color w:val="000"/>
          <w:sz w:val="28"/>
          <w:szCs w:val="28"/>
        </w:rPr>
        <w:t xml:space="preserve">　　坚定理想信念，增强大局意识、学习实践性，充分运用马克思主义立场和方法去认识问题、分析问题，提升解决问题的自觉性。在一定程度上将习近平新时代中国特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2025-01-30T15:51:25+08:00</dcterms:created>
  <dcterms:modified xsi:type="dcterms:W3CDTF">2025-01-30T15:51:25+08:00</dcterms:modified>
</cp:coreProperties>
</file>

<file path=docProps/custom.xml><?xml version="1.0" encoding="utf-8"?>
<Properties xmlns="http://schemas.openxmlformats.org/officeDocument/2006/custom-properties" xmlns:vt="http://schemas.openxmlformats.org/officeDocument/2006/docPropsVTypes"/>
</file>