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202_国际五一劳动节中学生讲话稿范文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劳动人民的汗水最为光荣，在这个五一劳动节里，你是否也想带动大家一起做做力所能及的劳动呢?以下是小编为大家准备了20_国际五一劳动节中学生讲话稿大全，欢迎参阅。国际五一劳动节中学生讲话稿一尊敬的各位老师，亲爱的同学们：早上好!五月，空气清新，...</w:t>
      </w:r>
    </w:p>
    <w:p>
      <w:pPr>
        <w:ind w:left="0" w:right="0" w:firstLine="560"/>
        <w:spacing w:before="450" w:after="450" w:line="312" w:lineRule="auto"/>
      </w:pPr>
      <w:r>
        <w:rPr>
          <w:rFonts w:ascii="宋体" w:hAnsi="宋体" w:eastAsia="宋体" w:cs="宋体"/>
          <w:color w:val="000"/>
          <w:sz w:val="28"/>
          <w:szCs w:val="28"/>
        </w:rPr>
        <w:t xml:space="preserve">劳动人民的汗水最为光荣，在这个五一劳动节里，你是否也想带动大家一起做做力所能及的劳动呢?以下是小编为大家准备了20_国际五一劳动节中学生讲话稿大全，欢迎参阅。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五月，空气清新，舒适宜人。五月的田野，碧涛摇曳，满目苍翠。到处呈现出多姿多彩、恣意绚烂，到处绽放着红黄粉紫，美丽的季节我们迎来属于我们劳动者的节日——国际五一劳动节!</w:t>
      </w:r>
    </w:p>
    <w:p>
      <w:pPr>
        <w:ind w:left="0" w:right="0" w:firstLine="560"/>
        <w:spacing w:before="450" w:after="450" w:line="312" w:lineRule="auto"/>
      </w:pPr>
      <w:r>
        <w:rPr>
          <w:rFonts w:ascii="宋体" w:hAnsi="宋体" w:eastAsia="宋体" w:cs="宋体"/>
          <w:color w:val="000"/>
          <w:sz w:val="28"/>
          <w:szCs w:val="28"/>
        </w:rPr>
        <w:t xml:space="preserve">劳动创造一切，一部人类的发展史其实就是一部劳动史，是劳动，创造了历史，是劳动，改变了世界。劳动是人类文明进步的源泉。通过劳动，人类从愚昧无知的远古走向现代文明。“天道酬勤”。我们中华民族是以辛勤劳动着称的民族，凭借这种精神，创造了光耀世界的华夏文明。如今，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春风送爽，万象更新。沐浴在春风下，我们迎来了又一个“五一”国际劳动节。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国际五一劳动节中学生讲话稿三</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国际五一劳动节中学生讲话稿四</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大家好!这天我演讲的题目是《身边的劳模》。</w:t>
      </w:r>
    </w:p>
    <w:p>
      <w:pPr>
        <w:ind w:left="0" w:right="0" w:firstLine="560"/>
        <w:spacing w:before="450" w:after="450" w:line="312" w:lineRule="auto"/>
      </w:pPr>
      <w:r>
        <w:rPr>
          <w:rFonts w:ascii="宋体" w:hAnsi="宋体" w:eastAsia="宋体" w:cs="宋体"/>
          <w:color w:val="000"/>
          <w:sz w:val="28"/>
          <w:szCs w:val="28"/>
        </w:rPr>
        <w:t xml:space="preserve">一说到劳模这个字眼，很多人也许会想到李素丽、许振超、袁隆平这些响彻神州大地的名字，他们以自己的实际行动铸就了脚踏实地、埋头苦干、淡泊名利、甘于奉献的伟大劳模精神，用自己的辛勤劳动谱写了如歌如泣的动人赞歌。但我们是否会想到，在我们的身边就有这样一位值得敬仰的楷模，他就是全国劳动模范、五一劳动奖章获得者、公司总工程师、优秀共产党员___同志。</w:t>
      </w:r>
    </w:p>
    <w:p>
      <w:pPr>
        <w:ind w:left="0" w:right="0" w:firstLine="560"/>
        <w:spacing w:before="450" w:after="450" w:line="312" w:lineRule="auto"/>
      </w:pPr>
      <w:r>
        <w:rPr>
          <w:rFonts w:ascii="宋体" w:hAnsi="宋体" w:eastAsia="宋体" w:cs="宋体"/>
          <w:color w:val="000"/>
          <w:sz w:val="28"/>
          <w:szCs w:val="28"/>
        </w:rPr>
        <w:t xml:space="preserve">有人这样说：作曲家和电力人是同行，都是用跳跃的数字书写人生。是的，如果说作曲家用七个音符描绘着高山流水和阳春白雪，述尽了人间的悲欢离合，成就着辉煌的音乐人生。那么电力人则是用真情揭示着人类社会的进步与发展，描绘着人类社会的期望与未来，同时也书写着自己酸、甜、苦、辣的电力人生。当我们用敬仰的目光凝视他付出的智慧和汗水时，我们明白，每一段机组安全生产、经济运行的数据里，不仅仅凝聚着他殷殷的心血，而且还浸透他对事业的忠贞和热爱，他以勤劳、朴实的风格展现出了平凡而又伟岸的老黄牛形象。自95年调入丰电，从生技科长到这天的总工程师位置，他一向没脱离过生产系统的技术管理工作。身为汽机乃至整个生产专业的行家、专家，他不事张扬，甘于沉默，勤勤恳恳地奋斗在电力生产战线，潜心钻研生产技术知识与技能，凭着对事业的执著和热爱，他以坚定的意志在丰电这块沃土上辛勤耕耘，留下了一路深深的脚印，书写着一个劳模永不磨灭的情怀。</w:t>
      </w:r>
    </w:p>
    <w:p>
      <w:pPr>
        <w:ind w:left="0" w:right="0" w:firstLine="560"/>
        <w:spacing w:before="450" w:after="450" w:line="312" w:lineRule="auto"/>
      </w:pPr>
      <w:r>
        <w:rPr>
          <w:rFonts w:ascii="宋体" w:hAnsi="宋体" w:eastAsia="宋体" w:cs="宋体"/>
          <w:color w:val="000"/>
          <w:sz w:val="28"/>
          <w:szCs w:val="28"/>
        </w:rPr>
        <w:t xml:space="preserve">机组投产调试初期，在最繁忙的时候，他和所有的调试人员一齐，吃住在工地，家里一个星期也顾不上回去一两回，丰电每台机组的整组启动、168试生产，到处都留下了他的身影与脚步。机组进入正常运行，他忙于梳理各种宝贵的现场数据与资料，即使在个性繁重的生产管理任务在身的状况下，总不忘到设备现场关注设备的运行工况，并对主辅机设备不断进行理论与实践的摸索与研究。为找到更为高效的设备检修手段与方法，他在对我厂机组大修状况与效果进行详细分析比较的基础上，研究了国内外设备检修的模式，撰写了《设备状态检修的模式和实施》的科技论文，建设性、创造性地提出了丰电状态检修进程与设想，并为我厂点检定修的开启与实施奠定了宝贵的理论与现实基础。在追求机组安全、高效运行的同时，他时刻不忘搜寻、采集和分析有关数据，追求着经济效能创新。_年6月4日我厂#1机组电动给水泵因电机烧损不能够备用，使得#1机组启动不能够采用原先的正规启动方式，时任厂助的他提出300mw汽轮机无电泵启动的大胆设想，并指导设管部机务检修队实施部分系统更改，由汽机室编写出相应的开机方案。经实践证明，此方案不仅仅可行，还很好地解决了机组无电泵启动的一系列问题，保障了机组处于良好的备用以及顺利启动，</w:t>
      </w:r>
    </w:p>
    <w:p>
      <w:pPr>
        <w:ind w:left="0" w:right="0" w:firstLine="560"/>
        <w:spacing w:before="450" w:after="450" w:line="312" w:lineRule="auto"/>
      </w:pPr>
      <w:r>
        <w:rPr>
          <w:rFonts w:ascii="宋体" w:hAnsi="宋体" w:eastAsia="宋体" w:cs="宋体"/>
          <w:color w:val="000"/>
          <w:sz w:val="28"/>
          <w:szCs w:val="28"/>
        </w:rPr>
        <w:t xml:space="preserve">为企业赢得了外部良好形象和巨大的经济效益。在公司提出过紧日子的号召后，身为主管生产的老总，他更是坚持做到事无巨细，事必躬亲，用心引导促进生产系统干部员工进行技术经济创新，要求大家要有算帐的意识，注重产出/投入比，对于现场设备，能修的就不换，能局部改的就不大改，对于确实要更新换代的设备进行各种方案的优化比较，把紧日子过活来，为公司创新创效做出了自己的贡献。一份耕耘、一份收获。正是这样日复一日，年复一年孜孜不倦的探索与实干，铸就了他堪称一流的生产技术技能，更坚定了他一丝不苟的工作态度、勇于开拓的工作作风、吃苦耐劳的精神品质及甘于奉献的老黄牛精神，多次被评为优秀共产党员，今年五一国际劳动节前夕，被国务院授予全国劳动模范荣誉称号。当荣誉的花环降落在他的身上，当摄象机聚焦的一刹那，杨总的脸上只微微一笑，此时此刻，往日工作的艰辛与委屈，却被他悄悄地藏起。_年5月2日清晨，刚刚北京载誉归来，他便顾不上休整，又一次出此刻机器轰鸣的厂房，那坚实的步子又踏遍了生产区的各个角落。</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国际五一劳动节中学生讲话稿五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劳动，于无声处炼精神》。众所周知，劳动是我国千百年来传承的精神力量，驱动着国人奋力向前。然而就在最近，许多轻视劳动的言论甚嚣尘上，掩盖了劳动的光辉。今天，就让我们拨开迷雾，看清劳动和它炼就的民族精神。</w:t>
      </w:r>
    </w:p>
    <w:p>
      <w:pPr>
        <w:ind w:left="0" w:right="0" w:firstLine="560"/>
        <w:spacing w:before="450" w:after="450" w:line="312" w:lineRule="auto"/>
      </w:pPr>
      <w:r>
        <w:rPr>
          <w:rFonts w:ascii="宋体" w:hAnsi="宋体" w:eastAsia="宋体" w:cs="宋体"/>
          <w:color w:val="000"/>
          <w:sz w:val="28"/>
          <w:szCs w:val="28"/>
        </w:rPr>
        <w:t xml:space="preserve">或许有人坚持认为，劳动只是最基础的体力活动，于学习无益，更被科技发展所抛弃。更有甚者，希望通过花钱雇人的方式，推卸劳动义务。诚然，劳动不能直接提高学习成绩，它的工作效率或许比不上现代科技，但真正宝贵的，是它炼就的精神，是它磨炼出的心灵力量。</w:t>
      </w:r>
    </w:p>
    <w:p>
      <w:pPr>
        <w:ind w:left="0" w:right="0" w:firstLine="560"/>
        <w:spacing w:before="450" w:after="450" w:line="312" w:lineRule="auto"/>
      </w:pPr>
      <w:r>
        <w:rPr>
          <w:rFonts w:ascii="宋体" w:hAnsi="宋体" w:eastAsia="宋体" w:cs="宋体"/>
          <w:color w:val="000"/>
          <w:sz w:val="28"/>
          <w:szCs w:val="28"/>
        </w:rPr>
        <w:t xml:space="preserve">勤于劳动者，意炼神凝，艰难亦从容。恩格斯有言：劳动是人类与动物的根本区别。如果说学习为人的生活铺平了道路，那么劳动则为人生铸就了脊梁。那些以学习忙为由推卸劳动责任的人，可曾想起过北大学霸与父母的“万言断交书”?作为学习的精英，他却被心理问题折磨，可见没有劳动打下的心理基础，学习再精也经不起社会的考验。</w:t>
      </w:r>
    </w:p>
    <w:p>
      <w:pPr>
        <w:ind w:left="0" w:right="0" w:firstLine="560"/>
        <w:spacing w:before="450" w:after="450" w:line="312" w:lineRule="auto"/>
      </w:pPr>
      <w:r>
        <w:rPr>
          <w:rFonts w:ascii="宋体" w:hAnsi="宋体" w:eastAsia="宋体" w:cs="宋体"/>
          <w:color w:val="000"/>
          <w:sz w:val="28"/>
          <w:szCs w:val="28"/>
        </w:rPr>
        <w:t xml:space="preserve">勤于劳动者，成熟稳重，为社会谋幸福。社会是由人关联而成的，人工智能可以辅助社会运行，却不能决定一切。作为社会真正的主人，我们放弃磨炼的机会而乞灵于机械，又何尝不是一种倒退?“圣人不以所用害所养”。在日渐复杂的社会中，是劳动让我们扎根于现实的土壤，清楚认知自己的责任，从而做出贡献。倘若有了科技而高枕无忧，那科技也必将止步。</w:t>
      </w:r>
    </w:p>
    <w:p>
      <w:pPr>
        <w:ind w:left="0" w:right="0" w:firstLine="560"/>
        <w:spacing w:before="450" w:after="450" w:line="312" w:lineRule="auto"/>
      </w:pPr>
      <w:r>
        <w:rPr>
          <w:rFonts w:ascii="宋体" w:hAnsi="宋体" w:eastAsia="宋体" w:cs="宋体"/>
          <w:color w:val="000"/>
          <w:sz w:val="28"/>
          <w:szCs w:val="28"/>
        </w:rPr>
        <w:t xml:space="preserve">勤于劳动者，艰苦奋斗，为民族铸国魂。从古至今，发展、统一这条荆棘路，总是在劳动者脚下变为坦途。论古，“禹、文王躬耕而有天下”，劳动者成为中华民族的祖先;论今，袁隆平，屠呦呦所取得的辉煌成就，同样离不开田间地头的坚守。</w:t>
      </w:r>
    </w:p>
    <w:p>
      <w:pPr>
        <w:ind w:left="0" w:right="0" w:firstLine="560"/>
        <w:spacing w:before="450" w:after="450" w:line="312" w:lineRule="auto"/>
      </w:pPr>
      <w:r>
        <w:rPr>
          <w:rFonts w:ascii="宋体" w:hAnsi="宋体" w:eastAsia="宋体" w:cs="宋体"/>
          <w:color w:val="000"/>
          <w:sz w:val="28"/>
          <w:szCs w:val="28"/>
        </w:rPr>
        <w:t xml:space="preserve">与此同时，我们也不能忘记，耽于享乐之人最终被命运抛弃。白居易“今我何功德，曾不事农桑”之呼犹在耳，“唐皇重色思轻国”导致开元盛世的中断，令人触目惊心。究其根本，是推卸责任的侥幸心理作祟，而忽略了劳动凝聚的民族精神。</w:t>
      </w:r>
    </w:p>
    <w:p>
      <w:pPr>
        <w:ind w:left="0" w:right="0" w:firstLine="560"/>
        <w:spacing w:before="450" w:after="450" w:line="312" w:lineRule="auto"/>
      </w:pPr>
      <w:r>
        <w:rPr>
          <w:rFonts w:ascii="宋体" w:hAnsi="宋体" w:eastAsia="宋体" w:cs="宋体"/>
          <w:color w:val="000"/>
          <w:sz w:val="28"/>
          <w:szCs w:val="28"/>
        </w:rPr>
        <w:t xml:space="preserve">同学们，时至今日，历史的辉煌与教训仍在我们耳边回响，作为青少年，劳动炼就的精神，看似离我们很远，但它们正在我们心中发挥着作用。试想，如果不曾参加过值日，如果没有在卫生扫除中出过一份力，如果在家没有洗过衣服、做过饭……我们又怎么理解“责任”，“亲情”这些词语的真谛?我们又如何担当建设现代化国家的重任呢?因此，劳动并不是浪费时间，它是生活中必不可少的一环，是我们应当补齐的必修课程。</w:t>
      </w:r>
    </w:p>
    <w:p>
      <w:pPr>
        <w:ind w:left="0" w:right="0" w:firstLine="560"/>
        <w:spacing w:before="450" w:after="450" w:line="312" w:lineRule="auto"/>
      </w:pPr>
      <w:r>
        <w:rPr>
          <w:rFonts w:ascii="宋体" w:hAnsi="宋体" w:eastAsia="宋体" w:cs="宋体"/>
          <w:color w:val="000"/>
          <w:sz w:val="28"/>
          <w:szCs w:val="28"/>
        </w:rPr>
        <w:t xml:space="preserve">同学们，我们不必等到走入社会，也不必在学习与劳动间抉择。从日常小事做起，开始力所能及的劳动吧。从家务到校园卫生，从整理宿舍到扫清垃圾，这些都是生活这本大书的精彩片段，足以让我们强壮体魄，磨炼意志，走向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20_国际五一劳动节中学生讲话稿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2025-04-16T22:23:04+08:00</dcterms:created>
  <dcterms:modified xsi:type="dcterms:W3CDTF">2025-04-16T22:23:04+08:00</dcterms:modified>
</cp:coreProperties>
</file>

<file path=docProps/custom.xml><?xml version="1.0" encoding="utf-8"?>
<Properties xmlns="http://schemas.openxmlformats.org/officeDocument/2006/custom-properties" xmlns:vt="http://schemas.openxmlformats.org/officeDocument/2006/docPropsVTypes"/>
</file>