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安全生产为主题的演讲稿5篇范文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千里之堤，溃于蚁穴”的道理人人都懂，安全生产必须从点点滴滴的细节入手严抓细管，从小事做起。以下是小编整理的安全生产为主题的演讲稿，欢迎大家借鉴与参考!安全生产为主题的演讲稿1尊敬的公司领导、各位同志：大家好!今天，我演讲的题目是《安全在我...</w:t>
      </w:r>
    </w:p>
    <w:p>
      <w:pPr>
        <w:ind w:left="0" w:right="0" w:firstLine="560"/>
        <w:spacing w:before="450" w:after="450" w:line="312" w:lineRule="auto"/>
      </w:pPr>
      <w:r>
        <w:rPr>
          <w:rFonts w:ascii="宋体" w:hAnsi="宋体" w:eastAsia="宋体" w:cs="宋体"/>
          <w:color w:val="000"/>
          <w:sz w:val="28"/>
          <w:szCs w:val="28"/>
        </w:rPr>
        <w:t xml:space="preserve">“千里之堤，溃于蚁穴”的道理人人都懂，安全生产必须从点点滴滴的细节入手严抓细管，从小事做起。以下是小编整理的安全生产为主题的演讲稿，欢迎大家借鉴与参考!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[_TAG_h2]安全生产为主题的演讲稿1</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134);\"&gt;安全生产为主题的演讲稿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从呱呱坠地的那一天起，安全就与我们每一个人息息相关：童年，安全是母亲温暖的胸怀;少年，安全是父亲铁塔的身板;成年，安全是党的的胸怀，社会的呵护，以及周围同志朋友们的理解支持与爱的奉献。在我们的人生之旅中，安全始终象一把巨伞，为我们遮风挡雨，伴我们同行。</w:t>
      </w:r>
    </w:p>
    <w:p>
      <w:pPr>
        <w:ind w:left="0" w:right="0" w:firstLine="560"/>
        <w:spacing w:before="450" w:after="450" w:line="312" w:lineRule="auto"/>
      </w:pPr>
      <w:r>
        <w:rPr>
          <w:rFonts w:ascii="宋体" w:hAnsi="宋体" w:eastAsia="宋体" w:cs="宋体"/>
          <w:color w:val="000"/>
          <w:sz w:val="28"/>
          <w:szCs w:val="28"/>
        </w:rPr>
        <w:t xml:space="preserve">安全，是一个沉重而又永恒的话题，安全是一个不朽的故事，安全也是一首人们常唱的歌，它渗透在我们的生活中，关系到我们的生命，涉及到家庭的幸福和社会的安全。平安、吉祥、健康、幸福生活，乃是人们心中永恒的追求，然而，对于我们电力职工来说，安全尤为重要，认真贯彻执行“安全第一，预防为主”的方针必须坚决、干脆、彻底，任何时候，任何情况下都不能有丝毫的动摇和懈怠，安全也是我们的保护神，把安全烙在心中，时刻撞响安全警钟是我们每个电力职工应有的义务和责任。</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能让你疲惫的，不是远方高耸的群山，而是你鞋中那粒砂，小小的轻视，代价却是无情的震撼。不幸和灾难往往就在那短暂的一瞬，一点点的疏忽与侥幸，将是残与缺、生与死、血与泪的现实。当我操作一千次时，能否还象第一次那样认真。保证一次的安全并不难，难得却是持久不息、坚持不懈。站在安全防线的里面，是灿烂的人生，幸福的笑脸，壮丽的事业，欢乐的笑声，可当你跨过这道安全防线，那就意味着痛苦的人生，破碎的家庭，经济的损失和悲剧的上演。</w:t>
      </w:r>
    </w:p>
    <w:p>
      <w:pPr>
        <w:ind w:left="0" w:right="0" w:firstLine="560"/>
        <w:spacing w:before="450" w:after="450" w:line="312" w:lineRule="auto"/>
      </w:pPr>
      <w:r>
        <w:rPr>
          <w:rFonts w:ascii="宋体" w:hAnsi="宋体" w:eastAsia="宋体" w:cs="宋体"/>
          <w:color w:val="000"/>
          <w:sz w:val="28"/>
          <w:szCs w:val="28"/>
        </w:rPr>
        <w:t xml:space="preserve">“11.21”～的悲剧，让我们感受到生命的宝贵，人无法承受生命之轻，亲人在痛苦中熟念着他们的名字，泪水无法追寻他们离去的脚步，转眼之间他们告别了绚丽多彩的人生，这一切告诉我们：人最宝贵最值得珍惜的就是生命安全。</w:t>
      </w:r>
    </w:p>
    <w:p>
      <w:pPr>
        <w:ind w:left="0" w:right="0" w:firstLine="560"/>
        <w:spacing w:before="450" w:after="450" w:line="312" w:lineRule="auto"/>
      </w:pPr>
      <w:r>
        <w:rPr>
          <w:rFonts w:ascii="宋体" w:hAnsi="宋体" w:eastAsia="宋体" w:cs="宋体"/>
          <w:color w:val="000"/>
          <w:sz w:val="28"/>
          <w:szCs w:val="28"/>
        </w:rPr>
        <w:t xml:space="preserve">生活是美丽的漫漫人生，有那么多甘甜等着我们去品尝，有那么多雅趣等着我们去体验。让我们一同撑起为生命之花遮风挡雨的安全大伞，为生命驻起一道坚实的安全防线，为企业的腾飞铸就一座坚强的堡垒!</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首先，三峡局提出了“安全学习要三个到位”的思想，即领导到位、认识到位和学习内容到位，防止安全学习走过场、一学习就是学《安规》而脱离了本职工作。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搞好安全工作，三峡局不但在生产本身下了大功夫，还通过工会、团组织丰富职工文化生活、为职工排忧解难，营造了一种和谐、轻松的生产、生活氛围，使职工心情舒畅、乐于奉献!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6"/>
          <w:szCs w:val="36"/>
          <w:b w:val="1"/>
          <w:bCs w:val="1"/>
        </w:rPr>
        <w:t xml:space="preserve">[_TAG_h2]安全生产为主题的演讲稿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第二，提高生产技术的能力，熟悉操作规程。</w:t>
      </w:r>
    </w:p>
    <w:p>
      <w:pPr>
        <w:ind w:left="0" w:right="0" w:firstLine="560"/>
        <w:spacing w:before="450" w:after="450" w:line="312" w:lineRule="auto"/>
      </w:pPr>
      <w:r>
        <w:rPr>
          <w:rFonts w:ascii="宋体" w:hAnsi="宋体" w:eastAsia="宋体" w:cs="宋体"/>
          <w:color w:val="000"/>
          <w:sz w:val="28"/>
          <w:szCs w:val="28"/>
        </w:rPr>
        <w:t xml:space="preserve">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2025-01-19T11:26:49+08:00</dcterms:created>
  <dcterms:modified xsi:type="dcterms:W3CDTF">2025-01-19T11:26:49+08:00</dcterms:modified>
</cp:coreProperties>
</file>

<file path=docProps/custom.xml><?xml version="1.0" encoding="utf-8"?>
<Properties xmlns="http://schemas.openxmlformats.org/officeDocument/2006/custom-properties" xmlns:vt="http://schemas.openxmlformats.org/officeDocument/2006/docPropsVTypes"/>
</file>