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装修开工合同范本(22篇)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开工合同范本1委托方（甲方）：____________承接方（乙方）：____________工程项目：室内装饰工程、施工、安装。经甲乙双方友好协商，依据《^v^合同法》，《^v^建筑法》，《建筑安装工程承包合同条例》，《^v^消费者权...</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工程项目：室内装饰工程、施工、安装。</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v^建筑法》，《建筑安装工程承包合同条例》，《^v^消费者权益保护法》，《^v^价格法》，^v^^v^（1997）92号文《家庭居室装饰装修管理试行办法》以及其他有关法律法规规定的原则，就乙方承包甲方的家庭居室装饰装修工程（以下简称工程）的有关事宜签定本合同。为使本项工程能顺利圆满完成，本着互惠互利的原则，明确规定双方的权利义务如下，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1、工程地址：佛山市机场路28号嘉禾新城美丽家园海圣阁601房</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2、施工内容：详见本合同附件（一）《装饰工程报价预算表》和本合同附件（二）《装饰工程设计图纸》。</w:t>
      </w:r>
    </w:p>
    <w:p>
      <w:pPr>
        <w:ind w:left="0" w:right="0" w:firstLine="560"/>
        <w:spacing w:before="450" w:after="450" w:line="312" w:lineRule="auto"/>
      </w:pPr>
      <w:r>
        <w:rPr>
          <w:rFonts w:ascii="宋体" w:hAnsi="宋体" w:eastAsia="宋体" w:cs="宋体"/>
          <w:color w:val="000"/>
          <w:sz w:val="28"/>
          <w:szCs w:val="28"/>
        </w:rPr>
        <w:t xml:space="preserve">3、委托方式：乙方负责设计、施工、安装、包工包料（部分材料甲方自购）</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1、工程预算总造价（金额大写）肆万伍仟叁佰玖拾伍元捌角整。详见本合同附件（一）《装饰工程报价预算表》。</w:t>
      </w:r>
    </w:p>
    <w:p>
      <w:pPr>
        <w:ind w:left="0" w:right="0" w:firstLine="560"/>
        <w:spacing w:before="450" w:after="450" w:line="312" w:lineRule="auto"/>
      </w:pPr>
      <w:r>
        <w:rPr>
          <w:rFonts w:ascii="宋体" w:hAnsi="宋体" w:eastAsia="宋体" w:cs="宋体"/>
          <w:color w:val="000"/>
          <w:sz w:val="28"/>
          <w:szCs w:val="28"/>
        </w:rPr>
        <w:t xml:space="preserve">2、工程量的增减价款，按实际工程量增减。新增工程项目，需先设计并报价，以本合同附件（一）《装饰工程报价预算表》为依据。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3、在以本合同附件（一）《装饰工程报价预算表》为依据的情况下，如没有另增新的工程项目，则结算时工程价款不得超过预算工程价款的2%。</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1、工程使用主要材料的品种、规格、名称，经双方认可。详见本合同附件（一）《装饰工程报价预算表》中“使用材料及工艺要求”一栏。</w:t>
      </w:r>
    </w:p>
    <w:p>
      <w:pPr>
        <w:ind w:left="0" w:right="0" w:firstLine="560"/>
        <w:spacing w:before="450" w:after="450" w:line="312" w:lineRule="auto"/>
      </w:pPr>
      <w:r>
        <w:rPr>
          <w:rFonts w:ascii="宋体" w:hAnsi="宋体" w:eastAsia="宋体" w:cs="宋体"/>
          <w:color w:val="000"/>
          <w:sz w:val="28"/>
          <w:szCs w:val="28"/>
        </w:rPr>
        <w:t xml:space="preserve">2、工程施工标准，乙方严格按照工程设计图纸及本合同附件（三）《装饰工程施工及验收标准》进行施工，做好各项质量检查记录。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3、施工中，甲方如有特殊施工项目或特殊质量要求，双方应确认，增加的费用，应另签订补充合同。以本合同附件（一）《装饰工程报价预算表》为依据。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4、凡由甲方自行采购的材料、设备等产品质量由甲方自负；施工质量由乙方负责。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一）《装饰工程报价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2、乙方提供的材料、设备如不符合质量要求，或规格有差异，应禁止使用。如已使用，乙方必须做出改正返工，工期不变，对工程造成的损失由乙方负责。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乙方提供的材料必须要由甲方验收合格后方可施工。乙方应确保提供的材料在甲方验收前包装完好无缺，未有开封现象，并在产品标定保质期内。如发现乙方提供的材料存在伪劣冒牌，或与本合同附件（一）《装饰工程报价预算表》所注明品牌，型号、规格不符等现象，可视为违约。</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1、工程开工前三天，甲方向乙方支付本合同总金额的30%，计人民币壹万叁仟陆佰壹拾捌元整；</w:t>
      </w:r>
    </w:p>
    <w:p>
      <w:pPr>
        <w:ind w:left="0" w:right="0" w:firstLine="560"/>
        <w:spacing w:before="450" w:after="450" w:line="312" w:lineRule="auto"/>
      </w:pPr>
      <w:r>
        <w:rPr>
          <w:rFonts w:ascii="宋体" w:hAnsi="宋体" w:eastAsia="宋体" w:cs="宋体"/>
          <w:color w:val="000"/>
          <w:sz w:val="28"/>
          <w:szCs w:val="28"/>
        </w:rPr>
        <w:t xml:space="preserve">2、泥、水、电三道工序基本完工且木工制作开工和材料进场并经检验合格后三天内，甲方向乙方支付本合同总金额的40%，计人民币壹万捌仟壹佰伍拾捌元整；</w:t>
      </w:r>
    </w:p>
    <w:p>
      <w:pPr>
        <w:ind w:left="0" w:right="0" w:firstLine="560"/>
        <w:spacing w:before="450" w:after="450" w:line="312" w:lineRule="auto"/>
      </w:pPr>
      <w:r>
        <w:rPr>
          <w:rFonts w:ascii="宋体" w:hAnsi="宋体" w:eastAsia="宋体" w:cs="宋体"/>
          <w:color w:val="000"/>
          <w:sz w:val="28"/>
          <w:szCs w:val="28"/>
        </w:rPr>
        <w:t xml:space="preserve">3、木制作及油漆基本完工且扇灰材料进场并经检验合格后三天内，甲方向乙方支付本同总金额的10%，计人民币肆仟伍佰肆拾元整；</w:t>
      </w:r>
    </w:p>
    <w:p>
      <w:pPr>
        <w:ind w:left="0" w:right="0" w:firstLine="560"/>
        <w:spacing w:before="450" w:after="450" w:line="312" w:lineRule="auto"/>
      </w:pPr>
      <w:r>
        <w:rPr>
          <w:rFonts w:ascii="宋体" w:hAnsi="宋体" w:eastAsia="宋体" w:cs="宋体"/>
          <w:color w:val="000"/>
          <w:sz w:val="28"/>
          <w:szCs w:val="28"/>
        </w:rPr>
        <w:t xml:space="preserve">4、工程竣工并经甲方验收合格后三天内，甲方向乙方支付本合同总金额的（20%-20xx元），计人民币柒仟零捌拾元整；</w:t>
      </w:r>
    </w:p>
    <w:p>
      <w:pPr>
        <w:ind w:left="0" w:right="0" w:firstLine="560"/>
        <w:spacing w:before="450" w:after="450" w:line="312" w:lineRule="auto"/>
      </w:pPr>
      <w:r>
        <w:rPr>
          <w:rFonts w:ascii="宋体" w:hAnsi="宋体" w:eastAsia="宋体" w:cs="宋体"/>
          <w:color w:val="000"/>
          <w:sz w:val="28"/>
          <w:szCs w:val="28"/>
        </w:rPr>
        <w:t xml:space="preserve">5、余额人民币20xx元，作为质量保证金，在竣工验收后六个月内，装修无质量问题，甲方一次性支付给乙方；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6、如有甲方增加项目和按实际结算项目，根据甲方签名认可的单价，本合同附件（一）《装饰工程报价预算表》，经甲乙双方确定的数量，计算出准确金额，扣除质量保证金后，按上述比例支付给乙方；</w:t>
      </w:r>
    </w:p>
    <w:p>
      <w:pPr>
        <w:ind w:left="0" w:right="0" w:firstLine="560"/>
        <w:spacing w:before="450" w:after="450" w:line="312" w:lineRule="auto"/>
      </w:pPr>
      <w:r>
        <w:rPr>
          <w:rFonts w:ascii="宋体" w:hAnsi="宋体" w:eastAsia="宋体" w:cs="宋体"/>
          <w:color w:val="000"/>
          <w:sz w:val="28"/>
          <w:szCs w:val="28"/>
        </w:rPr>
        <w:t xml:space="preserve">7、如有甲方减少项目，则从本合同金额中扣除相关金额，并按调整后的金额进行工程款支付。如已存在甲方超前支付，则超出部分从下一笔工程款中扣除；</w:t>
      </w:r>
    </w:p>
    <w:p>
      <w:pPr>
        <w:ind w:left="0" w:right="0" w:firstLine="560"/>
        <w:spacing w:before="450" w:after="450" w:line="312" w:lineRule="auto"/>
      </w:pPr>
      <w:r>
        <w:rPr>
          <w:rFonts w:ascii="宋体" w:hAnsi="宋体" w:eastAsia="宋体" w:cs="宋体"/>
          <w:color w:val="000"/>
          <w:sz w:val="28"/>
          <w:szCs w:val="28"/>
        </w:rPr>
        <w:t xml:space="preserve">8、甲方工程款必须交给乙方指定或委托收款人员，同时必须收到乙方财务专用收据方可付款，否则出现问题，责任由甲方承担。</w:t>
      </w:r>
    </w:p>
    <w:p>
      <w:pPr>
        <w:ind w:left="0" w:right="0" w:firstLine="560"/>
        <w:spacing w:before="450" w:after="450" w:line="312" w:lineRule="auto"/>
      </w:pPr>
      <w:r>
        <w:rPr>
          <w:rFonts w:ascii="宋体" w:hAnsi="宋体" w:eastAsia="宋体" w:cs="宋体"/>
          <w:color w:val="000"/>
          <w:sz w:val="28"/>
          <w:szCs w:val="28"/>
        </w:rPr>
        <w:t xml:space="preserve">9、甲方付清扣除质量保证金后工程款，（以乙方开具财务收款票据为准），乙方与甲方办理移交并发放装饰工程保修卡；</w:t>
      </w:r>
    </w:p>
    <w:p>
      <w:pPr>
        <w:ind w:left="0" w:right="0" w:firstLine="560"/>
        <w:spacing w:before="450" w:after="450" w:line="312" w:lineRule="auto"/>
      </w:pPr>
      <w:r>
        <w:rPr>
          <w:rFonts w:ascii="宋体" w:hAnsi="宋体" w:eastAsia="宋体" w:cs="宋体"/>
          <w:color w:val="000"/>
          <w:sz w:val="28"/>
          <w:szCs w:val="28"/>
        </w:rPr>
        <w:t xml:space="preserve">10、甲方在应付款日期不付款（包括增加项目工程款）是违约行为，乙方有权停止施工，造成影响由甲方负责。验收合格未结清工程价款时，不得交付使用。甲方在未结算前擅自动用，视甲方验收合格，同意与乙方结算付清余款。</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总金额的1‰作为违约金罚款支付给甲方，直至合同总金额扣完为止。如果因甲方原因而延迟完工，每延迟一日，以装潢工程价款中人工费的1‰作为误工费支付给乙方，直至合同总金额扣完为止。</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如因乙方设计失误造成更改方案，已经施工部份由乙方承担费用。</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1、工程质量验收标准，详见本合同附件（三）《装饰工程施工及验收标准》，除隐蔽工程需分段验收外，待工程全部结束后，乙方组织甲方进行竣工验收。双方办理工程结算和移交手续。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4、若在验收中发现有不符合验收要求的项目，施工方应进行整改，整改后对不合格项次进行复验，直至达到要求</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2、如确实需要拆、改原建筑物结构或设备、管线，应向所在地房管部门办理手续，并承担有关费用。</w:t>
      </w:r>
    </w:p>
    <w:p>
      <w:pPr>
        <w:ind w:left="0" w:right="0" w:firstLine="560"/>
        <w:spacing w:before="450" w:after="450" w:line="312" w:lineRule="auto"/>
      </w:pPr>
      <w:r>
        <w:rPr>
          <w:rFonts w:ascii="宋体" w:hAnsi="宋体" w:eastAsia="宋体" w:cs="宋体"/>
          <w:color w:val="000"/>
          <w:sz w:val="28"/>
          <w:szCs w:val="28"/>
        </w:rPr>
        <w:t xml:space="preserve">3、甲方有权要求乙方无条件更换施工人员及乙方工地代表。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施工过程中不得对室内承重结构进行任何改造、破坏。一切对承重结构破坏行为均由乙方负全责。</w:t>
      </w:r>
    </w:p>
    <w:p>
      <w:pPr>
        <w:ind w:left="0" w:right="0" w:firstLine="560"/>
        <w:spacing w:before="450" w:after="450" w:line="312" w:lineRule="auto"/>
      </w:pPr>
      <w:r>
        <w:rPr>
          <w:rFonts w:ascii="宋体" w:hAnsi="宋体" w:eastAsia="宋体" w:cs="宋体"/>
          <w:color w:val="000"/>
          <w:sz w:val="28"/>
          <w:szCs w:val="28"/>
        </w:rPr>
        <w:t xml:space="preserve">4、乙方指派安装水电改造工程的电工发须出示电工资格证。</w:t>
      </w:r>
    </w:p>
    <w:p>
      <w:pPr>
        <w:ind w:left="0" w:right="0" w:firstLine="560"/>
        <w:spacing w:before="450" w:after="450" w:line="312" w:lineRule="auto"/>
      </w:pPr>
      <w:r>
        <w:rPr>
          <w:rFonts w:ascii="宋体" w:hAnsi="宋体" w:eastAsia="宋体" w:cs="宋体"/>
          <w:color w:val="000"/>
          <w:sz w:val="28"/>
          <w:szCs w:val="28"/>
        </w:rPr>
        <w:t xml:space="preserve">5、严格履行合同，实行信誉工期，如果因延迟完工，如脱料、窝工或借故诱使甲方垫资，举查后均按违约论处。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6、在装潢施工范围内承担保修责任，保修期自工程竣工甲方验收入合格之日算起，为24个月。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1、本合同履行期间，双方如发生争议，在不影响工程进度的前提下，双方应协商解决。或向本市室内装饰行业协会家庭装潢专业委员会投诉，请求解决。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2、当事人不愿通过协商、调解解决，或协商、调解解决不成时，可以按照本合同约定向仲裁委员会申请仲裁或法院判决。</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住所地址：____________企业地址：____________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2.当事人不愿通过协商、调解解决，或协商、调解解决不成时，可以按照本合同约定向xx区提起诉讼。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甲方(业主)：&gt;________________(签章) 乙方：&gt;________________(签章)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装修开工合同范本3</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甲乙双方经友好协商，甲方决定委托乙方进行_________装修，为保护双方的合法权益，结合本工程的具体情况，双方达成如下协议，共同遵守。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6、工程竣工：乙方应提前_____天通知甲方验收，甲方应自接到通知_____日内组织验收。如甲方在规定时间内不能组织验收须及时通知乙方，另定验收日期。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1、装修施工地点：平昌县中医院医技门诊综合楼一、二楼。</w:t>
      </w:r>
    </w:p>
    <w:p>
      <w:pPr>
        <w:ind w:left="0" w:right="0" w:firstLine="560"/>
        <w:spacing w:before="450" w:after="450" w:line="312" w:lineRule="auto"/>
      </w:pPr>
      <w:r>
        <w:rPr>
          <w:rFonts w:ascii="宋体" w:hAnsi="宋体" w:eastAsia="宋体" w:cs="宋体"/>
          <w:color w:val="000"/>
          <w:sz w:val="28"/>
          <w:szCs w:val="28"/>
        </w:rPr>
        <w:t xml:space="preserve">2、该房结构：框架</w:t>
      </w:r>
    </w:p>
    <w:p>
      <w:pPr>
        <w:ind w:left="0" w:right="0" w:firstLine="560"/>
        <w:spacing w:before="450" w:after="450" w:line="312" w:lineRule="auto"/>
      </w:pPr>
      <w:r>
        <w:rPr>
          <w:rFonts w:ascii="宋体" w:hAnsi="宋体" w:eastAsia="宋体" w:cs="宋体"/>
          <w:color w:val="000"/>
          <w:sz w:val="28"/>
          <w:szCs w:val="28"/>
        </w:rPr>
        <w:t xml:space="preserve">3、装修施工内容：详装修图</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4、承包方式及计价方式：按装修施工图按实际计量，清单计价模式：（同原清单同类的分项工程综合价下浮8%。新增或漏项的分部、分项工程除去主材后下浮5%）按实计算后按工程总额下浮12%为工程最终结算额。</w:t>
      </w:r>
    </w:p>
    <w:p>
      <w:pPr>
        <w:ind w:left="0" w:right="0" w:firstLine="560"/>
        <w:spacing w:before="450" w:after="450" w:line="312" w:lineRule="auto"/>
      </w:pPr>
      <w:r>
        <w:rPr>
          <w:rFonts w:ascii="宋体" w:hAnsi="宋体" w:eastAsia="宋体" w:cs="宋体"/>
          <w:color w:val="000"/>
          <w:sz w:val="28"/>
          <w:szCs w:val="28"/>
        </w:rPr>
        <w:t xml:space="preserve">5、总价款：按实计算（清单价中已包括施工安全、技术、赶工等相关措施费用）</w:t>
      </w:r>
    </w:p>
    <w:p>
      <w:pPr>
        <w:ind w:left="0" w:right="0" w:firstLine="560"/>
        <w:spacing w:before="450" w:after="450" w:line="312" w:lineRule="auto"/>
      </w:pPr>
      <w:r>
        <w:rPr>
          <w:rFonts w:ascii="宋体" w:hAnsi="宋体" w:eastAsia="宋体" w:cs="宋体"/>
          <w:color w:val="000"/>
          <w:sz w:val="28"/>
          <w:szCs w:val="28"/>
        </w:rPr>
        <w:t xml:space="preserve">6、工期：自20xx年9月9日开工，至20xx年10月12日竣工。工期为33天。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相关质量证明文件，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是，甲方自接到验收通知7个工作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1、合同签订并进场后，甲方及时报请业主拨付工程备料款。其余款项按业主拨付的装修工程专项款扣除税费后及时支付。</w:t>
      </w:r>
    </w:p>
    <w:p>
      <w:pPr>
        <w:ind w:left="0" w:right="0" w:firstLine="560"/>
        <w:spacing w:before="450" w:after="450" w:line="312" w:lineRule="auto"/>
      </w:pPr>
      <w:r>
        <w:rPr>
          <w:rFonts w:ascii="宋体" w:hAnsi="宋体" w:eastAsia="宋体" w:cs="宋体"/>
          <w:color w:val="000"/>
          <w:sz w:val="28"/>
          <w:szCs w:val="28"/>
        </w:rPr>
        <w:t xml:space="preserve">工程竣工结束经有关部门验收后，甲方支付总价款的80%，项目验收后，甲方支付完全部价款的95%，其余5%的质量保修金项目工程竣工验收后（质保期2年）由业主担保一次性付清。</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1、甲方应在开工前当天，向乙方提供施工图纸或做法说明份，并向乙方进行现场技术安全交底。向乙方提供施工需用的水、电、等必备设备，并说明使用注意事项。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 向家友）为乙方驻工地代表，负责合同履行。按要求组织施工，保质、保量、按期完成施工任务，解决由乙方负责的各项事宜。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④乙方在其装饰施工范围内承担保修责任，保修期自本工程竣工甲方验收合格之日起个2年。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1、由于乙方原因逾期竣工的，每逾期一天，乙方按甲方已累计付款额的1%支付违约金。逾期7天以上的，乙方应将甲方已支付的全部款项如数退还给甲方。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九、本协议一式份，甲，乙双方各执份，具有同等法律效力。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装修开工合同范本6</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装修开工合同范本8</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装修开工合同范本10</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装修开工合同范本11</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甲乙双方遵循诚实、平等、公平、自愿的原则，确定各方的权利和义务，签订本工程承包合同。本合同对双方当事人具有法律约束力，双方应当按照约定履行义务，不得违约，必须共同遵 守。</w:t>
      </w:r>
    </w:p>
    <w:p>
      <w:pPr>
        <w:ind w:left="0" w:right="0" w:firstLine="560"/>
        <w:spacing w:before="450" w:after="450" w:line="312" w:lineRule="auto"/>
      </w:pPr>
      <w:r>
        <w:rPr>
          <w:rFonts w:ascii="宋体" w:hAnsi="宋体" w:eastAsia="宋体" w:cs="宋体"/>
          <w:color w:val="000"/>
          <w:sz w:val="28"/>
          <w:szCs w:val="28"/>
        </w:rPr>
        <w:t xml:space="preserve">一、合同总金额： 大写：</w:t>
      </w:r>
    </w:p>
    <w:p>
      <w:pPr>
        <w:ind w:left="0" w:right="0" w:firstLine="560"/>
        <w:spacing w:before="450" w:after="450" w:line="312" w:lineRule="auto"/>
      </w:pPr>
      <w:r>
        <w:rPr>
          <w:rFonts w:ascii="宋体" w:hAnsi="宋体" w:eastAsia="宋体" w:cs="宋体"/>
          <w:color w:val="000"/>
          <w:sz w:val="28"/>
          <w:szCs w:val="28"/>
        </w:rPr>
        <w:t xml:space="preserve">二、施工工期： 年 月日至年月日</w:t>
      </w:r>
    </w:p>
    <w:p>
      <w:pPr>
        <w:ind w:left="0" w:right="0" w:firstLine="560"/>
        <w:spacing w:before="450" w:after="450" w:line="312" w:lineRule="auto"/>
      </w:pPr>
      <w:r>
        <w:rPr>
          <w:rFonts w:ascii="宋体" w:hAnsi="宋体" w:eastAsia="宋体" w:cs="宋体"/>
          <w:color w:val="000"/>
          <w:sz w:val="28"/>
          <w:szCs w:val="28"/>
        </w:rPr>
        <w:t xml:space="preserve">三、乙方资料及概况（负责人或承包人）</w:t>
      </w:r>
    </w:p>
    <w:p>
      <w:pPr>
        <w:ind w:left="0" w:right="0" w:firstLine="560"/>
        <w:spacing w:before="450" w:after="450" w:line="312" w:lineRule="auto"/>
      </w:pPr>
      <w:r>
        <w:rPr>
          <w:rFonts w:ascii="宋体" w:hAnsi="宋体" w:eastAsia="宋体" w:cs="宋体"/>
          <w:color w:val="000"/>
          <w:sz w:val="28"/>
          <w:szCs w:val="28"/>
        </w:rPr>
        <w:t xml:space="preserve">黏 贴 证 件 复 印 件</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1.甲方负责施工现场的施工条件（包括水，电，现场清场的可施工性），按时保证乙方所需材料到场的准时性。</w:t>
      </w:r>
    </w:p>
    <w:p>
      <w:pPr>
        <w:ind w:left="0" w:right="0" w:firstLine="560"/>
        <w:spacing w:before="450" w:after="450" w:line="312" w:lineRule="auto"/>
      </w:pPr>
      <w:r>
        <w:rPr>
          <w:rFonts w:ascii="宋体" w:hAnsi="宋体" w:eastAsia="宋体" w:cs="宋体"/>
          <w:color w:val="000"/>
          <w:sz w:val="28"/>
          <w:szCs w:val="28"/>
        </w:rPr>
        <w:t xml:space="preserve">2.乙方按时施工，确保施工质量，按照甲方的施工要求和程序安全有序的在约定时间内完成施工，如果乙方施工出现质量问题由乙方负责整改或重新施工，期间的一切费用及损失均由乙方承担。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2.乙方确保在施工过程中施工地点的电路，水路及明火安全，如果乙方在施工过程中出现漏水、漏电、火灾问题由乙方负责维修及复原，期间的一切费用及损失均由乙方承担。</w:t>
      </w:r>
    </w:p>
    <w:p>
      <w:pPr>
        <w:ind w:left="0" w:right="0" w:firstLine="560"/>
        <w:spacing w:before="450" w:after="450" w:line="312" w:lineRule="auto"/>
      </w:pPr>
      <w:r>
        <w:rPr>
          <w:rFonts w:ascii="宋体" w:hAnsi="宋体" w:eastAsia="宋体" w:cs="宋体"/>
          <w:color w:val="000"/>
          <w:sz w:val="28"/>
          <w:szCs w:val="28"/>
        </w:rPr>
        <w:t xml:space="preserve">3.乙方在施工过程中确保工人的人身安全，若出现工人人身损害由乙方负全责，与甲方无关。</w:t>
      </w:r>
    </w:p>
    <w:p>
      <w:pPr>
        <w:ind w:left="0" w:right="0" w:firstLine="560"/>
        <w:spacing w:before="450" w:after="450" w:line="312" w:lineRule="auto"/>
      </w:pPr>
      <w:r>
        <w:rPr>
          <w:rFonts w:ascii="宋体" w:hAnsi="宋体" w:eastAsia="宋体" w:cs="宋体"/>
          <w:color w:val="000"/>
          <w:sz w:val="28"/>
          <w:szCs w:val="28"/>
        </w:rPr>
        <w:t xml:space="preserve">4.甲方在乙方按照合同认真履行的情况下按时支付乙方承包款。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乙方进场施工时支付乙方合同总金额的10%作为进场生活费，水电隐蔽工程结束验收合</w:t>
      </w:r>
    </w:p>
    <w:p>
      <w:pPr>
        <w:ind w:left="0" w:right="0" w:firstLine="560"/>
        <w:spacing w:before="450" w:after="450" w:line="312" w:lineRule="auto"/>
      </w:pPr>
      <w:r>
        <w:rPr>
          <w:rFonts w:ascii="宋体" w:hAnsi="宋体" w:eastAsia="宋体" w:cs="宋体"/>
          <w:color w:val="000"/>
          <w:sz w:val="28"/>
          <w:szCs w:val="28"/>
        </w:rPr>
        <w:t xml:space="preserve">格后甲方付给乙方承包款30%，木工油漆工结束验收合格甲方付给乙方40%，余额20%待全部工程结</w:t>
      </w:r>
    </w:p>
    <w:p>
      <w:pPr>
        <w:ind w:left="0" w:right="0" w:firstLine="560"/>
        <w:spacing w:before="450" w:after="450" w:line="312" w:lineRule="auto"/>
      </w:pPr>
      <w:r>
        <w:rPr>
          <w:rFonts w:ascii="宋体" w:hAnsi="宋体" w:eastAsia="宋体" w:cs="宋体"/>
          <w:color w:val="000"/>
          <w:sz w:val="28"/>
          <w:szCs w:val="28"/>
        </w:rPr>
        <w:t xml:space="preserve">束客户验收合格后甲方支付15%给乙方，留5%作为维修保证金，半年后付清。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1.在施工过程中乙方不得擅自更改甲方提供的设计方案及施工要求，如有更改须经双方书面</w:t>
      </w:r>
    </w:p>
    <w:p>
      <w:pPr>
        <w:ind w:left="0" w:right="0" w:firstLine="560"/>
        <w:spacing w:before="450" w:after="450" w:line="312" w:lineRule="auto"/>
      </w:pPr>
      <w:r>
        <w:rPr>
          <w:rFonts w:ascii="宋体" w:hAnsi="宋体" w:eastAsia="宋体" w:cs="宋体"/>
          <w:color w:val="000"/>
          <w:sz w:val="28"/>
          <w:szCs w:val="28"/>
        </w:rPr>
        <w:t xml:space="preserve">文件确定签字后方可更改，若乙方出现未经甲方同意擅自更改设计方案及施工要求的由乙方负责恢复原方案并达到原施工要求，期间的所有费用，原材料损失及所造成的甲方违约赔偿均由乙方承担。</w:t>
      </w:r>
    </w:p>
    <w:p>
      <w:pPr>
        <w:ind w:left="0" w:right="0" w:firstLine="560"/>
        <w:spacing w:before="450" w:after="450" w:line="312" w:lineRule="auto"/>
      </w:pPr>
      <w:r>
        <w:rPr>
          <w:rFonts w:ascii="宋体" w:hAnsi="宋体" w:eastAsia="宋体" w:cs="宋体"/>
          <w:color w:val="000"/>
          <w:sz w:val="28"/>
          <w:szCs w:val="28"/>
        </w:rPr>
        <w:t xml:space="preserve">2. 乙方需严格按照施工工期按时施工。若乙方在未经甲方同意的情况下擅自停工或拖延工期，所造成的一切损失由乙方承担。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3.乙方不得在施工过程中破坏其他工序的以完成项目，如有损坏由乙方负责恢复，期间的一切费用及损失由乙方承担。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七、本合同一式两份，双方签字及甲方盖章方可生效</w:t>
      </w:r>
    </w:p>
    <w:p>
      <w:pPr>
        <w:ind w:left="0" w:right="0" w:firstLine="560"/>
        <w:spacing w:before="450" w:after="450" w:line="312" w:lineRule="auto"/>
      </w:pPr>
      <w:r>
        <w:rPr>
          <w:rFonts w:ascii="宋体" w:hAnsi="宋体" w:eastAsia="宋体" w:cs="宋体"/>
          <w:color w:val="000"/>
          <w:sz w:val="28"/>
          <w:szCs w:val="28"/>
        </w:rPr>
        <w:t xml:space="preserve">未经事宜双方书面补充，补充内容：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装修开工合同范本13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2025-04-28T19:04:50+08:00</dcterms:created>
  <dcterms:modified xsi:type="dcterms:W3CDTF">2025-04-28T19:04:50+08:00</dcterms:modified>
</cp:coreProperties>
</file>

<file path=docProps/custom.xml><?xml version="1.0" encoding="utf-8"?>
<Properties xmlns="http://schemas.openxmlformats.org/officeDocument/2006/custom-properties" xmlns:vt="http://schemas.openxmlformats.org/officeDocument/2006/docPropsVTypes"/>
</file>