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关于简单租房合同协议书个人简短(2篇)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关于简单租房合同协议书个人简短一承租方(乙方)：_______________________甲、乙双方就房屋租赁事宜，达成如下协议：一、甲方将位于______________________________________________...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一、甲方将位于____________________________________________________的房屋出租给乙方居住使用，租赁期限自_________年________月_______日至_________年________月_______日，计______个月。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篇四：个人租房合同范本简单版</w:t>
      </w:r>
    </w:p>
    <w:p>
      <w:pPr>
        <w:ind w:left="0" w:right="0" w:firstLine="560"/>
        <w:spacing w:before="450" w:after="450" w:line="312" w:lineRule="auto"/>
      </w:pPr>
      <w:r>
        <w:rPr>
          <w:rFonts w:ascii="黑体" w:hAnsi="黑体" w:eastAsia="黑体" w:cs="黑体"/>
          <w:color w:val="000000"/>
          <w:sz w:val="36"/>
          <w:szCs w:val="36"/>
          <w:b w:val="1"/>
          <w:bCs w:val="1"/>
        </w:rPr>
        <w:t xml:space="preserve">关于简单租房合同协议书个人简短二</w:t>
      </w:r>
    </w:p>
    <w:p>
      <w:pPr>
        <w:ind w:left="0" w:right="0" w:firstLine="560"/>
        <w:spacing w:before="450" w:after="450" w:line="312" w:lineRule="auto"/>
      </w:pPr>
      <w:r>
        <w:rPr>
          <w:rFonts w:ascii="宋体" w:hAnsi="宋体" w:eastAsia="宋体" w:cs="宋体"/>
          <w:color w:val="000"/>
          <w:sz w:val="28"/>
          <w:szCs w:val="28"/>
        </w:rPr>
        <w:t xml:space="preserve">年简单个人租房合同范本在我们的生活中，往往会碰到租房子的情况，要是纯粹的个人单间肯定是不需要写任何的合同，只是口头约定，但是当我们租一个独家小院，当我们租一个单元楼，我们租一个仓库等大型的租赁，都需要来签署房屋租赁合同，那么房屋租赁合同该怎么写呢出租人：(下称甲方) __________________承租人：(下称乙方) 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 _____________________________________房屋面积： _____________________________________房屋证件：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 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 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 ____________________________________身份证号：______________________________________电话： __________________________________________乙方(签章)身份证地址：_____________________________________身份证号：______________________________________电话： __________________________________________签约时间： ______________________________________签约地点： 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