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技术分期合同范本(精选27篇)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技术分期合同范本1合同编号：73035卖方__________________（以下简称甲方）买方__________________（以下简称乙方）保证人________________（以下简称丙方）今甲方_______________...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技术分期合同范本4</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技术分期合同范本7</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技术分期合同范本10</w:t>
      </w:r>
    </w:p>
    <w:p>
      <w:pPr>
        <w:ind w:left="0" w:right="0" w:firstLine="560"/>
        <w:spacing w:before="450" w:after="450" w:line="312" w:lineRule="auto"/>
      </w:pPr>
      <w:r>
        <w:rPr>
          <w:rFonts w:ascii="宋体" w:hAnsi="宋体" w:eastAsia="宋体" w:cs="宋体"/>
          <w:color w:val="000"/>
          <w:sz w:val="28"/>
          <w:szCs w:val="28"/>
        </w:rPr>
        <w:t xml:space="preserve">校方：xx县中等职业技术学校 (以下简称甲方)</w:t>
      </w:r>
    </w:p>
    <w:p>
      <w:pPr>
        <w:ind w:left="0" w:right="0" w:firstLine="560"/>
        <w:spacing w:before="450" w:after="450" w:line="312" w:lineRule="auto"/>
      </w:pPr>
      <w:r>
        <w:rPr>
          <w:rFonts w:ascii="宋体" w:hAnsi="宋体" w:eastAsia="宋体" w:cs="宋体"/>
          <w:color w:val="000"/>
          <w:sz w:val="28"/>
          <w:szCs w:val="28"/>
        </w:rPr>
        <w:t xml:space="preserve">企方： (以下简称乙方)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2.在条件允许的情况下，优先利用校方资源,为企方提供有关专业的新信息、技术支持、咨询和开展技术协作;</w:t>
      </w:r>
    </w:p>
    <w:p>
      <w:pPr>
        <w:ind w:left="0" w:right="0" w:firstLine="560"/>
        <w:spacing w:before="450" w:after="450" w:line="312" w:lineRule="auto"/>
      </w:pPr>
      <w:r>
        <w:rPr>
          <w:rFonts w:ascii="宋体" w:hAnsi="宋体" w:eastAsia="宋体" w:cs="宋体"/>
          <w:color w:val="000"/>
          <w:sz w:val="28"/>
          <w:szCs w:val="28"/>
        </w:rPr>
        <w:t xml:space="preserve">3.对乙方工人有条件的进行理论技术培训，为乙方培训管理人员、专业技术人员或转岗工人提供服务;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4.授权乙方负责对甲方学生进行专业实践(实习、顶岗实习)知识的培训，并协助乙方对学生进行考核;</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(1)、聘请乙方高层管理人员和技术人员为校方客坐讲师，开展定期的系统教学或不定期的专题讲座;</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(1).按照上级有关部门规定，提前三个月至半年申报实习计划，认真制订实习大纲，指派责任心强的实习指导老师，于实习前1个月到实习单位共同商订实习实施方案，并认真贯彻执行;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(2).加强学生政治思想教育和安全教育，教育学生遵守乙方的保密制度和其他有关规章制度;</w:t>
      </w:r>
    </w:p>
    <w:p>
      <w:pPr>
        <w:ind w:left="0" w:right="0" w:firstLine="560"/>
        <w:spacing w:before="450" w:after="450" w:line="312" w:lineRule="auto"/>
      </w:pPr>
      <w:r>
        <w:rPr>
          <w:rFonts w:ascii="宋体" w:hAnsi="宋体" w:eastAsia="宋体" w:cs="宋体"/>
          <w:color w:val="000"/>
          <w:sz w:val="28"/>
          <w:szCs w:val="28"/>
        </w:rPr>
        <w:t xml:space="preserve">7.实习与勤工俭学合作：甲方每年定期向乙方派遣定额对口专业的在校生到乙方实习或顶岗实习;</w:t>
      </w:r>
    </w:p>
    <w:p>
      <w:pPr>
        <w:ind w:left="0" w:right="0" w:firstLine="560"/>
        <w:spacing w:before="450" w:after="450" w:line="312" w:lineRule="auto"/>
      </w:pPr>
      <w:r>
        <w:rPr>
          <w:rFonts w:ascii="宋体" w:hAnsi="宋体" w:eastAsia="宋体" w:cs="宋体"/>
          <w:color w:val="000"/>
          <w:sz w:val="28"/>
          <w:szCs w:val="28"/>
        </w:rPr>
        <w:t xml:space="preserve">8.毕业生就业合作：甲方根据乙方的要求推荐(或择优推荐)毕业生，到企方及其所属单位就业;</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 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2.为甲方专业调研、教学参观和学生实习提供方便，参与学校的专业建设、人才培养方案、课程标准的制定和修订，对教学管理、教学改革提出指导意见;</w:t>
      </w:r>
    </w:p>
    <w:p>
      <w:pPr>
        <w:ind w:left="0" w:right="0" w:firstLine="560"/>
        <w:spacing w:before="450" w:after="450" w:line="312" w:lineRule="auto"/>
      </w:pPr>
      <w:r>
        <w:rPr>
          <w:rFonts w:ascii="宋体" w:hAnsi="宋体" w:eastAsia="宋体" w:cs="宋体"/>
          <w:color w:val="000"/>
          <w:sz w:val="28"/>
          <w:szCs w:val="28"/>
        </w:rPr>
        <w:t xml:space="preserve">3.作为甲方实习实训基地，接纳学生到企业进行实践教学，委派带教人员指导实习，参与学生的管理、对学生实习提出考核意见;为支持教育，在实习经费方面按有关规定予以优惠;提供必要的劳动工具和劳保用品;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5.教师挂职锻炼实践合作：甲方每年派遣一定的教师到企方挂职锻炼一个月，参与生产实践;</w:t>
      </w:r>
    </w:p>
    <w:p>
      <w:pPr>
        <w:ind w:left="0" w:right="0" w:firstLine="560"/>
        <w:spacing w:before="450" w:after="450" w:line="312" w:lineRule="auto"/>
      </w:pPr>
      <w:r>
        <w:rPr>
          <w:rFonts w:ascii="宋体" w:hAnsi="宋体" w:eastAsia="宋体" w:cs="宋体"/>
          <w:color w:val="000"/>
          <w:sz w:val="28"/>
          <w:szCs w:val="28"/>
        </w:rPr>
        <w:t xml:space="preserve">6.顶岗实习：甲方委托乙方安排甲方学生实习、顶岗实习.乙方为实习生提供实习、顶岗实习条件(场地、食宿、劳保用品、劳动补贴等)，派遣技术人员进行技术指导;</w:t>
      </w:r>
    </w:p>
    <w:p>
      <w:pPr>
        <w:ind w:left="0" w:right="0" w:firstLine="560"/>
        <w:spacing w:before="450" w:after="450" w:line="312" w:lineRule="auto"/>
      </w:pPr>
      <w:r>
        <w:rPr>
          <w:rFonts w:ascii="宋体" w:hAnsi="宋体" w:eastAsia="宋体" w:cs="宋体"/>
          <w:color w:val="000"/>
          <w:sz w:val="28"/>
          <w:szCs w:val="28"/>
        </w:rPr>
        <w:t xml:space="preserve">7. \"订单式\"专业班合作：</w:t>
      </w:r>
    </w:p>
    <w:p>
      <w:pPr>
        <w:ind w:left="0" w:right="0" w:firstLine="560"/>
        <w:spacing w:before="450" w:after="450" w:line="312" w:lineRule="auto"/>
      </w:pPr>
      <w:r>
        <w:rPr>
          <w:rFonts w:ascii="宋体" w:hAnsi="宋体" w:eastAsia="宋体" w:cs="宋体"/>
          <w:color w:val="000"/>
          <w:sz w:val="28"/>
          <w:szCs w:val="28"/>
        </w:rPr>
        <w:t xml:space="preserve">(1).乙方如果需要和甲方进行开设\"订单式\"专业班,乙方派专业技术人员对\"订单式\"专业班课程设置、教材的选定进行指导;</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(3).乙方在甲方设立与乙方专业对口的班级冠名，将其企业管理理念和企业文化引入班级;</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 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技术分期合同范本12</w:t>
      </w:r>
    </w:p>
    <w:p>
      <w:pPr>
        <w:ind w:left="0" w:right="0" w:firstLine="560"/>
        <w:spacing w:before="450" w:after="450" w:line="312" w:lineRule="auto"/>
      </w:pPr>
      <w:r>
        <w:rPr>
          <w:rFonts w:ascii="宋体" w:hAnsi="宋体" w:eastAsia="宋体" w:cs="宋体"/>
          <w:color w:val="000"/>
          <w:sz w:val="28"/>
          <w:szCs w:val="28"/>
        </w:rPr>
        <w:t xml:space="preserve">委托方（甲方）： xxxxxxxxxxxx</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 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 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三 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 甲方 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技术分期合同范本13</w:t>
      </w:r>
    </w:p>
    <w:p>
      <w:pPr>
        <w:ind w:left="0" w:right="0" w:firstLine="560"/>
        <w:spacing w:before="450" w:after="450" w:line="312" w:lineRule="auto"/>
      </w:pPr>
      <w:r>
        <w:rPr>
          <w:rFonts w:ascii="宋体" w:hAnsi="宋体" w:eastAsia="宋体" w:cs="宋体"/>
          <w:color w:val="000"/>
          <w:sz w:val="28"/>
          <w:szCs w:val="28"/>
        </w:rPr>
        <w:t xml:space="preserve">（所有权登记公司用）合同编号：_____________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业务电话：_____________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 元。协议签订之日起甲方先行支付一万现金给乙方，剩下余款甲方以支票的方式分期一次性开具 张支票向乙方支付，具体支付方式如下：1、20xx年 月 日支付人民币 元整(小写 )支票号： 2、20xx年 月 日支付人民币 元整(小写 )支票号： 3、20xx年 月 日支付人民币 元整(小写 )支票号： 4、20xx年 月 日支付人民币 元整(小写 )支票号： 5、20xx年 月 日支付人民币 元整(小写 )支票号：</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技术分期合同范本16</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技术分期合同范本17</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技术分期合同范本18</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技术分期合同范本19</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甲方收到乙方下列单据，并审查无误后_________天内向乙方支付提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2025-01-19T17:16:20+08:00</dcterms:created>
  <dcterms:modified xsi:type="dcterms:W3CDTF">2025-01-19T17:16:20+08:00</dcterms:modified>
</cp:coreProperties>
</file>

<file path=docProps/custom.xml><?xml version="1.0" encoding="utf-8"?>
<Properties xmlns="http://schemas.openxmlformats.org/officeDocument/2006/custom-properties" xmlns:vt="http://schemas.openxmlformats.org/officeDocument/2006/docPropsVTypes"/>
</file>