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理发店解散合同范文通用6篇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理发店解散合同范文 第一篇甲方因经营需要，经劳动部门批准招用临时工，根据中国有关劳动法规，本着互助，互利，互相的原则，依法制定劳动协议，经协商同意，制定以下条例，本条例与本店纪律考勤制度及分配原则同时生效。一、合同期限为由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第一篇</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甲方因经营需要，经劳动部门批准招用临时工，根据中国有关劳动法规，本着互助，互利，互相的原则，依法制定劳动协议，经协商同意，制定以下条例，本条例与本店纪律考勤制度及分配原则同时生效。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一、合同期限为由年 月 日至 年 月 日。即 年。</w:t>
      </w:r>
    </w:p>
    <w:p>
      <w:pPr>
        <w:ind w:left="0" w:right="0" w:firstLine="560"/>
        <w:spacing w:before="450" w:after="450" w:line="312" w:lineRule="auto"/>
      </w:pPr>
      <w:r>
        <w:rPr>
          <w:rFonts w:ascii="宋体" w:hAnsi="宋体" w:eastAsia="宋体" w:cs="宋体"/>
          <w:color w:val="000"/>
          <w:sz w:val="28"/>
          <w:szCs w:val="28"/>
        </w:rPr>
        <w:t xml:space="preserve">二、甲方经营需要，安排工方从事 一职，同时执行职位职责及工作规模。</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三、乙方经面试合格后，试用期满后，经双方协议后签订合同。</w:t>
      </w:r>
    </w:p>
    <w:p>
      <w:pPr>
        <w:ind w:left="0" w:right="0" w:firstLine="560"/>
        <w:spacing w:before="450" w:after="450" w:line="312" w:lineRule="auto"/>
      </w:pPr>
      <w:r>
        <w:rPr>
          <w:rFonts w:ascii="宋体" w:hAnsi="宋体" w:eastAsia="宋体" w:cs="宋体"/>
          <w:color w:val="000"/>
          <w:sz w:val="28"/>
          <w:szCs w:val="28"/>
        </w:rPr>
        <w:t xml:space="preserve">四、乙方上岗后，必须分期向甲方交纳学习保证金及违约金 元整(注：按每月工资的15%扣除)，正常合同期满后全部退还乙方。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六、甲方次月无故拖欠。</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七、合同期内，乙方如违反国家政策和法规，一切责任将有工方负责，乙方要严格执行国家劳动安全，卫生法规，遵守劳动纪律和职业道德，认真履行岗位职责完成工作任务。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在合同期内，乙方因特殊原因，必须提前取消合同的，要事先向甲方负责人交书面辞职信，甲方将在一个月内有权随时批准离场，不退还协议保证金，如协议保证金未交纳完，在工资内补交完，只发扣除费用的工资。</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3.、严重失职，造成甲方利益损失重大的，有严重声誉损坏及破坏工作程序的。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十、有下列情形之一的，乙方可解除劳动合同，并要求收取协议保证金及工资追究责任：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3、经双方协商停工无补助超过40天的。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十二、乙方有机会接受甲方送出外地专业技术培训的，培训结业后，乙方在合同期内违约，甲方可追回培训费。</w:t>
      </w:r>
    </w:p>
    <w:p>
      <w:pPr>
        <w:ind w:left="0" w:right="0" w:firstLine="560"/>
        <w:spacing w:before="450" w:after="450" w:line="312" w:lineRule="auto"/>
      </w:pPr>
      <w:r>
        <w:rPr>
          <w:rFonts w:ascii="宋体" w:hAnsi="宋体" w:eastAsia="宋体" w:cs="宋体"/>
          <w:color w:val="000"/>
          <w:sz w:val="28"/>
          <w:szCs w:val="28"/>
        </w:rPr>
        <w:t xml:space="preserve">十三、乙方在职期间工作表现优秀，在店铺内将有资格优先</w:t>
      </w:r>
    </w:p>
    <w:p>
      <w:pPr>
        <w:ind w:left="0" w:right="0" w:firstLine="560"/>
        <w:spacing w:before="450" w:after="450" w:line="312" w:lineRule="auto"/>
      </w:pPr>
      <w:r>
        <w:rPr>
          <w:rFonts w:ascii="宋体" w:hAnsi="宋体" w:eastAsia="宋体" w:cs="宋体"/>
          <w:color w:val="000"/>
          <w:sz w:val="28"/>
          <w:szCs w:val="28"/>
        </w:rPr>
        <w:t xml:space="preserve">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第二篇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第三篇</w:t>
      </w:r>
    </w:p>
    <w:p>
      <w:pPr>
        <w:ind w:left="0" w:right="0" w:firstLine="560"/>
        <w:spacing w:before="450" w:after="450" w:line="312" w:lineRule="auto"/>
      </w:pPr>
      <w:r>
        <w:rPr>
          <w:rFonts w:ascii="宋体" w:hAnsi="宋体" w:eastAsia="宋体" w:cs="宋体"/>
          <w:color w:val="000"/>
          <w:sz w:val="28"/>
          <w:szCs w:val="28"/>
        </w:rPr>
        <w:t xml:space="preserve">甲方合伙人姓名：______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万元。店内年租金为______万元。共计店总价值为______万元，合伙期限出资额，甲方以无债务店铺出让股权______邀盟乙方合作，共同经营方式。要求乙方出资在______年______月______号前将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合伙期限为1年，自______年______月______日起，至______年______月______日止，合伙人甲方________占(______)的股份。合伙人乙方占(______)的股份共同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经甲、乙双方商议决定由第三方______来做______的见证人，如以后甲、乙共同投资的美发店。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甲方合伙人：______乙方合伙人：______见证人：____________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第四篇</w:t>
      </w:r>
    </w:p>
    <w:p>
      <w:pPr>
        <w:ind w:left="0" w:right="0" w:firstLine="560"/>
        <w:spacing w:before="450" w:after="450" w:line="312" w:lineRule="auto"/>
      </w:pPr>
      <w:r>
        <w:rPr>
          <w:rFonts w:ascii="宋体" w:hAnsi="宋体" w:eastAsia="宋体" w:cs="宋体"/>
          <w:color w:val="000"/>
          <w:sz w:val="28"/>
          <w:szCs w:val="28"/>
        </w:rPr>
        <w:t xml:space="preserve">第一条 (以下简称甲方)(以下简称乙方)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第二条甲方聘请乙方担任 甲方根据工作经营需要，以及乙方的实际能力(专业、工作、体力)可作适当调动，包括临时性工作。</w:t>
      </w:r>
    </w:p>
    <w:p>
      <w:pPr>
        <w:ind w:left="0" w:right="0" w:firstLine="560"/>
        <w:spacing w:before="450" w:after="450" w:line="312" w:lineRule="auto"/>
      </w:pPr>
      <w:r>
        <w:rPr>
          <w:rFonts w:ascii="宋体" w:hAnsi="宋体" w:eastAsia="宋体" w:cs="宋体"/>
          <w:color w:val="000"/>
          <w:sz w:val="28"/>
          <w:szCs w:val="28"/>
        </w:rPr>
        <w:t xml:space="preserve">第三条乙方根据甲方安排的工作内容和要求，按质、按量、按时地完成任务。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每周工作五天，星期六、日休息.每天工作时间为八小时.上下班时间按甲方规定执行. 甲方安排乙方延长工作时间或者在休息日、法定休假日工作的，应依法安排乙方补休或支付相应工资报酬，其报酬按甲方规章制度规定的计算基数计发加班工资。</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〈一〉乙方在试用期间，月薪为元.试用期满后，按乙方的技术水平、劳务态度和工作效率评定，根据所评定的级别或职务确定月薪.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(三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 劳务保护、 政治待遇和劳务纪律要求</w:t>
      </w:r>
    </w:p>
    <w:p>
      <w:pPr>
        <w:ind w:left="0" w:right="0" w:firstLine="560"/>
        <w:spacing w:before="450" w:after="450" w:line="312" w:lineRule="auto"/>
      </w:pPr>
      <w:r>
        <w:rPr>
          <w:rFonts w:ascii="宋体" w:hAnsi="宋体" w:eastAsia="宋体" w:cs="宋体"/>
          <w:color w:val="000"/>
          <w:sz w:val="28"/>
          <w:szCs w:val="28"/>
        </w:rPr>
        <w:t xml:space="preserve">(一)乙方在政治上享有一定的权利，如参加民主管理企业的权利，参加党、团组织和工会的权利等.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(三)乙方应当严格遵守甲方单位各项规章制度，遵守劳务纪律，服从分配，坚持出勤，保证完成规定的各项任务.乙方应严格遵守国家法律和甲方依法制订的各项规章制度和工作规范，严格遵守甲方的劳务纪律。 乙方应遵守职业道德，保守甲方的商业秘密，不做有损客户和甲方利益的事。根据工作需要和规章制度及本合同条款规定，对乙方进行管理。 保护乙方合法权益，根据乙方工作表现实施奖励和处罚。甲方有权根据业务需要、乙方能力和工作表现等安排调整乙方工作。甲方可视经济效益和乙方的技术水平、业务熟练程度、劳务效率、工作绩效等逐步提高乙方的劳务报酬。服从甲方的管理和要求，不得擅离职守。 完成甲方指派的工作任务和经济指标。乙方不得从事与甲方业务范围相似的任何第二职业。 按甲方的工作要求而加班。</w:t>
      </w:r>
    </w:p>
    <w:p>
      <w:pPr>
        <w:ind w:left="0" w:right="0" w:firstLine="560"/>
        <w:spacing w:before="450" w:after="450" w:line="312" w:lineRule="auto"/>
      </w:pPr>
      <w:r>
        <w:rPr>
          <w:rFonts w:ascii="宋体" w:hAnsi="宋体" w:eastAsia="宋体" w:cs="宋体"/>
          <w:color w:val="000"/>
          <w:sz w:val="28"/>
          <w:szCs w:val="28"/>
        </w:rPr>
        <w:t xml:space="preserve">第七条 生活福利待遇</w:t>
      </w:r>
    </w:p>
    <w:p>
      <w:pPr>
        <w:ind w:left="0" w:right="0" w:firstLine="560"/>
        <w:spacing w:before="450" w:after="450" w:line="312" w:lineRule="auto"/>
      </w:pPr>
      <w:r>
        <w:rPr>
          <w:rFonts w:ascii="宋体" w:hAnsi="宋体" w:eastAsia="宋体" w:cs="宋体"/>
          <w:color w:val="000"/>
          <w:sz w:val="28"/>
          <w:szCs w:val="28"/>
        </w:rPr>
        <w:t xml:space="preserve">乙方享受节日假、婚假、产假、丧假等有关待遇。</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甲乙双方按国家和广安市的规定参加社会保险。其中，乙方负担的部分由乙方自己负责向有关社会保险部门缴纳，甲方负担的部分由甲方委托乙方向有关社会保险部门缴纳，若乙方不按时或按规定缴纳，造成的责任完全由乙方承担。</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甲方应根据自身特点有计划地对乙方进行政治思想、职业道德、业务技术、劳务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劳务合同变更 (一)甲乙双方在本合同有效期内经协商一致，可以变更本合同约定的内容。变更合同应采用书面形式，双方各执一份。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(二)发生下列情况之一者，允许变更劳务合同：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3.由于甲方单位严重亏损或关闭，停产，转产确实无法履行劳务合同的规定，或由于上级主管机关决定改变了工作任务，性质;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劳务合同的解除</w:t>
      </w:r>
    </w:p>
    <w:p>
      <w:pPr>
        <w:ind w:left="0" w:right="0" w:firstLine="560"/>
        <w:spacing w:before="450" w:after="450" w:line="312" w:lineRule="auto"/>
      </w:pPr>
      <w:r>
        <w:rPr>
          <w:rFonts w:ascii="宋体" w:hAnsi="宋体" w:eastAsia="宋体" w:cs="宋体"/>
          <w:color w:val="000"/>
          <w:sz w:val="28"/>
          <w:szCs w:val="28"/>
        </w:rPr>
        <w:t xml:space="preserve">一、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 未及时足额支付劳务报酬的;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甲方以暴力、威胁或者非法限制人身自由的手段强迫乙方劳务的，或者甲方违章指挥、强令冒险作业危及乙方人身安全的，乙方可以立即解除本合同，不需事先告知甲方。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(三)本合同订立时所依据的客观情况发生重大变化，致使本合同无法履行，经甲、乙双方协商，未能就变更本合同内容达成协议的。解除劳务合同时，双方应按规定办理解除手续.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十二、劳务合同的终止</w:t>
      </w:r>
    </w:p>
    <w:p>
      <w:pPr>
        <w:ind w:left="0" w:right="0" w:firstLine="560"/>
        <w:spacing w:before="450" w:after="450" w:line="312" w:lineRule="auto"/>
      </w:pPr>
      <w:r>
        <w:rPr>
          <w:rFonts w:ascii="宋体" w:hAnsi="宋体" w:eastAsia="宋体" w:cs="宋体"/>
          <w:color w:val="000"/>
          <w:sz w:val="28"/>
          <w:szCs w:val="28"/>
        </w:rPr>
        <w:t xml:space="preserve">A：有下列情形之一的，本合同终止：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B：本合同期满后，经双方协商一致，可续订劳务合同，续订期以续订合同为准。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〈一〉乙方擅自解除合同，应赔偿甲方为其支付的职业技术培训费，并无偿付给甲方违约金____元.</w:t>
      </w:r>
    </w:p>
    <w:p>
      <w:pPr>
        <w:ind w:left="0" w:right="0" w:firstLine="560"/>
        <w:spacing w:before="450" w:after="450" w:line="312" w:lineRule="auto"/>
      </w:pPr>
      <w:r>
        <w:rPr>
          <w:rFonts w:ascii="宋体" w:hAnsi="宋体" w:eastAsia="宋体" w:cs="宋体"/>
          <w:color w:val="000"/>
          <w:sz w:val="28"/>
          <w:szCs w:val="28"/>
        </w:rPr>
        <w:t xml:space="preserve">〈二〉乙方违反劳务纪律或操作规程，给甲方造成经济损失的，甲方有权按相关的规定予以处理.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务合同的管理机关等有关部门请求处理.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第五篇</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）元小写（ ）每人占（33%）的股份。</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第六篇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2025-01-31T03:01:35+08:00</dcterms:created>
  <dcterms:modified xsi:type="dcterms:W3CDTF">2025-01-31T03:01:35+08:00</dcterms:modified>
</cp:coreProperties>
</file>

<file path=docProps/custom.xml><?xml version="1.0" encoding="utf-8"?>
<Properties xmlns="http://schemas.openxmlformats.org/officeDocument/2006/custom-properties" xmlns:vt="http://schemas.openxmlformats.org/officeDocument/2006/docPropsVTypes"/>
</file>