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股东还款合同范本(合集3篇)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东还款合同范本1这篇多人合伙股东协议书范文是我们精心挑选的，但愿对你有参考作用。xx有限（责任）公司经过股东会决议，增加注册资本元，新增股东，组成新的股东大会。现经各股东友好协商，达成如下协议：一、公司名称、经营范围、法定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股东还款合同范本1</w:t>
      </w:r>
    </w:p>
    <w:p>
      <w:pPr>
        <w:ind w:left="0" w:right="0" w:firstLine="560"/>
        <w:spacing w:before="450" w:after="450" w:line="312" w:lineRule="auto"/>
      </w:pPr>
      <w:r>
        <w:rPr>
          <w:rFonts w:ascii="宋体" w:hAnsi="宋体" w:eastAsia="宋体" w:cs="宋体"/>
          <w:color w:val="000"/>
          <w:sz w:val="28"/>
          <w:szCs w:val="28"/>
        </w:rPr>
        <w:t xml:space="preserve">这篇多人合伙股东协议书范文是我们精心挑选的，但愿对你有参考作用。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xx有限（责任）公司经过股东会决议，增加注册资本元，新增股东，组成新的股东大会。现经各股东友好协商，达成如下协议：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 %，占 %，占 %的比例分红。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90%退回该撤股股东；如果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丁方： 签字：</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给你一篇多人合伙股东协议书的写作范例，你可以参考它的格式与写法，进行适当修改。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股东还款合同范本2</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甲方为________，乙方为________。甲方从_____年_____月至_____年_____月一直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一、甲方代乙方清偿他人欠款________元，乙方同意，乙方将上述款项作为借款直接偿付甲方。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二、乙方自________年________月________日开始于每月________日前向甲方还款________元，还款期限为________个月。</w:t>
      </w:r>
    </w:p>
    <w:p>
      <w:pPr>
        <w:ind w:left="0" w:right="0" w:firstLine="560"/>
        <w:spacing w:before="450" w:after="450" w:line="312" w:lineRule="auto"/>
      </w:pPr>
      <w:r>
        <w:rPr>
          <w:rFonts w:ascii="宋体" w:hAnsi="宋体" w:eastAsia="宋体" w:cs="宋体"/>
          <w:color w:val="000"/>
          <w:sz w:val="28"/>
          <w:szCs w:val="28"/>
        </w:rPr>
        <w:t xml:space="preserve">三、乙方将车牌号为________的车辆（该车辆大架号为________）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