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2024年房屋租赁合同到期了(二十三篇)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到期了一受转租方：_______________（以下简称乙方）根据《中华人民共和国民法典》及相关法律法规的规定，甲、乙双方在平等、自愿、公平和诚实信用的基础上，经协商一致，就甲方将其依法承租的房屋转租给乙方使用、收益、由乙方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房屋租赁合同到期了一</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转租房屋。转租期为_________（月/年）。自________年____月____日甲方将房屋交付乙方使用起至________年____月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房屋租赁合同到期了三</w:t>
      </w:r>
    </w:p>
    <w:p>
      <w:pPr>
        <w:ind w:left="0" w:right="0" w:firstLine="560"/>
        <w:spacing w:before="450" w:after="450" w:line="312" w:lineRule="auto"/>
      </w:pPr>
      <w:r>
        <w:rPr>
          <w:rFonts w:ascii="宋体" w:hAnsi="宋体" w:eastAsia="宋体" w:cs="宋体"/>
          <w:color w:val="000"/>
          <w:sz w:val="28"/>
          <w:szCs w:val="28"/>
        </w:rPr>
        <w:t xml:space="preserve">房屋租赁合同(b)</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城市居民房屋租赁合同范本，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九、本合同终止时，需对甲方提供的设施进行清点、检查移交，如有损坏、短缺应照值或酌情赔偿;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十、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根据《中华人民共和国合同法》的有关规定,经甲、乙双方平等、充分协商一致,定立本合同。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甲方将合法拥有的位于___精装修住房一套,出租给乙方使用,房屋建筑面积共计__平方米。</w:t>
      </w:r>
    </w:p>
    <w:p>
      <w:pPr>
        <w:ind w:left="0" w:right="0" w:firstLine="560"/>
        <w:spacing w:before="450" w:after="450" w:line="312" w:lineRule="auto"/>
      </w:pPr>
      <w:r>
        <w:rPr>
          <w:rFonts w:ascii="宋体" w:hAnsi="宋体" w:eastAsia="宋体" w:cs="宋体"/>
          <w:color w:val="000"/>
          <w:sz w:val="28"/>
          <w:szCs w:val="28"/>
        </w:rPr>
        <w:t xml:space="preserve">第二条 租住期限及租住用途:</w:t>
      </w:r>
    </w:p>
    <w:p>
      <w:pPr>
        <w:ind w:left="0" w:right="0" w:firstLine="560"/>
        <w:spacing w:before="450" w:after="450" w:line="312" w:lineRule="auto"/>
      </w:pPr>
      <w:r>
        <w:rPr>
          <w:rFonts w:ascii="宋体" w:hAnsi="宋体" w:eastAsia="宋体" w:cs="宋体"/>
          <w:color w:val="000"/>
          <w:sz w:val="28"/>
          <w:szCs w:val="28"/>
        </w:rPr>
        <w:t xml:space="preserve">租住期限为 年 月 日起至年 月日止。乙方承诺:租用该房屋仅作为居住使用,不作为其它用途,不在房屋及其小区内从事违背我国法律法规及物业管理规约的活动。</w:t>
      </w:r>
    </w:p>
    <w:p>
      <w:pPr>
        <w:ind w:left="0" w:right="0" w:firstLine="560"/>
        <w:spacing w:before="450" w:after="450" w:line="312" w:lineRule="auto"/>
      </w:pPr>
      <w:r>
        <w:rPr>
          <w:rFonts w:ascii="宋体" w:hAnsi="宋体" w:eastAsia="宋体" w:cs="宋体"/>
          <w:color w:val="000"/>
          <w:sz w:val="28"/>
          <w:szCs w:val="28"/>
        </w:rPr>
        <w:t xml:space="preserve">第三条 租金、押金及支其付方式</w:t>
      </w:r>
    </w:p>
    <w:p>
      <w:pPr>
        <w:ind w:left="0" w:right="0" w:firstLine="560"/>
        <w:spacing w:before="450" w:after="450" w:line="312" w:lineRule="auto"/>
      </w:pPr>
      <w:r>
        <w:rPr>
          <w:rFonts w:ascii="宋体" w:hAnsi="宋体" w:eastAsia="宋体" w:cs="宋体"/>
          <w:color w:val="000"/>
          <w:sz w:val="28"/>
          <w:szCs w:val="28"/>
        </w:rPr>
        <w:t xml:space="preserve">该出租房屋年租金总额为人民币(大写)。乙方另向甲方支付保证房屋及其装修、设施、设备及水电气物管费等保全及结清的押金(大写),所交押金不等于乙方责任的全部。支付方式为签定本合同时乙方一次性向甲方付清全部房屋租金及全部押金。</w:t>
      </w:r>
    </w:p>
    <w:p>
      <w:pPr>
        <w:ind w:left="0" w:right="0" w:firstLine="560"/>
        <w:spacing w:before="450" w:after="450" w:line="312" w:lineRule="auto"/>
      </w:pPr>
      <w:r>
        <w:rPr>
          <w:rFonts w:ascii="宋体" w:hAnsi="宋体" w:eastAsia="宋体" w:cs="宋体"/>
          <w:color w:val="000"/>
          <w:sz w:val="28"/>
          <w:szCs w:val="28"/>
        </w:rPr>
        <w:t xml:space="preserve">第四条 相关费用的分担</w:t>
      </w:r>
    </w:p>
    <w:p>
      <w:pPr>
        <w:ind w:left="0" w:right="0" w:firstLine="560"/>
        <w:spacing w:before="450" w:after="450" w:line="312" w:lineRule="auto"/>
      </w:pPr>
      <w:r>
        <w:rPr>
          <w:rFonts w:ascii="宋体" w:hAnsi="宋体" w:eastAsia="宋体" w:cs="宋体"/>
          <w:color w:val="000"/>
          <w:sz w:val="28"/>
          <w:szCs w:val="28"/>
        </w:rPr>
        <w:t xml:space="preserve">乙方在签定本合同前已确认甲方已缴清出租屋在本合同租住期限前的水费、电费和燃气费。乙方负责支付其租住期间产生的水费、电费、电视收视费、燃气费、物业管理费、卫生费、上网费、停车费等费用,并按时缴纳,逾期造成相应后果的,由乙方承担全部责任。</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乙方应合理使用承租房屋及其装修、附属设施、设备等。如因使用不当造成房屋及装修、设施、设备等损坏的,乙方应立即负责修复至原状或支付甲方相应经济赔偿。乙方如改变房屋内部结构、装修或设置对房屋结构或外观有影响的设施、设备等,均须事先征得甲方的书面同意后方可施工。乙方接到甲方房屋后,应及时自行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得在本合同生效期间将房屋租给第三方,否则甲方应赔偿乙方相应损失。乙方未经甲方书面同意将房屋转租或借给第三方的行为自始无效,甲方有权要求乙方赔偿因此给甲方造成的损失。乙方在合同约定的租住期限内单方退租时,甲方有权不退还租金。</w:t>
      </w:r>
    </w:p>
    <w:p>
      <w:pPr>
        <w:ind w:left="0" w:right="0" w:firstLine="560"/>
        <w:spacing w:before="450" w:after="450" w:line="312" w:lineRule="auto"/>
      </w:pPr>
      <w:r>
        <w:rPr>
          <w:rFonts w:ascii="宋体" w:hAnsi="宋体" w:eastAsia="宋体" w:cs="宋体"/>
          <w:color w:val="000"/>
          <w:sz w:val="28"/>
          <w:szCs w:val="28"/>
        </w:rPr>
        <w:t xml:space="preserve">2.乙方对该租用房屋及附属设施、设备等仅有正常合理的使用权。合同期限届满时,甲方有权收回全部房屋及全部附属设施、设备等,如存在房屋结构或装修损坏及附属设施、设备等损坏或故障的情况,甲方有权从乙方所交押金中扣除相应金额作为赔偿,当乙方所交押金总额不能完全赔偿给甲方造成的损失时,乙方须按相应市场价值赔偿或按甲方要求恢复甲方相应财产的原貌。合同终止时,乙方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3.乙方应注意居住安全,自行采取防火、防盗等安全措施。加强用电安全,不得乱拖、乱接电线,如因乙方处置措施不当造成的所有损失(含给甲、乙双方和第三方造成的损失)由乙方承担全部赔偿责任。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乙方利用承租房屋存放危险或违禁物品,或进行违法犯罪活动,或未经甲方书面同意改变本合同约定的房屋用途,或擅自改变房屋结构、装修等,或存在其它损害甲方权益的行为,甲方有权单方提前终止合同,收回该出租房的全部及其全部附属设施、设备,乙方须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第七条 出租房屋内主要设施、设备等</w:t>
      </w:r>
    </w:p>
    <w:p>
      <w:pPr>
        <w:ind w:left="0" w:right="0" w:firstLine="560"/>
        <w:spacing w:before="450" w:after="450" w:line="312" w:lineRule="auto"/>
      </w:pPr>
      <w:r>
        <w:rPr>
          <w:rFonts w:ascii="宋体" w:hAnsi="宋体" w:eastAsia="宋体" w:cs="宋体"/>
          <w:color w:val="000"/>
          <w:sz w:val="28"/>
          <w:szCs w:val="28"/>
        </w:rPr>
        <w:t xml:space="preserve">出租房屋内方便移动的主要设施、设备有:___,以上设备各一台;乙方签订本合同前已确认以上设施、设备等均至少为八层新完好能正常使用状态。</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租住期限届满,如乙方既不续租又未经甲方同意超期退房,甲方有权按本合同日租金的__倍收取乙方租金,如乙方按时交还甲方全部房屋及全部设施、设备等,后经甲乙双方确认,乙方已结清其租住期间产生的所有费用并清偿其租住期间给甲方造成的损失,此时甲方退还乙方押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本合同有效期届满,乙方需继续租用该出租房屋的,应于有效期届满之日前30天向甲方提出续租要求。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1.本合同未尽事宜,可由双方协商一致后以补充协议形式作出。补充协议与本协议具有同等法律效力。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2.本合同自双方本人签字并签印之日起生效。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 日 电 话: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根据国家经济合同法以及有关规定：甲乙双方本着自愿协商诚信有偿的原则，协商一致，为明确甲乙双方的权利义务关系，特签订本合同，以资共同遵守：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甲方将座落于正阳办西大街安居4号楼8-3-95，砖混3层楼，房屋面积96.50平方米，租赁给乙方使用。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租赁期限：20xx年04月01日至20xx年04月01日，期限为一年，租赁期限以入住时间为准。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 租金标准：年租金为120xx(一万贰仟元整)。</w:t>
      </w:r>
    </w:p>
    <w:p>
      <w:pPr>
        <w:ind w:left="0" w:right="0" w:firstLine="560"/>
        <w:spacing w:before="450" w:after="450" w:line="312" w:lineRule="auto"/>
      </w:pPr>
      <w:r>
        <w:rPr>
          <w:rFonts w:ascii="宋体" w:hAnsi="宋体" w:eastAsia="宋体" w:cs="宋体"/>
          <w:color w:val="000"/>
          <w:sz w:val="28"/>
          <w:szCs w:val="28"/>
        </w:rPr>
        <w:t xml:space="preserve">第四条 租金交付形式：乙方一次性交清全年费用。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 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 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 免除责任条件：因国家征用动迁及不可抗力的原因导致双方损失的双方互不承担责任，剩余租金退回乙方。 1</w:t>
      </w:r>
    </w:p>
    <w:p>
      <w:pPr>
        <w:ind w:left="0" w:right="0" w:firstLine="560"/>
        <w:spacing w:before="450" w:after="450" w:line="312" w:lineRule="auto"/>
      </w:pPr>
      <w:r>
        <w:rPr>
          <w:rFonts w:ascii="宋体" w:hAnsi="宋体" w:eastAsia="宋体" w:cs="宋体"/>
          <w:color w:val="000"/>
          <w:sz w:val="28"/>
          <w:szCs w:val="28"/>
        </w:rPr>
        <w:t xml:space="preserve">第九条 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 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 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房屋租赁合同到期了九</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w:t>
      </w:r>
    </w:p>
    <w:p>
      <w:pPr>
        <w:ind w:left="0" w:right="0" w:firstLine="560"/>
        <w:spacing w:before="450" w:after="450" w:line="312" w:lineRule="auto"/>
      </w:pPr>
      <w:r>
        <w:rPr>
          <w:rFonts w:ascii="宋体" w:hAnsi="宋体" w:eastAsia="宋体" w:cs="宋体"/>
          <w:color w:val="000"/>
          <w:sz w:val="28"/>
          <w:szCs w:val="28"/>
        </w:rPr>
        <w:t xml:space="preserve">致x女士：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房屋租赁合同到期了篇十一</w:t>
      </w:r>
    </w:p>
    <w:p>
      <w:pPr>
        <w:ind w:left="0" w:right="0" w:firstLine="560"/>
        <w:spacing w:before="450" w:after="450" w:line="312" w:lineRule="auto"/>
      </w:pPr>
      <w:r>
        <w:rPr>
          <w:rFonts w:ascii="宋体" w:hAnsi="宋体" w:eastAsia="宋体" w:cs="宋体"/>
          <w:color w:val="000"/>
          <w:sz w:val="28"/>
          <w:szCs w:val="28"/>
        </w:rPr>
        <w:t xml:space="preserve">出租方承租方：_________________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甲方乙方代表人代表人签订时间：_________________签订时间：_________________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房屋租赁合同到期了篇十二</w:t>
      </w:r>
    </w:p>
    <w:p>
      <w:pPr>
        <w:ind w:left="0" w:right="0" w:firstLine="560"/>
        <w:spacing w:before="450" w:after="450" w:line="312" w:lineRule="auto"/>
      </w:pPr>
      <w:r>
        <w:rPr>
          <w:rFonts w:ascii="宋体" w:hAnsi="宋体" w:eastAsia="宋体" w:cs="宋体"/>
          <w:color w:val="000"/>
          <w:sz w:val="28"/>
          <w:szCs w:val="28"/>
        </w:rPr>
        <w:t xml:space="preserve">出租人(甲方) 现住电话</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 年(月)。自 年 月日起，至年月日止。月租金 元。支付方式为 付。合计人民币元，先付后住，乙方必须提前一星期给付下次租金。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 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八、如遇政策性拆迁，承租人无条件让房，不享受任何补贴。但由出租人提前一个月通知对方，并退回多余房租及押金。临时或短时间(&lt;30天)通知，须赔偿乙方损失(一个月房租，即元)</w:t>
      </w:r>
    </w:p>
    <w:p>
      <w:pPr>
        <w:ind w:left="0" w:right="0" w:firstLine="560"/>
        <w:spacing w:before="450" w:after="450" w:line="312" w:lineRule="auto"/>
      </w:pPr>
      <w:r>
        <w:rPr>
          <w:rFonts w:ascii="宋体" w:hAnsi="宋体" w:eastAsia="宋体" w:cs="宋体"/>
          <w:color w:val="000"/>
          <w:sz w:val="28"/>
          <w:szCs w:val="28"/>
        </w:rPr>
        <w:t xml:space="preserve">九、乙方逾期不搬出，不支付租金，不辞而别，三天后方可通过当地司法机关破门而入，后果乙方自负(包括但不限于：押金不退还)。</w:t>
      </w:r>
    </w:p>
    <w:p>
      <w:pPr>
        <w:ind w:left="0" w:right="0" w:firstLine="560"/>
        <w:spacing w:before="450" w:after="450" w:line="312" w:lineRule="auto"/>
      </w:pPr>
      <w:r>
        <w:rPr>
          <w:rFonts w:ascii="宋体" w:hAnsi="宋体" w:eastAsia="宋体" w:cs="宋体"/>
          <w:color w:val="000"/>
          <w:sz w:val="28"/>
          <w:szCs w:val="28"/>
        </w:rPr>
        <w:t xml:space="preserve">十、房屋因不可抗力原因导致损毁造成乙方损失，双方不承担责任，如因乙方过错，造成房屋损失，乙方必须赔偿。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十一、房屋内设施，如非乙方损坏，甲方必须无条件维修，或者支付相等的维修费，不得以任何理由推脱。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 度，然气表度，水电气费按表计价，乙方自理。本小区(有/无)物业，物业费元/月。有线电视，乙方不使用不计费/使用，按13元/月随房租支付)。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身份证：</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（一）房屋坐落于江苏市 徐州 县朱集 乡</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w:t>
      </w:r>
    </w:p>
    <w:p>
      <w:pPr>
        <w:ind w:left="0" w:right="0" w:firstLine="560"/>
        <w:spacing w:before="450" w:after="450" w:line="312" w:lineRule="auto"/>
      </w:pPr>
      <w:r>
        <w:rPr>
          <w:rFonts w:ascii="宋体" w:hAnsi="宋体" w:eastAsia="宋体" w:cs="宋体"/>
          <w:color w:val="000"/>
          <w:sz w:val="28"/>
          <w:szCs w:val="28"/>
        </w:rPr>
        <w:t xml:space="preserve">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 □无纠纷 / □附以下说明：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根据甲、乙双方在自愿、平等、互利的基础上，经协商一致，为明确双方之间的权利义务关系，就甲方将其合法拥有的房屋出租给乙方使用，乙方承租甲方房屋事宜，订立本无产权证房屋租赁合同。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2025-04-01T13:51:07+08:00</dcterms:created>
  <dcterms:modified xsi:type="dcterms:W3CDTF">2025-04-01T13:51:07+08:00</dcterms:modified>
</cp:coreProperties>
</file>

<file path=docProps/custom.xml><?xml version="1.0" encoding="utf-8"?>
<Properties xmlns="http://schemas.openxmlformats.org/officeDocument/2006/custom-properties" xmlns:vt="http://schemas.openxmlformats.org/officeDocument/2006/docPropsVTypes"/>
</file>