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看格列佛游记观后感600字5篇范文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看格列佛游记观后感600字1这几天，读了一篇小...</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看格列佛游记观后感600字1</w:t>
      </w:r>
    </w:p>
    <w:p>
      <w:pPr>
        <w:ind w:left="0" w:right="0" w:firstLine="560"/>
        <w:spacing w:before="450" w:after="450" w:line="312" w:lineRule="auto"/>
      </w:pPr>
      <w:r>
        <w:rPr>
          <w:rFonts w:ascii="宋体" w:hAnsi="宋体" w:eastAsia="宋体" w:cs="宋体"/>
          <w:color w:val="000"/>
          <w:sz w:val="28"/>
          <w:szCs w:val="28"/>
        </w:rPr>
        <w:t xml:space="preserve">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以前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这从作者描述隐含的嘲讽和蔑视中，处处体现出抗争精神。而游记反映出来的当时英国的社会风貌，也让我明白到在时代进步的背后往往充斥着不幸与荆棘，但无论如何，它毕竟是生活，这篇小说可谓悲喜交织。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看格列佛游记观后感600字2</w:t>
      </w:r>
    </w:p>
    <w:p>
      <w:pPr>
        <w:ind w:left="0" w:right="0" w:firstLine="560"/>
        <w:spacing w:before="450" w:after="450" w:line="312" w:lineRule="auto"/>
      </w:pPr>
      <w:r>
        <w:rPr>
          <w:rFonts w:ascii="宋体" w:hAnsi="宋体" w:eastAsia="宋体" w:cs="宋体"/>
          <w:color w:val="000"/>
          <w:sz w:val="28"/>
          <w:szCs w:val="28"/>
        </w:rPr>
        <w:t xml:space="preserve">《格列佛游记》这本书虽说是虚构的，但也严厉讽刺了当时社会的黑暗。其中，大人国这一章引发了我的反思。</w:t>
      </w:r>
    </w:p>
    <w:p>
      <w:pPr>
        <w:ind w:left="0" w:right="0" w:firstLine="560"/>
        <w:spacing w:before="450" w:after="450" w:line="312" w:lineRule="auto"/>
      </w:pPr>
      <w:r>
        <w:rPr>
          <w:rFonts w:ascii="宋体" w:hAnsi="宋体" w:eastAsia="宋体" w:cs="宋体"/>
          <w:color w:val="000"/>
          <w:sz w:val="28"/>
          <w:szCs w:val="28"/>
        </w:rPr>
        <w:t xml:space="preserve">格列佛无意间来到大人国之后，被一家好心的居民收留，一开始，格列佛犹豫一切的事物太大，不适应，那里却有一个小女孩，心地善良，成了格列佛的忠实小保姆，又由于主人动了歪心思，准备靠格列佛这个\"稀奇”地生动卖艺赚钱，后来主人越有钱越贪婪，把格列佛倒是累病了，他越来越瘦，直到病倒，无奈之下，把这个“无用”得格列佛卖给了王后，格列佛又开始在王宫里度过快乐生活。</w:t>
      </w:r>
    </w:p>
    <w:p>
      <w:pPr>
        <w:ind w:left="0" w:right="0" w:firstLine="560"/>
        <w:spacing w:before="450" w:after="450" w:line="312" w:lineRule="auto"/>
      </w:pPr>
      <w:r>
        <w:rPr>
          <w:rFonts w:ascii="宋体" w:hAnsi="宋体" w:eastAsia="宋体" w:cs="宋体"/>
          <w:color w:val="000"/>
          <w:sz w:val="28"/>
          <w:szCs w:val="28"/>
        </w:rPr>
        <w:t xml:space="preserve">咱们先来谈谈格列佛的主人，他是一个极其自私又贪婪的人，原本对格列佛事事照料，格列佛也十分感激他，但是他却因为“钱”这个字动了歪心。我可不可以用他来赚钱?他的选择当然是：可以!他一天布置很多个卖艺演出，直到累得格列佛病倒。社会上有很多为了钱“多多益善”的人，不会用自己的实力赢得他人的欣赏，而是耍各种小聪明蒙骗别人，这么贪婪的人不值得我们去关注。</w:t>
      </w:r>
    </w:p>
    <w:p>
      <w:pPr>
        <w:ind w:left="0" w:right="0" w:firstLine="560"/>
        <w:spacing w:before="450" w:after="450" w:line="312" w:lineRule="auto"/>
      </w:pPr>
      <w:r>
        <w:rPr>
          <w:rFonts w:ascii="宋体" w:hAnsi="宋体" w:eastAsia="宋体" w:cs="宋体"/>
          <w:color w:val="000"/>
          <w:sz w:val="28"/>
          <w:szCs w:val="28"/>
        </w:rPr>
        <w:t xml:space="preserve">再说说王宫中的王后和各位大臣吧!自从自己王宫中有了格列佛之后，气氛开始变得不太一样，因为格列佛十分善良，王宫里的人都喜欢他，他们也十分照顾这位\"小客人”，不管格列佛遇到什么危险，那里的人都倾尽全力帮助他。这就是值得我们学习的精神，帮助他人，既不会与外界闹出矛盾，也可以更好地去涵养自己的品性。</w:t>
      </w:r>
    </w:p>
    <w:p>
      <w:pPr>
        <w:ind w:left="0" w:right="0" w:firstLine="560"/>
        <w:spacing w:before="450" w:after="450" w:line="312" w:lineRule="auto"/>
      </w:pPr>
      <w:r>
        <w:rPr>
          <w:rFonts w:ascii="宋体" w:hAnsi="宋体" w:eastAsia="宋体" w:cs="宋体"/>
          <w:color w:val="000"/>
          <w:sz w:val="28"/>
          <w:szCs w:val="28"/>
        </w:rPr>
        <w:t xml:space="preserve">这就是我读“大人国奇遇”所发自内心的感触，我从中也悟出了多种人生哲理!</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看格列佛游记观后感600字3</w:t>
      </w:r>
    </w:p>
    <w:p>
      <w:pPr>
        <w:ind w:left="0" w:right="0" w:firstLine="560"/>
        <w:spacing w:before="450" w:after="450" w:line="312" w:lineRule="auto"/>
      </w:pPr>
      <w:r>
        <w:rPr>
          <w:rFonts w:ascii="宋体" w:hAnsi="宋体" w:eastAsia="宋体" w:cs="宋体"/>
          <w:color w:val="000"/>
          <w:sz w:val="28"/>
          <w:szCs w:val="28"/>
        </w:rPr>
        <w:t xml:space="preserve">一个人内心的品质在某些时间段是十分地重要的，当我读完《格列佛游记》———飞岛国这一章后，也真正感受到了一个人的品行是多么重要。</w:t>
      </w:r>
    </w:p>
    <w:p>
      <w:pPr>
        <w:ind w:left="0" w:right="0" w:firstLine="560"/>
        <w:spacing w:before="450" w:after="450" w:line="312" w:lineRule="auto"/>
      </w:pPr>
      <w:r>
        <w:rPr>
          <w:rFonts w:ascii="宋体" w:hAnsi="宋体" w:eastAsia="宋体" w:cs="宋体"/>
          <w:color w:val="000"/>
          <w:sz w:val="28"/>
          <w:szCs w:val="28"/>
        </w:rPr>
        <w:t xml:space="preserve">格列佛误打误撞来到了一个岛上，仰头看天，看到了一大块陆地是漂浮在天空中的，他后来才知道这个叫飞岛国。一些人把他接到了岛上后，面见国王，国王热情地招待了他，国王有很多管理百姓造反地方法，使格列佛想去他们的首都———陆地上看看。格列佛参观了当地荒唐地科学研究，但那些“不懂装懂”得科学家自己设置的实验都是不可靠的，有些甚至研究大便，使格列佛想吐。后来他又去了巫师岛，召唤了许多历史中的英雄人物。之后，格列佛很快离开了这个国家。</w:t>
      </w:r>
    </w:p>
    <w:p>
      <w:pPr>
        <w:ind w:left="0" w:right="0" w:firstLine="560"/>
        <w:spacing w:before="450" w:after="450" w:line="312" w:lineRule="auto"/>
      </w:pPr>
      <w:r>
        <w:rPr>
          <w:rFonts w:ascii="宋体" w:hAnsi="宋体" w:eastAsia="宋体" w:cs="宋体"/>
          <w:color w:val="000"/>
          <w:sz w:val="28"/>
          <w:szCs w:val="28"/>
        </w:rPr>
        <w:t xml:space="preserve">我们先来谈谈飞岛国中的这个国王吧，他们这个国家曾经跟陆地上的首都居民们打过架，国王只会用暴力解决问题，什么从空中弄扔石头呀，或把岛降下来压住居民呀……他都一一试过。再说说发生这地起义的根本原因吧，国王每月都会收沉重赋税，老百姓粮食供应不足，只好起义，真是一个昏庸无能的君王。</w:t>
      </w:r>
    </w:p>
    <w:p>
      <w:pPr>
        <w:ind w:left="0" w:right="0" w:firstLine="560"/>
        <w:spacing w:before="450" w:after="450" w:line="312" w:lineRule="auto"/>
      </w:pPr>
      <w:r>
        <w:rPr>
          <w:rFonts w:ascii="宋体" w:hAnsi="宋体" w:eastAsia="宋体" w:cs="宋体"/>
          <w:color w:val="000"/>
          <w:sz w:val="28"/>
          <w:szCs w:val="28"/>
        </w:rPr>
        <w:t xml:space="preserve">再说说陆地上的“科学家“吧，他们以前从外地游学，回国后带来了一身臭毛病，并让百姓故意把家弄地破破烂烂，而自身搞的科学实验也一踏糊涂，什么大理石变软，怎样生不长毛的羊等，他们为了让自己变得有名，竟然做出这样的事来，真是可耻，只会对老百姓们造出更大的危害，。</w:t>
      </w:r>
    </w:p>
    <w:p>
      <w:pPr>
        <w:ind w:left="0" w:right="0" w:firstLine="560"/>
        <w:spacing w:before="450" w:after="450" w:line="312" w:lineRule="auto"/>
      </w:pPr>
      <w:r>
        <w:rPr>
          <w:rFonts w:ascii="宋体" w:hAnsi="宋体" w:eastAsia="宋体" w:cs="宋体"/>
          <w:color w:val="000"/>
          <w:sz w:val="28"/>
          <w:szCs w:val="28"/>
        </w:rPr>
        <w:t xml:space="preserve">看来飞岛国这个国家真是腐败不堪，也更突出了一个人的品行是多么重要!</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看格列佛游记观后感600字4</w:t>
      </w:r>
    </w:p>
    <w:p>
      <w:pPr>
        <w:ind w:left="0" w:right="0" w:firstLine="560"/>
        <w:spacing w:before="450" w:after="450" w:line="312" w:lineRule="auto"/>
      </w:pPr>
      <w:r>
        <w:rPr>
          <w:rFonts w:ascii="宋体" w:hAnsi="宋体" w:eastAsia="宋体" w:cs="宋体"/>
          <w:color w:val="000"/>
          <w:sz w:val="28"/>
          <w:szCs w:val="28"/>
        </w:rPr>
        <w:t xml:space="preserve">最近，我在读《格列佛游记》这一本书，我读完了第一卷。它的作者是乔纳森。斯威夫特，他生于1667年，死于1745年，英国著名讽刺作家。他要出生于爱尔兰，幼年丧父，生活艰苦，在朋友帮助下才读完大学。他的文章十分有文采，幽默风趣，擅长讽刺。</w:t>
      </w:r>
    </w:p>
    <w:p>
      <w:pPr>
        <w:ind w:left="0" w:right="0" w:firstLine="560"/>
        <w:spacing w:before="450" w:after="450" w:line="312" w:lineRule="auto"/>
      </w:pPr>
      <w:r>
        <w:rPr>
          <w:rFonts w:ascii="宋体" w:hAnsi="宋体" w:eastAsia="宋体" w:cs="宋体"/>
          <w:color w:val="000"/>
          <w:sz w:val="28"/>
          <w:szCs w:val="28"/>
        </w:rPr>
        <w:t xml:space="preserve">在《格列佛游记》的第一件中，格列佛随航途中遭遇海难，死里逃生，来到了利立普特就是小人国之后，发现这里的居民只有格列佛十二分之一大。格列夫赢了国王和人民的好感，因此，他慢慢了解到了小人国的习惯，在一次战争中，格列佛帮助利立普特打败了同是小人国布来夫斯库。因为格列佛不愿意消灭布来夫斯库，使利立普特国王不高兴，格列佛逃到了布来夫斯库，并回到了英国。</w:t>
      </w:r>
    </w:p>
    <w:p>
      <w:pPr>
        <w:ind w:left="0" w:right="0" w:firstLine="560"/>
        <w:spacing w:before="450" w:after="450" w:line="312" w:lineRule="auto"/>
      </w:pPr>
      <w:r>
        <w:rPr>
          <w:rFonts w:ascii="宋体" w:hAnsi="宋体" w:eastAsia="宋体" w:cs="宋体"/>
          <w:color w:val="000"/>
          <w:sz w:val="28"/>
          <w:szCs w:val="28"/>
        </w:rPr>
        <w:t xml:space="preserve">在第三章中格列佛被国王邀请去看表演，格列佛知道了小人国的官吏选择方法——无须才德兼备，只要跳绳跳得高。通过对这种官吏选拔方面的描写，反映了当时英国社会的现实与黑暗，具有一定的讽刺意味。</w:t>
      </w:r>
    </w:p>
    <w:p>
      <w:pPr>
        <w:ind w:left="0" w:right="0" w:firstLine="560"/>
        <w:spacing w:before="450" w:after="450" w:line="312" w:lineRule="auto"/>
      </w:pPr>
      <w:r>
        <w:rPr>
          <w:rFonts w:ascii="宋体" w:hAnsi="宋体" w:eastAsia="宋体" w:cs="宋体"/>
          <w:color w:val="000"/>
          <w:sz w:val="28"/>
          <w:szCs w:val="28"/>
        </w:rPr>
        <w:t xml:space="preserve">在《格列佛游记》中，有许多写作方面可以让我学习作者利用虚构的情节和幻想写出当时英国的现实，格列佛在四个国家的遭遇又不同，让文章章真实，这种真实让讽刺达到高度的效果。</w:t>
      </w:r>
    </w:p>
    <w:p>
      <w:pPr>
        <w:ind w:left="0" w:right="0" w:firstLine="560"/>
        <w:spacing w:before="450" w:after="450" w:line="312" w:lineRule="auto"/>
      </w:pPr>
      <w:r>
        <w:rPr>
          <w:rFonts w:ascii="宋体" w:hAnsi="宋体" w:eastAsia="宋体" w:cs="宋体"/>
          <w:color w:val="000"/>
          <w:sz w:val="28"/>
          <w:szCs w:val="28"/>
        </w:rPr>
        <w:t xml:space="preserve">《格列佛游记》这本书值得人细细品味，读者会被作者神奇而丰富的想象力和笔下的精彩描述所折服。</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看格列佛游记观后感600字5</w:t>
      </w:r>
    </w:p>
    <w:p>
      <w:pPr>
        <w:ind w:left="0" w:right="0" w:firstLine="560"/>
        <w:spacing w:before="450" w:after="450" w:line="312" w:lineRule="auto"/>
      </w:pPr>
      <w:r>
        <w:rPr>
          <w:rFonts w:ascii="宋体" w:hAnsi="宋体" w:eastAsia="宋体" w:cs="宋体"/>
          <w:color w:val="000"/>
          <w:sz w:val="28"/>
          <w:szCs w:val="28"/>
        </w:rPr>
        <w:t xml:space="preserve">在这个暑假，我看了一本课外书，名字叫《格列佛游记》。这一本书简直让人百看不厌!</w:t>
      </w:r>
    </w:p>
    <w:p>
      <w:pPr>
        <w:ind w:left="0" w:right="0" w:firstLine="560"/>
        <w:spacing w:before="450" w:after="450" w:line="312" w:lineRule="auto"/>
      </w:pPr>
      <w:r>
        <w:rPr>
          <w:rFonts w:ascii="宋体" w:hAnsi="宋体" w:eastAsia="宋体" w:cs="宋体"/>
          <w:color w:val="000"/>
          <w:sz w:val="28"/>
          <w:szCs w:val="28"/>
        </w:rPr>
        <w:t xml:space="preserve">这一本书的作者是英国的乔纳森斯威福特，主人公是格列佛。</w:t>
      </w:r>
    </w:p>
    <w:p>
      <w:pPr>
        <w:ind w:left="0" w:right="0" w:firstLine="560"/>
        <w:spacing w:before="450" w:after="450" w:line="312" w:lineRule="auto"/>
      </w:pPr>
      <w:r>
        <w:rPr>
          <w:rFonts w:ascii="宋体" w:hAnsi="宋体" w:eastAsia="宋体" w:cs="宋体"/>
          <w:color w:val="000"/>
          <w:sz w:val="28"/>
          <w:szCs w:val="28"/>
        </w:rPr>
        <w:t xml:space="preserve">文中主要讲的就是主人公格列弗，他受过良好的教育，热爱劳动，心地善良。文章中四段不同的旅程描写了格列佛在不同国家游历时所面对常人难以想象的情况，他在危难中不屈服，直到最后被慧骃放逐回到了故乡。</w:t>
      </w:r>
    </w:p>
    <w:p>
      <w:pPr>
        <w:ind w:left="0" w:right="0" w:firstLine="560"/>
        <w:spacing w:before="450" w:after="450" w:line="312" w:lineRule="auto"/>
      </w:pPr>
      <w:r>
        <w:rPr>
          <w:rFonts w:ascii="宋体" w:hAnsi="宋体" w:eastAsia="宋体" w:cs="宋体"/>
          <w:color w:val="000"/>
          <w:sz w:val="28"/>
          <w:szCs w:val="28"/>
        </w:rPr>
        <w:t xml:space="preserve">在这本游记中，格列佛游小人国大人国的离奇事件非常吸引我。让我印象最深的就是1710年格列佛泛舟北美，巧访了慧骃国，在慧骃国里的语言里没有“撒谎”、“不信任”、“怀疑”等一些贬义词，在他们的国度里是非常真实而又透明的。格列佛在慧骃国度过了一些美好的日子，那里的主人不仅待人友善，而且善于学习，乐于进取，虽然格列佛被认为是耶胡，但他理性睿智，同样受到了尊重，也与耶胡对比，突出了人性的阴影，贪婪狡猾欺诈，慧骃国的人拥有友爱、理智、勤劳等诸多优秀品质，这都是人性光辉的一面。</w:t>
      </w:r>
    </w:p>
    <w:p>
      <w:pPr>
        <w:ind w:left="0" w:right="0" w:firstLine="560"/>
        <w:spacing w:before="450" w:after="450" w:line="312" w:lineRule="auto"/>
      </w:pPr>
      <w:r>
        <w:rPr>
          <w:rFonts w:ascii="宋体" w:hAnsi="宋体" w:eastAsia="宋体" w:cs="宋体"/>
          <w:color w:val="000"/>
          <w:sz w:val="28"/>
          <w:szCs w:val="28"/>
        </w:rPr>
        <w:t xml:space="preserve">人性中不可避免地会存在一些阴暗的成分，但更多应是光辉灿烂的品质。在我们读这本书的时候，仿佛跟着格列佛一起去游历，我们看到了形形色色的人，也看到了奇奇怪怪的事，在这个过程当中，我也看到了自己的影子，别人身上的缺点我也有，在读的时候我也在反思自己。只有剖析自己性格的弱点，不断学习，才能成为更完美的自己。</w:t>
      </w:r>
    </w:p>
    <w:p>
      <w:pPr>
        <w:ind w:left="0" w:right="0" w:firstLine="560"/>
        <w:spacing w:before="450" w:after="450" w:line="312" w:lineRule="auto"/>
      </w:pPr>
      <w:r>
        <w:rPr>
          <w:rFonts w:ascii="宋体" w:hAnsi="宋体" w:eastAsia="宋体" w:cs="宋体"/>
          <w:color w:val="000"/>
          <w:sz w:val="28"/>
          <w:szCs w:val="28"/>
        </w:rPr>
        <w:t xml:space="preserve">一部经典的书会带给你智慧的启迪，每个人都可以在书中找到自己的影子。</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2024-11-22T16:03:09+08:00</dcterms:created>
  <dcterms:modified xsi:type="dcterms:W3CDTF">2024-11-22T16:03:09+08:00</dcterms:modified>
</cp:coreProperties>
</file>

<file path=docProps/custom.xml><?xml version="1.0" encoding="utf-8"?>
<Properties xmlns="http://schemas.openxmlformats.org/officeDocument/2006/custom-properties" xmlns:vt="http://schemas.openxmlformats.org/officeDocument/2006/docPropsVTypes"/>
</file>