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《长津湖之水门桥》的观后感5篇范文</w:t>
      </w:r>
      <w:bookmarkEnd w:id="1"/>
    </w:p>
    <w:p>
      <w:pPr>
        <w:jc w:val="center"/>
        <w:spacing w:before="0" w:after="450"/>
      </w:pPr>
      <w:r>
        <w:rPr>
          <w:rFonts w:ascii="Arial" w:hAnsi="Arial" w:eastAsia="Arial" w:cs="Arial"/>
          <w:color w:val="999999"/>
          <w:sz w:val="20"/>
          <w:szCs w:val="20"/>
        </w:rPr>
        <w:t xml:space="preserve">来源：网络  作者：无殇蝶舞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抗美援朝第二次战役末尾，军队结束了新兴里和下碣隅里的战斗之后，七连将要在敌军撤退路线上的咽喉之处“水门桥”，与对方再次殊死搏斗。下面是小编帮大家整理的《《长津湖之水门桥》的观后感5篇范文》，希望能帮助到大家。《长津湖之水门桥》的观后感范文1...</w:t>
      </w:r>
    </w:p>
    <w:p>
      <w:pPr>
        <w:ind w:left="0" w:right="0" w:firstLine="560"/>
        <w:spacing w:before="450" w:after="450" w:line="312" w:lineRule="auto"/>
      </w:pPr>
      <w:r>
        <w:rPr>
          <w:rFonts w:ascii="宋体" w:hAnsi="宋体" w:eastAsia="宋体" w:cs="宋体"/>
          <w:color w:val="000"/>
          <w:sz w:val="28"/>
          <w:szCs w:val="28"/>
        </w:rPr>
        <w:t xml:space="preserve">抗美援朝第二次战役末尾，军队结束了新兴里和下碣隅里的战斗之后，七连将要在敌军撤退路线上的咽喉之处“水门桥”，与对方再次殊死搏斗。下面是小编帮大家整理的《《长津湖之水门桥》的观后感5篇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《长津湖之水门桥》的观后感范文1</w:t>
      </w:r>
    </w:p>
    <w:p>
      <w:pPr>
        <w:ind w:left="0" w:right="0" w:firstLine="560"/>
        <w:spacing w:before="450" w:after="450" w:line="312" w:lineRule="auto"/>
      </w:pPr>
      <w:r>
        <w:rPr>
          <w:rFonts w:ascii="宋体" w:hAnsi="宋体" w:eastAsia="宋体" w:cs="宋体"/>
          <w:color w:val="000"/>
          <w:sz w:val="28"/>
          <w:szCs w:val="28"/>
        </w:rPr>
        <w:t xml:space="preserve">电影以抗美援朝战争中第二次战役的长津湖战役为背景，讲述了一段波澜壮阔的历史，整部影片长达176分钟，他让我们看到了中国人民解放军在何等艰苦的条件下，历经千难万险，打败了不可一世的侵略者。</w:t>
      </w:r>
    </w:p>
    <w:p>
      <w:pPr>
        <w:ind w:left="0" w:right="0" w:firstLine="560"/>
        <w:spacing w:before="450" w:after="450" w:line="312" w:lineRule="auto"/>
      </w:pPr>
      <w:r>
        <w:rPr>
          <w:rFonts w:ascii="宋体" w:hAnsi="宋体" w:eastAsia="宋体" w:cs="宋体"/>
          <w:color w:val="000"/>
          <w:sz w:val="28"/>
          <w:szCs w:val="28"/>
        </w:rPr>
        <w:t xml:space="preserve">观看电影时，我的双眼顷刻间湿润了，在新中国刚刚成立，百废待兴、百业待举，在朝鲜处于生死存亡，我国安全面临严重威胁的紧急关头，我们的志愿军决然开赴朝鲜。电影中很多个镜头都让我印象深刻。比如毛泽东说的：“打的一拳开，免得百拳来”。比如五千里带着百名士兵徒步前进到达战场时，为了躲避敌人的巡查飞机，在前无草后无树遮挡的情况下，假装”尸体”躺在一堆石头上面一动不动，敌人的两架飞机为了一己之乐，在他们以为是“尸体”的地方投放炸弹。但，为安全抵达战场，战士们只能遵守纪律，默默忍受。比如，梅生拿着女儿的照片对战友说：“我们把该打的仗都打了，我们的后辈就不用打了”。还有，一个个被冻成冰雕的战士，一个个被冻僵的战士端着步枪趴在雪地上，在忍受着零下40度的严寒天气下，他们毫不退缩。</w:t>
      </w:r>
    </w:p>
    <w:p>
      <w:pPr>
        <w:ind w:left="0" w:right="0" w:firstLine="560"/>
        <w:spacing w:before="450" w:after="450" w:line="312" w:lineRule="auto"/>
      </w:pPr>
      <w:r>
        <w:rPr>
          <w:rFonts w:ascii="宋体" w:hAnsi="宋体" w:eastAsia="宋体" w:cs="宋体"/>
          <w:color w:val="000"/>
          <w:sz w:val="28"/>
          <w:szCs w:val="28"/>
        </w:rPr>
        <w:t xml:space="preserve">到底是什么支撑着志愿军们奋勇杀敌?到底是为什么让志愿军们无怨无悔的奉献自己的生命呢?我想一定是因为爱国。深深的热爱自己的祖国。因为热爱自己的祖国，所以志愿军们打败了王牌部队，取得了不可能胜利的胜利。</w:t>
      </w:r>
    </w:p>
    <w:p>
      <w:pPr>
        <w:ind w:left="0" w:right="0" w:firstLine="560"/>
        <w:spacing w:before="450" w:after="450" w:line="312" w:lineRule="auto"/>
      </w:pPr>
      <w:r>
        <w:rPr>
          <w:rFonts w:ascii="宋体" w:hAnsi="宋体" w:eastAsia="宋体" w:cs="宋体"/>
          <w:color w:val="000"/>
          <w:sz w:val="28"/>
          <w:szCs w:val="28"/>
        </w:rPr>
        <w:t xml:space="preserve">少年强，则国强。勿忘过去，珍惜现在。如今，我们生活在一个国泰民安的和平年代，我们更应该珍惜现在的幸福生活，好好学习，用知识保卫我们的祖国，振兴我们的祖国。</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《长津湖之水门桥》的观后感范文2</w:t>
      </w:r>
    </w:p>
    <w:p>
      <w:pPr>
        <w:ind w:left="0" w:right="0" w:firstLine="560"/>
        <w:spacing w:before="450" w:after="450" w:line="312" w:lineRule="auto"/>
      </w:pPr>
      <w:r>
        <w:rPr>
          <w:rFonts w:ascii="宋体" w:hAnsi="宋体" w:eastAsia="宋体" w:cs="宋体"/>
          <w:color w:val="000"/>
          <w:sz w:val="28"/>
          <w:szCs w:val="28"/>
        </w:rPr>
        <w:t xml:space="preserve">当年，是他们坚定地走上了战场;当年，是他们打败了强大的敌人;当年，是他们创造了中国的奇迹。他们，就是了不起的抗美援朝志愿军战士，他们是当之不愧的民族英雄。</w:t>
      </w:r>
    </w:p>
    <w:p>
      <w:pPr>
        <w:ind w:left="0" w:right="0" w:firstLine="560"/>
        <w:spacing w:before="450" w:after="450" w:line="312" w:lineRule="auto"/>
      </w:pPr>
      <w:r>
        <w:rPr>
          <w:rFonts w:ascii="宋体" w:hAnsi="宋体" w:eastAsia="宋体" w:cs="宋体"/>
          <w:color w:val="000"/>
          <w:sz w:val="28"/>
          <w:szCs w:val="28"/>
        </w:rPr>
        <w:t xml:space="preserve">今天是国庆节，也是中华人民共和国成立__周年。天气格外晴朗，走在灿烂阳光下的我们，一起手拉着手去看电影的心情也格外灿烂。我和姐姐在妈妈的带领下，经过检票、测体温、刷健康码并登记，就来到了6号巨幕影视厅。电影马上开始了，我们赶紧找到位置，并坐了下来，影视厅里顿时变得鸦雀无声，大家都目不转睛地看着大屏幕上的电影《长津湖》这部电影讲述的是长津湖战役的时候，中国人民志愿军奉命开赴朝鲜，并在零下40度的严寒里，他们忍受着寒冷，端着步枪，如此奋勇、如此拼命地战斗着，这场两年九个月的硝烟弥漫的战争，志愿军历经千难万险，终于打败了不可一世的美国侵略者。我们伟大的志愿军战士，不怕牺牲、奋勇抗敌的画面浮现在我眼前，此时我的内心久久不能平静，让我感受到我们生活在和平年代，是用他们的鲜血筑建的。</w:t>
      </w:r>
    </w:p>
    <w:p>
      <w:pPr>
        <w:ind w:left="0" w:right="0" w:firstLine="560"/>
        <w:spacing w:before="450" w:after="450" w:line="312" w:lineRule="auto"/>
      </w:pPr>
      <w:r>
        <w:rPr>
          <w:rFonts w:ascii="宋体" w:hAnsi="宋体" w:eastAsia="宋体" w:cs="宋体"/>
          <w:color w:val="000"/>
          <w:sz w:val="28"/>
          <w:szCs w:val="28"/>
        </w:rPr>
        <w:t xml:space="preserve">毛泽东说：“这仗真不想打，但为了百年的发展，这仗不得不打。打的一拳来，免的百拳来。”这句话令我印象非常深刻。还有我无法想象在那么恶劣的环境下，战士们居然可以在雪地里坚持潜伏六天六夜，这种神奇的力量让人震憾!我被“冰雕连”的场景深深地感动了，我的眼睛湿润了……</w:t>
      </w:r>
    </w:p>
    <w:p>
      <w:pPr>
        <w:ind w:left="0" w:right="0" w:firstLine="560"/>
        <w:spacing w:before="450" w:after="450" w:line="312" w:lineRule="auto"/>
      </w:pPr>
      <w:r>
        <w:rPr>
          <w:rFonts w:ascii="宋体" w:hAnsi="宋体" w:eastAsia="宋体" w:cs="宋体"/>
          <w:color w:val="000"/>
          <w:sz w:val="28"/>
          <w:szCs w:val="28"/>
        </w:rPr>
        <w:t xml:space="preserve">和平来之不易，吾辈当自强!我们勿忘过去铭记历史。我们作为新一代的接班人，应当好好学习，努力拼搏，才能对得起__前逝去的烈土们的生命和献血。</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《长津湖之水门桥》的观后感范文3</w:t>
      </w:r>
    </w:p>
    <w:p>
      <w:pPr>
        <w:ind w:left="0" w:right="0" w:firstLine="560"/>
        <w:spacing w:before="450" w:after="450" w:line="312" w:lineRule="auto"/>
      </w:pPr>
      <w:r>
        <w:rPr>
          <w:rFonts w:ascii="宋体" w:hAnsi="宋体" w:eastAsia="宋体" w:cs="宋体"/>
          <w:color w:val="000"/>
          <w:sz w:val="28"/>
          <w:szCs w:val="28"/>
        </w:rPr>
        <w:t xml:space="preserve">看之前由于铺天盖地的宣传和赞美，因此抱走很大期待。看后总体感觉还行，在国产电影中属于质量较好的.。电影院里几乎座无虚席，大家都是怀着紧张而激动的心情看完了电影。</w:t>
      </w:r>
    </w:p>
    <w:p>
      <w:pPr>
        <w:ind w:left="0" w:right="0" w:firstLine="560"/>
        <w:spacing w:before="450" w:after="450" w:line="312" w:lineRule="auto"/>
      </w:pPr>
      <w:r>
        <w:rPr>
          <w:rFonts w:ascii="宋体" w:hAnsi="宋体" w:eastAsia="宋体" w:cs="宋体"/>
          <w:color w:val="000"/>
          <w:sz w:val="28"/>
          <w:szCs w:val="28"/>
        </w:rPr>
        <w:t xml:space="preserve">这里涉及到一个问题，电影到底应该表达什么?作为第七艺术，它的表达应该是通过声光电等综合技术手段而进行故事的表述并通过故事来传递价值观。从技术角度而言，总体可以打八十分，在国产片里算是不错的，尤其是对现场气氛的渲染，空袭的震撼，近距格斗的残酷表现的大有进步。虽然在故事的讲述上由于线索较多背景复杂，但这与这次战役本身的宏大背景和复杂程度是有关的。而且电影中的主角九兵团第七连总体上还是比较突出的。人物刻画也算有血有肉、有声有色。毛岸英和杨根思、冰雕连等个人和群体英雄的表现也可圈可点。</w:t>
      </w:r>
    </w:p>
    <w:p>
      <w:pPr>
        <w:ind w:left="0" w:right="0" w:firstLine="560"/>
        <w:spacing w:before="450" w:after="450" w:line="312" w:lineRule="auto"/>
      </w:pPr>
      <w:r>
        <w:rPr>
          <w:rFonts w:ascii="宋体" w:hAnsi="宋体" w:eastAsia="宋体" w:cs="宋体"/>
          <w:color w:val="000"/>
          <w:sz w:val="28"/>
          <w:szCs w:val="28"/>
        </w:rPr>
        <w:t xml:space="preserve">其次是电影对白。这是很多国产电影电视剧的硬伤，但在这部电影中总体还行。美方的对白相对精炼直接，看上去逼真度还原度较高;中方对白作了一定的创新尝试，在进行对话设计时也穿插了一些轻松幽默的对白，观众给与了正面回应，达到了效果。尤其是雷公牺牲那段很令人感动。</w:t>
      </w:r>
    </w:p>
    <w:p>
      <w:pPr>
        <w:ind w:left="0" w:right="0" w:firstLine="560"/>
        <w:spacing w:before="450" w:after="450" w:line="312" w:lineRule="auto"/>
      </w:pPr>
      <w:r>
        <w:rPr>
          <w:rFonts w:ascii="宋体" w:hAnsi="宋体" w:eastAsia="宋体" w:cs="宋体"/>
          <w:color w:val="000"/>
          <w:sz w:val="28"/>
          <w:szCs w:val="28"/>
        </w:rPr>
        <w:t xml:space="preserve">再次就是背景音乐。这部电影所展现的是美军强大的军事科技和火力与志愿军强大的精神力量的正面对抗，在战场上，于我而言气氛绝对应该是紧张压抑到令人窒息的。但是电影中却高强度反复出现大音量的激越的背景音乐，使得志愿军的精神展示得到了较好的表现，使得整部电影主题得到恰到好处的升华。</w:t>
      </w:r>
    </w:p>
    <w:p>
      <w:pPr>
        <w:ind w:left="0" w:right="0" w:firstLine="560"/>
        <w:spacing w:before="450" w:after="450" w:line="312" w:lineRule="auto"/>
      </w:pPr>
      <w:r>
        <w:rPr>
          <w:rFonts w:ascii="宋体" w:hAnsi="宋体" w:eastAsia="宋体" w:cs="宋体"/>
          <w:color w:val="000"/>
          <w:sz w:val="28"/>
          <w:szCs w:val="28"/>
        </w:rPr>
        <w:t xml:space="preserve">电影散场时，耳边响起了一个女孩的歌声：一条大河波浪宽，风吹稻花香两岸……</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《长津湖之水门桥》的观后感范文4</w:t>
      </w:r>
    </w:p>
    <w:p>
      <w:pPr>
        <w:ind w:left="0" w:right="0" w:firstLine="560"/>
        <w:spacing w:before="450" w:after="450" w:line="312" w:lineRule="auto"/>
      </w:pPr>
      <w:r>
        <w:rPr>
          <w:rFonts w:ascii="宋体" w:hAnsi="宋体" w:eastAsia="宋体" w:cs="宋体"/>
          <w:color w:val="000"/>
          <w:sz w:val="28"/>
          <w:szCs w:val="28"/>
        </w:rPr>
        <w:t xml:space="preserve">“雄赳赳气昂昂，跨过鸭绿江”，这是70多年前中国人民志愿军抗美援朝的真实写照。电影《长津湖》以抗美援朝第二次战役中的长津湖之战为背景，展现了当时的硝烟战场。</w:t>
      </w:r>
    </w:p>
    <w:p>
      <w:pPr>
        <w:ind w:left="0" w:right="0" w:firstLine="560"/>
        <w:spacing w:before="450" w:after="450" w:line="312" w:lineRule="auto"/>
      </w:pPr>
      <w:r>
        <w:rPr>
          <w:rFonts w:ascii="宋体" w:hAnsi="宋体" w:eastAsia="宋体" w:cs="宋体"/>
          <w:color w:val="000"/>
          <w:sz w:val="28"/>
          <w:szCs w:val="28"/>
        </w:rPr>
        <w:t xml:space="preserve">在战斗装备上，美国空中有飞机、海里有航母、陆地有坦克，而中国军队只有两条腿和步枪;在后勤补给上，两国差距亦是甚大。感恩节，美国军人吃着火鸡、面包，喝着热咖啡，而中国军人每人每天只有一个坚硬的土豆，有的战士甚至因为啃土豆，把牙齿都硌掉了。在这种恶劣的环境下，中国军人不怕困难，勇往直前。正是因为他们有着舍生忘死的“钢铁”精神，这种精神如一种强大的武器，在中国军人的身体内汩汩流淌，使他们毫不畏惧地冲向战场!</w:t>
      </w:r>
    </w:p>
    <w:p>
      <w:pPr>
        <w:ind w:left="0" w:right="0" w:firstLine="560"/>
        <w:spacing w:before="450" w:after="450" w:line="312" w:lineRule="auto"/>
      </w:pPr>
      <w:r>
        <w:rPr>
          <w:rFonts w:ascii="宋体" w:hAnsi="宋体" w:eastAsia="宋体" w:cs="宋体"/>
          <w:color w:val="000"/>
          <w:sz w:val="28"/>
          <w:szCs w:val="28"/>
        </w:rPr>
        <w:t xml:space="preserve">敌机丢下红色标识弹，让好不容易取得的阵地变成了活靶子，死伤无数。“雷公”同志用双手将滚烫的炮弹抱上车，开向美军的坦克营地，让敌人自己轰炸自己，路上遭受轰炸机的猛烈轰炸，身体被弹片打得千疮百孔，下半身更是被吉普车压断了……看到这里，我的眼眶湿润了，心里仿佛一座宝塔崩塌了!</w:t>
      </w:r>
    </w:p>
    <w:p>
      <w:pPr>
        <w:ind w:left="0" w:right="0" w:firstLine="560"/>
        <w:spacing w:before="450" w:after="450" w:line="312" w:lineRule="auto"/>
      </w:pPr>
      <w:r>
        <w:rPr>
          <w:rFonts w:ascii="宋体" w:hAnsi="宋体" w:eastAsia="宋体" w:cs="宋体"/>
          <w:color w:val="000"/>
          <w:sz w:val="28"/>
          <w:szCs w:val="28"/>
        </w:rPr>
        <w:t xml:space="preserve">最后，美国招架不住，落荒而逃，路上发现一群如冰雕般保持战斗姿态的战士遗体。中国战士宁可冻死，也不会后退半步!美国最高长官对他们行了一个军礼，叹了口气说：“面对如此有决心的敌人，我们永远无法战胜。”此时，我心里激动无比，耳边回荡着“我们胜利啦”的声音!</w:t>
      </w:r>
    </w:p>
    <w:p>
      <w:pPr>
        <w:ind w:left="0" w:right="0" w:firstLine="560"/>
        <w:spacing w:before="450" w:after="450" w:line="312" w:lineRule="auto"/>
      </w:pPr>
      <w:r>
        <w:rPr>
          <w:rFonts w:ascii="宋体" w:hAnsi="宋体" w:eastAsia="宋体" w:cs="宋体"/>
          <w:color w:val="000"/>
          <w:sz w:val="28"/>
          <w:szCs w:val="28"/>
        </w:rPr>
        <w:t xml:space="preserve">正如指导员梅生所说：“这场仗如果我们不打，就是我们的下一代打，我们出生入死，就是为了他们不再打仗。”现在，我们过着幸福快乐的生活，我们在老师的教导下学习，在父母的陪伴下生活，在祖国的怀抱里成长。我们今天的和平，是先烈们用他们的鲜血和生命换来的。我们将永远铭记英雄，向最可爱的人致敬!</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《长津湖之水门桥》的观后感范文5</w:t>
      </w:r>
    </w:p>
    <w:p>
      <w:pPr>
        <w:ind w:left="0" w:right="0" w:firstLine="560"/>
        <w:spacing w:before="450" w:after="450" w:line="312" w:lineRule="auto"/>
      </w:pPr>
      <w:r>
        <w:rPr>
          <w:rFonts w:ascii="宋体" w:hAnsi="宋体" w:eastAsia="宋体" w:cs="宋体"/>
          <w:color w:val="000"/>
          <w:sz w:val="28"/>
          <w:szCs w:val="28"/>
        </w:rPr>
        <w:t xml:space="preserve">去之前只在包里捞了几张餐巾纸，结果开场前喝了一杯拿铁就被霍霍掉了。整场电影只能用袖子擦眼泪，默默吸鼻涕。</w:t>
      </w:r>
    </w:p>
    <w:p>
      <w:pPr>
        <w:ind w:left="0" w:right="0" w:firstLine="560"/>
        <w:spacing w:before="450" w:after="450" w:line="312" w:lineRule="auto"/>
      </w:pPr>
      <w:r>
        <w:rPr>
          <w:rFonts w:ascii="宋体" w:hAnsi="宋体" w:eastAsia="宋体" w:cs="宋体"/>
          <w:color w:val="000"/>
          <w:sz w:val="28"/>
          <w:szCs w:val="28"/>
        </w:rPr>
        <w:t xml:space="preserve">让我印象最深刻的有三个场景：火车开过长城，晨光照耀在火车上时;雷公开车那一幕;还有电影最后战士们被冻在雪地里的那个镜头。</w:t>
      </w:r>
    </w:p>
    <w:p>
      <w:pPr>
        <w:ind w:left="0" w:right="0" w:firstLine="560"/>
        <w:spacing w:before="450" w:after="450" w:line="312" w:lineRule="auto"/>
      </w:pPr>
      <w:r>
        <w:rPr>
          <w:rFonts w:ascii="宋体" w:hAnsi="宋体" w:eastAsia="宋体" w:cs="宋体"/>
          <w:color w:val="000"/>
          <w:sz w:val="28"/>
          <w:szCs w:val="28"/>
        </w:rPr>
        <w:t xml:space="preserve">我一直是个感性的人，看红海的时候流泪，看战狼的时候也流泪，甚至一度拒绝电影院里的战争片或者苦情电视剧。这几个场景更是眼泪止都止不住。</w:t>
      </w:r>
    </w:p>
    <w:p>
      <w:pPr>
        <w:ind w:left="0" w:right="0" w:firstLine="560"/>
        <w:spacing w:before="450" w:after="450" w:line="312" w:lineRule="auto"/>
      </w:pPr>
      <w:r>
        <w:rPr>
          <w:rFonts w:ascii="宋体" w:hAnsi="宋体" w:eastAsia="宋体" w:cs="宋体"/>
          <w:color w:val="000"/>
          <w:sz w:val="28"/>
          <w:szCs w:val="28"/>
        </w:rPr>
        <w:t xml:space="preserve">《长津湖》比较突出的是群像戏，雷公那场算是为数不多的单人戏，也拍摄的很好。很多小细节都被给到了镜头，值得第二遍观看挖掘。大场景拍得很漂亮，尤其是埋伏那一块。镜头转换自然，电影整体完成度很高。</w:t>
      </w:r>
    </w:p>
    <w:p>
      <w:pPr>
        <w:ind w:left="0" w:right="0" w:firstLine="560"/>
        <w:spacing w:before="450" w:after="450" w:line="312" w:lineRule="auto"/>
      </w:pPr>
      <w:r>
        <w:rPr>
          <w:rFonts w:ascii="宋体" w:hAnsi="宋体" w:eastAsia="宋体" w:cs="宋体"/>
          <w:color w:val="000"/>
          <w:sz w:val="28"/>
          <w:szCs w:val="28"/>
        </w:rPr>
        <w:t xml:space="preserve">当然也不是说这部电影没有缺点，因为群像又是电影因此在人物饱满度上有所欠缺，有些场面太晃眼看不清，有几位去世的战士没记住名字。有好多镜头给到美方战士被枪打中死去，却很少单独给到我方被打中的战士，其实也应该多拍一点，毕竟我国军人也并不是铁打的，他们被子弹打中被炮火击中也是会死的…</w:t>
      </w:r>
    </w:p>
    <w:p>
      <w:pPr>
        <w:ind w:left="0" w:right="0" w:firstLine="560"/>
        <w:spacing w:before="450" w:after="450" w:line="312" w:lineRule="auto"/>
      </w:pPr>
      <w:r>
        <w:rPr>
          <w:rFonts w:ascii="宋体" w:hAnsi="宋体" w:eastAsia="宋体" w:cs="宋体"/>
          <w:color w:val="000"/>
          <w:sz w:val="28"/>
          <w:szCs w:val="28"/>
        </w:rPr>
        <w:t xml:space="preserve">电影还有一个特点是拍摄了美国下层军人的日常，比如海报歌曲食物…这大概表示大家都不想打仗，只想和平安稳地生活吧。</w:t>
      </w:r>
    </w:p>
    <w:p>
      <w:pPr>
        <w:ind w:left="0" w:right="0" w:firstLine="560"/>
        <w:spacing w:before="450" w:after="450" w:line="312" w:lineRule="auto"/>
      </w:pPr>
      <w:r>
        <w:rPr>
          <w:rFonts w:ascii="宋体" w:hAnsi="宋体" w:eastAsia="宋体" w:cs="宋体"/>
          <w:color w:val="000"/>
          <w:sz w:val="28"/>
          <w:szCs w:val="28"/>
        </w:rPr>
        <w:t xml:space="preserve">抛开这部电影，抗美援朝胜利真的真的很不容易，不是所有战士都是主角，有灵光一闪有突出的投掷技能可以大命不死。他们都只是血肉之躯，抗美援朝的胜利，不，应该说中国所有为独立自主和平进行胜利战胜，都是人民英雄用筋骨鲜血铺就的。</w:t>
      </w:r>
    </w:p>
    <w:p>
      <w:pPr>
        <w:ind w:left="0" w:right="0" w:firstLine="560"/>
        <w:spacing w:before="450" w:after="450" w:line="312" w:lineRule="auto"/>
      </w:pPr>
      <w:r>
        <w:rPr>
          <w:rFonts w:ascii="宋体" w:hAnsi="宋体" w:eastAsia="宋体" w:cs="宋体"/>
          <w:color w:val="000"/>
          <w:sz w:val="28"/>
          <w:szCs w:val="28"/>
        </w:rPr>
        <w:t xml:space="preserve">所有的胜利都来之不易，他们打仗是为了让下一代人能生活在和平时代。</w:t>
      </w:r>
    </w:p>
    <w:p>
      <w:pPr>
        <w:ind w:left="0" w:right="0" w:firstLine="560"/>
        <w:spacing w:before="450" w:after="450" w:line="312" w:lineRule="auto"/>
      </w:pPr>
      <w:r>
        <w:rPr>
          <w:rFonts w:ascii="黑体" w:hAnsi="黑体" w:eastAsia="黑体" w:cs="黑体"/>
          <w:color w:val="000000"/>
          <w:sz w:val="36"/>
          <w:szCs w:val="36"/>
          <w:b w:val="1"/>
          <w:bCs w:val="1"/>
        </w:rPr>
        <w:t xml:space="preserve">《长津湖之水门桥》的观后感范文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2025-04-29T20:16:19+08:00</dcterms:created>
  <dcterms:modified xsi:type="dcterms:W3CDTF">2025-04-29T20:16:19+08:00</dcterms:modified>
</cp:coreProperties>
</file>

<file path=docProps/custom.xml><?xml version="1.0" encoding="utf-8"?>
<Properties xmlns="http://schemas.openxmlformats.org/officeDocument/2006/custom-properties" xmlns:vt="http://schemas.openxmlformats.org/officeDocument/2006/docPropsVTypes"/>
</file>