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心灵鸡汤全的读后感模板8篇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想法，读后感有助于我们培养对不同文学流派和风格的鉴赏能力，下面是小编为您分享的心灵鸡汤全的读后感模板8篇，感谢您的参阅。今天，我读了《成长心灵鸡汤》这本书的一个故事。名字叫：“自己决定自己...</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通过写读后感，我们可以分享自己的阅读体验，与他人交流想法，读后感有助于我们培养对不同文学流派和风格的鉴赏能力，下面是小编为您分享的心灵鸡汤全的读后感模板8篇，感谢您的参阅。</w:t>
      </w:r>
    </w:p>
    <w:p>
      <w:pPr>
        <w:ind w:left="0" w:right="0" w:firstLine="560"/>
        <w:spacing w:before="450" w:after="450" w:line="312" w:lineRule="auto"/>
      </w:pPr>
      <w:r>
        <w:rPr>
          <w:rFonts w:ascii="宋体" w:hAnsi="宋体" w:eastAsia="宋体" w:cs="宋体"/>
          <w:color w:val="000"/>
          <w:sz w:val="28"/>
          <w:szCs w:val="28"/>
        </w:rPr>
        <w:t xml:space="preserve">今天，我读了《成长心灵鸡汤》这本书的一个故事。名字叫：“自己决定自己的生活”。</w:t>
      </w:r>
    </w:p>
    <w:p>
      <w:pPr>
        <w:ind w:left="0" w:right="0" w:firstLine="560"/>
        <w:spacing w:before="450" w:after="450" w:line="312" w:lineRule="auto"/>
      </w:pPr>
      <w:r>
        <w:rPr>
          <w:rFonts w:ascii="宋体" w:hAnsi="宋体" w:eastAsia="宋体" w:cs="宋体"/>
          <w:color w:val="000"/>
          <w:sz w:val="28"/>
          <w:szCs w:val="28"/>
        </w:rPr>
        <w:t xml:space="preserve">这个故事主要讲的是：有一个作家写的\'著作里描述了一个人。这个人的名字叫做克洛德。这个人从小就非常地相信广告，他觉得广告就是上帝给他的恩赐。他恨不得让自己的快快长大成人，赚钱把广告上推荐过的东西通通都买回家。他长大后，按照广告买了一块地产。这块地产上有座糟透了的房子，而他刚好就住进去了。这房子真是坏到极点：一刮风就晃悠，一下雨就一块块往下掉。房子内部，壁炉里装着结构精巧的除烟器，冒出来的烟可以把人呛死；电铃不管你怎么按，它就是不肯响；厕所是按照一个极好的样式造的，变成了一个可怕的臭屎坑；抽屉和橱门装的是特别的机件，开了关不上；关上了又开不开；尤其是那架自动钢琴，不过只是一个糟透的手风琴；还有保险箱，撬不开，烧不着，在一个冬夜里，被几个贼轻轻松松地搬走了。不仅是家，广告也让他的生活变得一塌糊涂。衣服一上街就开线，买的高级生发剂让他成为了一个“大秃子”，它开始生病，它买的特效药简直就不是“药”是病毒。吃了后病没有一点好转，却让他的身体更虚弱了……他饱受广告的“折磨”，他终于死了。他死前嘱咐，他说让发现他死的人把他放在一口很坚固的棺材里，人们照做了，可是棺材刚放进埋葬坑里就裂成了两半，这个人的尸体只能和碎棺材板儿都埋进烂泥里了……</w:t>
      </w:r>
    </w:p>
    <w:p>
      <w:pPr>
        <w:ind w:left="0" w:right="0" w:firstLine="560"/>
        <w:spacing w:before="450" w:after="450" w:line="312" w:lineRule="auto"/>
      </w:pPr>
      <w:r>
        <w:rPr>
          <w:rFonts w:ascii="宋体" w:hAnsi="宋体" w:eastAsia="宋体" w:cs="宋体"/>
          <w:color w:val="000"/>
          <w:sz w:val="28"/>
          <w:szCs w:val="28"/>
        </w:rPr>
        <w:t xml:space="preserve">读了这个故事，我悟出来一个道理：自己要有自己的主见，不可轻信一些不可靠且没有价值的东西。</w:t>
      </w:r>
    </w:p>
    <w:p>
      <w:pPr>
        <w:ind w:left="0" w:right="0" w:firstLine="560"/>
        <w:spacing w:before="450" w:after="450" w:line="312" w:lineRule="auto"/>
      </w:pPr>
      <w:r>
        <w:rPr>
          <w:rFonts w:ascii="宋体" w:hAnsi="宋体" w:eastAsia="宋体" w:cs="宋体"/>
          <w:color w:val="000"/>
          <w:sz w:val="28"/>
          <w:szCs w:val="28"/>
        </w:rPr>
        <w:t xml:space="preserve">美德是“1”，任何财富、名誉、地位等都是“0”，只有写好了前面的“1”，后面才可以有无数个“0”，否则一切都只是“0”。带着欣喜，我读完了这本书——《小学生心灵鸡汤》。</w:t>
      </w:r>
    </w:p>
    <w:p>
      <w:pPr>
        <w:ind w:left="0" w:right="0" w:firstLine="560"/>
        <w:spacing w:before="450" w:after="450" w:line="312" w:lineRule="auto"/>
      </w:pPr>
      <w:r>
        <w:rPr>
          <w:rFonts w:ascii="宋体" w:hAnsi="宋体" w:eastAsia="宋体" w:cs="宋体"/>
          <w:color w:val="000"/>
          <w:sz w:val="28"/>
          <w:szCs w:val="28"/>
        </w:rPr>
        <w:t xml:space="preserve">这本书里记载着许多感人的故事，也记载着一个个主人公的纯朴的美德之心。这些故事就像记忆长河中的绚丽浪花，总是溅起，激荡我的心灵。然而在那跳跃的浪花中，让我倍受青睐的是这几朵……其中，有一篇——《临终关怀》，这篇文章讲述的是这样一个故事：一位老人患了癌症，得知了自己的病情后整天闷闷不乐。后来，有一个富有的女孩谎称自己是一位贫穷的大学生，这位女孩每次都来照顾老人，而老人每次都给她一些钱，最后，真相大白了，老人一直以为都以为自己帮助的是一位即将将辍学的学生，在自己临终前终于感受到了帮助别人的快乐。通过这个故事，我更深刻的理解了帮助人就是帮助自己，并能给自己快乐。当我们遇到一个素不相识的人，当他有困难时，你会怎么做？我想，大多数人应该只会顾忌到自己的利益，而不会徒劳无获的去帮助他人吧！然而，令我感动的远远不只这一个故事。还有一篇文章令我的心久久不能平静，这个故事是——《很快乐的事》这个故事看上去很平凡，但他却包含了一颗颗关爱的心，讲的是一个贫困家庭所发生的故事：那一次，他们家有了“罕见”的鸡和鱼，本来是要给母亲过生用的，可就在那一天，他们家来了一对从灾难中逃脱的平民夫妻，他们不忍心看那对夫妻挨饿，就和那对夫妻一起分享了那鱼和鸡。读到这，我想你也许会和我一样，有一种心潮澎湃的感觉吧！</w:t>
      </w:r>
    </w:p>
    <w:p>
      <w:pPr>
        <w:ind w:left="0" w:right="0" w:firstLine="560"/>
        <w:spacing w:before="450" w:after="450" w:line="312" w:lineRule="auto"/>
      </w:pPr>
      <w:r>
        <w:rPr>
          <w:rFonts w:ascii="宋体" w:hAnsi="宋体" w:eastAsia="宋体" w:cs="宋体"/>
          <w:color w:val="000"/>
          <w:sz w:val="28"/>
          <w:szCs w:val="28"/>
        </w:rPr>
        <w:t xml:space="preserve">在你无助的时候，不要放弃，在世界的某个角落，有人会在默默的支持你，有人会伸出援助之手帮助你，因为帮助别人也是一种快乐，美德可以成就人的一生。</w:t>
      </w:r>
    </w:p>
    <w:p>
      <w:pPr>
        <w:ind w:left="0" w:right="0" w:firstLine="560"/>
        <w:spacing w:before="450" w:after="450" w:line="312" w:lineRule="auto"/>
      </w:pPr>
      <w:r>
        <w:rPr>
          <w:rFonts w:ascii="宋体" w:hAnsi="宋体" w:eastAsia="宋体" w:cs="宋体"/>
          <w:color w:val="000"/>
          <w:sz w:val="28"/>
          <w:szCs w:val="28"/>
        </w:rPr>
        <w:t xml:space="preserve">这个章节讲的是几个人因为某种原因，而对自己失去信心。如：几个人为了想让“我”被老板开除，所以一直做苦工，能让老板看开除“我”，但“我”去找教授看能不能不离职，给“我”讲了许多道理的教授 ， 认为老板是个明理的人。小的错过，会成为自己一生最大的错过······</w:t>
      </w:r>
    </w:p>
    <w:p>
      <w:pPr>
        <w:ind w:left="0" w:right="0" w:firstLine="560"/>
        <w:spacing w:before="450" w:after="450" w:line="312" w:lineRule="auto"/>
      </w:pPr>
      <w:r>
        <w:rPr>
          <w:rFonts w:ascii="宋体" w:hAnsi="宋体" w:eastAsia="宋体" w:cs="宋体"/>
          <w:color w:val="000"/>
          <w:sz w:val="28"/>
          <w:szCs w:val="28"/>
        </w:rPr>
        <w:t xml:space="preserve">?成长心灵鸡汤》是永不言败的100个励志故事，而要对自己的选择负责是其中的17个永不言败的励志故事。</w:t>
      </w:r>
    </w:p>
    <w:p>
      <w:pPr>
        <w:ind w:left="0" w:right="0" w:firstLine="560"/>
        <w:spacing w:before="450" w:after="450" w:line="312" w:lineRule="auto"/>
      </w:pPr>
      <w:r>
        <w:rPr>
          <w:rFonts w:ascii="宋体" w:hAnsi="宋体" w:eastAsia="宋体" w:cs="宋体"/>
          <w:color w:val="000"/>
          <w:sz w:val="28"/>
          <w:szCs w:val="28"/>
        </w:rPr>
        <w:t xml:space="preserve">“要对自己的选择负责”告诉我们：如果你自己选择了一条道路，你要积极的去做，这是对自己的选择负责，如果你觉得太苦太累就想辞去这份工作，这是对自己的行为不负责。</w:t>
      </w:r>
    </w:p>
    <w:p>
      <w:pPr>
        <w:ind w:left="0" w:right="0" w:firstLine="560"/>
        <w:spacing w:before="450" w:after="450" w:line="312" w:lineRule="auto"/>
      </w:pPr>
      <w:r>
        <w:rPr>
          <w:rFonts w:ascii="宋体" w:hAnsi="宋体" w:eastAsia="宋体" w:cs="宋体"/>
          <w:color w:val="000"/>
          <w:sz w:val="28"/>
          <w:szCs w:val="28"/>
        </w:rPr>
        <w:t xml:space="preserve">认错也是对自己的选择负责，因为做错了要敢于承认也是一种美丽的选择。学会对自己的行为负责是我们一生中必学的。</w:t>
      </w:r>
    </w:p>
    <w:p>
      <w:pPr>
        <w:ind w:left="0" w:right="0" w:firstLine="560"/>
        <w:spacing w:before="450" w:after="450" w:line="312" w:lineRule="auto"/>
      </w:pPr>
      <w:r>
        <w:rPr>
          <w:rFonts w:ascii="宋体" w:hAnsi="宋体" w:eastAsia="宋体" w:cs="宋体"/>
          <w:color w:val="000"/>
          <w:sz w:val="28"/>
          <w:szCs w:val="28"/>
        </w:rPr>
        <w:t xml:space="preserve">?心灵鸡汤》就是一本让人受益终生的书。它就是由一个个感人、饱含智慧的小故事组成的。读完这本书，我有很大的收获。我觉得《心灵鸡汤》就像就是一道精美的精神粮食，读完之后，犹如品味了一道丰盛的智慧大餐。</w:t>
      </w:r>
    </w:p>
    <w:p>
      <w:pPr>
        <w:ind w:left="0" w:right="0" w:firstLine="560"/>
        <w:spacing w:before="450" w:after="450" w:line="312" w:lineRule="auto"/>
      </w:pPr>
      <w:r>
        <w:rPr>
          <w:rFonts w:ascii="宋体" w:hAnsi="宋体" w:eastAsia="宋体" w:cs="宋体"/>
          <w:color w:val="000"/>
          <w:sz w:val="28"/>
          <w:szCs w:val="28"/>
        </w:rPr>
        <w:t xml:space="preserve">书中，给我印象最深的就是这样一个故事：有一个人，由于不慎跌进火盆而失去双手。但他身残志不残，凭借着顽强的毅力和朋友的鼓励，尝试着用残臂摄影。他经历了上百次的失败，最终成为了中国摄影家协会唯一的一名“无手摄影家”。他就就是郑华龙。孤独个性签名</w:t>
      </w:r>
    </w:p>
    <w:p>
      <w:pPr>
        <w:ind w:left="0" w:right="0" w:firstLine="560"/>
        <w:spacing w:before="450" w:after="450" w:line="312" w:lineRule="auto"/>
      </w:pPr>
      <w:r>
        <w:rPr>
          <w:rFonts w:ascii="宋体" w:hAnsi="宋体" w:eastAsia="宋体" w:cs="宋体"/>
          <w:color w:val="000"/>
          <w:sz w:val="28"/>
          <w:szCs w:val="28"/>
        </w:rPr>
        <w:t xml:space="preserve">读了这个故事，让我想起四年级发生的一件事。那时候，我一向想有一本自我编写的书。经过我反复构思，写了第一章。可到了下方的故事，我却一点头绪也没有。我苦思冥想，只要一有空闲的时光，我都用在写作上。许多天过去了，我还就是一点都没有写出来。看着那空了一大块的白纸，我想：我还能把这个故事写完吗？我放下了，我把我自我辛辛苦苦写出来的文章锁在柜子里，再也没有去看过。和郑华龙相比，我就是一个多么容易被击垮的人啊！</w:t>
      </w:r>
    </w:p>
    <w:p>
      <w:pPr>
        <w:ind w:left="0" w:right="0" w:firstLine="560"/>
        <w:spacing w:before="450" w:after="450" w:line="312" w:lineRule="auto"/>
      </w:pPr>
      <w:r>
        <w:rPr>
          <w:rFonts w:ascii="宋体" w:hAnsi="宋体" w:eastAsia="宋体" w:cs="宋体"/>
          <w:color w:val="000"/>
          <w:sz w:val="28"/>
          <w:szCs w:val="28"/>
        </w:rPr>
        <w:t xml:space="preserve">从这个故事中，我明白了：人们往往强调成功所需要的外在条件，可实际上，尝试的勇气和坚持的毅力，才就是成功更为重要的动力。只有尝试，才有成功的机会；只有坚持，才能走到成功的终点。文中有句话说得好：敢想，就等于成功的一半。</w:t>
      </w:r>
    </w:p>
    <w:p>
      <w:pPr>
        <w:ind w:left="0" w:right="0" w:firstLine="560"/>
        <w:spacing w:before="450" w:after="450" w:line="312" w:lineRule="auto"/>
      </w:pPr>
      <w:r>
        <w:rPr>
          <w:rFonts w:ascii="宋体" w:hAnsi="宋体" w:eastAsia="宋体" w:cs="宋体"/>
          <w:color w:val="000"/>
          <w:sz w:val="28"/>
          <w:szCs w:val="28"/>
        </w:rPr>
        <w:t xml:space="preserve">在生活中，我们常常敢想，但不敢做；敢想，也尝试去做，可遇到小小的困难就放下；有些甚至连想都不敢想。做什么事情，总会有一点儿磕磕绊绊，要就是我们遇到困难就对自我失去信心，那我们还能做成什么事呢？我们大家都就应向郑华龙学习，学习他那种敢想敢做的精神，学习他那种顽强的毅力。那么，我们的终点必将就是成功。</w:t>
      </w:r>
    </w:p>
    <w:p>
      <w:pPr>
        <w:ind w:left="0" w:right="0" w:firstLine="560"/>
        <w:spacing w:before="450" w:after="450" w:line="312" w:lineRule="auto"/>
      </w:pPr>
      <w:r>
        <w:rPr>
          <w:rFonts w:ascii="宋体" w:hAnsi="宋体" w:eastAsia="宋体" w:cs="宋体"/>
          <w:color w:val="000"/>
          <w:sz w:val="28"/>
          <w:szCs w:val="28"/>
        </w:rPr>
        <w:t xml:space="preserve">在人的生命构成中心灵最柔弱也最细腻。如果不懂得呵护自己的心灵，就不能求得幸福；而一旦得到关爱，就可以获得无上“财富”。它就是一碗灌溉着我心灵的“鸡汤”，醇香、浓郁，透彻心扉。它让我在紧张的学习中静下心来沉淀自己，关爱自己。使我更加自信地去追逐内心的憧憬，给予我慰籍、力量与智慧。</w:t>
      </w:r>
    </w:p>
    <w:p>
      <w:pPr>
        <w:ind w:left="0" w:right="0" w:firstLine="560"/>
        <w:spacing w:before="450" w:after="450" w:line="312" w:lineRule="auto"/>
      </w:pPr>
      <w:r>
        <w:rPr>
          <w:rFonts w:ascii="宋体" w:hAnsi="宋体" w:eastAsia="宋体" w:cs="宋体"/>
          <w:color w:val="000"/>
          <w:sz w:val="28"/>
          <w:szCs w:val="28"/>
        </w:rPr>
        <w:t xml:space="preserve">我学会了在我的笔记簿甚至心里写下“不要紧”，在遭受挫折时；在情绪崩溃时；在伤心堕落时；在失去理性时，对自己说一声“不要紧”，便会发现生活依然美好，失去了一些，还有更美好的事物。还学会了在自己力不能及时，勇敢的说出“不”字，它并不丢人，反而会让自己摆脱困境。</w:t>
      </w:r>
    </w:p>
    <w:p>
      <w:pPr>
        <w:ind w:left="0" w:right="0" w:firstLine="560"/>
        <w:spacing w:before="450" w:after="450" w:line="312" w:lineRule="auto"/>
      </w:pPr>
      <w:r>
        <w:rPr>
          <w:rFonts w:ascii="宋体" w:hAnsi="宋体" w:eastAsia="宋体" w:cs="宋体"/>
          <w:color w:val="000"/>
          <w:sz w:val="28"/>
          <w:szCs w:val="28"/>
        </w:rPr>
        <w:t xml:space="preserve">更了解了对就是对，不作任何解释也是对；错就是错，怎么解释都是错。如果干了一件事情，失败了，为了表白自己的能力，开始忙于解释，向所有目睹甚至了解事情经过的人解释。说自己当时太紧张，说那天家里发生了一场变故，说当时的客观条件发生了戏剧性的变化……尽管这些理由都是真的，尽管听的人会不住地点头，尽管自己花去了大量的时间和精力，但最后换来的并不是人们真正的理解而是无奈的同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我一定会把这本“终生益友”保存好，在一切需要它的时候翻阅它，改掉坏毛病，做个快乐、积极、友善的人！</w:t>
      </w:r>
    </w:p>
    <w:p>
      <w:pPr>
        <w:ind w:left="0" w:right="0" w:firstLine="560"/>
        <w:spacing w:before="450" w:after="450" w:line="312" w:lineRule="auto"/>
      </w:pPr>
      <w:r>
        <w:rPr>
          <w:rFonts w:ascii="宋体" w:hAnsi="宋体" w:eastAsia="宋体" w:cs="宋体"/>
          <w:color w:val="000"/>
          <w:sz w:val="28"/>
          <w:szCs w:val="28"/>
        </w:rPr>
        <w:t xml:space="preserve">今天看了一篇文章《给心灵中梦的人》教师这个职业，是要用心去做的，在作业批改种的一点勾画、一个圆圈、一句鼓励的话，在老师看来或许只是工作的需要，可是在学生的眼睛里，那却是一笔无法衡量的巨大财富，是值得一生珍惜的宝贝。因为，透过这些“财富”与“宝贝”，他们看到了老师关爱的目光。</w:t>
      </w:r>
    </w:p>
    <w:p>
      <w:pPr>
        <w:ind w:left="0" w:right="0" w:firstLine="560"/>
        <w:spacing w:before="450" w:after="450" w:line="312" w:lineRule="auto"/>
      </w:pPr>
      <w:r>
        <w:rPr>
          <w:rFonts w:ascii="宋体" w:hAnsi="宋体" w:eastAsia="宋体" w:cs="宋体"/>
          <w:color w:val="000"/>
          <w:sz w:val="28"/>
          <w:szCs w:val="28"/>
        </w:rPr>
        <w:t xml:space="preserve">作为一名老师，是孩子的朋友，尤其是初三的学生，他们已经不是孩子了，而且对于他们来说逆反心理特别严重，只有心灵的对话才能唤起他们对你的尊重， 每位学生都是懂事的，但是也是冲动的，学生就是学生、孩子就是孩子、没有记仇的老师也没有记仇的孩子。</w:t>
      </w:r>
    </w:p>
    <w:p>
      <w:pPr>
        <w:ind w:left="0" w:right="0" w:firstLine="560"/>
        <w:spacing w:before="450" w:after="450" w:line="312" w:lineRule="auto"/>
      </w:pPr>
      <w:r>
        <w:rPr>
          <w:rFonts w:ascii="宋体" w:hAnsi="宋体" w:eastAsia="宋体" w:cs="宋体"/>
          <w:color w:val="000"/>
          <w:sz w:val="28"/>
          <w:szCs w:val="28"/>
        </w:rPr>
        <w:t xml:space="preserve">关爱生命，阳光成长，因为生命对于我们每一个人都只有一次，都是珍贵的。教师就是心灵的工程师，要配的上这个称号就只能所有的气往肚子咽，所有的罪要自己承担！</w:t>
      </w:r>
    </w:p>
    <w:p>
      <w:pPr>
        <w:ind w:left="0" w:right="0" w:firstLine="560"/>
        <w:spacing w:before="450" w:after="450" w:line="312" w:lineRule="auto"/>
      </w:pPr>
      <w:r>
        <w:rPr>
          <w:rFonts w:ascii="宋体" w:hAnsi="宋体" w:eastAsia="宋体" w:cs="宋体"/>
          <w:color w:val="000"/>
          <w:sz w:val="28"/>
          <w:szCs w:val="28"/>
        </w:rPr>
        <w:t xml:space="preserve">?心灵鸡汤》杰克·坎菲尔、马克·汉森创作。是世界上最畅销的系列读物之一，以其简短、精炼的语言为读者讲述了一个个充满哲理的小故事。作者选文一向遵照的准则为：以浅显的语言表达着人间真情；以至深的情感述说着五彩人生；在每一个角落把真情的火炬点燃；让每一缕清香在尘世间流传；让真情在心灵的碰撞中凝固成永恒。</w:t>
      </w:r>
    </w:p>
    <w:p>
      <w:pPr>
        <w:ind w:left="0" w:right="0" w:firstLine="560"/>
        <w:spacing w:before="450" w:after="450" w:line="312" w:lineRule="auto"/>
      </w:pPr>
      <w:r>
        <w:rPr>
          <w:rFonts w:ascii="宋体" w:hAnsi="宋体" w:eastAsia="宋体" w:cs="宋体"/>
          <w:color w:val="000"/>
          <w:sz w:val="28"/>
          <w:szCs w:val="28"/>
        </w:rPr>
        <w:t xml:space="preserve">看了这本书，我明白了现代人需要精神食粮。这本书就是一道精美的精神食粮，它凝结着历史的经验、现代的智慧和思考，用一些小故事，告诉了我们这些。美国露西·斯特得说过：“故事是透过灵魂拯救的铺路石。”这本书就是为我们发现并得到爱、信心的铺路石使我们对生活改变产生深远的影响。</w:t>
      </w:r>
    </w:p>
    <w:p>
      <w:pPr>
        <w:ind w:left="0" w:right="0" w:firstLine="560"/>
        <w:spacing w:before="450" w:after="450" w:line="312" w:lineRule="auto"/>
      </w:pPr>
      <w:r>
        <w:rPr>
          <w:rFonts w:ascii="宋体" w:hAnsi="宋体" w:eastAsia="宋体" w:cs="宋体"/>
          <w:color w:val="000"/>
          <w:sz w:val="28"/>
          <w:szCs w:val="28"/>
        </w:rPr>
        <w:t xml:space="preserve">这本书让我明白了感恩，这在我的脑海中是一个充满分量的形容词，因为感恩才会有这个多彩的人间，因为感恩才会有温馨的亲情，因为感恩才会有真挚的友情。因为感恩才让我们懂得了生命的真谛。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厌恶！”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感恩是有好处的，爱是让这星球转动的力量。父母对我们的付出超越了山的高度，跨越了海的距离，而作为我们，就应铭记父母的付出，学会去感激别人是自我的一份良心，因为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当她看见自我的小学老师，一束鲜花表达她的无限的感激之情；伟人毛爷爷也同样在佳节送上对老师的深深感激表达自我最崇高的敬意。自古以来，伟人无不心怀感恩，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怀着一颗感恩的心，放开你的胸怀。人必须要学会感恩，因为这会使世界更完美，使生活更加充实。</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其实发现美，不光需要一双眼睛，更重要的是要有一颗充满爱的心。感谢爱你的人吧，正是他们的关心、鼓励和支持才让你感到了生活的温暖和充实；感谢你厌恶的人吧，是他们让你的生活曲折多彩，让你应对挫折时变得更坚强。感激世间万物，用一颗感恩的心去“打量”万物。</w:t>
      </w:r>
    </w:p>
    <w:p>
      <w:pPr>
        <w:ind w:left="0" w:right="0" w:firstLine="560"/>
        <w:spacing w:before="450" w:after="450" w:line="312" w:lineRule="auto"/>
      </w:pPr>
      <w:r>
        <w:rPr>
          <w:rFonts w:ascii="宋体" w:hAnsi="宋体" w:eastAsia="宋体" w:cs="宋体"/>
          <w:color w:val="000"/>
          <w:sz w:val="28"/>
          <w:szCs w:val="28"/>
        </w:rPr>
        <w:t xml:space="preserve">学会感恩，亲情会变的愈加温暖；懂得感恩，友情会变得更加紧密；学会感恩，社会会变成完美的人间，学会了感恩，你便能与爱同行。</w:t>
      </w:r>
    </w:p>
    <w:p>
      <w:pPr>
        <w:ind w:left="0" w:right="0" w:firstLine="560"/>
        <w:spacing w:before="450" w:after="450" w:line="312" w:lineRule="auto"/>
      </w:pPr>
      <w:r>
        <w:rPr>
          <w:rFonts w:ascii="宋体" w:hAnsi="宋体" w:eastAsia="宋体" w:cs="宋体"/>
          <w:color w:val="000"/>
          <w:sz w:val="28"/>
          <w:szCs w:val="28"/>
        </w:rPr>
        <w:t xml:space="preserve">我们总是带着太多的负累上路，在尘埃喧嚣中疲惫不堪地渴求着幸福，追寻着爱，却忽略了生命驿站中温暖的阳光，成长路上的心灵佐餐……</w:t>
      </w:r>
    </w:p>
    <w:p>
      <w:pPr>
        <w:ind w:left="0" w:right="0" w:firstLine="560"/>
        <w:spacing w:before="450" w:after="450" w:line="312" w:lineRule="auto"/>
      </w:pPr>
      <w:r>
        <w:rPr>
          <w:rFonts w:ascii="宋体" w:hAnsi="宋体" w:eastAsia="宋体" w:cs="宋体"/>
          <w:color w:val="000"/>
          <w:sz w:val="28"/>
          <w:szCs w:val="28"/>
        </w:rPr>
        <w:t xml:space="preserve">“喝过鸡汤吗”，喝过心灵鸡汤吗“，让我们品味一下一个小故事吧。</w:t>
      </w:r>
    </w:p>
    <w:p>
      <w:pPr>
        <w:ind w:left="0" w:right="0" w:firstLine="560"/>
        <w:spacing w:before="450" w:after="450" w:line="312" w:lineRule="auto"/>
      </w:pPr>
      <w:r>
        <w:rPr>
          <w:rFonts w:ascii="宋体" w:hAnsi="宋体" w:eastAsia="宋体" w:cs="宋体"/>
          <w:color w:val="000"/>
          <w:sz w:val="28"/>
          <w:szCs w:val="28"/>
        </w:rPr>
        <w:t xml:space="preserve">有个人曾感慨：”当我年轻时，急急的爬到山顶，像赛马一样，只知道拼命往前跑，除了终点白线外，什么也看不见。奶奶见我如此匆忙，不无担心地说：“孩子，别走的太快，否则会错过路上的好风景。”我没有理她，心想一个人知道怎么走，怎么会停下来浪费世间呢？我继续跑着，一年过去了，我有了很多的名誉、地位和财富，也有了自己中意的妻子。可是为什么我不和别人一样幸福快乐？</w:t>
      </w:r>
    </w:p>
    <w:p>
      <w:pPr>
        <w:ind w:left="0" w:right="0" w:firstLine="560"/>
        <w:spacing w:before="450" w:after="450" w:line="312" w:lineRule="auto"/>
      </w:pPr>
      <w:r>
        <w:rPr>
          <w:rFonts w:ascii="宋体" w:hAnsi="宋体" w:eastAsia="宋体" w:cs="宋体"/>
          <w:color w:val="000"/>
          <w:sz w:val="28"/>
          <w:szCs w:val="28"/>
        </w:rPr>
        <w:t xml:space="preserve">我突然想起了一句话：慢走，请注意欣赏！快节奏的人们啊，谁曾停下脚步，安心地欣赏沿路的风景呢？</w:t>
      </w:r>
    </w:p>
    <w:p>
      <w:pPr>
        <w:ind w:left="0" w:right="0" w:firstLine="560"/>
        <w:spacing w:before="450" w:after="450" w:line="312" w:lineRule="auto"/>
      </w:pPr>
      <w:r>
        <w:rPr>
          <w:rFonts w:ascii="宋体" w:hAnsi="宋体" w:eastAsia="宋体" w:cs="宋体"/>
          <w:color w:val="000"/>
          <w:sz w:val="28"/>
          <w:szCs w:val="28"/>
        </w:rPr>
        <w:t xml:space="preserve">你们知道吗，幸福是种感觉，它并不取决于人们的生活状态，而是取决于人们积极健康的心态！</w:t>
      </w:r>
    </w:p>
    <w:p>
      <w:pPr>
        <w:ind w:left="0" w:right="0" w:firstLine="560"/>
        <w:spacing w:before="450" w:after="450" w:line="312" w:lineRule="auto"/>
      </w:pPr>
      <w:r>
        <w:rPr>
          <w:rFonts w:ascii="宋体" w:hAnsi="宋体" w:eastAsia="宋体" w:cs="宋体"/>
          <w:color w:val="000"/>
          <w:sz w:val="28"/>
          <w:szCs w:val="28"/>
        </w:rPr>
        <w:t xml:space="preserve">我喜欢这本书，让我明白幸福，明白快乐，明白分享……</w:t>
      </w:r>
    </w:p>
    <w:p>
      <w:pPr>
        <w:ind w:left="0" w:right="0" w:firstLine="560"/>
        <w:spacing w:before="450" w:after="450" w:line="312" w:lineRule="auto"/>
      </w:pPr>
      <w:r>
        <w:rPr>
          <w:rFonts w:ascii="宋体" w:hAnsi="宋体" w:eastAsia="宋体" w:cs="宋体"/>
          <w:color w:val="000"/>
          <w:sz w:val="28"/>
          <w:szCs w:val="28"/>
        </w:rPr>
        <w:t xml:space="preserve">我将它永存心中！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2025-04-03T14:23:55+08:00</dcterms:created>
  <dcterms:modified xsi:type="dcterms:W3CDTF">2025-04-03T14:23:55+08:00</dcterms:modified>
</cp:coreProperties>
</file>

<file path=docProps/custom.xml><?xml version="1.0" encoding="utf-8"?>
<Properties xmlns="http://schemas.openxmlformats.org/officeDocument/2006/custom-properties" xmlns:vt="http://schemas.openxmlformats.org/officeDocument/2006/docPropsVTypes"/>
</file>