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天才少年维克多读后感5篇</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文学作品的独立思考能力，不仅仅听从他人的解释，读后感也是一种启发，我们可以从作品中汲取智慧和灵感，小编今天就为您带来了天才少年维克多读后感5篇，相信一定会对你有所帮助。只要一有时间，我就会坐下来陪孩子一起阅读。最近打开...</w:t>
      </w:r>
    </w:p>
    <w:p>
      <w:pPr>
        <w:ind w:left="0" w:right="0" w:firstLine="560"/>
        <w:spacing w:before="450" w:after="450" w:line="312" w:lineRule="auto"/>
      </w:pPr>
      <w:r>
        <w:rPr>
          <w:rFonts w:ascii="宋体" w:hAnsi="宋体" w:eastAsia="宋体" w:cs="宋体"/>
          <w:color w:val="000"/>
          <w:sz w:val="28"/>
          <w:szCs w:val="28"/>
        </w:rPr>
        <w:t xml:space="preserve">读后感有助于我们培养对文学作品的独立思考能力，不仅仅听从他人的解释，读后感也是一种启发，我们可以从作品中汲取智慧和灵感，小编今天就为您带来了天才少年维克多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只要一有时间，我就会坐下来陪孩子一起阅读。最近打开儿子的书橱，拿起儿子为我推荐的一本书——《天才少年维克多》。这个故事可以称得上是为孩子们量身定做，是一部能够让孩子进行自我激励的作品。</w:t>
      </w:r>
    </w:p>
    <w:p>
      <w:pPr>
        <w:ind w:left="0" w:right="0" w:firstLine="560"/>
        <w:spacing w:before="450" w:after="450" w:line="312" w:lineRule="auto"/>
      </w:pPr>
      <w:r>
        <w:rPr>
          <w:rFonts w:ascii="宋体" w:hAnsi="宋体" w:eastAsia="宋体" w:cs="宋体"/>
          <w:color w:val="000"/>
          <w:sz w:val="28"/>
          <w:szCs w:val="28"/>
        </w:rPr>
        <w:t xml:space="preserve">从书名看，故事的主角一定是位天之骄子，但认真品读后，不禁让人感慨颇多。这本书讲述了一个“傻瓜”蜕变为名扬世界的天才的真实故事，是世界顶级智商俱乐部——门萨协会主席维克多？谢列布利雅柯夫的亲身经历。</w:t>
      </w:r>
    </w:p>
    <w:p>
      <w:pPr>
        <w:ind w:left="0" w:right="0" w:firstLine="560"/>
        <w:spacing w:before="450" w:after="450" w:line="312" w:lineRule="auto"/>
      </w:pPr>
      <w:r>
        <w:rPr>
          <w:rFonts w:ascii="宋体" w:hAnsi="宋体" w:eastAsia="宋体" w:cs="宋体"/>
          <w:color w:val="000"/>
          <w:sz w:val="28"/>
          <w:szCs w:val="28"/>
        </w:rPr>
        <w:t xml:space="preserve">本书的主人公维克多？罗杰斯是一个生下来就先天不足的孩子，从小行动迟缓，说话晚，吐字也不清楚，结结巴巴。六岁时，爸爸带他到保健所的儿童咨询中心，医生诊断他为认知能力低下。维克多的胆子很小，不爱与人交流。虽然爸爸妈妈一直给他加油鼓励，但是在学校里他还是经常受到同学们的嘲弄和排挤，在班级里他是大家眼中的“傻瓜”。有一天早晨上课前，同学们在维克多的.椅子上放上了装满墨水的气球，维克多不小心坐爆了气球，弄得衣服上和手上到处都是墨水的痕迹；在参加手工制作大赛时，维克多细心地指出了参赛模型的缺陷，可同组的同学们不但当做没听见，还嘲笑他一个傻子懂什么；一次数学课上，维克多用自己的方法解出了著名数学家高斯解出的难题—从1加到100，但却被老师和同学们认为是偷看了班里一个数学成绩特别好的孩子艾登的答案；在学校的一次智商测试中，维克多的智商本来是173，但却被老师错误地告知他的智商只有73，和海豚差不多，从此，同学们更是给他贴上了“傻瓜”、“低能儿”的标签，他的自信一时间被击垮，从此以后的十七年里，他一直都以为自己是个没用的傻子。</w:t>
      </w:r>
    </w:p>
    <w:p>
      <w:pPr>
        <w:ind w:left="0" w:right="0" w:firstLine="560"/>
        <w:spacing w:before="450" w:after="450" w:line="312" w:lineRule="auto"/>
      </w:pPr>
      <w:r>
        <w:rPr>
          <w:rFonts w:ascii="宋体" w:hAnsi="宋体" w:eastAsia="宋体" w:cs="宋体"/>
          <w:color w:val="000"/>
          <w:sz w:val="28"/>
          <w:szCs w:val="28"/>
        </w:rPr>
        <w:t xml:space="preserve">维克多渐渐长大了，由于家庭条件和被同学嘲讽等原因，他被迫退学，过早地结束了学习生涯，连初中都没有毕业。不过幸好的是维克多的身边有不断帮助他的人。在维克多的成长过程中，有四个人是他人生旅途中的同伴：父亲—不断地鼓励维克多，让他重获自信；萝拉—维克多的同学，她并不嘲笑维克多，把他当作正常人看待；蕾切尔老师—告诉维克多，人需要自信，不管怎样，都得瞧得起自己；斯图尔特老师—他发现维克多是一个天才，并不断地为他创造机会。</w:t>
      </w:r>
    </w:p>
    <w:p>
      <w:pPr>
        <w:ind w:left="0" w:right="0" w:firstLine="560"/>
        <w:spacing w:before="450" w:after="450" w:line="312" w:lineRule="auto"/>
      </w:pPr>
      <w:r>
        <w:rPr>
          <w:rFonts w:ascii="宋体" w:hAnsi="宋体" w:eastAsia="宋体" w:cs="宋体"/>
          <w:color w:val="000"/>
          <w:sz w:val="28"/>
          <w:szCs w:val="28"/>
        </w:rPr>
        <w:t xml:space="preserve">书中维克多命运的改变源于一次偶然的机会，通过无意间解答广告牌上的一道数学题目，维克多被一家名叫艾弗利的创意设计公司录取成为正式员工，公司的董事长泰勒非常看好维克多，他的创意得到了认可，这让维克多的自信心渐渐恢复。后来，维克多加入了全世界最好的智商俱乐部—门萨协会，并成为了门萨协会的主席。</w:t>
      </w:r>
    </w:p>
    <w:p>
      <w:pPr>
        <w:ind w:left="0" w:right="0" w:firstLine="560"/>
        <w:spacing w:before="450" w:after="450" w:line="312" w:lineRule="auto"/>
      </w:pPr>
      <w:r>
        <w:rPr>
          <w:rFonts w:ascii="宋体" w:hAnsi="宋体" w:eastAsia="宋体" w:cs="宋体"/>
          <w:color w:val="000"/>
          <w:sz w:val="28"/>
          <w:szCs w:val="28"/>
        </w:rPr>
        <w:t xml:space="preserve">真实中的维克多？谢列布利雅柯夫曾经说过这样一段话：“请相信自己，请相信自己是一个伟大的存在。这样的话，我们的行动也会变得伟大。在大家觉得辛苦或者打算放弃的时候，请想一想作为傻瓜生活了十七年之久的维克多？罗杰斯的人生吧。”维克多的故事同样启发现在的孩子们认识自身具有的无限潜力，通过“相信自己”让他们变得自信，帮助孩子树立正确的价值观，从而为孩子们播种下梦想与希望的种子！</w:t>
      </w:r>
    </w:p>
    <w:p>
      <w:pPr>
        <w:ind w:left="0" w:right="0" w:firstLine="560"/>
        <w:spacing w:before="450" w:after="450" w:line="312" w:lineRule="auto"/>
      </w:pPr>
      <w:r>
        <w:rPr>
          <w:rFonts w:ascii="宋体" w:hAnsi="宋体" w:eastAsia="宋体" w:cs="宋体"/>
          <w:color w:val="000"/>
          <w:sz w:val="28"/>
          <w:szCs w:val="28"/>
        </w:rPr>
        <w:t xml:space="preserve">早产儿，说话晚，吐字不清楚，傻瓜，弱智，这些词你能和“天才少年”联系在一起吗？</w:t>
      </w:r>
    </w:p>
    <w:p>
      <w:pPr>
        <w:ind w:left="0" w:right="0" w:firstLine="560"/>
        <w:spacing w:before="450" w:after="450" w:line="312" w:lineRule="auto"/>
      </w:pPr>
      <w:r>
        <w:rPr>
          <w:rFonts w:ascii="宋体" w:hAnsi="宋体" w:eastAsia="宋体" w:cs="宋体"/>
          <w:color w:val="000"/>
          <w:sz w:val="28"/>
          <w:szCs w:val="28"/>
        </w:rPr>
        <w:t xml:space="preserve">难以置信吧！</w:t>
      </w:r>
    </w:p>
    <w:p>
      <w:pPr>
        <w:ind w:left="0" w:right="0" w:firstLine="560"/>
        <w:spacing w:before="450" w:after="450" w:line="312" w:lineRule="auto"/>
      </w:pPr>
      <w:r>
        <w:rPr>
          <w:rFonts w:ascii="宋体" w:hAnsi="宋体" w:eastAsia="宋体" w:cs="宋体"/>
          <w:color w:val="000"/>
          <w:sz w:val="28"/>
          <w:szCs w:val="28"/>
        </w:rPr>
        <w:t xml:space="preserve">最近，我读了《天才少年维克多》一书，维克多的故事深深触动了我。在维克多的成长过程中，他遭遇到许多不幸，但他又是幸运的。当他表现不那么好时，他的爸爸总对维克多说：“不管别人怎么说，你都是这个世界上最聪明的孩子。只要下定决心，你什么都可以做到。”当维克多在学校备受同学的嘲弄和打压。在他委屈、沮丧的时候，斯图尔特老师的那句：决不，决不，决不放弃！给了他鼓励。</w:t>
      </w:r>
    </w:p>
    <w:p>
      <w:pPr>
        <w:ind w:left="0" w:right="0" w:firstLine="560"/>
        <w:spacing w:before="450" w:after="450" w:line="312" w:lineRule="auto"/>
      </w:pPr>
      <w:r>
        <w:rPr>
          <w:rFonts w:ascii="宋体" w:hAnsi="宋体" w:eastAsia="宋体" w:cs="宋体"/>
          <w:color w:val="000"/>
          <w:sz w:val="28"/>
          <w:szCs w:val="28"/>
        </w:rPr>
        <w:t xml:space="preserve">当维克多被学校劝退时，蕾切尔老师告诉他：“在学校里学习并不是人生的全部，不管是什么，你要多多观察、多多思考，这样才会让自己不断进步。不管哪里，你都要用心去看、努力去学，绝对不要放弃。”</w:t>
      </w:r>
    </w:p>
    <w:p>
      <w:pPr>
        <w:ind w:left="0" w:right="0" w:firstLine="560"/>
        <w:spacing w:before="450" w:after="450" w:line="312" w:lineRule="auto"/>
      </w:pPr>
      <w:r>
        <w:rPr>
          <w:rFonts w:ascii="宋体" w:hAnsi="宋体" w:eastAsia="宋体" w:cs="宋体"/>
          <w:color w:val="000"/>
          <w:sz w:val="28"/>
          <w:szCs w:val="28"/>
        </w:rPr>
        <w:t xml:space="preserve">维克多在父母的关爱和老师的鼓励中相信自己；在面对同学的嘲笑中，坚持相信自己；在面对困难的时候，还是相信自己。辍学后的维克多在工作的空隙，阅读了很多从旧货摊上淘来的书，破旧的黑板上写满了令人发晕的数学公式。他没有因为学习环境不好，或者书籍破旧而停止学习。直到他破解了艾弗利公司的广告牌的秘密。</w:t>
      </w:r>
    </w:p>
    <w:p>
      <w:pPr>
        <w:ind w:left="0" w:right="0" w:firstLine="560"/>
        <w:spacing w:before="450" w:after="450" w:line="312" w:lineRule="auto"/>
      </w:pPr>
      <w:r>
        <w:rPr>
          <w:rFonts w:ascii="宋体" w:hAnsi="宋体" w:eastAsia="宋体" w:cs="宋体"/>
          <w:color w:val="000"/>
          <w:sz w:val="28"/>
          <w:szCs w:val="28"/>
        </w:rPr>
        <w:t xml:space="preserve">在我们学习的道路上，也会遇到很多的困难。记得从幼儿园大班开始，我开始学习钢琴，但学了一年后，每天的练琴让我很讨厌，我总是敲着钢琴说：“我讨厌你！”但是又不得不每天练习，有时候边哭边练，但是爸妈鼓励我，钢琴老师也鼓励我，陪我度过了学习钢琴的第一个瓶颈期。四年过去了，现在，我依旧在学习，依旧每天练习，有时候练习自己喜欢的乐曲，还会很陶醉。如果我当时放弃了，今年暑假我就不可能通过钢琴七级考了。学习就是这样，当遇到困难，退缩了，就永远突破不了难题。反之，会取得意想不到的结果。</w:t>
      </w:r>
    </w:p>
    <w:p>
      <w:pPr>
        <w:ind w:left="0" w:right="0" w:firstLine="560"/>
        <w:spacing w:before="450" w:after="450" w:line="312" w:lineRule="auto"/>
      </w:pPr>
      <w:r>
        <w:rPr>
          <w:rFonts w:ascii="宋体" w:hAnsi="宋体" w:eastAsia="宋体" w:cs="宋体"/>
          <w:color w:val="000"/>
          <w:sz w:val="28"/>
          <w:szCs w:val="28"/>
        </w:rPr>
        <w:t xml:space="preserve">看了《天才少年维克多》，我想维克多在逆境中勇敢地相信自己、决不放弃。我们也一样可以战胜困难，只要我们相信自己，坚持做下去，正如古语说的“有志者，事竟成”。</w:t>
      </w:r>
    </w:p>
    <w:p>
      <w:pPr>
        <w:ind w:left="0" w:right="0" w:firstLine="560"/>
        <w:spacing w:before="450" w:after="450" w:line="312" w:lineRule="auto"/>
      </w:pPr>
      <w:r>
        <w:rPr>
          <w:rFonts w:ascii="宋体" w:hAnsi="宋体" w:eastAsia="宋体" w:cs="宋体"/>
          <w:color w:val="000"/>
          <w:sz w:val="28"/>
          <w:szCs w:val="28"/>
        </w:rPr>
        <w:t xml:space="preserve">在国庆长假里，我读了《天才少年维克多》这本书，感到十分高兴。</w:t>
      </w:r>
    </w:p>
    <w:p>
      <w:pPr>
        <w:ind w:left="0" w:right="0" w:firstLine="560"/>
        <w:spacing w:before="450" w:after="450" w:line="312" w:lineRule="auto"/>
      </w:pPr>
      <w:r>
        <w:rPr>
          <w:rFonts w:ascii="宋体" w:hAnsi="宋体" w:eastAsia="宋体" w:cs="宋体"/>
          <w:color w:val="000"/>
          <w:sz w:val="28"/>
          <w:szCs w:val="28"/>
        </w:rPr>
        <w:t xml:space="preserve">维克多是个早产儿，说话晚，吐字不清楚，六岁时被诊断为认知能力低下。维克多刚入学，同学们都把他当笨蛋看待，因为他说话结巴。达夫同学千方百计陷害他，可他从来不反驳，因为他爸爸告诉他这样不好。维克多经常受人排挤，除了一个人——罗拉，罗拉是个不自信的小女孩，她的爸爸妈妈都叫她“丑丫头”。</w:t>
      </w:r>
    </w:p>
    <w:p>
      <w:pPr>
        <w:ind w:left="0" w:right="0" w:firstLine="560"/>
        <w:spacing w:before="450" w:after="450" w:line="312" w:lineRule="auto"/>
      </w:pPr>
      <w:r>
        <w:rPr>
          <w:rFonts w:ascii="宋体" w:hAnsi="宋体" w:eastAsia="宋体" w:cs="宋体"/>
          <w:color w:val="000"/>
          <w:sz w:val="28"/>
          <w:szCs w:val="28"/>
        </w:rPr>
        <w:t xml:space="preserve">罗纳德老师是唯一一个不信任维克多的老师，他认为，傻瓜就是傻瓜。经过智商测试，维克多的智商只有73！看到这里，我大吃一惊！心想，维克多这么聪明，又深得斯图尔特老师的信任，智商怎么可能只有73呢？我带着疑问继续往下看。后来身为读者的我和书中的\'人物蕾切尔老师、罗拉、维克多全都明白了：维克多的智商是173，被罗纳德老师误认为成了73。至于叫罗拉“丑丫头”，也是有原因的，事实上，罗拉很漂亮。他们知道了真相，并且都成为了有学问的人。</w:t>
      </w:r>
    </w:p>
    <w:p>
      <w:pPr>
        <w:ind w:left="0" w:right="0" w:firstLine="560"/>
        <w:spacing w:before="450" w:after="450" w:line="312" w:lineRule="auto"/>
      </w:pPr>
      <w:r>
        <w:rPr>
          <w:rFonts w:ascii="宋体" w:hAnsi="宋体" w:eastAsia="宋体" w:cs="宋体"/>
          <w:color w:val="000"/>
          <w:sz w:val="28"/>
          <w:szCs w:val="28"/>
        </w:rPr>
        <w:t xml:space="preserve">维克多智商高达173，破了旧金山的智商记录，我真为他感到高兴，当初他被罗纳德老师误会，使维克多度过了十多年的傻瓜人生，但是他挺过来了，我真为他感到骄傲。其实，维克多从小就与众不同，我觉得，如果我是维克多，肯定忍受不了十多年的傻瓜生活——处处被人排挤、处处被人欺负，我真得向维克多致敬。</w:t>
      </w:r>
    </w:p>
    <w:p>
      <w:pPr>
        <w:ind w:left="0" w:right="0" w:firstLine="560"/>
        <w:spacing w:before="450" w:after="450" w:line="312" w:lineRule="auto"/>
      </w:pPr>
      <w:r>
        <w:rPr>
          <w:rFonts w:ascii="宋体" w:hAnsi="宋体" w:eastAsia="宋体" w:cs="宋体"/>
          <w:color w:val="000"/>
          <w:sz w:val="28"/>
          <w:szCs w:val="28"/>
        </w:rPr>
        <w:t xml:space="preserve">看完了这本书，我学到了许多，给我印象最深的一条就是：相信自己。只有自己相信自己，才能走向成功。</w:t>
      </w:r>
    </w:p>
    <w:p>
      <w:pPr>
        <w:ind w:left="0" w:right="0" w:firstLine="560"/>
        <w:spacing w:before="450" w:after="450" w:line="312" w:lineRule="auto"/>
      </w:pPr>
      <w:r>
        <w:rPr>
          <w:rFonts w:ascii="宋体" w:hAnsi="宋体" w:eastAsia="宋体" w:cs="宋体"/>
          <w:color w:val="000"/>
          <w:sz w:val="28"/>
          <w:szCs w:val="28"/>
        </w:rPr>
        <w:t xml:space="preserve">暑假里，我买了一本新书，它的书名是《天才少年维克多》。书一到手，我就津津有味地看了起来。</w:t>
      </w:r>
    </w:p>
    <w:p>
      <w:pPr>
        <w:ind w:left="0" w:right="0" w:firstLine="560"/>
        <w:spacing w:before="450" w:after="450" w:line="312" w:lineRule="auto"/>
      </w:pPr>
      <w:r>
        <w:rPr>
          <w:rFonts w:ascii="宋体" w:hAnsi="宋体" w:eastAsia="宋体" w:cs="宋体"/>
          <w:color w:val="000"/>
          <w:sz w:val="28"/>
          <w:szCs w:val="28"/>
        </w:rPr>
        <w:t xml:space="preserve">这本书讲的是：维克多是个早产儿，说话晚，吐字也不清楚，六岁时被诊断为认知能力低下。虽然爸爸妈妈以及两位老师总给他加油鼓励，但在学校他却备受嘲弄和打压：他细心地指出参赛模型的缺陷，同学全当没听见，还嘲笑他傻子懂什么；他解开一道难住全班的数学题，老师却认为他在撒谎；他的智商测试值是73，但结果外泄，维克多因她被学校劝退，初中都没毕业。</w:t>
      </w:r>
    </w:p>
    <w:p>
      <w:pPr>
        <w:ind w:left="0" w:right="0" w:firstLine="560"/>
        <w:spacing w:before="450" w:after="450" w:line="312" w:lineRule="auto"/>
      </w:pPr>
      <w:r>
        <w:rPr>
          <w:rFonts w:ascii="宋体" w:hAnsi="宋体" w:eastAsia="宋体" w:cs="宋体"/>
          <w:color w:val="000"/>
          <w:sz w:val="28"/>
          <w:szCs w:val="28"/>
        </w:rPr>
        <w:t xml:space="preserve">对他而言，生活是不幸的，但也是幸运的。</w:t>
      </w:r>
    </w:p>
    <w:p>
      <w:pPr>
        <w:ind w:left="0" w:right="0" w:firstLine="560"/>
        <w:spacing w:before="450" w:after="450" w:line="312" w:lineRule="auto"/>
      </w:pPr>
      <w:r>
        <w:rPr>
          <w:rFonts w:ascii="宋体" w:hAnsi="宋体" w:eastAsia="宋体" w:cs="宋体"/>
          <w:color w:val="000"/>
          <w:sz w:val="28"/>
          <w:szCs w:val="28"/>
        </w:rPr>
        <w:t xml:space="preserve">辍学后，他跟着爸爸在汽车修理厂工作，他的同学、老师都很关注他。工作之余，他还勤奋学习知识、学习开车，日子过得很充实。一次偶然的机会，他解开了广告牌上的数学题，成为了艾佛利公司的新员工。越努力越幸运，他的人生也翻开了新的篇章。后来大家才发现他的iq其实是173！因此他由“傻瓜”变成了世界顶级智商俱乐部主席。</w:t>
      </w:r>
    </w:p>
    <w:p>
      <w:pPr>
        <w:ind w:left="0" w:right="0" w:firstLine="560"/>
        <w:spacing w:before="450" w:after="450" w:line="312" w:lineRule="auto"/>
      </w:pPr>
      <w:r>
        <w:rPr>
          <w:rFonts w:ascii="宋体" w:hAnsi="宋体" w:eastAsia="宋体" w:cs="宋体"/>
          <w:color w:val="000"/>
          <w:sz w:val="28"/>
          <w:szCs w:val="28"/>
        </w:rPr>
        <w:t xml:space="preserve">这让我想起了爱因斯坦。他小时候不活泼，三岁多还不会讲话，连父母都担心他是哑巴，直到九岁时讲话还很不流畅，所讲的每一句话都必须经过吃力且认真的思考。小爱因斯坦是一个诚实的孩子，从不做违心或骗人的事。为此，他受到同学们的讥笑，还给他起了一个绰号，叫“诚实的约翰”。由此可见，爱因斯坦小时候与维克多十分相似。他和维克多一样，虽然经历了很多困难，但是始终相信自己，努力奋斗，最终成为了伟大的科学家。</w:t>
      </w:r>
    </w:p>
    <w:p>
      <w:pPr>
        <w:ind w:left="0" w:right="0" w:firstLine="560"/>
        <w:spacing w:before="450" w:after="450" w:line="312" w:lineRule="auto"/>
      </w:pPr>
      <w:r>
        <w:rPr>
          <w:rFonts w:ascii="宋体" w:hAnsi="宋体" w:eastAsia="宋体" w:cs="宋体"/>
          <w:color w:val="000"/>
          <w:sz w:val="28"/>
          <w:szCs w:val="28"/>
        </w:rPr>
        <w:t xml:space="preserve">读了这本书，我觉得成功的秘诀就是：做最好的自己，不被其他人所左右，还要刻苦、努力、有自己的主见。</w:t>
      </w:r>
    </w:p>
    <w:p>
      <w:pPr>
        <w:ind w:left="0" w:right="0" w:firstLine="560"/>
        <w:spacing w:before="450" w:after="450" w:line="312" w:lineRule="auto"/>
      </w:pPr>
      <w:r>
        <w:rPr>
          <w:rFonts w:ascii="宋体" w:hAnsi="宋体" w:eastAsia="宋体" w:cs="宋体"/>
          <w:color w:val="000"/>
          <w:sz w:val="28"/>
          <w:szCs w:val="28"/>
        </w:rPr>
        <w:t xml:space="preserve">在书的最后一页，只写了四个汉字“做你自己”！这也成为了我的精神财富，激励着我前行。</w:t>
      </w:r>
    </w:p>
    <w:p>
      <w:pPr>
        <w:ind w:left="0" w:right="0" w:firstLine="560"/>
        <w:spacing w:before="450" w:after="450" w:line="312" w:lineRule="auto"/>
      </w:pPr>
      <w:r>
        <w:rPr>
          <w:rFonts w:ascii="宋体" w:hAnsi="宋体" w:eastAsia="宋体" w:cs="宋体"/>
          <w:color w:val="000"/>
          <w:sz w:val="28"/>
          <w:szCs w:val="28"/>
        </w:rPr>
        <w:t xml:space="preserve">就它了，《天才少年维克多》！我认真地跟妈妈说道。好，你也正好可以对天才以前的故事多些了解！妈妈一口答应。</w:t>
      </w:r>
    </w:p>
    <w:p>
      <w:pPr>
        <w:ind w:left="0" w:right="0" w:firstLine="560"/>
        <w:spacing w:before="450" w:after="450" w:line="312" w:lineRule="auto"/>
      </w:pPr>
      <w:r>
        <w:rPr>
          <w:rFonts w:ascii="宋体" w:hAnsi="宋体" w:eastAsia="宋体" w:cs="宋体"/>
          <w:color w:val="000"/>
          <w:sz w:val="28"/>
          <w:szCs w:val="28"/>
        </w:rPr>
        <w:t xml:space="preserve">因为妈妈的启发，我用了整整一个上午，就把《天才少年维克多》这本书看完了！维克多是多么纯洁，多么善良。可是，有一些孩子，因为维克多有口吃，他们总耻笑地说：呃嘻嘻嘻，这个傻瓜！而维克多并不在乎。哎！这些孩子真可恨。</w:t>
      </w:r>
    </w:p>
    <w:p>
      <w:pPr>
        <w:ind w:left="0" w:right="0" w:firstLine="560"/>
        <w:spacing w:before="450" w:after="450" w:line="312" w:lineRule="auto"/>
      </w:pPr>
      <w:r>
        <w:rPr>
          <w:rFonts w:ascii="宋体" w:hAnsi="宋体" w:eastAsia="宋体" w:cs="宋体"/>
          <w:color w:val="000"/>
          <w:sz w:val="28"/>
          <w:szCs w:val="28"/>
        </w:rPr>
        <w:t xml:space="preserve">书中让我记忆犹新的，不是维克多，而是蕾切尔老师的那句话：不管是什么，你要多多观察，多多思考，这样才会让自己不断进步。不管在哪里，你都要用心去看，绝对不要放弃，知道吗？</w:t>
      </w:r>
    </w:p>
    <w:p>
      <w:pPr>
        <w:ind w:left="0" w:right="0" w:firstLine="560"/>
        <w:spacing w:before="450" w:after="450" w:line="312" w:lineRule="auto"/>
      </w:pPr>
      <w:r>
        <w:rPr>
          <w:rFonts w:ascii="宋体" w:hAnsi="宋体" w:eastAsia="宋体" w:cs="宋体"/>
          <w:color w:val="000"/>
          <w:sz w:val="28"/>
          <w:szCs w:val="28"/>
        </w:rPr>
        <w:t xml:space="preserve">就因为蕾切尔老师的那句话，我想到了很多！</w:t>
      </w:r>
    </w:p>
    <w:p>
      <w:pPr>
        <w:ind w:left="0" w:right="0" w:firstLine="560"/>
        <w:spacing w:before="450" w:after="450" w:line="312" w:lineRule="auto"/>
      </w:pPr>
      <w:r>
        <w:rPr>
          <w:rFonts w:ascii="宋体" w:hAnsi="宋体" w:eastAsia="宋体" w:cs="宋体"/>
          <w:color w:val="000"/>
          <w:sz w:val="28"/>
          <w:szCs w:val="28"/>
        </w:rPr>
        <w:t xml:space="preserve">记得那一次铜奖考试，在团队合作考试中，我们……别人都快成功了，我们连这一点点连接球的顺序都弄不好，这该怎么办呀！一名同学急切地说！突然间，我觉得整个世界都安静了下来！大家都沉浸在失败的气氛中。我们可以这样，单数站在左边，双数站在右边。连接的时候，左边往左边走，右边往右边走。我灵机一动，兴奋地说，怎么样？</w:t>
      </w:r>
    </w:p>
    <w:p>
      <w:pPr>
        <w:ind w:left="0" w:right="0" w:firstLine="560"/>
        <w:spacing w:before="450" w:after="450" w:line="312" w:lineRule="auto"/>
      </w:pPr>
      <w:r>
        <w:rPr>
          <w:rFonts w:ascii="宋体" w:hAnsi="宋体" w:eastAsia="宋体" w:cs="宋体"/>
          <w:color w:val="000"/>
          <w:sz w:val="28"/>
          <w:szCs w:val="28"/>
        </w:rPr>
        <w:t xml:space="preserve">试试不就得了吗？同组的同学回答。第二次试验开始了，我们一个个目不转睛地盯着球，努力去完成实验！你别把手挡在这里。哎又失败了。另一名同学失落地说。不要放弃！我大声地说道。失败了就继续实验，我们又开始第三次实验。这一次，我们一个个都是在紧张而又慌忙地接着球，但多了份默契和耐心。虽然是在这慌乱的气氛中，我们最后还是成功了！大家都高兴得一蹦三尺高。这次的成功，给我们接下去的考验增添了一份信心。经过一次次的努力，我们最终在比赛中得了第二名。对，蕾切尔老师说的是对的，一定不要放弃，自己去思考，去观察，肯定能想出解决问题的办法。就像毛主席说的：世上无难事只怕有心人！</w:t>
      </w:r>
    </w:p>
    <w:p>
      <w:pPr>
        <w:ind w:left="0" w:right="0" w:firstLine="560"/>
        <w:spacing w:before="450" w:after="450" w:line="312" w:lineRule="auto"/>
      </w:pPr>
      <w:r>
        <w:rPr>
          <w:rFonts w:ascii="宋体" w:hAnsi="宋体" w:eastAsia="宋体" w:cs="宋体"/>
          <w:color w:val="000"/>
          <w:sz w:val="28"/>
          <w:szCs w:val="28"/>
        </w:rPr>
        <w:t xml:space="preserve">好了，现在开始考试！老师边说边发下理论考卷子，我像一只走到地狱的兔子一样。怎么那么难？这一份试卷上的题目，我重来没看到过。怎么办呢？此时，真是恨透自己了，为什么平时不多多关注社会时政呢，为什么不多看报纸呢？既来之则安之，我总不能交白卷呀。顿时，我给自己鼓足了气，心想：不，一定能写出来的。我认真仔细地阅读每一道题目，大脑飞快地运转着，搜索着记忆中的知识。一道道题目就像一只只大老虎，把我吓得心惊胆颤。我只听见老师严肃地说：还有二十分钟，抓紧了！</w:t>
      </w:r>
    </w:p>
    <w:p>
      <w:pPr>
        <w:ind w:left="0" w:right="0" w:firstLine="560"/>
        <w:spacing w:before="450" w:after="450" w:line="312" w:lineRule="auto"/>
      </w:pPr>
      <w:r>
        <w:rPr>
          <w:rFonts w:ascii="宋体" w:hAnsi="宋体" w:eastAsia="宋体" w:cs="宋体"/>
          <w:color w:val="000"/>
          <w:sz w:val="28"/>
          <w:szCs w:val="28"/>
        </w:rPr>
        <w:t xml:space="preserve">当时，我急得像热锅上的蚂蚁，心急如焚！我不断鼓励着自己：不要放弃，你能行！加油！徐搏恺，你一定能写完！</w:t>
      </w:r>
    </w:p>
    <w:p>
      <w:pPr>
        <w:ind w:left="0" w:right="0" w:firstLine="560"/>
        <w:spacing w:before="450" w:after="450" w:line="312" w:lineRule="auto"/>
      </w:pPr>
      <w:r>
        <w:rPr>
          <w:rFonts w:ascii="宋体" w:hAnsi="宋体" w:eastAsia="宋体" w:cs="宋体"/>
          <w:color w:val="000"/>
          <w:sz w:val="28"/>
          <w:szCs w:val="28"/>
        </w:rPr>
        <w:t xml:space="preserve">时间到了，我没有交白卷，我做到了！铜奖少年徐搏恺和维克多一样，面对困难不放弃。</w:t>
      </w:r>
    </w:p>
    <w:p>
      <w:pPr>
        <w:ind w:left="0" w:right="0" w:firstLine="560"/>
        <w:spacing w:before="450" w:after="450" w:line="312" w:lineRule="auto"/>
      </w:pPr>
      <w:r>
        <w:rPr>
          <w:rFonts w:ascii="宋体" w:hAnsi="宋体" w:eastAsia="宋体" w:cs="宋体"/>
          <w:color w:val="000"/>
          <w:sz w:val="28"/>
          <w:szCs w:val="28"/>
        </w:rPr>
        <w:t xml:space="preserve">对呀，没有努力没有思考没有坚持，哪来的成功。我们做每件事都应坚持不懈，敢于克服。我做到了，所以我成功通过了铜奖少年的考验！接下去，还有银奖少年，金奖少年，我相信我也一定能挑战成功。维克多也一样做到了，最后维克多成了智商为172的天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2025-04-19T15:47:46+08:00</dcterms:created>
  <dcterms:modified xsi:type="dcterms:W3CDTF">2025-04-19T15:47:46+08:00</dcterms:modified>
</cp:coreProperties>
</file>

<file path=docProps/custom.xml><?xml version="1.0" encoding="utf-8"?>
<Properties xmlns="http://schemas.openxmlformats.org/officeDocument/2006/custom-properties" xmlns:vt="http://schemas.openxmlformats.org/officeDocument/2006/docPropsVTypes"/>
</file>