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《环球八十天》读后感400字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环球八十天》是法国著名的科幻小说和冒险小说作家——儒勒·凡尔勒写的。这本书主要描写了费利斯.福克用了八十天环游了世界。费利斯·福克沉默寡言，生活规律，但富有爱心。而且他本人就是一个精密的时钟。他生活按部就班，行动精确缜密，凡事皆有准备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《环球八十天》是法国著名的科幻小说和冒险小说作家——儒勒·凡尔勒写的。这本书主要描写了费利斯.福克用了八十天环游了世界。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费利斯·福克沉默寡言，生活规律，但富有爱心。而且他本人就是一个精密的时钟。他生活按部就班，行动精确缜密，凡事皆有准备。以至于走几步、动一动都有节制。我们应该学习他的这种习惯。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在学习上，我们应该按部就班，规划好自己的作息时间，并且要严格按照计划做。这样，不但不是很忙，而且还能干许多别的事情呢！就像福克在途中还救了一位美丽的夫人。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记得以前，我的生活没有规划，整天不知道该写些什么、做些什么。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现在我给自己定了一大套计划。每天的作业完成了，每天的生活明确了，所以再也没挨打过。写计划可直是好呀！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费利斯·福克的这种习惯是每个个人都应当学习的。一但养成了这种习惯，就万事无忧了，再加上一个聪明的大脑，就更好了！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费利斯·福克是我们学习的榜样，我们应当字习他！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