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《会跑的眼睛》读后感范文10篇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【#读后感# #《会跑的眼睛》读后感范文10篇#】读后感是对书中精华的提炼和概括，可以让我们在阅读之余，获得更为丰富的思想和心灵启蒙。以下是®忧考网整理的《会跑的眼睛》读后感范文10篇相关资料，希望帮助到您。    1.《会跑的眼睛》读后感...</w:t>
      </w:r>
    </w:p>
    <w:p>
      <w:pPr>
        <w:ind w:left="0" w:right="0" w:firstLine="560"/>
        <w:spacing w:before="450" w:after="450" w:line="312" w:lineRule="auto"/>
      </w:pPr>
      <w:r>
        <w:rPr>
          <w:rFonts w:ascii="宋体" w:hAnsi="宋体" w:eastAsia="宋体" w:cs="宋体"/>
          <w:color w:val="000"/>
          <w:sz w:val="28"/>
          <w:szCs w:val="28"/>
        </w:rPr>
        <w:t xml:space="preserve">【#读后感# #《会跑的眼睛》读后感范文10篇#】读后感是对书中精华的提炼和概括，可以让我们在阅读之余，获得更为丰富的思想和心灵启蒙。以下是®忧考网整理的《会跑的眼睛》读后感范文10篇相关资料，希望帮助到您。    [_TAG_h2]1.《会跑的眼睛》读后感范文 篇一</w:t>
      </w:r>
    </w:p>
    <w:p>
      <w:pPr>
        <w:ind w:left="0" w:right="0" w:firstLine="560"/>
        <w:spacing w:before="450" w:after="450" w:line="312" w:lineRule="auto"/>
      </w:pPr>
      <w:r>
        <w:rPr>
          <w:rFonts w:ascii="宋体" w:hAnsi="宋体" w:eastAsia="宋体" w:cs="宋体"/>
          <w:color w:val="000"/>
          <w:sz w:val="28"/>
          <w:szCs w:val="28"/>
        </w:rPr>
        <w:t xml:space="preserve">　　放寒假的时候，我读了一本有趣的书，名叫《会跑的眼睛》，它让我知道了很多很多我不知道的海洋生物。</w:t>
      </w:r>
    </w:p>
    <w:p>
      <w:pPr>
        <w:ind w:left="0" w:right="0" w:firstLine="560"/>
        <w:spacing w:before="450" w:after="450" w:line="312" w:lineRule="auto"/>
      </w:pPr>
      <w:r>
        <w:rPr>
          <w:rFonts w:ascii="宋体" w:hAnsi="宋体" w:eastAsia="宋体" w:cs="宋体"/>
          <w:color w:val="000"/>
          <w:sz w:val="28"/>
          <w:szCs w:val="28"/>
        </w:rPr>
        <w:t xml:space="preserve">　　这本书一共有9个小故事，我最喜欢的故事是《丢了心脏的可可》和《得了多动症的金枪鱼》。就先说《丢了心脏的可可》吧，故事中的牡蛎，它的生命力很顽强，因为牡蛎丢了心脏之后还可以继续生存，和我们人类不一样，我们人类丢了心脏之后就会面临死亡。而且我还知道了牡蛎是靠从“窗里”流出来的微生物来填饱它的肚子的。</w:t>
      </w:r>
    </w:p>
    <w:p>
      <w:pPr>
        <w:ind w:left="0" w:right="0" w:firstLine="560"/>
        <w:spacing w:before="450" w:after="450" w:line="312" w:lineRule="auto"/>
      </w:pPr>
      <w:r>
        <w:rPr>
          <w:rFonts w:ascii="宋体" w:hAnsi="宋体" w:eastAsia="宋体" w:cs="宋体"/>
          <w:color w:val="000"/>
          <w:sz w:val="28"/>
          <w:szCs w:val="28"/>
        </w:rPr>
        <w:t xml:space="preserve">　　从《得了多动症的金枪鱼》的故事中我知道了金枪鱼其实是长距离游泳冠军，而且他们游泳速度非常快。金枪鱼还有好朋友—鲸与鲨鲸。在这两个好朋友身边，天敌也无法靠近它们啦。</w:t>
      </w:r>
    </w:p>
    <w:p>
      <w:pPr>
        <w:ind w:left="0" w:right="0" w:firstLine="560"/>
        <w:spacing w:before="450" w:after="450" w:line="312" w:lineRule="auto"/>
      </w:pPr>
      <w:r>
        <w:rPr>
          <w:rFonts w:ascii="宋体" w:hAnsi="宋体" w:eastAsia="宋体" w:cs="宋体"/>
          <w:color w:val="000"/>
          <w:sz w:val="28"/>
          <w:szCs w:val="28"/>
        </w:rPr>
        <w:t xml:space="preserve">　　读了这本书，让我对大海产生了好奇，我长大后想当一名潜水员，去探索神秘的海洋世界。[_TAG_h2]2.《会跑的眼睛》读后感范文 篇二</w:t>
      </w:r>
    </w:p>
    <w:p>
      <w:pPr>
        <w:ind w:left="0" w:right="0" w:firstLine="560"/>
        <w:spacing w:before="450" w:after="450" w:line="312" w:lineRule="auto"/>
      </w:pPr>
      <w:r>
        <w:rPr>
          <w:rFonts w:ascii="宋体" w:hAnsi="宋体" w:eastAsia="宋体" w:cs="宋体"/>
          <w:color w:val="000"/>
          <w:sz w:val="28"/>
          <w:szCs w:val="28"/>
        </w:rPr>
        <w:t xml:space="preserve">　　这个寒假，我读了一本书，书的名字是《会跑的眼睛》。这本书主要向我们介绍了各种鱼类。</w:t>
      </w:r>
    </w:p>
    <w:p>
      <w:pPr>
        <w:ind w:left="0" w:right="0" w:firstLine="560"/>
        <w:spacing w:before="450" w:after="450" w:line="312" w:lineRule="auto"/>
      </w:pPr>
      <w:r>
        <w:rPr>
          <w:rFonts w:ascii="宋体" w:hAnsi="宋体" w:eastAsia="宋体" w:cs="宋体"/>
          <w:color w:val="000"/>
          <w:sz w:val="28"/>
          <w:szCs w:val="28"/>
        </w:rPr>
        <w:t xml:space="preserve">　　在这些鱼类中，我最喜欢的偏口鱼。偏口鱼小的时候，眼睛都张在头的两侧。等长到大一点后，一只眼睛就跑到了头的另一侧。偏口鱼真的长了一双“会跑的眼睛”。更让我觉得有趣的是，偏口鱼的皮肤上有很多色素细胞，它们只要移动这些色素细胞，就可以改变身体的颜色，使自己身体的颜色与周围的环境相近。所以它们也被称为“海底变色龙”。听了我的介绍，你是不是也觉得偏口鱼很有趣呢？除了偏口鱼，书中还介绍了“海洋里的飞行家”——飞鱼；“海洋除草机”——海牛；“海底建筑师”——章鱼……</w:t>
      </w:r>
    </w:p>
    <w:p>
      <w:pPr>
        <w:ind w:left="0" w:right="0" w:firstLine="560"/>
        <w:spacing w:before="450" w:after="450" w:line="312" w:lineRule="auto"/>
      </w:pPr>
      <w:r>
        <w:rPr>
          <w:rFonts w:ascii="宋体" w:hAnsi="宋体" w:eastAsia="宋体" w:cs="宋体"/>
          <w:color w:val="000"/>
          <w:sz w:val="28"/>
          <w:szCs w:val="28"/>
        </w:rPr>
        <w:t xml:space="preserve">　　通过读这本书，我不但了解了各种鱼类的外形特点和生活习性，而且还深深地体会到了海洋世界的丰富多彩！亲爱的小伙伴，如果你也对这本书有兴趣，那就快去读一读吧！看一看你会不会和我有一样的感受！[_TAG_h2]3.《会跑的眼睛》读后感范文 篇三</w:t>
      </w:r>
    </w:p>
    <w:p>
      <w:pPr>
        <w:ind w:left="0" w:right="0" w:firstLine="560"/>
        <w:spacing w:before="450" w:after="450" w:line="312" w:lineRule="auto"/>
      </w:pPr>
      <w:r>
        <w:rPr>
          <w:rFonts w:ascii="宋体" w:hAnsi="宋体" w:eastAsia="宋体" w:cs="宋体"/>
          <w:color w:val="000"/>
          <w:sz w:val="28"/>
          <w:szCs w:val="28"/>
        </w:rPr>
        <w:t xml:space="preserve">　　一年级的第一个假期里，我读了一本很有趣的书，书的名字叫《会跑的眼睛》。</w:t>
      </w:r>
    </w:p>
    <w:p>
      <w:pPr>
        <w:ind w:left="0" w:right="0" w:firstLine="560"/>
        <w:spacing w:before="450" w:after="450" w:line="312" w:lineRule="auto"/>
      </w:pPr>
      <w:r>
        <w:rPr>
          <w:rFonts w:ascii="宋体" w:hAnsi="宋体" w:eastAsia="宋体" w:cs="宋体"/>
          <w:color w:val="000"/>
          <w:sz w:val="28"/>
          <w:szCs w:val="28"/>
        </w:rPr>
        <w:t xml:space="preserve">　　这本书分别介绍了不同种类的海洋动物的不同特点，它们有会飞的鱼、有海象、有八爪鱼、有海马等等。读了这本书，我才知道原来海洋里这么神奇，有那么多我从来没有见到过的动物。有的动物是用腮呼吸，有的动物和我们人类一样，是用肺呼吸，我还知道了海马家族是由海马爸爸生宝宝……海洋真奇妙啊！</w:t>
      </w:r>
    </w:p>
    <w:p>
      <w:pPr>
        <w:ind w:left="0" w:right="0" w:firstLine="560"/>
        <w:spacing w:before="450" w:after="450" w:line="312" w:lineRule="auto"/>
      </w:pPr>
      <w:r>
        <w:rPr>
          <w:rFonts w:ascii="宋体" w:hAnsi="宋体" w:eastAsia="宋体" w:cs="宋体"/>
          <w:color w:val="000"/>
          <w:sz w:val="28"/>
          <w:szCs w:val="28"/>
        </w:rPr>
        <w:t xml:space="preserve">　　妈妈说，海洋里面不仅有海洋动物，还有各种各样的海洋植物和可以供我们开发利用的矿物能源，这使我更加好奇想要进一步了解海洋的奥秘了。</w:t>
      </w:r>
    </w:p>
    <w:p>
      <w:pPr>
        <w:ind w:left="0" w:right="0" w:firstLine="560"/>
        <w:spacing w:before="450" w:after="450" w:line="312" w:lineRule="auto"/>
      </w:pPr>
      <w:r>
        <w:rPr>
          <w:rFonts w:ascii="宋体" w:hAnsi="宋体" w:eastAsia="宋体" w:cs="宋体"/>
          <w:color w:val="000"/>
          <w:sz w:val="28"/>
          <w:szCs w:val="28"/>
        </w:rPr>
        <w:t xml:space="preserve">　　海洋给我们提供了丰富的资源，所以我们一定要爱护海洋，爱护环境！[_TAG_h2]4.《会跑的眼睛》读后感范文 篇四</w:t>
      </w:r>
    </w:p>
    <w:p>
      <w:pPr>
        <w:ind w:left="0" w:right="0" w:firstLine="560"/>
        <w:spacing w:before="450" w:after="450" w:line="312" w:lineRule="auto"/>
      </w:pPr>
      <w:r>
        <w:rPr>
          <w:rFonts w:ascii="宋体" w:hAnsi="宋体" w:eastAsia="宋体" w:cs="宋体"/>
          <w:color w:val="000"/>
          <w:sz w:val="28"/>
          <w:szCs w:val="28"/>
        </w:rPr>
        <w:t xml:space="preserve">　　寒假里，我读了《会跑的眼睛》这本书。通过这本书我认识了好多海洋动物，有会洒水的鲸鱼、金枪鱼、牡蛎、鲍鱼等等。它每一篇都是以一个有趣的故事开始，先带我们认识这个主人公，再通过“知识百宝箱”让我们更深刻的了解它。我喜欢这些海洋动物，对它们充满了无限的兴趣，但我更喜欢吃它们，嘻嘻！</w:t>
      </w:r>
    </w:p>
    <w:p>
      <w:pPr>
        <w:ind w:left="0" w:right="0" w:firstLine="560"/>
        <w:spacing w:before="450" w:after="450" w:line="312" w:lineRule="auto"/>
      </w:pPr>
      <w:r>
        <w:rPr>
          <w:rFonts w:ascii="宋体" w:hAnsi="宋体" w:eastAsia="宋体" w:cs="宋体"/>
          <w:color w:val="000"/>
          <w:sz w:val="28"/>
          <w:szCs w:val="28"/>
        </w:rPr>
        <w:t xml:space="preserve">　　新年的餐桌上我吃到了牡蛎，我随口便说：“男人的加油站，女人的美容院！”引得大家哈哈大笑。对啊，没错啊，牡蛎就是特别有营养，含有丰富的蛋白质。我还给爷爷讲了珍珠是怎么形成的，是当一个外来物进入牡蛎的肚子里，它就会分泌珍珠质，把外来物层层包裹起来，慢慢地就会形成一颗美丽的珍珠。爷爷夸我懂得多。</w:t>
      </w:r>
    </w:p>
    <w:p>
      <w:pPr>
        <w:ind w:left="0" w:right="0" w:firstLine="560"/>
        <w:spacing w:before="450" w:after="450" w:line="312" w:lineRule="auto"/>
      </w:pPr>
      <w:r>
        <w:rPr>
          <w:rFonts w:ascii="宋体" w:hAnsi="宋体" w:eastAsia="宋体" w:cs="宋体"/>
          <w:color w:val="000"/>
          <w:sz w:val="28"/>
          <w:szCs w:val="28"/>
        </w:rPr>
        <w:t xml:space="preserve">　　那天，姥姥带我去超市，在水产区我看到了比目鱼，也就是偏口鱼，它的眼睛真的就是并排长在一侧，我告诉姥姥，这个鱼小时候也像其他鱼一样两个眼睛长在两侧，是因为它有一双“会跑的眼睛”所以才会变成现在这个样子！姥姥半信半疑，直到问过妈妈她才相信！</w:t>
      </w:r>
    </w:p>
    <w:p>
      <w:pPr>
        <w:ind w:left="0" w:right="0" w:firstLine="560"/>
        <w:spacing w:before="450" w:after="450" w:line="312" w:lineRule="auto"/>
      </w:pPr>
      <w:r>
        <w:rPr>
          <w:rFonts w:ascii="宋体" w:hAnsi="宋体" w:eastAsia="宋体" w:cs="宋体"/>
          <w:color w:val="000"/>
          <w:sz w:val="28"/>
          <w:szCs w:val="28"/>
        </w:rPr>
        <w:t xml:space="preserve">　　还有一次，爸爸带我去吃蒸汽小海鲜，当服务员端上一盘鲍鱼，我灵机一动考了考爸爸：“爸爸，你看鲍鱼只有一半壳，那你知道鲍鱼壳上面那一排小孔是做什么的吗？”爸爸竟然说不知道！我借机展示，告诉他，鲍鱼就是通过这一排小孔来过滤海水当中的微生物，鲍鱼是靠吃微生物长大的。爸爸说：“鲍鱼没白吃，涨知识了！”我洋洋得意！</w:t>
      </w:r>
    </w:p>
    <w:p>
      <w:pPr>
        <w:ind w:left="0" w:right="0" w:firstLine="560"/>
        <w:spacing w:before="450" w:after="450" w:line="312" w:lineRule="auto"/>
      </w:pPr>
      <w:r>
        <w:rPr>
          <w:rFonts w:ascii="宋体" w:hAnsi="宋体" w:eastAsia="宋体" w:cs="宋体"/>
          <w:color w:val="000"/>
          <w:sz w:val="28"/>
          <w:szCs w:val="28"/>
        </w:rPr>
        <w:t xml:space="preserve">　　我喜欢《会跑的眼睛》这本书，因为它带给我不一样的海洋动物知识，它让我成为了餐桌上的小老师！[_TAG_h2]5.《会跑的眼睛》读后感范文 篇五</w:t>
      </w:r>
    </w:p>
    <w:p>
      <w:pPr>
        <w:ind w:left="0" w:right="0" w:firstLine="560"/>
        <w:spacing w:before="450" w:after="450" w:line="312" w:lineRule="auto"/>
      </w:pPr>
      <w:r>
        <w:rPr>
          <w:rFonts w:ascii="宋体" w:hAnsi="宋体" w:eastAsia="宋体" w:cs="宋体"/>
          <w:color w:val="000"/>
          <w:sz w:val="28"/>
          <w:szCs w:val="28"/>
        </w:rPr>
        <w:t xml:space="preserve">　　今天我来推荐一本好书，也是我非常喜欢的一本书，这本书就是藤毓旭爷爷的著作之一《会跑的眼睛》。</w:t>
      </w:r>
    </w:p>
    <w:p>
      <w:pPr>
        <w:ind w:left="0" w:right="0" w:firstLine="560"/>
        <w:spacing w:before="450" w:after="450" w:line="312" w:lineRule="auto"/>
      </w:pPr>
      <w:r>
        <w:rPr>
          <w:rFonts w:ascii="宋体" w:hAnsi="宋体" w:eastAsia="宋体" w:cs="宋体"/>
          <w:color w:val="000"/>
          <w:sz w:val="28"/>
          <w:szCs w:val="28"/>
        </w:rPr>
        <w:t xml:space="preserve">　　首先我被这个题目深深地吸引了，眼睛会跑，这也太有趣了。带着好奇心，我读完了这本书。整本书都充满了童话色彩，故事以生动的人物形象，形象而贴切的语言，向我们展示一幅幅多姿多彩的海洋世界。</w:t>
      </w:r>
    </w:p>
    <w:p>
      <w:pPr>
        <w:ind w:left="0" w:right="0" w:firstLine="560"/>
        <w:spacing w:before="450" w:after="450" w:line="312" w:lineRule="auto"/>
      </w:pPr>
      <w:r>
        <w:rPr>
          <w:rFonts w:ascii="宋体" w:hAnsi="宋体" w:eastAsia="宋体" w:cs="宋体"/>
          <w:color w:val="000"/>
          <w:sz w:val="28"/>
          <w:szCs w:val="28"/>
        </w:rPr>
        <w:t xml:space="preserve">　　全篇一共有九个小故事，每个小故事都以第一人称的写法，向我们讲述娓娓动听的有关海洋生物生活习性的故事。作者藤毓旭爷爷可谓是用心良苦，他把枯燥无味的，甚至有些难以理解的知识点，转化为以海洋生物自述的方式体现在文中，这样更加激发了小读者对海洋生物的探索和求知欲。</w:t>
      </w:r>
    </w:p>
    <w:p>
      <w:pPr>
        <w:ind w:left="0" w:right="0" w:firstLine="560"/>
        <w:spacing w:before="450" w:after="450" w:line="312" w:lineRule="auto"/>
      </w:pPr>
      <w:r>
        <w:rPr>
          <w:rFonts w:ascii="宋体" w:hAnsi="宋体" w:eastAsia="宋体" w:cs="宋体"/>
          <w:color w:val="000"/>
          <w:sz w:val="28"/>
          <w:szCs w:val="28"/>
        </w:rPr>
        <w:t xml:space="preserve">　　在这些好玩的小故事中，我了解到了蓝鲸和海牛都是通过肺呼吸。飞鱼可以离水面八到十米的高度，以很快的速度向前滑行百米以上。金枪鱼是海洋鱼类中的游泳高手。同时，它还可以靠身体的颜色差异，躲避天敌的侵害。偏口鱼的眼睛之所以会跑，是因为刚出生的偏口鱼，眼睛长在头的两侧。长大一些后，一只眼睛就会移到头的另一侧。大约100天以后才会完全固定下来，两只眼睛并排长在一侧。</w:t>
      </w:r>
    </w:p>
    <w:p>
      <w:pPr>
        <w:ind w:left="0" w:right="0" w:firstLine="560"/>
        <w:spacing w:before="450" w:after="450" w:line="312" w:lineRule="auto"/>
      </w:pPr>
      <w:r>
        <w:rPr>
          <w:rFonts w:ascii="宋体" w:hAnsi="宋体" w:eastAsia="宋体" w:cs="宋体"/>
          <w:color w:val="000"/>
          <w:sz w:val="28"/>
          <w:szCs w:val="28"/>
        </w:rPr>
        <w:t xml:space="preserve">　　除此之外，这本书中还提到了鲍鱼、章鱼、牡蛎等海洋生物。同学们不妨读一读这本书，让我们更加了解海洋小生物！[_TAG_h2]6.《会跑的眼睛》读后感范文 篇六</w:t>
      </w:r>
    </w:p>
    <w:p>
      <w:pPr>
        <w:ind w:left="0" w:right="0" w:firstLine="560"/>
        <w:spacing w:before="450" w:after="450" w:line="312" w:lineRule="auto"/>
      </w:pPr>
      <w:r>
        <w:rPr>
          <w:rFonts w:ascii="宋体" w:hAnsi="宋体" w:eastAsia="宋体" w:cs="宋体"/>
          <w:color w:val="000"/>
          <w:sz w:val="28"/>
          <w:szCs w:val="28"/>
        </w:rPr>
        <w:t xml:space="preserve">　　这个假期，我读了一本书，名字叫《会跑的眼睛》。眼睛真的会跑吗？谁的眼睛会跑？我迫不及待地读了起来。</w:t>
      </w:r>
    </w:p>
    <w:p>
      <w:pPr>
        <w:ind w:left="0" w:right="0" w:firstLine="560"/>
        <w:spacing w:before="450" w:after="450" w:line="312" w:lineRule="auto"/>
      </w:pPr>
      <w:r>
        <w:rPr>
          <w:rFonts w:ascii="宋体" w:hAnsi="宋体" w:eastAsia="宋体" w:cs="宋体"/>
          <w:color w:val="000"/>
          <w:sz w:val="28"/>
          <w:szCs w:val="28"/>
        </w:rPr>
        <w:t xml:space="preserve">　　在书中我认识了九种海洋生物：鲸鱼是地球上的哺乳动物，它用肺呼吸，喷出高高的水柱是为了呼吸；飞鱼并不是真的会飞，它是在滑翔，为了逃避敌人的捕捉；海牛虽然长的丑，但是一个特别优秀的清洁工，可以把河道清理的畅通无阻；生活在海里的鱼还有不会游泳的，这很难让人相信吧！它就是翻车鱼，虽然不会游泳，但可以生很多很多的宝宝，这些宝宝总是被其他鱼吃掉，真是太可怜了；鲍鱼和牡蛎，我还特意跟爸爸去海鲜店看望它们，它们都有坚硬的外壳，能更好地保护自己。它们的肉很鲜美，有很丰富的营养；章鱼不仅是海底建筑师，它的腕足断了还能再生，就像壁虎的尾巴一样；金枪鱼一直在游动，小伙伴们都说它得了多动症，其实它是为了用腮呼吸，即使是夜间也不休息；偏口鱼又叫比目鱼，刚出生的时候眼睛长在头的两侧，长大后一只眼睛会移到头的另一侧，两只眼睛并排地长在一侧，原来眼睛真的会跑吖！</w:t>
      </w:r>
    </w:p>
    <w:p>
      <w:pPr>
        <w:ind w:left="0" w:right="0" w:firstLine="560"/>
        <w:spacing w:before="450" w:after="450" w:line="312" w:lineRule="auto"/>
      </w:pPr>
      <w:r>
        <w:rPr>
          <w:rFonts w:ascii="宋体" w:hAnsi="宋体" w:eastAsia="宋体" w:cs="宋体"/>
          <w:color w:val="000"/>
          <w:sz w:val="28"/>
          <w:szCs w:val="28"/>
        </w:rPr>
        <w:t xml:space="preserve">　　妈妈说海洋是一个奇妙有趣的世界，里面还有好多好多的朋友等着我去认识。这天晚上我做了一个美美的梦，我变成了一条美人鱼，在这奇妙的海洋世界里遨游，交到了更多的海洋朋友，看到了漂亮的珊瑚水草……[_TAG_h2]7.《会跑的眼睛》读后感范文 篇七</w:t>
      </w:r>
    </w:p>
    <w:p>
      <w:pPr>
        <w:ind w:left="0" w:right="0" w:firstLine="560"/>
        <w:spacing w:before="450" w:after="450" w:line="312" w:lineRule="auto"/>
      </w:pPr>
      <w:r>
        <w:rPr>
          <w:rFonts w:ascii="宋体" w:hAnsi="宋体" w:eastAsia="宋体" w:cs="宋体"/>
          <w:color w:val="000"/>
          <w:sz w:val="28"/>
          <w:szCs w:val="28"/>
        </w:rPr>
        <w:t xml:space="preserve">　　一首好歌能催人奋进，一幅好画能陶冶性情，一本好书能打动人心，受益终生。读了《会跑的眼睛》我感触颇多，心情激荡不已。</w:t>
      </w:r>
    </w:p>
    <w:p>
      <w:pPr>
        <w:ind w:left="0" w:right="0" w:firstLine="560"/>
        <w:spacing w:before="450" w:after="450" w:line="312" w:lineRule="auto"/>
      </w:pPr>
      <w:r>
        <w:rPr>
          <w:rFonts w:ascii="宋体" w:hAnsi="宋体" w:eastAsia="宋体" w:cs="宋体"/>
          <w:color w:val="000"/>
          <w:sz w:val="28"/>
          <w:szCs w:val="28"/>
        </w:rPr>
        <w:t xml:space="preserve">　　这是一本充满了童话色彩的故事书，书中以生动的人物形象，贴切的语言，向我们展示一幅幅多姿多彩的海洋世界。书里的每个小故事都向我们讲述了有关海洋生物生活习性。作者以自我讲述的方式把本来枯燥无味的知识转化为海洋生物生动形象的自我展现，这样就激发了我读书的兴趣以及迫切地对海洋生物的探索欲和求知欲。在这些有趣的故事中，我了解到了蓝鲸是哺乳动物，通过肺呼吸，一头蓝鲸一天可以吃掉2—5吨的食物，是个大胃王。飞鱼以能飞而，飞跃的高度可以超出水面8到10米，飞鱼的飞行主要是为了逃离捕食者，只有在遭到攻击或受到轮船引擎声音刺激的时候，才施展飞行的本领。金枪鱼是海洋鱼类中的游泳高手，其游泳速度快，瞬时时速可达160千米，太厉害了。同时，书中还讲述了偏口鱼、鲍鱼、章鱼等海洋生物的生活习性和特点。</w:t>
      </w:r>
    </w:p>
    <w:p>
      <w:pPr>
        <w:ind w:left="0" w:right="0" w:firstLine="560"/>
        <w:spacing w:before="450" w:after="450" w:line="312" w:lineRule="auto"/>
      </w:pPr>
      <w:r>
        <w:rPr>
          <w:rFonts w:ascii="宋体" w:hAnsi="宋体" w:eastAsia="宋体" w:cs="宋体"/>
          <w:color w:val="000"/>
          <w:sz w:val="28"/>
          <w:szCs w:val="28"/>
        </w:rPr>
        <w:t xml:space="preserve">　　书是知识的海洋，力量的源泉。读完这本书，我觉得我今后要保护环境，珍爱生命。同时更要刻苦学习，锻炼身体，在困难面前要勇敢，不退缩。[_TAG_h2]8.《会跑的眼睛》读后感范文 篇八</w:t>
      </w:r>
    </w:p>
    <w:p>
      <w:pPr>
        <w:ind w:left="0" w:right="0" w:firstLine="560"/>
        <w:spacing w:before="450" w:after="450" w:line="312" w:lineRule="auto"/>
      </w:pPr>
      <w:r>
        <w:rPr>
          <w:rFonts w:ascii="宋体" w:hAnsi="宋体" w:eastAsia="宋体" w:cs="宋体"/>
          <w:color w:val="000"/>
          <w:sz w:val="28"/>
          <w:szCs w:val="28"/>
        </w:rPr>
        <w:t xml:space="preserve">　　今天我读了《会跑的眼睛》这个故事，故事里的圆圆和豆豆都是我喜欢的好孩子，他俩做的、说的都值得我学习。</w:t>
      </w:r>
    </w:p>
    <w:p>
      <w:pPr>
        <w:ind w:left="0" w:right="0" w:firstLine="560"/>
        <w:spacing w:before="450" w:after="450" w:line="312" w:lineRule="auto"/>
      </w:pPr>
      <w:r>
        <w:rPr>
          <w:rFonts w:ascii="宋体" w:hAnsi="宋体" w:eastAsia="宋体" w:cs="宋体"/>
          <w:color w:val="000"/>
          <w:sz w:val="28"/>
          <w:szCs w:val="28"/>
        </w:rPr>
        <w:t xml:space="preserve">　　圆圆是一位特别爱观察、认真仔细、率直诚恳的好孩子。圆圆第一次看到豆豆的妈妈，就发现豆豆和豆豆的妈妈长得不一样，豆豆妈妈的两只眼睛长在头的一侧，而豆豆的两只眼睛却并排长在头的两边，看到这种情况后他非常认真的告诉了豆豆，可是豆豆听到后却生气了，以为圆圆在说自己的坏话，说自己不像妈妈那样美，特别懊恼，生气的跑回家了。</w:t>
      </w:r>
    </w:p>
    <w:p>
      <w:pPr>
        <w:ind w:left="0" w:right="0" w:firstLine="560"/>
        <w:spacing w:before="450" w:after="450" w:line="312" w:lineRule="auto"/>
      </w:pPr>
      <w:r>
        <w:rPr>
          <w:rFonts w:ascii="宋体" w:hAnsi="宋体" w:eastAsia="宋体" w:cs="宋体"/>
          <w:color w:val="000"/>
          <w:sz w:val="28"/>
          <w:szCs w:val="28"/>
        </w:rPr>
        <w:t xml:space="preserve">　　豆豆是一位知道自己错了就马上改正错误的好孩子。豆豆气急败坏的跑到家后，妈妈看见豆豆了，就问豆豆：“怎么生气了？”“怎么不和圆圆一起玩了？”，豆豆就把圆圆说他和妈妈长得不一样的事告诉了妈妈，妈妈摸着豆豆的脑袋轻轻的对他说：“对呀，圆圆说的没有错呀！我们偏口鱼家族刚出生的时候两只眼睛长在头的两侧，长大一些后，一只眼睛便移到头的另一侧，大约100天后，才真正固定下来，两只眼睛就并排地长在同一侧了。”圆圆听了这才恍然大悟，原来是这样呀！于是，非常后悔错怪了圆圆，便马上跑着去给圆圆道歉了。</w:t>
      </w:r>
    </w:p>
    <w:p>
      <w:pPr>
        <w:ind w:left="0" w:right="0" w:firstLine="560"/>
        <w:spacing w:before="450" w:after="450" w:line="312" w:lineRule="auto"/>
      </w:pPr>
      <w:r>
        <w:rPr>
          <w:rFonts w:ascii="宋体" w:hAnsi="宋体" w:eastAsia="宋体" w:cs="宋体"/>
          <w:color w:val="000"/>
          <w:sz w:val="28"/>
          <w:szCs w:val="28"/>
        </w:rPr>
        <w:t xml:space="preserve">　　圆圆和豆豆又成了一对形影不离的好朋友。</w:t>
      </w:r>
    </w:p>
    <w:p>
      <w:pPr>
        <w:ind w:left="0" w:right="0" w:firstLine="560"/>
        <w:spacing w:before="450" w:after="450" w:line="312" w:lineRule="auto"/>
      </w:pPr>
      <w:r>
        <w:rPr>
          <w:rFonts w:ascii="宋体" w:hAnsi="宋体" w:eastAsia="宋体" w:cs="宋体"/>
          <w:color w:val="000"/>
          <w:sz w:val="28"/>
          <w:szCs w:val="28"/>
        </w:rPr>
        <w:t xml:space="preserve">　　我以后也要做像圆圆和豆豆一样的好孩子，做一个观察认真仔细、率直诚恳、发现自己错了就马上改正错误的好孩子。[_TAG_h2]9.《会跑的眼睛》读后感范文 篇九</w:t>
      </w:r>
    </w:p>
    <w:p>
      <w:pPr>
        <w:ind w:left="0" w:right="0" w:firstLine="560"/>
        <w:spacing w:before="450" w:after="450" w:line="312" w:lineRule="auto"/>
      </w:pPr>
      <w:r>
        <w:rPr>
          <w:rFonts w:ascii="宋体" w:hAnsi="宋体" w:eastAsia="宋体" w:cs="宋体"/>
          <w:color w:val="000"/>
          <w:sz w:val="28"/>
          <w:szCs w:val="28"/>
        </w:rPr>
        <w:t xml:space="preserve">　　你见过鲸鱼“喷潮”吗？你知道他为什么要“喷潮”吗？刚翻开滕毓旭大师的《会跑的眼睛》这本书，我就被这句话深深地吸引了。</w:t>
      </w:r>
    </w:p>
    <w:p>
      <w:pPr>
        <w:ind w:left="0" w:right="0" w:firstLine="560"/>
        <w:spacing w:before="450" w:after="450" w:line="312" w:lineRule="auto"/>
      </w:pPr>
      <w:r>
        <w:rPr>
          <w:rFonts w:ascii="宋体" w:hAnsi="宋体" w:eastAsia="宋体" w:cs="宋体"/>
          <w:color w:val="000"/>
          <w:sz w:val="28"/>
          <w:szCs w:val="28"/>
        </w:rPr>
        <w:t xml:space="preserve">　　在这本书中我知道了鱼的眼睛为什么会跑，牡蛎丢了心脏为什么还能活，没有翅膀的鱼也可以飞翔，章鱼为什么会被称为“海底的建筑师”……让我印象最深刻的是金枪鱼竟然是长距离的游泳冠军。他游泳的速度特别的快，旅行能达到数千平方千米，有科学家还对它做了实验，发现有一种金枪鱼能从美国的加利福利亚沿岸游到日本近海全程长达8500千米，平均每天游26千米。这种金枪鱼很会交朋友，竟然是鲸和鲨鱼的好朋友。有这两个好朋友在身边保护他，就连它的天敌都没办法靠近它，你说它厉不厉害？</w:t>
      </w:r>
    </w:p>
    <w:p>
      <w:pPr>
        <w:ind w:left="0" w:right="0" w:firstLine="560"/>
        <w:spacing w:before="450" w:after="450" w:line="312" w:lineRule="auto"/>
      </w:pPr>
      <w:r>
        <w:rPr>
          <w:rFonts w:ascii="宋体" w:hAnsi="宋体" w:eastAsia="宋体" w:cs="宋体"/>
          <w:color w:val="000"/>
          <w:sz w:val="28"/>
          <w:szCs w:val="28"/>
        </w:rPr>
        <w:t xml:space="preserve">　　通过读《会跑的眼睛》这本书让我明白了很多海洋里有趣的生物。也让我懂得了每一种生物都有自己的特点和优势。也让我知道了如何去交朋友。这真是一本让人爱不释手的好书！[_TAG_h2]10.《会跑的眼睛》读后感范文 篇十</w:t>
      </w:r>
    </w:p>
    <w:p>
      <w:pPr>
        <w:ind w:left="0" w:right="0" w:firstLine="560"/>
        <w:spacing w:before="450" w:after="450" w:line="312" w:lineRule="auto"/>
      </w:pPr>
      <w:r>
        <w:rPr>
          <w:rFonts w:ascii="宋体" w:hAnsi="宋体" w:eastAsia="宋体" w:cs="宋体"/>
          <w:color w:val="000"/>
          <w:sz w:val="28"/>
          <w:szCs w:val="28"/>
        </w:rPr>
        <w:t xml:space="preserve">　　《会跑的眼睛》是一本充满乐趣和好奇的童话书，我带着所有的好奇和疑问来阅读这本书。</w:t>
      </w:r>
    </w:p>
    <w:p>
      <w:pPr>
        <w:ind w:left="0" w:right="0" w:firstLine="560"/>
        <w:spacing w:before="450" w:after="450" w:line="312" w:lineRule="auto"/>
      </w:pPr>
      <w:r>
        <w:rPr>
          <w:rFonts w:ascii="宋体" w:hAnsi="宋体" w:eastAsia="宋体" w:cs="宋体"/>
          <w:color w:val="000"/>
          <w:sz w:val="28"/>
          <w:szCs w:val="28"/>
        </w:rPr>
        <w:t xml:space="preserve">　　读完后，我了解到哺乳动物是用肺来呼吸的，鲸鱼是世界上的动物。偏口鱼小时候长得跟妈妈不一样，它长大了就跟妈妈一样了。还了解到章鱼是海底的建筑师…</w:t>
      </w:r>
    </w:p>
    <w:p>
      <w:pPr>
        <w:ind w:left="0" w:right="0" w:firstLine="560"/>
        <w:spacing w:before="450" w:after="450" w:line="312" w:lineRule="auto"/>
      </w:pPr>
      <w:r>
        <w:rPr>
          <w:rFonts w:ascii="宋体" w:hAnsi="宋体" w:eastAsia="宋体" w:cs="宋体"/>
          <w:color w:val="000"/>
          <w:sz w:val="28"/>
          <w:szCs w:val="28"/>
        </w:rPr>
        <w:t xml:space="preserve">　　《会跑的眼睛》这本书让我了解到丰富多彩的海洋世界，每种海洋生物都有它独特的特点，我们平时要仔细观察身边的事物才会发现它更有趣的一面。</w:t>
      </w:r>
    </w:p>
    <w:p>
      <w:pPr>
        <w:ind w:left="0" w:right="0" w:firstLine="560"/>
        <w:spacing w:before="450" w:after="450" w:line="312" w:lineRule="auto"/>
      </w:pPr>
      <w:r>
        <w:rPr>
          <w:rFonts w:ascii="宋体" w:hAnsi="宋体" w:eastAsia="宋体" w:cs="宋体"/>
          <w:color w:val="000"/>
          <w:sz w:val="28"/>
          <w:szCs w:val="28"/>
        </w:rPr>
        <w:t xml:space="preserve">　　总之，《会跑的眼睛》是一本非常有趣的童话故事书，可以帮助孩子们更好地了解海洋生物。所以我们平时要多读书、读好书，做一个有知识、有文化的小学生。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2025-01-31T11:23:44+08:00</dcterms:created>
  <dcterms:modified xsi:type="dcterms:W3CDTF">2025-01-31T11:23:44+08:00</dcterms:modified>
</cp:coreProperties>
</file>

<file path=docProps/custom.xml><?xml version="1.0" encoding="utf-8"?>
<Properties xmlns="http://schemas.openxmlformats.org/officeDocument/2006/custom-properties" xmlns:vt="http://schemas.openxmlformats.org/officeDocument/2006/docPropsVTypes"/>
</file>