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最新初中生作文评语优缺点 初中生作文评语50字(二十二篇)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 初中生作文评语50字一2. 你是我心目中比较认真、善于自学的男孩，你的思维敏捷，学习成绩稳中有升，对学习充满信心，但又是个令人捉摸不透、思想起伏不定的男孩，有时脾气有点暴躁，常常“让我欢喜让我忧”，所幸的是，你早已醒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初中生作文评语50字一</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初中生作文评语50字五</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初中生作文评语50字六</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初中生作文评语50字七</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初中生作文评语50字八</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初中生作文评语50字九</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 初中生作文评语50字篇十一</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初中生作文评语50字篇十二</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潜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14. 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初中生作文评语50字篇十三</w:t>
      </w:r>
    </w:p>
    <w:p>
      <w:pPr>
        <w:ind w:left="0" w:right="0" w:firstLine="560"/>
        <w:spacing w:before="450" w:after="450" w:line="312" w:lineRule="auto"/>
      </w:pPr>
      <w:r>
        <w:rPr>
          <w:rFonts w:ascii="宋体" w:hAnsi="宋体" w:eastAsia="宋体" w:cs="宋体"/>
          <w:color w:val="000"/>
          <w:sz w:val="28"/>
          <w:szCs w:val="28"/>
        </w:rPr>
        <w:t xml:space="preserve">1. xx同学：即使你有时对有些事表现得有些蛮不在乎，但总难以掩饰你那颗火热的求知之心。聪明是上天赋予你的宝贵财富，但没有后天的努力，要想成就一番事业恐怕也只能是镜中之花水中之月。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2. xx同学：你性格内向，平时沉默寡言，不爱说话。期待着有一天，你能意识到自己的职责和义务，树立起用心的人生目标，并朝此目标奋起直追，老师将为你感到高兴。只要追求，就永远不会遗憾。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3. xx同学：你是个踏实稳重有礼貌;能遵守学校纪律，按时上学，你学习较勤奋，课堂上那双求知的大眼睛总能把老师深深地感动!老师相信：只要你信心不倒，努力不懈，终有一天会到达成功的彼岸!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xx同学：你待人随和诚恳，xx同学关系好，热爱群众，能认真完成老师布置的作业。同时你也很孝顺，是个很不错的男孩，希望你能在学习上更进一步。同时老师祝福你今后能一生平安永远幸福!!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 xx同学：善良的孩子最让人欣赏，恰好你就是;乐观的孩子最若惹人喜爱，恰好你也是;重感情的孩子最值得称赞，恰好还是你。课堂上从你专注的眼神中，老师看到了你的自信，也看到你成绩的进步。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6. xx同学：你关心群众，毋庸置疑，敢作敢当，也有目共睹。你的表现可圈可点，希望你在今后更注重基础知识的学习与训练，加强潜力的培养，做一个全面发展的好学生!继续努力吧!我深深地为你祝福!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 xx同学：你是个聪明可爱的孩子，关心群众，兴趣广泛，善于与xx同学交往，人缘好。学习成绩比较稳定。希望你今后在学习上能充分发挥自己的聪明才智，努力把自己塑造成德智体全面发展的好学生。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 xx同学：和上学期比你有了很大的进步，或许，前进的路上你已初尝败绩，可喜的是，你已幡然醒悟正在加倍补偿。衷心希望以后的你，能扬鞭奋起勇超他人。你要清楚：进步的唯一方法就是比别人更努力。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9. xx同学：你以乐观的态度应对人生，而这正是一个人成功的重要保证。我想目前的成绩滞后必须是暂时的，因为从你的眼神中我很清晰地看得出你固有的上进心。每一个挫折只但是是生命中的一段小插曲哦!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10.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11. 你的学习比较踏实，劳动时总那么勤快，同学间的小事，你常常忍让。你发现没有，只要努力一下，你的字就能够写得漂亮，让脑子多思考一下问题，你就能够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12. xx同学：你真诚可爱，对待xx同学热情大方，从你的笑容中能够看出你心灵的善良。儒雅的你，无论是作业还是考试，书写总是工工整整。希望你今后在学习上多问多练多探索。相信你定能成为更优秀的学生。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14. xx同学：踏实勤奋刻苦的学习精神能够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15. xx同学：你面目五官清清秀秀，言谈举止斯斯文文。老师每次批改你那干净整洁字迹又漂亮的作业本。学习目的明确，自学潜力较强，成绩一向持续优秀。亲爱的朋友，记住喽，进步的唯一方法就是比别人更努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初中生作文评语50字篇十四</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 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初中生作文评语50字篇十五</w:t>
      </w:r>
    </w:p>
    <w:p>
      <w:pPr>
        <w:ind w:left="0" w:right="0" w:firstLine="560"/>
        <w:spacing w:before="450" w:after="450" w:line="312" w:lineRule="auto"/>
      </w:pPr>
      <w:r>
        <w:rPr>
          <w:rFonts w:ascii="宋体" w:hAnsi="宋体" w:eastAsia="宋体" w:cs="宋体"/>
          <w:color w:val="000"/>
          <w:sz w:val="28"/>
          <w:szCs w:val="28"/>
        </w:rPr>
        <w:t xml:space="preserve">1. 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 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 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 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 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 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 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 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 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 该生能用心参加政治学习，自觉性遵守《中学生守则》和《中学生日常行为规范》，学习认真踏实刻苦，爱好艺术。忍耐力好，毅力较强，因而在学习成绩上能持续稳定并处于前列，平时遵规守纪，是颇受赞赏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初中生作文评语50字篇十六</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