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上汽大众车间工作总结(共10篇)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上汽大众车间工作总结1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上汽大众车间工作总结1</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上汽大众车间工作总结2</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上汽大众车间工作总结4</w:t>
      </w:r>
    </w:p>
    <w:p>
      <w:pPr>
        <w:ind w:left="0" w:right="0" w:firstLine="560"/>
        <w:spacing w:before="450" w:after="450" w:line="312" w:lineRule="auto"/>
      </w:pPr>
      <w:r>
        <w:rPr>
          <w:rFonts w:ascii="宋体" w:hAnsi="宋体" w:eastAsia="宋体" w:cs="宋体"/>
          <w:color w:val="000"/>
          <w:sz w:val="28"/>
          <w:szCs w:val="28"/>
        </w:rPr>
        <w:t xml:space="preserve">通过以往在车间班长岗位上的努力让我得以转正，能够在车间工作中有着这样的收获得益于领导的支持，我也明白肩负着车间班长的职责便应当为了集体利益的提升而努力，因此我在入职以来能够认真做好车间领导部署的各项任务，而且我在试用期内也能尽职尽责地做好本职工作，虽然目前已经得以转正却也有不少新的挑战等待着自己去应对，以下是我转正前完成车间班长工作的总结。</w:t>
      </w:r>
    </w:p>
    <w:p>
      <w:pPr>
        <w:ind w:left="0" w:right="0" w:firstLine="560"/>
        <w:spacing w:before="450" w:after="450" w:line="312" w:lineRule="auto"/>
      </w:pPr>
      <w:r>
        <w:rPr>
          <w:rFonts w:ascii="宋体" w:hAnsi="宋体" w:eastAsia="宋体" w:cs="宋体"/>
          <w:color w:val="000"/>
          <w:sz w:val="28"/>
          <w:szCs w:val="28"/>
        </w:rPr>
        <w:t xml:space="preserve">认真做好车间管理工作并对班组进行巡视，我明白加强管理力度对车间发展十分重要，所以我在试用期内能够根据领导的指示对车间员工进行监管，主要是通过巡视的方式了解本班组员工的工作状况，而且我在巡视的过程中也会参与到一线的生产工作中去，与车间员工们携手完成每个阶段的生产指标，而且在完成指标的过程中对员工们进行指导，纠正他们在工作中的错误并对生产任务的完成进行探讨，听取他们对车间管理工作的建议并予以采纳。</w:t>
      </w:r>
    </w:p>
    <w:p>
      <w:pPr>
        <w:ind w:left="0" w:right="0" w:firstLine="560"/>
        <w:spacing w:before="450" w:after="450" w:line="312" w:lineRule="auto"/>
      </w:pPr>
      <w:r>
        <w:rPr>
          <w:rFonts w:ascii="宋体" w:hAnsi="宋体" w:eastAsia="宋体" w:cs="宋体"/>
          <w:color w:val="000"/>
          <w:sz w:val="28"/>
          <w:szCs w:val="28"/>
        </w:rPr>
        <w:t xml:space="preserve">完善车间管理制度并做好车间班长的本职工作，制度的完善与执行对车间发展而言是不可缺少的，所以我能够积极做好这方面的工作并与员工们进行探讨，了解他们对车间制度的看法并听取建议，而且我也会严格执行车间制度并在工作中起到榜样作用，身为班长的我能够在工作中执行车间制度，那么底下的员工也会认真遵从并努力完成车间各项工作，而且我除了管理方面付出不少精力以外还会认真做好本职工作，超额完成每月的生产指标从而为了车间发展而努力，即便在工作中表现不佳也会与员工们在会议上进行反思。</w:t>
      </w:r>
    </w:p>
    <w:p>
      <w:pPr>
        <w:ind w:left="0" w:right="0" w:firstLine="560"/>
        <w:spacing w:before="450" w:after="450" w:line="312" w:lineRule="auto"/>
      </w:pPr>
      <w:r>
        <w:rPr>
          <w:rFonts w:ascii="宋体" w:hAnsi="宋体" w:eastAsia="宋体" w:cs="宋体"/>
          <w:color w:val="000"/>
          <w:sz w:val="28"/>
          <w:szCs w:val="28"/>
        </w:rPr>
        <w:t xml:space="preserve">积极与其他班组员工交流从而积累管理经验，我明白作为新晋车间班长的自己存在着经验不足的问题，所以我在做好本职工作的基础上会与其他班组负责人进行沟通，主要是了解他们在管理班组的具体做法并进行借鉴，这样的.话我也能够将其运用到班组管理工作中去，对于车间班组的发展而言这种善于学习与沟通的做法是很不错的，而且我也会写好工作日志并对完成的车间工作进行反思，通过经验的积累让我在车间班组工作中取得了很大的进步。</w:t>
      </w:r>
    </w:p>
    <w:p>
      <w:pPr>
        <w:ind w:left="0" w:right="0" w:firstLine="560"/>
        <w:spacing w:before="450" w:after="450" w:line="312" w:lineRule="auto"/>
      </w:pPr>
      <w:r>
        <w:rPr>
          <w:rFonts w:ascii="宋体" w:hAnsi="宋体" w:eastAsia="宋体" w:cs="宋体"/>
          <w:color w:val="000"/>
          <w:sz w:val="28"/>
          <w:szCs w:val="28"/>
        </w:rPr>
        <w:t xml:space="preserve">为了追求尽快转正让我在车间工作付出了不少的努力，现如今终于实现车间工作中的目标让我感到十分充实，我会继续履行好车间班长的职责并为班组的发展而努力。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上汽大众车间工作总结5</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上汽大众车间工作总结6</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上汽大众车间工作总结8</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上汽大众车间工作总结9</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上汽大众车间工作总结10</w:t>
      </w:r>
    </w:p>
    <w:p>
      <w:pPr>
        <w:ind w:left="0" w:right="0" w:firstLine="560"/>
        <w:spacing w:before="450" w:after="450" w:line="312" w:lineRule="auto"/>
      </w:pPr>
      <w:r>
        <w:rPr>
          <w:rFonts w:ascii="宋体" w:hAnsi="宋体" w:eastAsia="宋体" w:cs="宋体"/>
          <w:color w:val="000"/>
          <w:sz w:val="28"/>
          <w:szCs w:val="28"/>
        </w:rPr>
        <w:t xml:space="preserve">在客观方面，通过对日常工作的总结，结合员工的意见反馈，从公司整体方面来看，我们还存在以下不足：</w:t>
      </w:r>
    </w:p>
    <w:p>
      <w:pPr>
        <w:ind w:left="0" w:right="0" w:firstLine="560"/>
        <w:spacing w:before="450" w:after="450" w:line="312" w:lineRule="auto"/>
      </w:pPr>
      <w:r>
        <w:rPr>
          <w:rFonts w:ascii="宋体" w:hAnsi="宋体" w:eastAsia="宋体" w:cs="宋体"/>
          <w:color w:val="000"/>
          <w:sz w:val="28"/>
          <w:szCs w:val="28"/>
        </w:rPr>
        <w:t xml:space="preserve">一、公司各方面工作缺乏有效的监督体系我们已经成立了多个方面的检查小组，并配备了兼职检查人员，但我们需要尽快制定并健全适合各部门的综合考评制度，持之以恒的对目前的公司各部门各项具体工作进行全面、稳定的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二、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更不用谈高度责任感和主人翁意识了。在生产制造部的月度总结中，我们不止一次提到了优秀操作工对生产系统甚至公司发展的重要性，但我们在员工福利待遇方面、日常生活工作环境的改善方面依然不能做到让员工满意，让员工感到温暖，让员工认为可以长期发展，从而导致公司一些看上去先进的管理模式发挥不了决定性的作用，缺乏说服力，甚至在对有些最普通岗位的违规职工作处罚措施时，他们竟然可以以辞职相要挟。于是，产品质量总是得不到保证、规章制度执行难、管理难就成了公司管理工作最主要的难题，我想在目前这非常时期公司高层领导、人力资源部应该对这些反常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三、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以至于形成良好的传统，优秀的企业文化，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20xx年的成绩与辉煌已经成为过去，我们需要牢记的是经验以及教训。面对即将到来的20xx年，我们生产制造部将一如既往的以最饱满的热情对待新年的每一天，凝心聚力，众志成城，克服存在的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2025-04-01T07:23:49+08:00</dcterms:created>
  <dcterms:modified xsi:type="dcterms:W3CDTF">2025-04-01T07:23:49+08:00</dcterms:modified>
</cp:coreProperties>
</file>

<file path=docProps/custom.xml><?xml version="1.0" encoding="utf-8"?>
<Properties xmlns="http://schemas.openxmlformats.org/officeDocument/2006/custom-properties" xmlns:vt="http://schemas.openxmlformats.org/officeDocument/2006/docPropsVTypes"/>
</file>