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202_庆五一活动的总结</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庆五一活动的总结通用10篇五一劳动节是纪念工人节日，其含义超越了单纯的工人阶级范畴，在现代社会中成为一种广泛意义的独立文化空间和生活方式。以下是小编整理的庆五一活动的总结，欢迎大家借鉴与参考!20_庆五一活动的总结精选篇1五月，是劳动...</w:t>
      </w:r>
    </w:p>
    <w:p>
      <w:pPr>
        <w:ind w:left="0" w:right="0" w:firstLine="560"/>
        <w:spacing w:before="450" w:after="450" w:line="312" w:lineRule="auto"/>
      </w:pPr>
      <w:r>
        <w:rPr>
          <w:rFonts w:ascii="宋体" w:hAnsi="宋体" w:eastAsia="宋体" w:cs="宋体"/>
          <w:color w:val="000"/>
          <w:sz w:val="28"/>
          <w:szCs w:val="28"/>
        </w:rPr>
        <w:t xml:space="preserve">20_庆五一活动的总结通用10篇</w:t>
      </w:r>
    </w:p>
    <w:p>
      <w:pPr>
        <w:ind w:left="0" w:right="0" w:firstLine="560"/>
        <w:spacing w:before="450" w:after="450" w:line="312" w:lineRule="auto"/>
      </w:pPr>
      <w:r>
        <w:rPr>
          <w:rFonts w:ascii="宋体" w:hAnsi="宋体" w:eastAsia="宋体" w:cs="宋体"/>
          <w:color w:val="000"/>
          <w:sz w:val="28"/>
          <w:szCs w:val="28"/>
        </w:rPr>
        <w:t xml:space="preserve">五一劳动节是纪念工人节日，其含义超越了单纯的工人阶级范畴，在现代社会中成为一种广泛意义的独立文化空间和生活方式。以下是小编整理的庆五一活动的总结，欢迎大家借鉴与参考!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20_庆五一活动的总结精选篇1</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20_庆五一活动的总结精选篇2</w:t>
      </w:r>
    </w:p>
    <w:p>
      <w:pPr>
        <w:ind w:left="0" w:right="0" w:firstLine="560"/>
        <w:spacing w:before="450" w:after="450" w:line="312" w:lineRule="auto"/>
      </w:pPr>
      <w:r>
        <w:rPr>
          <w:rFonts w:ascii="宋体" w:hAnsi="宋体" w:eastAsia="宋体" w:cs="宋体"/>
          <w:color w:val="000"/>
          <w:sz w:val="28"/>
          <w:szCs w:val="28"/>
        </w:rPr>
        <w:t xml:space="preserve">劳动节是培养幼儿从小树立良好的劳动观念的良好契机。“五一”国际劳动节即将来临，为了营造浓烈的节日气氛，丰富幼儿关于劳动节的知识，体验参与劳动的快乐，__幼儿园于本周开展了“劳动润泽童心·快乐迎接‘五一’”主题教育系列活动。</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一、大胆介绍，感恩他人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二、参与劳动，体验快乐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三、形式多样，分享互动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__》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20_庆五一活动的总结精选篇3</w:t>
      </w:r>
    </w:p>
    <w:p>
      <w:pPr>
        <w:ind w:left="0" w:right="0" w:firstLine="560"/>
        <w:spacing w:before="450" w:after="450" w:line="312" w:lineRule="auto"/>
      </w:pPr>
      <w:r>
        <w:rPr>
          <w:rFonts w:ascii="宋体" w:hAnsi="宋体" w:eastAsia="宋体" w:cs="宋体"/>
          <w:color w:val="000"/>
          <w:sz w:val="28"/>
          <w:szCs w:val="28"/>
        </w:rPr>
        <w:t xml:space="preserve">为热烈庆祝“五一”国际劳动节，赞扬职工创新奋进、开拓进取的精神，增强职工的凝聚力和归属感，激发职工的工作热情和创新活力，北流市总工会以“劳动光荣、知识崇高、人才宝贵、创造伟大“为主题积极开展丰富多彩的系列文化活动。</w:t>
      </w:r>
    </w:p>
    <w:p>
      <w:pPr>
        <w:ind w:left="0" w:right="0" w:firstLine="560"/>
        <w:spacing w:before="450" w:after="450" w:line="312" w:lineRule="auto"/>
      </w:pPr>
      <w:r>
        <w:rPr>
          <w:rFonts w:ascii="宋体" w:hAnsi="宋体" w:eastAsia="宋体" w:cs="宋体"/>
          <w:color w:val="000"/>
          <w:sz w:val="28"/>
          <w:szCs w:val="28"/>
        </w:rPr>
        <w:t xml:space="preserve">1、参加玉林市“庆五一劳动者之歌”歌咏比赛。积极组织120人的代表队参加玉林市于4月28日举办的“庆五一劳动者之歌”歌咏比赛。在比赛中，以整齐划一、高亢有力的歌声展示了我市干部职工积极向上的精神面貌，秀出了独特的风采，在20个参赛队中脱颖而出，取得了一等奖的优秀成绩。</w:t>
      </w:r>
    </w:p>
    <w:p>
      <w:pPr>
        <w:ind w:left="0" w:right="0" w:firstLine="560"/>
        <w:spacing w:before="450" w:after="450" w:line="312" w:lineRule="auto"/>
      </w:pPr>
      <w:r>
        <w:rPr>
          <w:rFonts w:ascii="宋体" w:hAnsi="宋体" w:eastAsia="宋体" w:cs="宋体"/>
          <w:color w:val="000"/>
          <w:sz w:val="28"/>
          <w:szCs w:val="28"/>
        </w:rPr>
        <w:t xml:space="preserve">2、举办“庆五一职工气排球”比赛。此次比赛于4月21日晚开始，历时10天，分三个场地同时进行：北流市总工会灯光球场、市政府球场、市委球场，共37支由全市城乡各基层工会组织的.代表队参赛。比赛过程中，各参赛代表队不畏炎热，奋力拼搏，充分展现了我市干部职工良好的精神风貌和顽强的意志品质，赛出了水平，赛出了友谊，赛出了风格。</w:t>
      </w:r>
    </w:p>
    <w:p>
      <w:pPr>
        <w:ind w:left="0" w:right="0" w:firstLine="560"/>
        <w:spacing w:before="450" w:after="450" w:line="312" w:lineRule="auto"/>
      </w:pPr>
      <w:r>
        <w:rPr>
          <w:rFonts w:ascii="宋体" w:hAnsi="宋体" w:eastAsia="宋体" w:cs="宋体"/>
          <w:color w:val="000"/>
          <w:sz w:val="28"/>
          <w:szCs w:val="28"/>
        </w:rPr>
        <w:t xml:space="preserve">3、开展“我与工会”征文比赛。目前，活动正在火热进行中，广大职工热情高涨，积极参与、踊跃投稿。此次比赛将于7月20日截止，届时将对投稿者颁发证书以资鼓励，评选出的作品给予精神和物质奖励，并将获奖作品推荐到相关刊物上发表。</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20_庆五一活动的总结精选篇4</w:t>
      </w:r>
    </w:p>
    <w:p>
      <w:pPr>
        <w:ind w:left="0" w:right="0" w:firstLine="560"/>
        <w:spacing w:before="450" w:after="450" w:line="312" w:lineRule="auto"/>
      </w:pPr>
      <w:r>
        <w:rPr>
          <w:rFonts w:ascii="宋体" w:hAnsi="宋体" w:eastAsia="宋体" w:cs="宋体"/>
          <w:color w:val="000"/>
          <w:sz w:val="28"/>
          <w:szCs w:val="28"/>
        </w:rPr>
        <w:t xml:space="preserve">为深入贯彻落实---，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20_庆五一活动的总结精选篇5</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以“五一”劳动者之歌为平台开展丰富多彩的文化活动，为劳动者提供文化舞台，讴歌劳动光荣，赞扬劳动者的爱岗敬业无私奉献精神。现将活动总结如下：</w:t>
      </w:r>
    </w:p>
    <w:p>
      <w:pPr>
        <w:ind w:left="0" w:right="0" w:firstLine="560"/>
        <w:spacing w:before="450" w:after="450" w:line="312" w:lineRule="auto"/>
      </w:pPr>
      <w:r>
        <w:rPr>
          <w:rFonts w:ascii="宋体" w:hAnsi="宋体" w:eastAsia="宋体" w:cs="宋体"/>
          <w:color w:val="000"/>
          <w:sz w:val="28"/>
          <w:szCs w:val="28"/>
        </w:rPr>
        <w:t xml:space="preserve">一、整合资源，精心安排</w:t>
      </w:r>
    </w:p>
    <w:p>
      <w:pPr>
        <w:ind w:left="0" w:right="0" w:firstLine="560"/>
        <w:spacing w:before="450" w:after="450" w:line="312" w:lineRule="auto"/>
      </w:pPr>
      <w:r>
        <w:rPr>
          <w:rFonts w:ascii="宋体" w:hAnsi="宋体" w:eastAsia="宋体" w:cs="宋体"/>
          <w:color w:val="000"/>
          <w:sz w:val="28"/>
          <w:szCs w:val="28"/>
        </w:rPr>
        <w:t xml:space="preserve">首先社区制定“我们的节日—五一劳动者之歌”中华绘染布画作品展活动方案，对开展五一劳动者之歌主题活动进行具体安排认真落实，活动时间、地点、内容、形式等。</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社区积极传承南昌市非物质文化遗产项目—“万家绘染布画”，组织绘画爱好者成立了“绘染布画斋”，由万教授定期授课。功夫不负有心人，学员们在万教授的精心指教下，已作画上百幅，绘出的花鸟鱼虫形态各异、栩栩如生。为让非物质文化遗产项目更好地得到传承，社区结合五一劳动者之歌开展中华绘染布画作品展活动，弘扬民族传统文化展示劳动人们智慧，讴歌劳动光荣，营造浓厚文化氛围。</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在绘染作品展演展示活动中，近百幅南昌市非物质文化遗产绘染布画作品展出吸引800余名观众纷纷驻足欣赏，让观众零距离领略民族传统文化的\'魅力。社区文化艺术团精湛文艺节目，结合非物质文化遗产传人万阳智携四名学员现场演示绘染布画制作流程。20余道工序全靠手工操作让观众惊叹不已，其中“洗画”展示更是夺人眼球。</w:t>
      </w:r>
    </w:p>
    <w:p>
      <w:pPr>
        <w:ind w:left="0" w:right="0" w:firstLine="560"/>
        <w:spacing w:before="450" w:after="450" w:line="312" w:lineRule="auto"/>
      </w:pPr>
      <w:r>
        <w:rPr>
          <w:rFonts w:ascii="宋体" w:hAnsi="宋体" w:eastAsia="宋体" w:cs="宋体"/>
          <w:color w:val="000"/>
          <w:sz w:val="28"/>
          <w:szCs w:val="28"/>
        </w:rPr>
        <w:t xml:space="preserve">通过活动，进一步增强了社会公众保护文化遗产的意识，使非物质文化遗产保护融入居民群众的日常生活，营造了让非物质文化遗产走进百姓日常生活、惠及于民的浓郁文化氛围。</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20_庆五一活动的总结精选篇6</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20_庆五一活动的总结精选篇7</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x月x日上午，社区联合工会在工会主席的带领下和帮困助残爱心志愿者服务队部分成员兵分两路，来到了困难职工残疾人蔡思浩老人和独居老人潘菊英的家中，代表社区赠送了慰问品。x月x日下午，社区助残帮困志愿者服务队一行x人，来到__西路x号大院困难户x家进__行帮扶，__一家四口中有三人没有正式工作，仅靠打临工，收入微薄，生活困难。社区不仅带来了米、油、牛奶等慰问品，志愿者们还帮助其料理家务，打扫卫生，志愿者__还利用特长为其老岳母理发，令__全家感动不已。</w:t>
      </w:r>
    </w:p>
    <w:p>
      <w:pPr>
        <w:ind w:left="0" w:right="0" w:firstLine="560"/>
        <w:spacing w:before="450" w:after="450" w:line="312" w:lineRule="auto"/>
      </w:pPr>
      <w:r>
        <w:rPr>
          <w:rFonts w:ascii="宋体" w:hAnsi="宋体" w:eastAsia="宋体" w:cs="宋体"/>
          <w:color w:val="000"/>
          <w:sz w:val="28"/>
          <w:szCs w:val="28"/>
        </w:rPr>
        <w:t xml:space="preserve">二、开展“共驻红菱构建和谐-我健康、我快乐、体育健身健步走活动”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_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红菱社区联合工会在昆明市体育场组织开展了__米徒步健身活动，辖区各类非公有制经济组织和新社会组织工会会员及社区工会会员共70余人参加，活动受到广大职工群众热烈欢迎和好评。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20_庆五一活动的总结精选篇8</w:t>
      </w:r>
    </w:p>
    <w:p>
      <w:pPr>
        <w:ind w:left="0" w:right="0" w:firstLine="560"/>
        <w:spacing w:before="450" w:after="450" w:line="312" w:lineRule="auto"/>
      </w:pPr>
      <w:r>
        <w:rPr>
          <w:rFonts w:ascii="宋体" w:hAnsi="宋体" w:eastAsia="宋体" w:cs="宋体"/>
          <w:color w:val="000"/>
          <w:sz w:val="28"/>
          <w:szCs w:val="28"/>
        </w:rPr>
        <w:t xml:space="preserve">准备了近一个月的由__文明站和__镇__幼儿园结合举行的庆五一亲子运动会在20__年4月26日上午在__文明站内成功举行，本次运动会的标语是：我运动，我安康，我运动，我快乐。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本次运动会的目的`是激起幼儿与家长对体育运动的热爱之情，增强体质，培育幼儿英勇坚强的意志质量；其次，经过玩游戏增进幼儿与家长之间的情感交流。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教员们也从中取得了成就感本次活动是以孩子和家长为主体，主要表示了运动快乐这个主题，所以我们各级部在体育游戏设计上，都契合各班年龄层次及幼儿生理和心思特点，十分风兴趣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活动当天，幼儿与家长们都玩的很开心，让幼儿觉失掉本来运动是如此的快乐。为了准备这次运动会，__文明站的职工与__镇__幼儿园的教员们都十分辛劳。</w:t>
      </w:r>
    </w:p>
    <w:p>
      <w:pPr>
        <w:ind w:left="0" w:right="0" w:firstLine="560"/>
        <w:spacing w:before="450" w:after="450" w:line="312" w:lineRule="auto"/>
      </w:pPr>
      <w:r>
        <w:rPr>
          <w:rFonts w:ascii="宋体" w:hAnsi="宋体" w:eastAsia="宋体" w:cs="宋体"/>
          <w:color w:val="000"/>
          <w:sz w:val="28"/>
          <w:szCs w:val="28"/>
        </w:rPr>
        <w:t xml:space="preserve">由于运动会收场舞蹈展示，所以每天都努力练习，只为把孩子们和自已最好的一面展现给家长们。运动会当天，教员们都拿出最好的形状，与孩子和家长一同游戏。很好的向社会展现了我园的体育特征活动效果和我园教员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的大多是熬炼幼儿的钻爬、投掷、蹦跳、平衡才干，在这些游戏中，家长与幼儿都积极配合，遵守规则，并牢记友谊第一竞赛第二的准绳，在会场上展现了本身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现自我的时机，孩子们在运动会中学会了竞争，学会了坚持，学会了为他人喝彩。__文明站在以后会组织更多相似的活动，给孩子们更多的熬炼和学习时机，置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20_庆五一活动的总结精选篇9</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w:t>
      </w:r>
    </w:p>
    <w:p>
      <w:pPr>
        <w:ind w:left="0" w:right="0" w:firstLine="560"/>
        <w:spacing w:before="450" w:after="450" w:line="312" w:lineRule="auto"/>
      </w:pPr>
      <w:r>
        <w:rPr>
          <w:rFonts w:ascii="宋体" w:hAnsi="宋体" w:eastAsia="宋体" w:cs="宋体"/>
          <w:color w:val="000"/>
          <w:sz w:val="28"/>
          <w:szCs w:val="28"/>
        </w:rPr>
        <w:t xml:space="preserve">我校开展了一系列的学习“事迹”活动。教师们观看了录像片，聆听校长及专家的讲座，教师们撰写了学习笔记、教育随笔，进行了演讲比赛。通过此活动，教师们都决心努力树立人民教师良好形象，做让学生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三、组织第三届教学节活动。</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w:t>
      </w:r>
    </w:p>
    <w:p>
      <w:pPr>
        <w:ind w:left="0" w:right="0" w:firstLine="560"/>
        <w:spacing w:before="450" w:after="450" w:line="312" w:lineRule="auto"/>
      </w:pPr>
      <w:r>
        <w:rPr>
          <w:rFonts w:ascii="宋体" w:hAnsi="宋体" w:eastAsia="宋体" w:cs="宋体"/>
          <w:color w:val="000"/>
          <w:sz w:val="28"/>
          <w:szCs w:val="28"/>
        </w:rPr>
        <w:t xml:space="preserve">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通过参加活动，使广大教师们的身心得到放松，在运动中，获得乐趣。</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20_庆五一活动的总结精选篇10</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5月1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30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参加比赛的员工表现出了积极向上、敢打敢拼的精神，不论对手强弱，始终保持着顽强的斗志，一分分拼抢、一局局争夺，经过近百场次的较量，最后从参加乒乓球赛的员工和参加篮球赛的队伍中分别决出了男子乒乓球、女子乒乓球各前三名和男子篮球、女子篮球各第一名。尽管经过了激烈的比赛，员工们仍然保持着高昂的斗志和充沛的体力，在股份公司工会举行的拔河比赛中，由男选手和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2025-04-07T01:39:43+08:00</dcterms:created>
  <dcterms:modified xsi:type="dcterms:W3CDTF">2025-04-07T01:39:43+08:00</dcterms:modified>
</cp:coreProperties>
</file>

<file path=docProps/custom.xml><?xml version="1.0" encoding="utf-8"?>
<Properties xmlns="http://schemas.openxmlformats.org/officeDocument/2006/custom-properties" xmlns:vt="http://schemas.openxmlformats.org/officeDocument/2006/docPropsVTypes"/>
</file>