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寒假假期总结600字(4篇)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寒假假期总结100字 寒假假期总结600字一一:挣钱的辛苦整天在公司辛辛苦苦上班,天天面对的都是同一样事物,真的好无聊啊!好辛苦啊!在那时,我才真真正正的明白,原来父母在外打工挣钱真的很不容易!二:人际关系在这次实践中,让我很有感触的一点就...</w:t>
      </w:r>
    </w:p>
    <w:p>
      <w:pPr>
        <w:ind w:left="0" w:right="0" w:firstLine="560"/>
        <w:spacing w:before="450" w:after="450" w:line="312" w:lineRule="auto"/>
      </w:pPr>
      <w:r>
        <w:rPr>
          <w:rFonts w:ascii="黑体" w:hAnsi="黑体" w:eastAsia="黑体" w:cs="黑体"/>
          <w:color w:val="000000"/>
          <w:sz w:val="36"/>
          <w:szCs w:val="36"/>
          <w:b w:val="1"/>
          <w:bCs w:val="1"/>
        </w:rPr>
        <w:t xml:space="preserve">寒假假期总结100字 寒假假期总结600字一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6"/>
          <w:szCs w:val="36"/>
          <w:b w:val="1"/>
          <w:bCs w:val="1"/>
        </w:rPr>
        <w:t xml:space="preserve">寒假假期总结100字 寒假假期总结600字二</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6"/>
          <w:szCs w:val="36"/>
          <w:b w:val="1"/>
          <w:bCs w:val="1"/>
        </w:rPr>
        <w:t xml:space="preserve">寒假假期总结100字 寒假假期总结600字三</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会计专业知识增长了，最主要是懂得了如何更好的为人处事。当今社会一向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能够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第一天去服务部实习，心里不可避免的有些疑惑：不明白师傅怎样样，就应去怎样做阿，要去干些什么等等!踏进公司的办公室，只见几个陌生的脸孔用莫名而疑惑的眼神看着我。我微笑着和他们打招呼，尴尬的局面立刻得到了缓解，大家多很友善的微笑欢迎我的到来。从那天起，我养成了一个习惯，每一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就应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会计部，主任并不了解你的工作学习潜力，不清楚你会做哪些工作，不清楚你想了解什么样的知识，所以跟主任建立起很好的沟通是很必要的。同时我觉得这也是我们将来走上社会的一把不可获缺的钥匙。透过沟通了解，师傅我有了大体的了解，一边有针对性的教我一些会计实际知识，一边根据我的兴趣给予我更多的指导与帮忙，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秀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之后我又进行了会计帐簿的规范案例，一遍又一遍的研究，自然有些烦，但我用我的热情与耐心克服这些困难，师傅也帮我用书面的方式整理了不少关于会计记录的经验。这些在平常的书本上仅仅是获得感性的认识，而在那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能够选取的时候，把主动权握在自己手中。在公司的时候，我会主动的打扫卫生，主动地帮师傅做一些力所能及的事情，并会用心地寻找适宜的时间，向老师请教问题，跟师傅像朋友那样交流，谈生活学习以及未来的工作，透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6"/>
          <w:szCs w:val="36"/>
          <w:b w:val="1"/>
          <w:bCs w:val="1"/>
        </w:rPr>
        <w:t xml:space="preserve">寒假假期总结100字 寒假假期总结600字四</w:t>
      </w:r>
    </w:p>
    <w:p>
      <w:pPr>
        <w:ind w:left="0" w:right="0" w:firstLine="560"/>
        <w:spacing w:before="450" w:after="450" w:line="312" w:lineRule="auto"/>
      </w:pPr>
      <w:r>
        <w:rPr>
          <w:rFonts w:ascii="宋体" w:hAnsi="宋体" w:eastAsia="宋体" w:cs="宋体"/>
          <w:color w:val="000"/>
          <w:sz w:val="28"/>
          <w:szCs w:val="28"/>
        </w:rPr>
        <w:t xml:space="preserve">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2025-04-04T03:52:01+08:00</dcterms:created>
  <dcterms:modified xsi:type="dcterms:W3CDTF">2025-04-04T03:52:01+08:00</dcterms:modified>
</cp:coreProperties>
</file>

<file path=docProps/custom.xml><?xml version="1.0" encoding="utf-8"?>
<Properties xmlns="http://schemas.openxmlformats.org/officeDocument/2006/custom-properties" xmlns:vt="http://schemas.openxmlformats.org/officeDocument/2006/docPropsVTypes"/>
</file>