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最新特警支队团委工作总结 特警支队工作总结(5篇)</w:t>
      </w:r>
      <w:bookmarkEnd w:id="1"/>
    </w:p>
    <w:p>
      <w:pPr>
        <w:jc w:val="center"/>
        <w:spacing w:before="0" w:after="450"/>
      </w:pPr>
      <w:r>
        <w:rPr>
          <w:rFonts w:ascii="Arial" w:hAnsi="Arial" w:eastAsia="Arial" w:cs="Arial"/>
          <w:color w:val="999999"/>
          <w:sz w:val="20"/>
          <w:szCs w:val="20"/>
        </w:rPr>
        <w:t xml:space="preserve">来源：网络  作者：沉香触手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特警支队团委工作总结 特警支队工作总结一精品资料________________________________________________________________________________________________...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特警支队团委工作总结 特警支队工作总结一</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五、党员必须按照规定按时交纳党费。党费由各党小组长负责收缴，支部每年公布一次党员交纳党费情况。六、每年年终对党员进行一次民主评议，并进行支部工作总结，评比先进。特警队队长工作职责一、主持特警队全面工作。二、主抓领导班子建设，建立领导干部分工负责制，积极构建“四好三强”小环境的领导班子创建措施并抓好落实。三、负责特警队伍的教育管理工作、组织制定完善各项工作实施、管理制度、做好特警考核评定工作。四、按照特警训练大纲组织开展教育训练，制定和完善处置各类突发事件预案，加强实战演练，努力提高反恐防暴、处置各类突发事件的能力和水平。五、负责枪支、警械、装备管理、经费管理和上级机关交办的其他事项。特警队政委工作职责一、协助队长主持特警队全面工作。二、协助队长抓好班子建设，落实领导干部分工负责制和“四好三强”小环境领导班子创建措施。</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三、负责特警队伍的教育管理工作、组织制定完善各项工作实施、管理制度，做好特警考核评定工作；负责党建思想政治工作，立功创模、争先创优、宣传报道工作，指导团支部工作。四、按照特警训练大纲组织开展教育训练，制定和完善处置各类突发事件预案，加强实战演练，努力提高反恐防暴、处置各类突发事件的能力和水平。五、完成上级机关交办的其他事项。特警队副队长工作职责一、在队长、政委的领导下，抓好分管工作二、按照规划，落实“四好三强”小环境领导班子创建措施三、落实特警队伍的教育管理工作，检查、督促特警各项制度落实四、具体落实教育训练和实战演练，努力提高反恐防暴、处置各类突发事件的能力和水平五、落实枪支、警械、装备管理和上级交办的其他事项内勤工作职责1，负责特警队内资料、文书、行政事务、后勤保障以及各项会议的召开、记录工作。2，负责文件的起草、收发、登记、传阅、装订以及存档工作。</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3，遵照上级指示以及公安机关规定做好各项统计工作，收集信息，整理数</w:t>
      </w:r>
    </w:p>
    <w:p>
      <w:pPr>
        <w:ind w:left="0" w:right="0" w:firstLine="560"/>
        <w:spacing w:before="450" w:after="450" w:line="312" w:lineRule="auto"/>
      </w:pPr>
      <w:r>
        <w:rPr>
          <w:rFonts w:ascii="宋体" w:hAnsi="宋体" w:eastAsia="宋体" w:cs="宋体"/>
          <w:color w:val="000"/>
          <w:sz w:val="28"/>
          <w:szCs w:val="28"/>
        </w:rPr>
        <w:t xml:space="preserve">据，上报下传。4，负责保管、分发办公用品和民警服装、警用器械，负责民警福利发放。5，接待和处理人民群众来信来访，做到认真负责，礼貌待人，事事有交代，件件有落实。6，积极完成大队领导交办的其他工作任务。一日工作制度二、起床（6:20）：听到起床铃声立即起床，按规定着装整齐、做好出操准备。三、早操（6:30—7:10）：到制定地点集合，由值班干部带队出操。严禁无故不出操，因病或因故不能出操者要逐级请假。早操内容由值班干部确定。四、内务（7:10—7:30）：个人备品要按照要求整理，室内物品要按照规定摆放并保持好公共卫生。五、早餐（7:30—7:50）：按规定时间依次进入食堂就餐，自觉遵守食堂制度，不得大声喧哗。六、操课（8:00—11:30）：提前做好操课准备，着装整齐，听到铃声后迅速集合，由带队干部集体带入训练场地。七、午餐（11:40—12:00）八、午休（12:30—13:50）：按规定卧铺休息，不得喧哗。九、操课（14:00—17:20）十、晚餐（17:40—18:00）十一、晚课（19:00—21:00）：根据特警队具体安排组织政治、业务等学习或进</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行文娱、阅览的活动，严格遵守请销假制度。十二、准备就寝（21:00—21:50）：提前洗漱、并做好熄灯前的准备工作十三、就寝（22:00）：熄灯铃响后，应立即关灯就寝。内务管理规定一、室内保持清洁卫生，物品放置整齐有序，做到门窗洁净无尘土，地面无纸屑、痰迹、杂物等。落实一日两打扫（早操、午休后）制度。二、铺面要平整，被、枕头、鞋、洗刷用具等摆放整齐划一。三、毛巾、茶杯、餐具、脸盆等物品放置整齐有序。四、非就寝、午休时间不得卧铺。五、每天由值班分队负责室内外及环境卫生的清理和检查。六、寝室每天要注意保持肃静，不得在室内或走廊内大声喧哗。七、每周五下午由队统一组织，进行大扫除，统一进行内务检查，并搞好评比。武器、械具使用管理制度1、武器管理员做好武器、械具的登记和统计工作，根据《和武器条例》配备警械和武器。</w:t>
      </w:r>
    </w:p>
    <w:p>
      <w:pPr>
        <w:ind w:left="0" w:right="0" w:firstLine="560"/>
        <w:spacing w:before="450" w:after="450" w:line="312" w:lineRule="auto"/>
      </w:pPr>
      <w:r>
        <w:rPr>
          <w:rFonts w:ascii="宋体" w:hAnsi="宋体" w:eastAsia="宋体" w:cs="宋体"/>
          <w:color w:val="000"/>
          <w:sz w:val="28"/>
          <w:szCs w:val="28"/>
        </w:rPr>
        <w:t xml:space="preserve">人民警察使用械具</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2、使用武器、械具要请示领导，获得批准后方可使用，要有领导签字。3、及时归还武器、械具，不许外借他人。4、不允许丢失武器、械具，否则按有关规定予以处罚。5、建立武器、械具登记簿。6、严格执行关于对武器、械具的有关规定。7、队长负责日常的武器、械具管理工作。警车使用管理制度1、警车实行专人负责制由队长选派具有良好驾驶技术的警察担任专职驾驶人员，驾驶员一定要牢固树立“安全第一”的行车思想，自觉遵守交通规则。2、车辆驾驶员应注意行车安全，着警服带驾驶证、警官证用车，严禁酒后驾车和出车期间饮酒。禁止公车私用或外借他人，节假日实行封车管理，因工作需要，需请示队内领导方可派出。3、车辆驾驶员对车辆要经常进行保养和检查，保持车容车貌的整洁干净，以确保工作顺利进行。4、车辆维修和日常使用由队长负责管理。队长批准签字后方可使用。5、擅自出车者，队长要对司机进行批评教育，情节严重要上报院党组处理。6、司机每次出车后要在登记簿上登记。</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welcome to download！!</w:t>
      </w:r>
    </w:p>
    <w:p>
      <w:pPr>
        <w:ind w:left="0" w:right="0" w:firstLine="560"/>
        <w:spacing w:before="450" w:after="450" w:line="312" w:lineRule="auto"/>
      </w:pPr>
      <w:r>
        <w:rPr>
          <w:rFonts w:ascii="宋体" w:hAnsi="宋体" w:eastAsia="宋体" w:cs="宋体"/>
          <w:color w:val="000"/>
          <w:sz w:val="28"/>
          <w:szCs w:val="28"/>
        </w:rPr>
        <w:t xml:space="preserve">欢迎您的下载，资料仅供参考！</w:t>
      </w:r>
    </w:p>
    <w:p>
      <w:pPr>
        <w:ind w:left="0" w:right="0" w:firstLine="560"/>
        <w:spacing w:before="450" w:after="450" w:line="312" w:lineRule="auto"/>
      </w:pPr>
      <w:r>
        <w:rPr>
          <w:rFonts w:ascii="宋体" w:hAnsi="宋体" w:eastAsia="宋体" w:cs="宋体"/>
          <w:color w:val="000"/>
          <w:sz w:val="28"/>
          <w:szCs w:val="28"/>
        </w:rPr>
        <w:t xml:space="preserve">精品资料</w:t>
      </w:r>
    </w:p>
    <w:p>
      <w:pPr>
        <w:ind w:left="0" w:right="0" w:firstLine="560"/>
        <w:spacing w:before="450" w:after="450" w:line="312" w:lineRule="auto"/>
      </w:pPr>
      <w:r>
        <w:rPr>
          <w:rFonts w:ascii="黑体" w:hAnsi="黑体" w:eastAsia="黑体" w:cs="黑体"/>
          <w:color w:val="000000"/>
          <w:sz w:val="36"/>
          <w:szCs w:val="36"/>
          <w:b w:val="1"/>
          <w:bCs w:val="1"/>
        </w:rPr>
        <w:t xml:space="preserve">特警支队团委工作总结 特警支队工作总结二</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w:t>
      </w:r>
    </w:p>
    <w:p>
      <w:pPr>
        <w:ind w:left="0" w:right="0" w:firstLine="560"/>
        <w:spacing w:before="450" w:after="450" w:line="312" w:lineRule="auto"/>
      </w:pPr>
      <w:r>
        <w:rPr>
          <w:rFonts w:ascii="宋体" w:hAnsi="宋体" w:eastAsia="宋体" w:cs="宋体"/>
          <w:color w:val="000"/>
          <w:sz w:val="28"/>
          <w:szCs w:val="28"/>
        </w:rPr>
        <w:t xml:space="preserve">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特警支队团委工作总结 特警支队工作总结三</w:t>
      </w:r>
    </w:p>
    <w:p>
      <w:pPr>
        <w:ind w:left="0" w:right="0" w:firstLine="560"/>
        <w:spacing w:before="450" w:after="450" w:line="312" w:lineRule="auto"/>
      </w:pPr>
      <w:r>
        <w:rPr>
          <w:rFonts w:ascii="宋体" w:hAnsi="宋体" w:eastAsia="宋体" w:cs="宋体"/>
          <w:color w:val="000"/>
          <w:sz w:val="28"/>
          <w:szCs w:val="28"/>
        </w:rPr>
        <w:t xml:space="preserve">20__年，__大队车管站将以“三基”工程建设和支队20__年度工作要点为主线，紧紧围绕提高民警素质、落实岗位责任，简化工作程序，完善服务设施，落实服务措施，提高工作效率，积极为群众提供优质、文明、高效服务等方面，不断提高公安交通车辆管理工作，切实担负起把牢预防道路交通事故第一道防线的任务，树立起了公安机关文明服务窗口的良好形象，具体开作思路是:</w:t>
      </w:r>
    </w:p>
    <w:p>
      <w:pPr>
        <w:ind w:left="0" w:right="0" w:firstLine="560"/>
        <w:spacing w:before="450" w:after="450" w:line="312" w:lineRule="auto"/>
      </w:pPr>
      <w:r>
        <w:rPr>
          <w:rFonts w:ascii="宋体" w:hAnsi="宋体" w:eastAsia="宋体" w:cs="宋体"/>
          <w:color w:val="000"/>
          <w:sz w:val="28"/>
          <w:szCs w:val="28"/>
        </w:rPr>
        <w:t xml:space="preserve">一、立足实际，全方位加强车管所规范化业务建设</w:t>
      </w:r>
    </w:p>
    <w:p>
      <w:pPr>
        <w:ind w:left="0" w:right="0" w:firstLine="560"/>
        <w:spacing w:before="450" w:after="450" w:line="312" w:lineRule="auto"/>
      </w:pPr>
      <w:r>
        <w:rPr>
          <w:rFonts w:ascii="宋体" w:hAnsi="宋体" w:eastAsia="宋体" w:cs="宋体"/>
          <w:color w:val="000"/>
          <w:sz w:val="28"/>
          <w:szCs w:val="28"/>
        </w:rPr>
        <w:t xml:space="preserve">一是对民警照片、姓名、警号及各种车驾管业务收费项目及收费标准全部公开、上墙。对车管大厅实行低柜台开放式服务，实行规范合理流程作业，在车管大厅增设了举报箱、便民座椅和音响播放设备，公布了监督电话，便民、利民服务措施逐步落实到位。</w:t>
      </w:r>
    </w:p>
    <w:p>
      <w:pPr>
        <w:ind w:left="0" w:right="0" w:firstLine="560"/>
        <w:spacing w:before="450" w:after="450" w:line="312" w:lineRule="auto"/>
      </w:pPr>
      <w:r>
        <w:rPr>
          <w:rFonts w:ascii="宋体" w:hAnsi="宋体" w:eastAsia="宋体" w:cs="宋体"/>
          <w:color w:val="000"/>
          <w:sz w:val="28"/>
          <w:szCs w:val="28"/>
        </w:rPr>
        <w:t xml:space="preserve">二是加强驾驶人管理，筑牢第一道防线。严格驾驶人初学受理审验关，确保入口合格，严格执行驾驶证申请的年龄条件和身体条件;严格培训、考试工作，确保质量过关;抓好驾驶证年审体检换证工作，确保驾驶人证件有效;抓好重点驾驶人的管理，确保新驾驶人和客运驾驶人少出事故。</w:t>
      </w:r>
    </w:p>
    <w:p>
      <w:pPr>
        <w:ind w:left="0" w:right="0" w:firstLine="560"/>
        <w:spacing w:before="450" w:after="450" w:line="312" w:lineRule="auto"/>
      </w:pPr>
      <w:r>
        <w:rPr>
          <w:rFonts w:ascii="宋体" w:hAnsi="宋体" w:eastAsia="宋体" w:cs="宋体"/>
          <w:color w:val="000"/>
          <w:sz w:val="28"/>
          <w:szCs w:val="28"/>
        </w:rPr>
        <w:t xml:space="preserve">四是实行首问负责制，推行“一站制”工作服务法，全面落实^v^、省公安厅推出的便民利民措施，使办理业务资料和手续在内部传递，并在此基础上设立2名导办员，为办事群众提供导办服务，缩短了办理车管、驾管业务的时间。</w:t>
      </w:r>
    </w:p>
    <w:p>
      <w:pPr>
        <w:ind w:left="0" w:right="0" w:firstLine="560"/>
        <w:spacing w:before="450" w:after="450" w:line="312" w:lineRule="auto"/>
      </w:pPr>
      <w:r>
        <w:rPr>
          <w:rFonts w:ascii="宋体" w:hAnsi="宋体" w:eastAsia="宋体" w:cs="宋体"/>
          <w:color w:val="000"/>
          <w:sz w:val="28"/>
          <w:szCs w:val="28"/>
        </w:rPr>
        <w:t xml:space="preserve">六是加强车辆及驾驶员档案管理，配置专职档案管理员，对现有的车辆及驾驶员档案进行重新整理，档案内容严格按照上级的要求，健全了每一份档案内容，为路面执法和清理报废车辆提供详实的依据。</w:t>
      </w:r>
    </w:p>
    <w:p>
      <w:pPr>
        <w:ind w:left="0" w:right="0" w:firstLine="560"/>
        <w:spacing w:before="450" w:after="450" w:line="312" w:lineRule="auto"/>
      </w:pPr>
      <w:r>
        <w:rPr>
          <w:rFonts w:ascii="宋体" w:hAnsi="宋体" w:eastAsia="宋体" w:cs="宋体"/>
          <w:color w:val="000"/>
          <w:sz w:val="28"/>
          <w:szCs w:val="28"/>
        </w:rPr>
        <w:t xml:space="preserve">二、以“抓队伍促工作”为指导思想，提高车管民警的综合素质</w:t>
      </w:r>
    </w:p>
    <w:p>
      <w:pPr>
        <w:ind w:left="0" w:right="0" w:firstLine="560"/>
        <w:spacing w:before="450" w:after="450" w:line="312" w:lineRule="auto"/>
      </w:pPr>
      <w:r>
        <w:rPr>
          <w:rFonts w:ascii="宋体" w:hAnsi="宋体" w:eastAsia="宋体" w:cs="宋体"/>
          <w:color w:val="000"/>
          <w:sz w:val="28"/>
          <w:szCs w:val="28"/>
        </w:rPr>
        <w:t xml:space="preserve">一是坚持学习不放松，不断提高车管民警的思想认识。利用单位集中和自行学习时间，深入学习“社会主义法治理念教育”，学习上级领导讲话精神和车管业务知识。通过学习，提高了民警的政治意识，牢固树立为人民服务思想。同时深入开展“规范执法行为，促进执法公正”活动，从正反面典型中吸取经验教训，深刻认识当前车管工作存在的问题，克服车管工作长期以来“重管理、轻服务”的错误思想，使民警的思想认识有较大转变，服务意识明显增强，为打造服务型车管所奠定了思想基础。</w:t>
      </w:r>
    </w:p>
    <w:p>
      <w:pPr>
        <w:ind w:left="0" w:right="0" w:firstLine="560"/>
        <w:spacing w:before="450" w:after="450" w:line="312" w:lineRule="auto"/>
      </w:pPr>
      <w:r>
        <w:rPr>
          <w:rFonts w:ascii="宋体" w:hAnsi="宋体" w:eastAsia="宋体" w:cs="宋体"/>
          <w:color w:val="000"/>
          <w:sz w:val="28"/>
          <w:szCs w:val="28"/>
        </w:rPr>
        <w:t xml:space="preserve">二是建立和完善各项规章制度，使队伍管理逐步走向科学化、规范化。为将各项措施落到实处，针对每个岗位的工作特点和要求，制定切实可行的岗位管理细则。</w:t>
      </w:r>
    </w:p>
    <w:p>
      <w:pPr>
        <w:ind w:left="0" w:right="0" w:firstLine="560"/>
        <w:spacing w:before="450" w:after="450" w:line="312" w:lineRule="auto"/>
      </w:pPr>
      <w:r>
        <w:rPr>
          <w:rFonts w:ascii="宋体" w:hAnsi="宋体" w:eastAsia="宋体" w:cs="宋体"/>
          <w:color w:val="000"/>
          <w:sz w:val="28"/>
          <w:szCs w:val="28"/>
        </w:rPr>
        <w:t xml:space="preserve">三是不断加强业务培训，努力提高干警的业务素质。车管站将制定每周五下班后一小时集中学习制度，加强《道路交通安全法》和业务知识学习，使民警在短时间内业务水平明显增强，办事效率大大提高。</w:t>
      </w:r>
    </w:p>
    <w:p>
      <w:pPr>
        <w:ind w:left="0" w:right="0" w:firstLine="560"/>
        <w:spacing w:before="450" w:after="450" w:line="312" w:lineRule="auto"/>
      </w:pPr>
      <w:r>
        <w:rPr>
          <w:rFonts w:ascii="宋体" w:hAnsi="宋体" w:eastAsia="宋体" w:cs="宋体"/>
          <w:color w:val="000"/>
          <w:sz w:val="28"/>
          <w:szCs w:val="28"/>
        </w:rPr>
        <w:t xml:space="preserve">三、牢固树立“立警为公、执法为民”的思想，强化各项便民利民措施的落实</w:t>
      </w:r>
    </w:p>
    <w:p>
      <w:pPr>
        <w:ind w:left="0" w:right="0" w:firstLine="560"/>
        <w:spacing w:before="450" w:after="450" w:line="312" w:lineRule="auto"/>
      </w:pPr>
      <w:r>
        <w:rPr>
          <w:rFonts w:ascii="宋体" w:hAnsi="宋体" w:eastAsia="宋体" w:cs="宋体"/>
          <w:color w:val="000"/>
          <w:sz w:val="28"/>
          <w:szCs w:val="28"/>
        </w:rPr>
        <w:t xml:space="preserve">，车管站将结合业务性质，不断更新服务观念，确保便民、利民、亲民措施的落实。一是在不违犯规定程序的基础上，尽可能减少办事手续，能让群众一次性办完的事决不让群众跑二趟;二是建立了“站长接待日”制度，解答群众咨询的问题，听取群众的意见和建议，处理群众投诉和举报。三是简化部分业务手续，成立流动车管所，定期深入到乡镇 企业为基层服务;四是为避免因业务交接或业务不熟造成群众办事不方便，车管所提前着手就业务交接工作做了具体部署，同时，车管所采取以老带新、以熟带新、重点授课的方式，讲解重点业务，确保了各项业务按时办理，真正做到了让群众高兴而来，满意而归。</w:t>
      </w:r>
    </w:p>
    <w:p>
      <w:pPr>
        <w:ind w:left="0" w:right="0" w:firstLine="560"/>
        <w:spacing w:before="450" w:after="450" w:line="312" w:lineRule="auto"/>
      </w:pPr>
      <w:r>
        <w:rPr>
          <w:rFonts w:ascii="宋体" w:hAnsi="宋体" w:eastAsia="宋体" w:cs="宋体"/>
          <w:color w:val="000"/>
          <w:sz w:val="28"/>
          <w:szCs w:val="28"/>
        </w:rPr>
        <w:t xml:space="preserve">四、围绕大队中心工作，积极主动做好预防交通事故源头管理工作。</w:t>
      </w:r>
    </w:p>
    <w:p>
      <w:pPr>
        <w:ind w:left="0" w:right="0" w:firstLine="560"/>
        <w:spacing w:before="450" w:after="450" w:line="312" w:lineRule="auto"/>
      </w:pPr>
      <w:r>
        <w:rPr>
          <w:rFonts w:ascii="宋体" w:hAnsi="宋体" w:eastAsia="宋体" w:cs="宋体"/>
          <w:color w:val="000"/>
          <w:sz w:val="28"/>
          <w:szCs w:val="28"/>
        </w:rPr>
        <w:t xml:space="preserve">作为车辆和驾驶人头安全管理的职能部门，车管站始终将公路客运、危化品运输及校车等三类车辆作为重点进行安全监管。 同时，积极配合上级机关及大队组织开展的各项专项活动:一是合理安排警力，充实岗勤一线。在保证不影响正常办理业务工作的前提下， 抽调民警与外勤民警一道上路执勤。二是全警动员，广泛宣传。把业务大厅和机动车检测线作为宣传教育的重要阵地。在车管大厅前悬挂宣传横幅、摆放交通安全案例图片，业务大厅设置交通安全宣传展板，循环播放宣传光盘。在办理业务时随时发放交通安全宣传资料，让办事群众潜移默化地接受宣传教育。三是深入本地客运、危险品运输企业和学校，对公路客运、危险品运输和接送学生的车辆、驾驶人实行“户籍化”管理，对重点车辆的行驶路线、所有人信息进行详细登记，确保信息的准确、详实。</w:t>
      </w:r>
    </w:p>
    <w:p>
      <w:pPr>
        <w:ind w:left="0" w:right="0" w:firstLine="560"/>
        <w:spacing w:before="450" w:after="450" w:line="312" w:lineRule="auto"/>
      </w:pPr>
      <w:r>
        <w:rPr>
          <w:rFonts w:ascii="宋体" w:hAnsi="宋体" w:eastAsia="宋体" w:cs="宋体"/>
          <w:color w:val="000"/>
          <w:sz w:val="28"/>
          <w:szCs w:val="28"/>
        </w:rPr>
        <w:t xml:space="preserve">1.巡特警个人年终总结</w:t>
      </w:r>
    </w:p>
    <w:p>
      <w:pPr>
        <w:ind w:left="0" w:right="0" w:firstLine="560"/>
        <w:spacing w:before="450" w:after="450" w:line="312" w:lineRule="auto"/>
      </w:pPr>
      <w:r>
        <w:rPr>
          <w:rFonts w:ascii="宋体" w:hAnsi="宋体" w:eastAsia="宋体" w:cs="宋体"/>
          <w:color w:val="000"/>
          <w:sz w:val="28"/>
          <w:szCs w:val="28"/>
        </w:rPr>
        <w:t xml:space="preserve">2.特警年终总结</w:t>
      </w:r>
    </w:p>
    <w:p>
      <w:pPr>
        <w:ind w:left="0" w:right="0" w:firstLine="560"/>
        <w:spacing w:before="450" w:after="450" w:line="312" w:lineRule="auto"/>
      </w:pPr>
      <w:r>
        <w:rPr>
          <w:rFonts w:ascii="宋体" w:hAnsi="宋体" w:eastAsia="宋体" w:cs="宋体"/>
          <w:color w:val="000"/>
          <w:sz w:val="28"/>
          <w:szCs w:val="28"/>
        </w:rPr>
        <w:t xml:space="preserve">3.巡逻辅警个人年终总结</w:t>
      </w:r>
    </w:p>
    <w:p>
      <w:pPr>
        <w:ind w:left="0" w:right="0" w:firstLine="560"/>
        <w:spacing w:before="450" w:after="450" w:line="312" w:lineRule="auto"/>
      </w:pPr>
      <w:r>
        <w:rPr>
          <w:rFonts w:ascii="宋体" w:hAnsi="宋体" w:eastAsia="宋体" w:cs="宋体"/>
          <w:color w:val="000"/>
          <w:sz w:val="28"/>
          <w:szCs w:val="28"/>
        </w:rPr>
        <w:t xml:space="preserve">4.特警工作心得报告</w:t>
      </w:r>
    </w:p>
    <w:p>
      <w:pPr>
        <w:ind w:left="0" w:right="0" w:firstLine="560"/>
        <w:spacing w:before="450" w:after="450" w:line="312" w:lineRule="auto"/>
      </w:pPr>
      <w:r>
        <w:rPr>
          <w:rFonts w:ascii="宋体" w:hAnsi="宋体" w:eastAsia="宋体" w:cs="宋体"/>
          <w:color w:val="000"/>
          <w:sz w:val="28"/>
          <w:szCs w:val="28"/>
        </w:rPr>
        <w:t xml:space="preserve">5.警察安保个人工作总结</w:t>
      </w:r>
    </w:p>
    <w:p>
      <w:pPr>
        <w:ind w:left="0" w:right="0" w:firstLine="560"/>
        <w:spacing w:before="450" w:after="450" w:line="312" w:lineRule="auto"/>
      </w:pPr>
      <w:r>
        <w:rPr>
          <w:rFonts w:ascii="宋体" w:hAnsi="宋体" w:eastAsia="宋体" w:cs="宋体"/>
          <w:color w:val="000"/>
          <w:sz w:val="28"/>
          <w:szCs w:val="28"/>
        </w:rPr>
        <w:t xml:space="preserve">6.警察公务员年度考核个人总结6篇</w:t>
      </w:r>
    </w:p>
    <w:p>
      <w:pPr>
        <w:ind w:left="0" w:right="0" w:firstLine="560"/>
        <w:spacing w:before="450" w:after="450" w:line="312" w:lineRule="auto"/>
      </w:pPr>
      <w:r>
        <w:rPr>
          <w:rFonts w:ascii="宋体" w:hAnsi="宋体" w:eastAsia="宋体" w:cs="宋体"/>
          <w:color w:val="000"/>
          <w:sz w:val="28"/>
          <w:szCs w:val="28"/>
        </w:rPr>
        <w:t xml:space="preserve">7.辅警个人工作总结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特警支队团委工作总结 特警支队工作总结四</w:t>
      </w:r>
    </w:p>
    <w:p>
      <w:pPr>
        <w:ind w:left="0" w:right="0" w:firstLine="560"/>
        <w:spacing w:before="450" w:after="450" w:line="312" w:lineRule="auto"/>
      </w:pPr>
      <w:r>
        <w:rPr>
          <w:rFonts w:ascii="宋体" w:hAnsi="宋体" w:eastAsia="宋体" w:cs="宋体"/>
          <w:color w:val="000"/>
          <w:sz w:val="28"/>
          <w:szCs w:val="28"/>
        </w:rPr>
        <w:t xml:space="preserve">今年以来，我大队工作在市局、支队两级党委的指导下，以“三个代表”重要思想和十六届五中、六中全会精神为指针，进一步推进“三基”工程建设，以“特警支队法制业务培训”和“x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xxx执政地位、维护国家长治久安、保障人民安居乐业的重大政治和社会责任。现简要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5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x大队长x同志被省团委授予“十大x青年”称号，x5名民警又被市局授予“大干60天先进个人”称号。一年来，我大队累计组织政治学习140余次，业务学习30余次，为民做好事36件，参加抢险救灾8起。同时，积极开展了“向sos村儿童献爱心活动”、“向牺牲民警x等二位同志捐款”、“送温暖、献爱心社会捐助活动”等主题等活动，活动中大队民警共捐款捐物折合现金x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201x初我大队召开了全体民警大会，会议上大队长x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腐败，清政为民。今年以来，全大队共进行廉政谈话x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今年7月份为贯彻落实市局及支队多次专门会议和x局长、x副局长等领导的指示精神和特警支队的统一部署，对x地区展开集中整治。我特警x队作为集中整治的一支专门力量于x下旬将驻地迁至x。</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x超市、××汽车专卖店、××医院、××大学体育部等，共建单位为我大队修建了国旗杆，安装了全息式监控设备，建造了封闭式值班室，并在楼道安装了单双杠、沙袋等训练设施，有效的解决了训练场地不足的难题。</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名新同志，为了做好新同志的培训工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宋体" w:hAnsi="宋体" w:eastAsia="宋体" w:cs="宋体"/>
          <w:color w:val="000"/>
          <w:sz w:val="28"/>
          <w:szCs w:val="28"/>
        </w:rPr>
        <w:t xml:space="preserve">今年我大队先后参加了×次大型训练汇报表演，为省委及市领导××、××、××等领导同志、香港特别行政区警务处副处长、国外记者访问团、xxx检查组及全省公安局长培训班做了精彩训练表演，得到了他们的高度评价。</w:t>
      </w:r>
    </w:p>
    <w:p>
      <w:pPr>
        <w:ind w:left="0" w:right="0" w:firstLine="560"/>
        <w:spacing w:before="450" w:after="450" w:line="312" w:lineRule="auto"/>
      </w:pPr>
      <w:r>
        <w:rPr>
          <w:rFonts w:ascii="宋体" w:hAnsi="宋体" w:eastAsia="宋体" w:cs="宋体"/>
          <w:color w:val="000"/>
          <w:sz w:val="28"/>
          <w:szCs w:val="28"/>
        </w:rPr>
        <w:t xml:space="preserve">由于训练成效显著，×月份我大队民警××，代表省公安厅××体协参加省××届运动会，取得男子组1500米第一名，男子组3000米第×名的好成绩。</w:t>
      </w:r>
    </w:p>
    <w:p>
      <w:pPr>
        <w:ind w:left="0" w:right="0" w:firstLine="560"/>
        <w:spacing w:before="450" w:after="450" w:line="312" w:lineRule="auto"/>
      </w:pPr>
      <w:r>
        <w:rPr>
          <w:rFonts w:ascii="宋体" w:hAnsi="宋体" w:eastAsia="宋体" w:cs="宋体"/>
          <w:color w:val="000"/>
          <w:sz w:val="28"/>
          <w:szCs w:val="28"/>
        </w:rPr>
        <w:t xml:space="preserve">201x度支队考核中，我大队分别获得5000米越野跑和100米跑第一名的好成绩。</w:t>
      </w:r>
    </w:p>
    <w:p>
      <w:pPr>
        <w:ind w:left="0" w:right="0" w:firstLine="560"/>
        <w:spacing w:before="450" w:after="450" w:line="312" w:lineRule="auto"/>
      </w:pPr>
      <w:r>
        <w:rPr>
          <w:rFonts w:ascii="宋体" w:hAnsi="宋体" w:eastAsia="宋体" w:cs="宋体"/>
          <w:color w:val="000"/>
          <w:sz w:val="28"/>
          <w:szCs w:val="28"/>
        </w:rPr>
        <w:t xml:space="preserve">五、以维护××地区稳定为重点，全力做好各项公安工作。</w:t>
      </w:r>
    </w:p>
    <w:p>
      <w:pPr>
        <w:ind w:left="0" w:right="0" w:firstLine="560"/>
        <w:spacing w:before="450" w:after="450" w:line="312" w:lineRule="auto"/>
      </w:pPr>
      <w:r>
        <w:rPr>
          <w:rFonts w:ascii="宋体" w:hAnsi="宋体" w:eastAsia="宋体" w:cs="宋体"/>
          <w:color w:val="000"/>
          <w:sz w:val="28"/>
          <w:szCs w:val="28"/>
        </w:rPr>
        <w:t xml:space="preserve">(一)维护××地区社会稳定，是我大队全部工作的重中之重。</w:t>
      </w:r>
    </w:p>
    <w:p>
      <w:pPr>
        <w:ind w:left="0" w:right="0" w:firstLine="560"/>
        <w:spacing w:before="450" w:after="450" w:line="312" w:lineRule="auto"/>
      </w:pPr>
      <w:r>
        <w:rPr>
          <w:rFonts w:ascii="宋体" w:hAnsi="宋体" w:eastAsia="宋体" w:cs="宋体"/>
          <w:color w:val="000"/>
          <w:sz w:val="28"/>
          <w:szCs w:val="28"/>
        </w:rPr>
        <w:t xml:space="preserve">我队在××地区集中整治工作中始终坚持走群众路线，以“群众满意”为工作目标，全面梳理岗位目标，压担子，加任务，充分调动民警工作热情，狠抓实干，按照警力随着需要走的原则，合理分配警力，完善接警、处警快速反应机制，落实“打、防、控”措施，认真履行职责，有效防控了二道桥地区的社会治安。集中整治以来来，至×日，我大队共查处××人员、“两抢一盗”、贩卖非法光碟、妨碍公务、吸毒等各类违法犯罪嫌疑人员××名，成绩全部移交派出所和国保大队。</w:t>
      </w:r>
    </w:p>
    <w:p>
      <w:pPr>
        <w:ind w:left="0" w:right="0" w:firstLine="560"/>
        <w:spacing w:before="450" w:after="450" w:line="312" w:lineRule="auto"/>
      </w:pPr>
      <w:r>
        <w:rPr>
          <w:rFonts w:ascii="宋体" w:hAnsi="宋体" w:eastAsia="宋体" w:cs="宋体"/>
          <w:color w:val="000"/>
          <w:sz w:val="28"/>
          <w:szCs w:val="28"/>
        </w:rPr>
        <w:t xml:space="preserve">(二)快速妥善地处置各类紧急治安事件，圆满完成各类处突防暴、大型群体活动安全保卫、重要警卫等各项工作。</w:t>
      </w:r>
    </w:p>
    <w:p>
      <w:pPr>
        <w:ind w:left="0" w:right="0" w:firstLine="560"/>
        <w:spacing w:before="450" w:after="450" w:line="312" w:lineRule="auto"/>
      </w:pPr>
      <w:r>
        <w:rPr>
          <w:rFonts w:ascii="宋体" w:hAnsi="宋体" w:eastAsia="宋体" w:cs="宋体"/>
          <w:color w:val="000"/>
          <w:sz w:val="28"/>
          <w:szCs w:val="28"/>
        </w:rPr>
        <w:t xml:space="preserve">紧急出勤是我大队主要任务之一。我们确立了“以完成执勤任务为载体，全面推动队伍规范化建设步伐”的勤务指导思想。在部署警卫、安全保卫和群体性事件处置等各项任务时，狠抓“实、细、严”三个关键环节，确保各项勤务万无一失，真正达到认真履行职责，“严格执法，热情服务”的要求。</w:t>
      </w:r>
    </w:p>
    <w:p>
      <w:pPr>
        <w:ind w:left="0" w:right="0" w:firstLine="560"/>
        <w:spacing w:before="450" w:after="450" w:line="312" w:lineRule="auto"/>
      </w:pPr>
      <w:r>
        <w:rPr>
          <w:rFonts w:ascii="宋体" w:hAnsi="宋体" w:eastAsia="宋体" w:cs="宋体"/>
          <w:color w:val="000"/>
          <w:sz w:val="28"/>
          <w:szCs w:val="28"/>
        </w:rPr>
        <w:t xml:space="preserve">(三)特警工作坚持平战结合，在警情研判的基础上，合理组织多形式巡逻。</w:t>
      </w:r>
    </w:p>
    <w:p>
      <w:pPr>
        <w:ind w:left="0" w:right="0" w:firstLine="560"/>
        <w:spacing w:before="450" w:after="450" w:line="312" w:lineRule="auto"/>
      </w:pPr>
      <w:r>
        <w:rPr>
          <w:rFonts w:ascii="宋体" w:hAnsi="宋体" w:eastAsia="宋体" w:cs="宋体"/>
          <w:color w:val="000"/>
          <w:sz w:val="28"/>
          <w:szCs w:val="28"/>
        </w:rPr>
        <w:t xml:space="preserve">201x以来我大队全年共巡逻××××人次，出动车辆×××台次。先后在××、××等重点场所开展治安巡逻，采取车辆巡逻、徒步巡逻、武装巡逻、便衣巡逻、夜间巡逻等多种方式，合理运用盘查、守候、搜索、车辆查控等各种警务技能，有效地打击了街头犯罪，加强了社会面防控，严厉打击各种街头犯罪。同时以极大的热情服务群众，树立了良好的警察形象。</w:t>
      </w:r>
    </w:p>
    <w:p>
      <w:pPr>
        <w:ind w:left="0" w:right="0" w:firstLine="560"/>
        <w:spacing w:before="450" w:after="450" w:line="312" w:lineRule="auto"/>
      </w:pPr>
      <w:r>
        <w:rPr>
          <w:rFonts w:ascii="宋体" w:hAnsi="宋体" w:eastAsia="宋体" w:cs="宋体"/>
          <w:color w:val="000"/>
          <w:sz w:val="28"/>
          <w:szCs w:val="28"/>
        </w:rPr>
        <w:t xml:space="preserve">六、抓制度建设，确保目标实现。</w:t>
      </w:r>
    </w:p>
    <w:p>
      <w:pPr>
        <w:ind w:left="0" w:right="0" w:firstLine="560"/>
        <w:spacing w:before="450" w:after="450" w:line="312" w:lineRule="auto"/>
      </w:pPr>
      <w:r>
        <w:rPr>
          <w:rFonts w:ascii="宋体" w:hAnsi="宋体" w:eastAsia="宋体" w:cs="宋体"/>
          <w:color w:val="000"/>
          <w:sz w:val="28"/>
          <w:szCs w:val="28"/>
        </w:rPr>
        <w:t xml:space="preserve">我队根据市局目标考核办法，将目标细分量化到民警个人，各司其职，严格执行月绩效考核制，逗硬奖惩，调动了民警工作积极性和主动性，落实了工作责任，提高了工作效率，促进了特警工作，推动了队伍建设。半年来，共发表新闻外宣稿件××余篇。同时，强化管理，苦练内功，进一步加强队伍正规化建设，修订了工作制度，完善了各项激励机制，全队民警形成了爱岗敬业和无私奉献的精神，为确保全年目标圆满完成奠定了基础。</w:t>
      </w:r>
    </w:p>
    <w:p>
      <w:pPr>
        <w:ind w:left="0" w:right="0" w:firstLine="560"/>
        <w:spacing w:before="450" w:after="450" w:line="312" w:lineRule="auto"/>
      </w:pPr>
      <w:r>
        <w:rPr>
          <w:rFonts w:ascii="宋体" w:hAnsi="宋体" w:eastAsia="宋体" w:cs="宋体"/>
          <w:color w:val="000"/>
          <w:sz w:val="28"/>
          <w:szCs w:val="28"/>
        </w:rPr>
        <w:t xml:space="preserve">七、明年工作的设想</w:t>
      </w:r>
    </w:p>
    <w:p>
      <w:pPr>
        <w:ind w:left="0" w:right="0" w:firstLine="560"/>
        <w:spacing w:before="450" w:after="450" w:line="312" w:lineRule="auto"/>
      </w:pPr>
      <w:r>
        <w:rPr>
          <w:rFonts w:ascii="宋体" w:hAnsi="宋体" w:eastAsia="宋体" w:cs="宋体"/>
          <w:color w:val="000"/>
          <w:sz w:val="28"/>
          <w:szCs w:val="28"/>
        </w:rPr>
        <w:t xml:space="preserve">虽然我大队在今年的工作中取得了一些成效，但也存在一些不足。在今后的工作中，我大队将紧紧围绕《特警支队三基工程建设实施方案》提出的建设目标，认清新形势，找准新定位，抓住新机遇。大力加强队伍建设，开创新局面。明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(一)继续抓住推进“三基”工程建设的有利时机，深化队伍正规化建设，强化队伍军事化管理，进一步提高单警作战应变能力、整体协同配合能力和指挥员现场指挥能力，在队伍的整体实战能力上很下功夫。</w:t>
      </w:r>
    </w:p>
    <w:p>
      <w:pPr>
        <w:ind w:left="0" w:right="0" w:firstLine="560"/>
        <w:spacing w:before="450" w:after="450" w:line="312" w:lineRule="auto"/>
      </w:pPr>
      <w:r>
        <w:rPr>
          <w:rFonts w:ascii="宋体" w:hAnsi="宋体" w:eastAsia="宋体" w:cs="宋体"/>
          <w:color w:val="000"/>
          <w:sz w:val="28"/>
          <w:szCs w:val="28"/>
        </w:rPr>
        <w:t xml:space="preserve">(二)加大巡逻和打击力度。在抓好打击街面违法犯罪的同时，加大盘查力度，要求民警带着任务去巡逻，扩大追逃信息的收集面，转变民警追逃意识，全面梳理目标，针对现状，找差距，添措施，为年度全面完成目标作出贡献，力争年未各项目标走在前列。</w:t>
      </w:r>
    </w:p>
    <w:p>
      <w:pPr>
        <w:ind w:left="0" w:right="0" w:firstLine="560"/>
        <w:spacing w:before="450" w:after="450" w:line="312" w:lineRule="auto"/>
      </w:pPr>
      <w:r>
        <w:rPr>
          <w:rFonts w:ascii="宋体" w:hAnsi="宋体" w:eastAsia="宋体" w:cs="宋体"/>
          <w:color w:val="000"/>
          <w:sz w:val="28"/>
          <w:szCs w:val="28"/>
        </w:rPr>
        <w:t xml:space="preserve">(三)进一步强化业务信息报送。根据内勤民警掌握业务信息不及时、延误了业务信息报送时间和信息掌握不全面的实际，将业务信息任务合理分配，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(四)积极汇报，解决工作中的困难。大队班子将积极向支队党委、驻地政府党委汇报，争取支持和帮助，解决工作中的实际困难，重点解决特警队员工资不高和无公务经费的迫切困难。</w:t>
      </w:r>
    </w:p>
    <w:p>
      <w:pPr>
        <w:ind w:left="0" w:right="0" w:firstLine="560"/>
        <w:spacing w:before="450" w:after="450" w:line="312" w:lineRule="auto"/>
      </w:pPr>
      <w:r>
        <w:rPr>
          <w:rFonts w:ascii="宋体" w:hAnsi="宋体" w:eastAsia="宋体" w:cs="宋体"/>
          <w:color w:val="000"/>
          <w:sz w:val="28"/>
          <w:szCs w:val="28"/>
        </w:rPr>
        <w:t xml:space="preserve">(五)进一步完善驻地基础设施建设，加强值班备勤和进出入登记制度的执行。</w:t>
      </w:r>
    </w:p>
    <w:p>
      <w:pPr>
        <w:ind w:left="0" w:right="0" w:firstLine="560"/>
        <w:spacing w:before="450" w:after="450" w:line="312" w:lineRule="auto"/>
      </w:pPr>
      <w:r>
        <w:rPr>
          <w:rFonts w:ascii="宋体" w:hAnsi="宋体" w:eastAsia="宋体" w:cs="宋体"/>
          <w:color w:val="000"/>
          <w:sz w:val="28"/>
          <w:szCs w:val="28"/>
        </w:rPr>
        <w:t xml:space="preserve">以搬迁新住址为契机，加强与有关部门的沟通协作，完善建设方案，加快训练场地建设，力争更加完善驻地基础设施。</w:t>
      </w:r>
    </w:p>
    <w:p>
      <w:pPr>
        <w:ind w:left="0" w:right="0" w:firstLine="560"/>
        <w:spacing w:before="450" w:after="450" w:line="312" w:lineRule="auto"/>
      </w:pPr>
      <w:r>
        <w:rPr>
          <w:rFonts w:ascii="黑体" w:hAnsi="黑体" w:eastAsia="黑体" w:cs="黑体"/>
          <w:color w:val="000000"/>
          <w:sz w:val="36"/>
          <w:szCs w:val="36"/>
          <w:b w:val="1"/>
          <w:bCs w:val="1"/>
        </w:rPr>
        <w:t xml:space="preserve">特警支队团委工作总结 特警支队工作总结五</w:t>
      </w:r>
    </w:p>
    <w:p>
      <w:pPr>
        <w:ind w:left="0" w:right="0" w:firstLine="560"/>
        <w:spacing w:before="450" w:after="450" w:line="312" w:lineRule="auto"/>
      </w:pPr>
      <w:r>
        <w:rPr>
          <w:rFonts w:ascii="宋体" w:hAnsi="宋体" w:eastAsia="宋体" w:cs="宋体"/>
          <w:color w:val="000"/>
          <w:sz w:val="28"/>
          <w:szCs w:val="28"/>
        </w:rPr>
        <w:t xml:space="preserve">我叫候进涛，男，汉族，23岁，参加工作至今。20，我在大队领导班子的正确带领和同志们的帮助下，我坚持以“三个代表”重要思想为指导，认真贯彻执行^v^的有关会议精神，严格遵循各项规章制度，政治坚定、执法公正，努力为担负起巩固党的执政地位，维护社会长治久安，保障人民安居乐业的重大政治和社会责任做出应有的贡献。无论在思想上还是在业务水平上都得到得很大的提高。回顾这一年来的工作感触颇多，在此，我对这一年来的工作做以下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公安特警，我坚持以^v^理论和“三个代表”的重要思想为方针，认真贯彻执行党的决议和有关精神，注重思想政治修养，通过不断学习和实践，树立无产积极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特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由于我是退伍军人出身，对于公安工作的各项业务都还不熟悉，为了更好的做好各项业务，我不断向领导和同志们学习，以他们为榜</w:t>
      </w:r>
    </w:p>
    <w:p>
      <w:pPr>
        <w:ind w:left="0" w:right="0" w:firstLine="560"/>
        <w:spacing w:before="450" w:after="450" w:line="312" w:lineRule="auto"/>
      </w:pPr>
      <w:r>
        <w:rPr>
          <w:rFonts w:ascii="宋体" w:hAnsi="宋体" w:eastAsia="宋体" w:cs="宋体"/>
          <w:color w:val="000"/>
          <w:sz w:val="28"/>
          <w:szCs w:val="28"/>
        </w:rPr>
        <w:t xml:space="preserve">样，做到廉洁奉公、爱岗敬业、无私奉献。在工作、学习和生活中，始终想着自己所做的每一件事，都事关特警的形象，时刻约束自己。在实际工作中，时刻严格要求自己，严谨、细致、尽职尽则，努力做好本职工作，团结同志，认真完成各项任务指标。一年来，在大队领导及同志们的关心帮助下，成功完成赴喀反恐维稳工作，圆满完成了上级交给的各项工作任务，为新疆的稳固发展打下了坚实的基础，有力的保障了新疆繁荣稳定。</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执勤处突，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入党积极分子和公安特警的双重身份，不把自己混同于普通的老百姓，严格按照有关规定参加社交圈、生活圈、娱乐圈，自觉维护公安特警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w:t>
      </w:r>
    </w:p>
    <w:p>
      <w:pPr>
        <w:ind w:left="0" w:right="0" w:firstLine="560"/>
        <w:spacing w:before="450" w:after="450" w:line="312" w:lineRule="auto"/>
      </w:pPr>
      <w:r>
        <w:rPr>
          <w:rFonts w:ascii="宋体" w:hAnsi="宋体" w:eastAsia="宋体" w:cs="宋体"/>
          <w:color w:val="000"/>
          <w:sz w:val="28"/>
          <w:szCs w:val="28"/>
        </w:rPr>
        <w:t xml:space="preserve">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工作中我有得也有失，但是我相信只要找准了自身的差距和不足，在领导的关心和同志们帮助下，就一定能创造性地开展公安特警执勤执法工作，切实提高行政执法效率，真正成为一名便民、利民，保障人民安居乐业的人民公安特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2025-04-04T08:21:59+08:00</dcterms:created>
  <dcterms:modified xsi:type="dcterms:W3CDTF">2025-04-04T08:21:59+08:00</dcterms:modified>
</cp:coreProperties>
</file>

<file path=docProps/custom.xml><?xml version="1.0" encoding="utf-8"?>
<Properties xmlns="http://schemas.openxmlformats.org/officeDocument/2006/custom-properties" xmlns:vt="http://schemas.openxmlformats.org/officeDocument/2006/docPropsVTypes"/>
</file>