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2024年幼儿园园长工作总结简短(7篇)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幼儿园园长工作总结简短一一、 落实后勤保障，提高服务质量重视后勤人员的政治学习和业务培训，提高他们的服务意识。本学期在园长的重视下，我们有计划地坚持加强了对后勤人员的政治思想学习和业务培训，本学期以来，除参加幼儿园的正常例会外，后勤部门还组...</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幼儿园园长工作总结简短一</w:t>
      </w:r>
    </w:p>
    <w:p>
      <w:pPr>
        <w:ind w:left="0" w:right="0" w:firstLine="560"/>
        <w:spacing w:before="450" w:after="450" w:line="312" w:lineRule="auto"/>
      </w:pPr>
      <w:r>
        <w:rPr>
          <w:rFonts w:ascii="宋体" w:hAnsi="宋体" w:eastAsia="宋体" w:cs="宋体"/>
          <w:color w:val="000"/>
          <w:sz w:val="28"/>
          <w:szCs w:val="28"/>
        </w:rPr>
        <w:t xml:space="preserve">一、 落实后勤保障，提高服务质量</w:t>
      </w:r>
    </w:p>
    <w:p>
      <w:pPr>
        <w:ind w:left="0" w:right="0" w:firstLine="560"/>
        <w:spacing w:before="450" w:after="450" w:line="312" w:lineRule="auto"/>
      </w:pPr>
      <w:r>
        <w:rPr>
          <w:rFonts w:ascii="宋体" w:hAnsi="宋体" w:eastAsia="宋体" w:cs="宋体"/>
          <w:color w:val="000"/>
          <w:sz w:val="28"/>
          <w:szCs w:val="28"/>
        </w:rPr>
        <w:t xml:space="preserve">重视后勤人员的政治学习和业务培训，提高他们的服务意识。本学期在园长的重视下，我们有计划地坚持加强了对后勤人员的政治思想学习和业务培训，本学期以来，除参加幼儿园的正常例会外，后勤部门还组织了业务学习。学习内容以《幼托机构卫生保健工作手册》为主，在学习的同时认真对照职责要求，总结和分析工作中的得失，肯定了后勤人员工作上的进步和成绩，指出工作中存在的问题，提出改进的意见和方法。通过学习，后勤人员的服务意识得到了提高，用他们的话说，工作不分贵贱，后勤岗位虽不起眼，但它直接关系到幼儿园每个孩子的健康，少了就不行。由于对工作有了进一步的明确，本学期进行了后勤人员技能大比拼（切菜和包饺子），使后勤服务方面进一步得到了提高。</w:t>
      </w:r>
    </w:p>
    <w:p>
      <w:pPr>
        <w:ind w:left="0" w:right="0" w:firstLine="560"/>
        <w:spacing w:before="450" w:after="450" w:line="312" w:lineRule="auto"/>
      </w:pPr>
      <w:r>
        <w:rPr>
          <w:rFonts w:ascii="宋体" w:hAnsi="宋体" w:eastAsia="宋体" w:cs="宋体"/>
          <w:color w:val="000"/>
          <w:sz w:val="28"/>
          <w:szCs w:val="28"/>
        </w:rPr>
        <w:t xml:space="preserve">一期来，后勤部门围绕幼儿园的工作，在工作中强化后勤工作人员的全局意识、服务意识，根据幼儿园的需要，为幼儿提供相应的食品和生活用品，提供幼儿参与活动的机会与条件，积极配合各班的教学，保证了教育教学活动的正常开展。落实后勤保障方面也卓有成效，园内公共设施的维修也在原有的基础上进一步得到了加强。如空调，消毒柜、灯具、大型玩具、洗衣机和水电等方面，发现了破损情况，先登记后维修，最后检查维修效果。这样以来，节省了幼儿园的经费开支。</w:t>
      </w:r>
    </w:p>
    <w:p>
      <w:pPr>
        <w:ind w:left="0" w:right="0" w:firstLine="560"/>
        <w:spacing w:before="450" w:after="450" w:line="312" w:lineRule="auto"/>
      </w:pPr>
      <w:r>
        <w:rPr>
          <w:rFonts w:ascii="宋体" w:hAnsi="宋体" w:eastAsia="宋体" w:cs="宋体"/>
          <w:color w:val="000"/>
          <w:sz w:val="28"/>
          <w:szCs w:val="28"/>
        </w:rPr>
        <w:t xml:space="preserve">二、 重视改善幼儿伙食，提高膳食质量</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物的保管、炊事员的工作等进行检查和指导，发现不合理的现象，及时指正。如发现食品有剩余，马上减量，尽量避免浪费；发现菜切得不够细，立即督促炊事员马上加工。炊事人员坚持执行食品卫生法，我园从未出现食物中毒事故。每日保证按时开好三餐两点；坚持把好进货关、幼儿饭菜质量关和卫生关，并想方设法，不断改善花样品种，每两周与保健部门共同商量好幼儿的食谱，经常听取老师，家长对伙食方面改善的意见。为了补充钙的摄入不足，本期经常用骨头、鱼头、鸡和鸭煨汤，特别是早餐实现了多样化，每周三餐面点，一次面条，一次米粉，吃馒头包子时，还配有含五谷杂粮的稀饭。正餐方面增加了绿色食品的摄入。上午课间十点给幼儿加一次牛奶或豆奶，酸奶，下午起床后，吃新鲜水果和点心。这样补充了钙和蛋白质的摄入。小朋友个个吃得开心，长得白白胖胖。</w:t>
      </w:r>
    </w:p>
    <w:p>
      <w:pPr>
        <w:ind w:left="0" w:right="0" w:firstLine="560"/>
        <w:spacing w:before="450" w:after="450" w:line="312" w:lineRule="auto"/>
      </w:pPr>
      <w:r>
        <w:rPr>
          <w:rFonts w:ascii="宋体" w:hAnsi="宋体" w:eastAsia="宋体" w:cs="宋体"/>
          <w:color w:val="000"/>
          <w:sz w:val="28"/>
          <w:szCs w:val="28"/>
        </w:rPr>
        <w:t xml:space="preserve">三、 财产管理工作</w:t>
      </w:r>
    </w:p>
    <w:p>
      <w:pPr>
        <w:ind w:left="0" w:right="0" w:firstLine="560"/>
        <w:spacing w:before="450" w:after="450" w:line="312" w:lineRule="auto"/>
      </w:pPr>
      <w:r>
        <w:rPr>
          <w:rFonts w:ascii="宋体" w:hAnsi="宋体" w:eastAsia="宋体" w:cs="宋体"/>
          <w:color w:val="000"/>
          <w:sz w:val="28"/>
          <w:szCs w:val="28"/>
        </w:rPr>
        <w:t xml:space="preserve">严格执行采购、验收制度，对购买物品进行登记、验收，并认真核对发票的物品数量及质量，对各部门所需物品，定时、定量供应物品，期末对所有财产进行清点，特别是本期，各班床上用品的保洁方面做到了定时进行暴晒，定时整理，通过质量检验再入库。</w:t>
      </w:r>
    </w:p>
    <w:p>
      <w:pPr>
        <w:ind w:left="0" w:right="0" w:firstLine="560"/>
        <w:spacing w:before="450" w:after="450" w:line="312" w:lineRule="auto"/>
      </w:pPr>
      <w:r>
        <w:rPr>
          <w:rFonts w:ascii="宋体" w:hAnsi="宋体" w:eastAsia="宋体" w:cs="宋体"/>
          <w:color w:val="000"/>
          <w:sz w:val="28"/>
          <w:szCs w:val="28"/>
        </w:rPr>
        <w:t xml:space="preserve">四、 安全保卫工作</w:t>
      </w:r>
    </w:p>
    <w:p>
      <w:pPr>
        <w:ind w:left="0" w:right="0" w:firstLine="560"/>
        <w:spacing w:before="450" w:after="450" w:line="312" w:lineRule="auto"/>
      </w:pPr>
      <w:r>
        <w:rPr>
          <w:rFonts w:ascii="宋体" w:hAnsi="宋体" w:eastAsia="宋体" w:cs="宋体"/>
          <w:color w:val="000"/>
          <w:sz w:val="28"/>
          <w:szCs w:val="28"/>
        </w:rPr>
        <w:t xml:space="preserve">（1）加强学习，不断提高安全意识。 本期对后勤人员有计划地进行了安全教育，增强后勤人员的责任感。经常组织后勤人员学习报刊、杂志、门卫制度以及炊事人员管理职责，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为了更好地做好安全工作，定期对幼儿园设施进行检查，查找园内不安全隐患，发现问题及时采取措施加以消除，本期以来，在工作人员的配合下，确保了幼儿的人身安全和食品卫生安全，全期未出现任何大小安全事故。</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幼儿园园长工作总结简短二</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一 、每一课都做到“有备而来”，每堂课都在课前做好充分的准备，并制作各种利于吸引学生注意力的有趣教玩具。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幼儿园园长工作总结简短三</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幼儿园园长工作总结简短四</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九月份工作主要工作：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w:t>
      </w:r>
    </w:p>
    <w:p>
      <w:pPr>
        <w:ind w:left="0" w:right="0" w:firstLine="560"/>
        <w:spacing w:before="450" w:after="450" w:line="312" w:lineRule="auto"/>
      </w:pPr>
      <w:r>
        <w:rPr>
          <w:rFonts w:ascii="宋体" w:hAnsi="宋体" w:eastAsia="宋体" w:cs="宋体"/>
          <w:color w:val="000"/>
          <w:sz w:val="28"/>
          <w:szCs w:val="28"/>
        </w:rPr>
        <w:t xml:space="preserve">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九、十月份重点工作安排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幼儿园园长工作总结简短五</w:t>
      </w:r>
    </w:p>
    <w:p>
      <w:pPr>
        <w:ind w:left="0" w:right="0" w:firstLine="560"/>
        <w:spacing w:before="450" w:after="450" w:line="312" w:lineRule="auto"/>
      </w:pPr>
      <w:r>
        <w:rPr>
          <w:rFonts w:ascii="宋体" w:hAnsi="宋体" w:eastAsia="宋体" w:cs="宋体"/>
          <w:color w:val="000"/>
          <w:sz w:val="28"/>
          <w:szCs w:val="28"/>
        </w:rPr>
        <w:t xml:space="preserve">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四、家园工作方面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幼儿园园长工作总结简短六</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年度我园仍坚持以《幼儿园工作规程》和《纲要》为指导，以深入的常规督导，以观摩、研讨、交流、总结促教研，以丰富多彩的活动给幼儿营造良好的育人环境。在园领导的部署、组织下，在全体保教人员齐心协力、团结奋进的努力工作下，幼儿园保教工作在做稳、做实上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并做到认真的查阅，发现问题及时给予指导。对教师备课进行检查，加大了评价力度，规范要求，使教师做到课前有教案、有教具，作好充分的课前准备，保证课堂教学的扎实开展。深入班级听课，检查一日生活常规管理工作，发现问题及时处理。学期末，要求教师上交教育笔记、幼儿观察记录及各类总结，做到有检查，有记录，把平时的工作纳入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保教计划定期组织开展教研活动，本年度重点围绕教育实践中存在的问题，运用相关的教育理论转变旧的教学手段和策略，通过教学能手、优质课教师的评选，观摩活动开展了园本教研。在园本教研中，我们注重对纲要的理解和领悟，对新教材的灵活把握和运用。4月份，我园承办了全县幼儿教师教学能手大赛，在比赛中，各位参赛教师都能认真对待，利用休息时间积极准备；在观摩中，听课教师都能虚心学习，取长补短，吸取精粹。最后我园4名教师分别获得县级教学标兵、教学能手称号。12月份，我园6名教师参加县优质课赛讲，并获得县级优质课教师称号。大家在反思总结、交流研讨中使自己的观念、意识、能力得到了显著提升。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召开全园家长会，进行保育知识讲座；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为提高幼儿早操的参与率和运动率，三月份编制并学习了新的幼儿体操，八月份各组创编幼儿午间操，新体操节奏欢快，韵律感强，动作富有童趣，更符合幼儿年龄特点，大大地调动了幼儿、教师运动的积极性。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2、组织了幼儿美术作品展。</w:t>
      </w:r>
    </w:p>
    <w:p>
      <w:pPr>
        <w:ind w:left="0" w:right="0" w:firstLine="560"/>
        <w:spacing w:before="450" w:after="450" w:line="312" w:lineRule="auto"/>
      </w:pPr>
      <w:r>
        <w:rPr>
          <w:rFonts w:ascii="宋体" w:hAnsi="宋体" w:eastAsia="宋体" w:cs="宋体"/>
          <w:color w:val="000"/>
          <w:sz w:val="28"/>
          <w:szCs w:val="28"/>
        </w:rPr>
        <w:t xml:space="preserve">各班根据幼儿年龄特征，组织幼儿集体绘画，教师指导，评选出优秀幼儿作品，在园内展评，幼儿的作品形式新颖，内容丰富，涵盖蜡笔画、线描画、水彩画等多种形式，这次举办的幼儿画展既为广大幼儿展示自己的艺术才能创造了条件，又提高了幼儿的绘画水平、培养了自信心，又增进了家长、老师和幼儿的交流。</w:t>
      </w:r>
    </w:p>
    <w:p>
      <w:pPr>
        <w:ind w:left="0" w:right="0" w:firstLine="560"/>
        <w:spacing w:before="450" w:after="450" w:line="312" w:lineRule="auto"/>
      </w:pPr>
      <w:r>
        <w:rPr>
          <w:rFonts w:ascii="宋体" w:hAnsi="宋体" w:eastAsia="宋体" w:cs="宋体"/>
          <w:color w:val="000"/>
          <w:sz w:val="28"/>
          <w:szCs w:val="28"/>
        </w:rPr>
        <w:t xml:space="preserve">3、开展了六一庆祝活动。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们准备了大型文艺汇演活动。由于天气原因，活动改为班级庆祝，全园幼儿载歌载舞，表演了舞蹈、童话剧等形式多样的节目，展示了自己的风采。这次活动，充分向上级领导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4、开展了大班幼儿毕业典礼。</w:t>
      </w:r>
    </w:p>
    <w:p>
      <w:pPr>
        <w:ind w:left="0" w:right="0" w:firstLine="560"/>
        <w:spacing w:before="450" w:after="450" w:line="312" w:lineRule="auto"/>
      </w:pPr>
      <w:r>
        <w:rPr>
          <w:rFonts w:ascii="宋体" w:hAnsi="宋体" w:eastAsia="宋体" w:cs="宋体"/>
          <w:color w:val="000"/>
          <w:sz w:val="28"/>
          <w:szCs w:val="28"/>
        </w:rPr>
        <w:t xml:space="preserve">这次大班毕业典礼全园同庆，在毕业典礼仪式上，阮园长深情地祝福孩子们好好学习，健康成长，表达了她对小朋友的殷切希望。孩子们激情饱满的舞蹈表演，背诵毕业诗、歌唱毕业歌，表达了对幼儿园和老师的依依不舍之情。</w:t>
      </w:r>
    </w:p>
    <w:p>
      <w:pPr>
        <w:ind w:left="0" w:right="0" w:firstLine="560"/>
        <w:spacing w:before="450" w:after="450" w:line="312" w:lineRule="auto"/>
      </w:pPr>
      <w:r>
        <w:rPr>
          <w:rFonts w:ascii="宋体" w:hAnsi="宋体" w:eastAsia="宋体" w:cs="宋体"/>
          <w:color w:val="000"/>
          <w:sz w:val="28"/>
          <w:szCs w:val="28"/>
        </w:rPr>
        <w:t xml:space="preserve">5、开展了“我运动、我健康、我快乐”幼儿运动会。</w:t>
      </w:r>
    </w:p>
    <w:p>
      <w:pPr>
        <w:ind w:left="0" w:right="0" w:firstLine="560"/>
        <w:spacing w:before="450" w:after="450" w:line="312" w:lineRule="auto"/>
      </w:pPr>
      <w:r>
        <w:rPr>
          <w:rFonts w:ascii="宋体" w:hAnsi="宋体" w:eastAsia="宋体" w:cs="宋体"/>
          <w:color w:val="000"/>
          <w:sz w:val="28"/>
          <w:szCs w:val="28"/>
        </w:rPr>
        <w:t xml:space="preserve">这次运动会家长幼儿齐参与，锻炼身体、增强体质，真正让幼儿体验到了体育运动的快乐，学会或提高了幼儿的运动技能，增强了幼儿的集体荣誉感和竞争意识，很好的完成了运动会的活动目标，向社会展示了我园体育活动特色及成果，展现了我园教师的良好风采及素质，活动紧凑，策划成功。</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在园内大型活动的组织安排上，我们发挥年级组和班主任的集体智慧，群策群力，做到分工协作，目标明确，既平衡了各组的工作量，又发动了全体教师的力量，这些大型活动都举行的圆满成功。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为了转变育人观念，拓开视野，采取“走出去、请进来”的方略。幼儿园结合具体情况，分批派教师到上海、西安等地参观学习，邀请专家教授来园对广大家长和老师进行幼儿早期教育专题讲座，学习先进教育理念，为教师更好从事幼儿教育提供了精神食粮，和大环境学前教育不脱钩。开展阳光师训活动，进行技能（弹唱）培训，采取“一帮一”、“结对子”、“分层次”自学、集体培训相结合、量化考核、并与绩效工资分配挂钩，教师学习热情高涨，从而使教职工的专业水平大幅度提升。</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为让教师的专业技能、专业素养提升一个层次，本学期，我们组织了教师经验交流会，8名教师在会上谈了自己工作上的创新和经验，在交流中，老师们认真记录，虚心学习他人的经验，通过开展经验交流活动，促使新师专业水平进一步提高，同时对骨干教师是一次很好的锻炼机会，在共同学习中，每位教师获得更好的成长，同时，带动更多的教师争先创优，推进全县幼教质量上水平，为了把最佳的幼教理念传递给各乡镇幼儿园，邀请明德、青槐、云镇、西关等6所幼儿园园长和教师来园听课，看活动，座谈交流，对共存的问题探讨解决，充分发挥我园省级示范的引领作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六、下学期工作重点</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幼儿园园长工作总结简短七</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在园长的带领下在全体教师的配合支持下，共同走过了发展中的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我们根据本园的实际情况，对室内的墙壁进行了装饰。让孩子们在环创中找到自己感兴趣的话题，并自主学习，从中感受心中乐园的快乐。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四、我园根据幼儿年龄情况，制定教学计划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音乐舞蹈教学方面。我们充分利用课间活动时间，组织老师们对幼儿进行舞蹈培训，让孩子们在舞蹈中得到锻炼感受乐趣，同时也陶冶情操，从而吸引更多的小朋友加入舞蹈训练，并喜欢上舞蹈课。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七、家长方面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2025-04-27T16:47:12+08:00</dcterms:created>
  <dcterms:modified xsi:type="dcterms:W3CDTF">2025-04-27T16:47:12+08:00</dcterms:modified>
</cp:coreProperties>
</file>

<file path=docProps/custom.xml><?xml version="1.0" encoding="utf-8"?>
<Properties xmlns="http://schemas.openxmlformats.org/officeDocument/2006/custom-properties" xmlns:vt="http://schemas.openxmlformats.org/officeDocument/2006/docPropsVTypes"/>
</file>