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2024年新农村指导员工作总结(推荐)(7篇)</w:t>
      </w:r>
      <w:bookmarkEnd w:id="1"/>
    </w:p>
    <w:p>
      <w:pPr>
        <w:jc w:val="center"/>
        <w:spacing w:before="0" w:after="450"/>
      </w:pPr>
      <w:r>
        <w:rPr>
          <w:rFonts w:ascii="Arial" w:hAnsi="Arial" w:eastAsia="Arial" w:cs="Arial"/>
          <w:color w:val="999999"/>
          <w:sz w:val="20"/>
          <w:szCs w:val="20"/>
        </w:rPr>
        <w:t xml:space="preserve">来源：网络  作者：静谧旋律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新农村指导员工作总结(推荐)一2月28日至3月1日，召开__县第三批社会主义新农村建设工作队指导员总结表彰暨第四批新农村建设工作队指导员欢送会，全县84名指导员分赴各驻村点开展社会主义新农村建设指导工作。二、学习培训、完善相关制度阶...</w:t>
      </w:r>
    </w:p>
    <w:p>
      <w:pPr>
        <w:ind w:left="0" w:right="0" w:firstLine="560"/>
        <w:spacing w:before="450" w:after="450" w:line="312" w:lineRule="auto"/>
      </w:pPr>
      <w:r>
        <w:rPr>
          <w:rFonts w:ascii="黑体" w:hAnsi="黑体" w:eastAsia="黑体" w:cs="黑体"/>
          <w:color w:val="000000"/>
          <w:sz w:val="36"/>
          <w:szCs w:val="36"/>
          <w:b w:val="1"/>
          <w:bCs w:val="1"/>
        </w:rPr>
        <w:t xml:space="preserve">20_年新农村指导员工作总结(推荐)一</w:t>
      </w:r>
    </w:p>
    <w:p>
      <w:pPr>
        <w:ind w:left="0" w:right="0" w:firstLine="560"/>
        <w:spacing w:before="450" w:after="450" w:line="312" w:lineRule="auto"/>
      </w:pPr>
      <w:r>
        <w:rPr>
          <w:rFonts w:ascii="宋体" w:hAnsi="宋体" w:eastAsia="宋体" w:cs="宋体"/>
          <w:color w:val="000"/>
          <w:sz w:val="28"/>
          <w:szCs w:val="28"/>
        </w:rPr>
        <w:t xml:space="preserve">2月28日至3月1日，召开__县第三批社会主义新农村建设工作队指导员总结表彰暨第四批新农村建设工作队指导员欢送会，全县84名指导员分赴各驻村点开展社会主义新农村建设指导工作。</w:t>
      </w:r>
    </w:p>
    <w:p>
      <w:pPr>
        <w:ind w:left="0" w:right="0" w:firstLine="560"/>
        <w:spacing w:before="450" w:after="450" w:line="312" w:lineRule="auto"/>
      </w:pPr>
      <w:r>
        <w:rPr>
          <w:rFonts w:ascii="宋体" w:hAnsi="宋体" w:eastAsia="宋体" w:cs="宋体"/>
          <w:color w:val="000"/>
          <w:sz w:val="28"/>
          <w:szCs w:val="28"/>
        </w:rPr>
        <w:t xml:space="preserve">二、学习培训、完善相关制度阶段(3月2日-15日)</w:t>
      </w:r>
    </w:p>
    <w:p>
      <w:pPr>
        <w:ind w:left="0" w:right="0" w:firstLine="560"/>
        <w:spacing w:before="450" w:after="450" w:line="312" w:lineRule="auto"/>
      </w:pPr>
      <w:r>
        <w:rPr>
          <w:rFonts w:ascii="宋体" w:hAnsi="宋体" w:eastAsia="宋体" w:cs="宋体"/>
          <w:color w:val="000"/>
          <w:sz w:val="28"/>
          <w:szCs w:val="28"/>
        </w:rPr>
        <w:t xml:space="preserve">3月2日至3月15日，县委新农村建设工作队领导小组办公室修订完善《__县20__年社会主义新农村建设工作队指导员管理办法》，制订《__县20__年社会主义新农村建设工作队指导员管理办法考核量化表》，制订《__县20__年社会主义新农村建设工作队指导员工作手册》及《__县20__年社会主义新农村建设工作队指导员考勤表》，制订《__县20__年社会主义新农村建设工作队指导员工作计划表》，召开第一次工作队队长会议，全面安排20__年社会主义新农村建设工作队指导员各项工作。</w:t>
      </w:r>
    </w:p>
    <w:p>
      <w:pPr>
        <w:ind w:left="0" w:right="0" w:firstLine="560"/>
        <w:spacing w:before="450" w:after="450" w:line="312" w:lineRule="auto"/>
      </w:pPr>
      <w:r>
        <w:rPr>
          <w:rFonts w:ascii="宋体" w:hAnsi="宋体" w:eastAsia="宋体" w:cs="宋体"/>
          <w:color w:val="000"/>
          <w:sz w:val="28"/>
          <w:szCs w:val="28"/>
        </w:rPr>
        <w:t xml:space="preserve">三、调查研究阶段(3月16日-6月15日)</w:t>
      </w:r>
    </w:p>
    <w:p>
      <w:pPr>
        <w:ind w:left="0" w:right="0" w:firstLine="560"/>
        <w:spacing w:before="450" w:after="450" w:line="312" w:lineRule="auto"/>
      </w:pPr>
      <w:r>
        <w:rPr>
          <w:rFonts w:ascii="宋体" w:hAnsi="宋体" w:eastAsia="宋体" w:cs="宋体"/>
          <w:color w:val="000"/>
          <w:sz w:val="28"/>
          <w:szCs w:val="28"/>
        </w:rPr>
        <w:t xml:space="preserve">3月16日至6月15日，督促各工作队全力配合乡村两级做好各项农业生产工作，深入基层开展调查研究，全面掌握驻村点的基本情况，分析驻村点发展的制约因素，要求各工作队指导员驻村三个月之内完成村级发展规划;组织工作队全力协助搞好村“两委”换届选举工作;召开第二次工作队队长会议。</w:t>
      </w:r>
    </w:p>
    <w:p>
      <w:pPr>
        <w:ind w:left="0" w:right="0" w:firstLine="560"/>
        <w:spacing w:before="450" w:after="450" w:line="312" w:lineRule="auto"/>
      </w:pPr>
      <w:r>
        <w:rPr>
          <w:rFonts w:ascii="宋体" w:hAnsi="宋体" w:eastAsia="宋体" w:cs="宋体"/>
          <w:color w:val="000"/>
          <w:sz w:val="28"/>
          <w:szCs w:val="28"/>
        </w:rPr>
        <w:t xml:space="preserve">四、村“两委”班子培训，建章立制阶段(6月16日-7月底)</w:t>
      </w:r>
    </w:p>
    <w:p>
      <w:pPr>
        <w:ind w:left="0" w:right="0" w:firstLine="560"/>
        <w:spacing w:before="450" w:after="450" w:line="312" w:lineRule="auto"/>
      </w:pPr>
      <w:r>
        <w:rPr>
          <w:rFonts w:ascii="宋体" w:hAnsi="宋体" w:eastAsia="宋体" w:cs="宋体"/>
          <w:color w:val="000"/>
          <w:sz w:val="28"/>
          <w:szCs w:val="28"/>
        </w:rPr>
        <w:t xml:space="preserve">6月16日至7月底，协助县直有关部门及乡党委搞好对村级换届后新班子的培训，指导帮助村“两委”新班子建立健全村级各项规章制度，协作做好党员教育管理，完善村“两委”议事规则和决策程序，推进村务公开，管理民主。</w:t>
      </w:r>
    </w:p>
    <w:p>
      <w:pPr>
        <w:ind w:left="0" w:right="0" w:firstLine="560"/>
        <w:spacing w:before="450" w:after="450" w:line="312" w:lineRule="auto"/>
      </w:pPr>
      <w:r>
        <w:rPr>
          <w:rFonts w:ascii="宋体" w:hAnsi="宋体" w:eastAsia="宋体" w:cs="宋体"/>
          <w:color w:val="000"/>
          <w:sz w:val="28"/>
          <w:szCs w:val="28"/>
        </w:rPr>
        <w:t xml:space="preserve">五、半年工作总结阶段(8月2日-9月2日)</w:t>
      </w:r>
    </w:p>
    <w:p>
      <w:pPr>
        <w:ind w:left="0" w:right="0" w:firstLine="560"/>
        <w:spacing w:before="450" w:after="450" w:line="312" w:lineRule="auto"/>
      </w:pPr>
      <w:r>
        <w:rPr>
          <w:rFonts w:ascii="宋体" w:hAnsi="宋体" w:eastAsia="宋体" w:cs="宋体"/>
          <w:color w:val="000"/>
          <w:sz w:val="28"/>
          <w:szCs w:val="28"/>
        </w:rPr>
        <w:t xml:space="preserve">深入各乡(镇)对新农村建设工作队指导员工作进行督查，督促各工作队及时督查整改工作中发现的问题，并将整改情况上报县委新农队办。召开全县20__年上半年新农村建设工作队指导员半年工作总结会，总结上半年工作取得的成绩，深入分析工作存在的困难和问题，全面安排布暑下半年的工作。</w:t>
      </w:r>
    </w:p>
    <w:p>
      <w:pPr>
        <w:ind w:left="0" w:right="0" w:firstLine="560"/>
        <w:spacing w:before="450" w:after="450" w:line="312" w:lineRule="auto"/>
      </w:pPr>
      <w:r>
        <w:rPr>
          <w:rFonts w:ascii="宋体" w:hAnsi="宋体" w:eastAsia="宋体" w:cs="宋体"/>
          <w:color w:val="000"/>
          <w:sz w:val="28"/>
          <w:szCs w:val="28"/>
        </w:rPr>
        <w:t xml:space="preserve">六、深化各项工作阶段(9月3日-12月底)</w:t>
      </w:r>
    </w:p>
    <w:p>
      <w:pPr>
        <w:ind w:left="0" w:right="0" w:firstLine="560"/>
        <w:spacing w:before="450" w:after="450" w:line="312" w:lineRule="auto"/>
      </w:pPr>
      <w:r>
        <w:rPr>
          <w:rFonts w:ascii="宋体" w:hAnsi="宋体" w:eastAsia="宋体" w:cs="宋体"/>
          <w:color w:val="000"/>
          <w:sz w:val="28"/>
          <w:szCs w:val="28"/>
        </w:rPr>
        <w:t xml:space="preserve">督促各工作队在深入调查研究的基础上，进一步吃透村情，完善发展规划，积极争取项目资金，为所驻村经济社会发展作出积极贡献。</w:t>
      </w:r>
    </w:p>
    <w:p>
      <w:pPr>
        <w:ind w:left="0" w:right="0" w:firstLine="560"/>
        <w:spacing w:before="450" w:after="450" w:line="312" w:lineRule="auto"/>
      </w:pPr>
      <w:r>
        <w:rPr>
          <w:rFonts w:ascii="宋体" w:hAnsi="宋体" w:eastAsia="宋体" w:cs="宋体"/>
          <w:color w:val="000"/>
          <w:sz w:val="28"/>
          <w:szCs w:val="28"/>
        </w:rPr>
        <w:t xml:space="preserve">七、总结评优阶段(12月底至20__年1月底)</w:t>
      </w:r>
    </w:p>
    <w:p>
      <w:pPr>
        <w:ind w:left="0" w:right="0" w:firstLine="560"/>
        <w:spacing w:before="450" w:after="450" w:line="312" w:lineRule="auto"/>
      </w:pPr>
      <w:r>
        <w:rPr>
          <w:rFonts w:ascii="宋体" w:hAnsi="宋体" w:eastAsia="宋体" w:cs="宋体"/>
          <w:color w:val="000"/>
          <w:sz w:val="28"/>
          <w:szCs w:val="28"/>
        </w:rPr>
        <w:t xml:space="preserve">12月底至20__年1月底，督促各工作队指导员上报相关材料：调研报告、村级发展规划、全年工作总结、驻村日记等，县委新农队办从各工作队指导员上报的调研报告中选出优秀调研报告编印成书。县委新农队办根据各工作队的工作总结，完成__县20__年社会主义新农村建设工作队指导员工作总结，并报市委新农队办。县委新农队办根据省、市相关文件精神，全力协助组织部门确定我县社会主义新农村建设工作队指导员评优标准，完成省、市、县优秀人员和优秀单位评选工作。</w:t>
      </w:r>
    </w:p>
    <w:p>
      <w:pPr>
        <w:ind w:left="0" w:right="0" w:firstLine="560"/>
        <w:spacing w:before="450" w:after="450" w:line="312" w:lineRule="auto"/>
      </w:pPr>
      <w:r>
        <w:rPr>
          <w:rFonts w:ascii="宋体" w:hAnsi="宋体" w:eastAsia="宋体" w:cs="宋体"/>
          <w:color w:val="000"/>
          <w:sz w:val="28"/>
          <w:szCs w:val="28"/>
        </w:rPr>
        <w:t xml:space="preserve">八、表彰第四批和组织下派第五批新农村建设工作工作队指导员阶段(20__年2月-3月初)</w:t>
      </w:r>
    </w:p>
    <w:p>
      <w:pPr>
        <w:ind w:left="0" w:right="0" w:firstLine="560"/>
        <w:spacing w:before="450" w:after="450" w:line="312" w:lineRule="auto"/>
      </w:pPr>
      <w:r>
        <w:rPr>
          <w:rFonts w:ascii="宋体" w:hAnsi="宋体" w:eastAsia="宋体" w:cs="宋体"/>
          <w:color w:val="000"/>
          <w:sz w:val="28"/>
          <w:szCs w:val="28"/>
        </w:rPr>
        <w:t xml:space="preserve">20__年2月至3月初，根据省、市有关文件要求，组织我县20__年社会主义新农村建设工作队省、市优秀指导员和优秀派出单位参加省、市新农村建设工作队指导员总结表彰会，研究选派__县第五批社会主义新农村建设工作队指导员，召开20__年__县建设工作队指导员下派暨表彰大会的有关事项。配合组织部门精心挑选、严格把关，做好第五批新农村建设工作队指导员的选派工作，召开20__年新农村建设工作队指导员总结表彰暨第五批新农村指导员欢送会。</w:t>
      </w:r>
    </w:p>
    <w:p>
      <w:pPr>
        <w:ind w:left="0" w:right="0" w:firstLine="560"/>
        <w:spacing w:before="450" w:after="450" w:line="312" w:lineRule="auto"/>
      </w:pPr>
      <w:r>
        <w:rPr>
          <w:rFonts w:ascii="黑体" w:hAnsi="黑体" w:eastAsia="黑体" w:cs="黑体"/>
          <w:color w:val="000000"/>
          <w:sz w:val="36"/>
          <w:szCs w:val="36"/>
          <w:b w:val="1"/>
          <w:bCs w:val="1"/>
        </w:rPr>
        <w:t xml:space="preserve">20_年新农村指导员工作总结(推荐)二</w:t>
      </w:r>
    </w:p>
    <w:p>
      <w:pPr>
        <w:ind w:left="0" w:right="0" w:firstLine="560"/>
        <w:spacing w:before="450" w:after="450" w:line="312" w:lineRule="auto"/>
      </w:pPr>
      <w:r>
        <w:rPr>
          <w:rFonts w:ascii="宋体" w:hAnsi="宋体" w:eastAsia="宋体" w:cs="宋体"/>
          <w:color w:val="000"/>
          <w:sz w:val="28"/>
          <w:szCs w:val="28"/>
        </w:rPr>
        <w:t xml:space="preserve">为加快推进全县新农村建设，促进农村经济又好又快发展，按照省、市新农村办总体部署和《庄浪县社会主义新农村建设规划》，结合县情实际，特制定本实施方案。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紧紧围绕“生产发展、生活宽裕、乡风礼貌、村容整洁、管理民主”的总体要求，坚持因地制宜、循序渐进、量力而行、尽力而为的原则，以村镇规划为龙头，以增加农民收入为核心，以发展特色优势产业为依托，以改善村容村貌为突破口，全力推进农业产业化经营，加快改善农村基础设施条件，努力发展农村公共社会事业，持续提高农民整体素质和生活质量，统筹推进农村各项事业，全力构建富裕、民主、礼貌、和谐的社会主义新农村。</w:t>
      </w:r>
    </w:p>
    <w:p>
      <w:pPr>
        <w:ind w:left="0" w:right="0" w:firstLine="560"/>
        <w:spacing w:before="450" w:after="450" w:line="312" w:lineRule="auto"/>
      </w:pPr>
      <w:r>
        <w:rPr>
          <w:rFonts w:ascii="宋体" w:hAnsi="宋体" w:eastAsia="宋体" w:cs="宋体"/>
          <w:color w:val="000"/>
          <w:sz w:val="28"/>
          <w:szCs w:val="28"/>
        </w:rPr>
        <w:t xml:space="preserve">透过以点带线，轴线结合，连片开发，在3-5年时间内，县内四条主要交通出口沿线村全部实现新农村化。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1、因地制宜，分类指导。充分尊重自然规律、经济规律和社会发展规律，立足区域性差异和乡村实际，按照产业开发型、项目带动型、生态移民型、商贸经营型、三清五改型等模式有重点地稳步推进。</w:t>
      </w:r>
    </w:p>
    <w:p>
      <w:pPr>
        <w:ind w:left="0" w:right="0" w:firstLine="560"/>
        <w:spacing w:before="450" w:after="450" w:line="312" w:lineRule="auto"/>
      </w:pPr>
      <w:r>
        <w:rPr>
          <w:rFonts w:ascii="宋体" w:hAnsi="宋体" w:eastAsia="宋体" w:cs="宋体"/>
          <w:color w:val="000"/>
          <w:sz w:val="28"/>
          <w:szCs w:val="28"/>
        </w:rPr>
        <w:t xml:space="preserve">2、突出重点、提高效益。坚持从解决农民生产生活中最紧迫的实际问题入手，区分轻重缓急，突出产业发展、增加农民收入、基础设施建设、提高人口素质和加强领导班子建设等重点，努力探索社会主义新农村建设好的形式和办法，提高建设实效。</w:t>
      </w:r>
    </w:p>
    <w:p>
      <w:pPr>
        <w:ind w:left="0" w:right="0" w:firstLine="560"/>
        <w:spacing w:before="450" w:after="450" w:line="312" w:lineRule="auto"/>
      </w:pPr>
      <w:r>
        <w:rPr>
          <w:rFonts w:ascii="宋体" w:hAnsi="宋体" w:eastAsia="宋体" w:cs="宋体"/>
          <w:color w:val="000"/>
          <w:sz w:val="28"/>
          <w:szCs w:val="28"/>
        </w:rPr>
        <w:t xml:space="preserve">3、量力而行，务求实效。制定目标、任务和措施时，既严格标准，又切实可行，不盲目攀比，不增加农民负担，不搞脱离实际的政绩工程。要正确处理阶段性目标和长远目标的关系，既要量力而行，又要尽力而为，切忌急功近利。要求实务真，真抓实干，务求实效，不搞形式主义。要坚持实事求是，民主商议，不搞强迫命令。</w:t>
      </w:r>
    </w:p>
    <w:p>
      <w:pPr>
        <w:ind w:left="0" w:right="0" w:firstLine="560"/>
        <w:spacing w:before="450" w:after="450" w:line="312" w:lineRule="auto"/>
      </w:pPr>
      <w:r>
        <w:rPr>
          <w:rFonts w:ascii="宋体" w:hAnsi="宋体" w:eastAsia="宋体" w:cs="宋体"/>
          <w:color w:val="000"/>
          <w:sz w:val="28"/>
          <w:szCs w:val="28"/>
        </w:rPr>
        <w:t xml:space="preserve">4、政府主导，农民主体。政府要强力推动，整合资源，构成合力，创造条件，搞好服务，组织和引导农民群众用心参与。</w:t>
      </w:r>
    </w:p>
    <w:p>
      <w:pPr>
        <w:ind w:left="0" w:right="0" w:firstLine="560"/>
        <w:spacing w:before="450" w:after="450" w:line="312" w:lineRule="auto"/>
      </w:pPr>
      <w:r>
        <w:rPr>
          <w:rFonts w:ascii="宋体" w:hAnsi="宋体" w:eastAsia="宋体" w:cs="宋体"/>
          <w:color w:val="000"/>
          <w:sz w:val="28"/>
          <w:szCs w:val="28"/>
        </w:rPr>
        <w:t xml:space="preserve">要发挥农民主体作用，实现村民自治，充分调动农民用心性。要坚持以人为本，充分尊重农民意愿，以农民愿意不愿意、高兴不高兴、赞成不赞成作为衡量开展工作的主要标准。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20xx年，新开建水洛镇新兴村、南湖镇石峡村和陈庄村、朱店镇东街村、万泉镇霍李村、韩店镇东门村、岳堡乡崔家村、赵墩乡王堡村、柳梁乡陈山村、卧龙乡魏湾村和刘罗村、大庄乡刘沟村和丁山村、阳川乡刘湾村、良邑乡良邑村和何柳村、通化乡通边村和新庄村、永宁乡河湾村和老庄村、郑河乡具峡村、南坪乡寺门村和王沟村、盘安乡王宫村和焦湾村等25个新建村，全面建成水洛镇徐碾村、朱店镇吴沟村、万泉镇崔坪村、韩店镇聂坪村、岳堡乡岳堡村、杨河乡逯岔村和马寺村、赵墩乡赵墩村、柳梁乡柳渠村、阳川乡苟岔村、郑河乡郑河村等11个续建村。</w:t>
      </w:r>
    </w:p>
    <w:p>
      <w:pPr>
        <w:ind w:left="0" w:right="0" w:firstLine="560"/>
        <w:spacing w:before="450" w:after="450" w:line="312" w:lineRule="auto"/>
      </w:pPr>
      <w:r>
        <w:rPr>
          <w:rFonts w:ascii="宋体" w:hAnsi="宋体" w:eastAsia="宋体" w:cs="宋体"/>
          <w:color w:val="000"/>
          <w:sz w:val="28"/>
          <w:szCs w:val="28"/>
        </w:rPr>
        <w:t xml:space="preserve">透过开展社会主义新农村建设，使36个示范村基本到达“三有四好五提高”。</w:t>
      </w:r>
    </w:p>
    <w:p>
      <w:pPr>
        <w:ind w:left="0" w:right="0" w:firstLine="560"/>
        <w:spacing w:before="450" w:after="450" w:line="312" w:lineRule="auto"/>
      </w:pPr>
      <w:r>
        <w:rPr>
          <w:rFonts w:ascii="宋体" w:hAnsi="宋体" w:eastAsia="宋体" w:cs="宋体"/>
          <w:color w:val="000"/>
          <w:sz w:val="28"/>
          <w:szCs w:val="28"/>
        </w:rPr>
        <w:t xml:space="preserve">“三有”即有一个支撑农民致富的主导产业，有一个战斗力较强的领导班子，有一个健全的管理机制。</w:t>
      </w:r>
    </w:p>
    <w:p>
      <w:pPr>
        <w:ind w:left="0" w:right="0" w:firstLine="560"/>
        <w:spacing w:before="450" w:after="450" w:line="312" w:lineRule="auto"/>
      </w:pPr>
      <w:r>
        <w:rPr>
          <w:rFonts w:ascii="宋体" w:hAnsi="宋体" w:eastAsia="宋体" w:cs="宋体"/>
          <w:color w:val="000"/>
          <w:sz w:val="28"/>
          <w:szCs w:val="28"/>
        </w:rPr>
        <w:t xml:space="preserve">“四好”即环境卫生好，家庭邻里关系好，民主管理好，社会治安好。“五提高”即提高农民收入，人均纯收入年增幅在21.5%左右;提高通信覆盖面，有线电视入户率到达85%以上;电话入户率到达85%以上;提高农民素质，农村青壮年劳动力成为有文化、懂技术、会经营的新型农民或产业工人;提高农村社会事业发展水平，建有卫生室、文化室、老年活动室、购物中心及体育活动场所;提高社会礼貌程度，物质礼貌、政治礼貌和精神礼貌协调发展，村风民风明显好转。</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进一步调整产业结构，为新农村建设带给有力的产业支撑。围绕全县果品、洋芋、畜牧、劳务四大产业发展规划，坚持效益和规模并重，大力调整农业结构，努力兴办龙头企业，扩大产业基地，带动种养大户，发展新经济组织，促进四大产业上规模、上水平。一是用心扶持引导龙头企业建设。发挥“庄薯”品牌效应，加大银海、宏达淀粉企业的环保技改和达产达标力度，新建千吨贮藏库1座，产能2万吨以上的精淀粉企业1户，逐步构成“公司+基地+农户”的产业化经营路子，带动洋芋产业快速发展;进一步延伸果品产业链条，新建县果箱厂和3处贮量在5000吨以上的气调果库;建成以关山和中北部乡镇为主的良种肉牛生产基地，发展千头养牛村8个、万头养牛乡2个，透过联户入股和招商引资，新建标准化养殖小区18处，开建10万头生猪屠宰和全价饲料2户龙头企业，示范、辐射、带动全县畜牧业向规模化、效益化发展。二是扩大产业基地规模。</w:t>
      </w:r>
    </w:p>
    <w:p>
      <w:pPr>
        <w:ind w:left="0" w:right="0" w:firstLine="560"/>
        <w:spacing w:before="450" w:after="450" w:line="312" w:lineRule="auto"/>
      </w:pPr>
      <w:r>
        <w:rPr>
          <w:rFonts w:ascii="宋体" w:hAnsi="宋体" w:eastAsia="宋体" w:cs="宋体"/>
          <w:color w:val="000"/>
          <w:sz w:val="28"/>
          <w:szCs w:val="28"/>
        </w:rPr>
        <w:t xml:space="preserve">全县建成产业基地面积33万亩，其中洋芋产业基地26万亩(种薯基地3万亩);果品产业新植果园5万亩，稳步扩大基地面积，加强标准化管理，提高果品质量;畜牧产业新增优质牧草2万亩，在柳梁陈山等8乡10村实施扶贫开发整村推进项目，新增养牛户600户;劳务产业依托“梯田人”劳务品牌，继续实</w:t>
      </w:r>
    </w:p>
    <w:p>
      <w:pPr>
        <w:ind w:left="0" w:right="0" w:firstLine="560"/>
        <w:spacing w:before="450" w:after="450" w:line="312" w:lineRule="auto"/>
      </w:pPr>
      <w:r>
        <w:rPr>
          <w:rFonts w:ascii="宋体" w:hAnsi="宋体" w:eastAsia="宋体" w:cs="宋体"/>
          <w:color w:val="000"/>
          <w:sz w:val="28"/>
          <w:szCs w:val="28"/>
        </w:rPr>
        <w:t xml:space="preserve">施“万名青年务工人员南下就业工程”，加强与发达地区知名企业的劳务合作，新建劳务基地50处，拓宽农村劳动力就业渠道。</w:t>
      </w:r>
    </w:p>
    <w:p>
      <w:pPr>
        <w:ind w:left="0" w:right="0" w:firstLine="560"/>
        <w:spacing w:before="450" w:after="450" w:line="312" w:lineRule="auto"/>
      </w:pPr>
      <w:r>
        <w:rPr>
          <w:rFonts w:ascii="宋体" w:hAnsi="宋体" w:eastAsia="宋体" w:cs="宋体"/>
          <w:color w:val="000"/>
          <w:sz w:val="28"/>
          <w:szCs w:val="28"/>
        </w:rPr>
        <w:t xml:space="preserve">努力促进劳务输出由体力型向技能型、分散输出向有组织输出转变，力争全年输出劳务工10万人(次)，劳务收入突破6亿元，争创全国劳务经济示范县。</w:t>
      </w:r>
    </w:p>
    <w:p>
      <w:pPr>
        <w:ind w:left="0" w:right="0" w:firstLine="560"/>
        <w:spacing w:before="450" w:after="450" w:line="312" w:lineRule="auto"/>
      </w:pPr>
      <w:r>
        <w:rPr>
          <w:rFonts w:ascii="宋体" w:hAnsi="宋体" w:eastAsia="宋体" w:cs="宋体"/>
          <w:color w:val="000"/>
          <w:sz w:val="28"/>
          <w:szCs w:val="28"/>
        </w:rPr>
        <w:t xml:space="preserve">同时，大力推广农业实用科技，实施好小麦良种补贴项目，用心引进高产、优质、高效优良作物品种，提高粮食单产，确保全县粮食总产稳中有增。</w:t>
      </w:r>
    </w:p>
    <w:p>
      <w:pPr>
        <w:ind w:left="0" w:right="0" w:firstLine="560"/>
        <w:spacing w:before="450" w:after="450" w:line="312" w:lineRule="auto"/>
      </w:pPr>
      <w:r>
        <w:rPr>
          <w:rFonts w:ascii="宋体" w:hAnsi="宋体" w:eastAsia="宋体" w:cs="宋体"/>
          <w:color w:val="000"/>
          <w:sz w:val="28"/>
          <w:szCs w:val="28"/>
        </w:rPr>
        <w:t xml:space="preserve">(二)认真实施农业基础设施项目，进一步改善生产生活条件。把改善农村基础条件作为一项长期的任务，整合水利、交通、生态移民、农村能源等基础设施建设项目，增强新农村建设后劲。</w:t>
      </w:r>
    </w:p>
    <w:p>
      <w:pPr>
        <w:ind w:left="0" w:right="0" w:firstLine="560"/>
        <w:spacing w:before="450" w:after="450" w:line="312" w:lineRule="auto"/>
      </w:pPr>
      <w:r>
        <w:rPr>
          <w:rFonts w:ascii="宋体" w:hAnsi="宋体" w:eastAsia="宋体" w:cs="宋体"/>
          <w:color w:val="000"/>
          <w:sz w:val="28"/>
          <w:szCs w:val="28"/>
        </w:rPr>
        <w:t xml:space="preserve">一是水利建设。开建庄浪河川人饮工程，解决4乡镇、19村、4180户2万人的饮水困难;实施金锁灌区维修工程，维修渠道3.36公里，新增灌溉面积1200亩，恢复灌溉面积3300亩。</w:t>
      </w:r>
    </w:p>
    <w:p>
      <w:pPr>
        <w:ind w:left="0" w:right="0" w:firstLine="560"/>
        <w:spacing w:before="450" w:after="450" w:line="312" w:lineRule="auto"/>
      </w:pPr>
      <w:r>
        <w:rPr>
          <w:rFonts w:ascii="宋体" w:hAnsi="宋体" w:eastAsia="宋体" w:cs="宋体"/>
          <w:color w:val="000"/>
          <w:sz w:val="28"/>
          <w:szCs w:val="28"/>
        </w:rPr>
        <w:t xml:space="preserve">二是道路建设。改造铺油郑河下寨至韩店东门、朱店桥至石门口至谢家等乡村道路28公里。三是移民搬迁。建成7处移民安置区，搬迁安置群众2024人。四是生态能源建设。继续抓好林业生态工程建设和小流域综合治理，完成荒山造林2万亩、天保工程5000亩、三北四期工程8000亩，绿化乡村道路180公里;新建淤地坝6座，建成各类小型拦蓄工程20处，新修梯田6000亩，完成水土流失治理面积28平方公里、重点流域治理及封禁治理12.5平方公里;认真实施沼气国债项目，发展农村清洁能源。</w:t>
      </w:r>
    </w:p>
    <w:p>
      <w:pPr>
        <w:ind w:left="0" w:right="0" w:firstLine="560"/>
        <w:spacing w:before="450" w:after="450" w:line="312" w:lineRule="auto"/>
      </w:pPr>
      <w:r>
        <w:rPr>
          <w:rFonts w:ascii="宋体" w:hAnsi="宋体" w:eastAsia="宋体" w:cs="宋体"/>
          <w:color w:val="000"/>
          <w:sz w:val="28"/>
          <w:szCs w:val="28"/>
        </w:rPr>
        <w:t xml:space="preserve">(三)大力发展社会事业，为新农村建设带给智力支持。大力发展农村教育、卫生、文化、科技等社会事业，不断提高农民科技文化素质。继续实施农村中小学危房改造工程，进一步优化学校布局，启动村卫生室建设项目，改善农村教育卫生基础条件;完善农村文化体育设施，建成87个“农家书屋”。</w:t>
      </w:r>
    </w:p>
    <w:p>
      <w:pPr>
        <w:ind w:left="0" w:right="0" w:firstLine="560"/>
        <w:spacing w:before="450" w:after="450" w:line="312" w:lineRule="auto"/>
      </w:pPr>
      <w:r>
        <w:rPr>
          <w:rFonts w:ascii="宋体" w:hAnsi="宋体" w:eastAsia="宋体" w:cs="宋体"/>
          <w:color w:val="000"/>
          <w:sz w:val="28"/>
          <w:szCs w:val="28"/>
        </w:rPr>
        <w:t xml:space="preserve">新建南湖中心敬老院，不断扩大农村社会保障覆盖面，争取将我县列入全省新型农村社会养老保险试点县。</w:t>
      </w:r>
    </w:p>
    <w:p>
      <w:pPr>
        <w:ind w:left="0" w:right="0" w:firstLine="560"/>
        <w:spacing w:before="450" w:after="450" w:line="312" w:lineRule="auto"/>
      </w:pPr>
      <w:r>
        <w:rPr>
          <w:rFonts w:ascii="宋体" w:hAnsi="宋体" w:eastAsia="宋体" w:cs="宋体"/>
          <w:color w:val="000"/>
          <w:sz w:val="28"/>
          <w:szCs w:val="28"/>
        </w:rPr>
        <w:t xml:space="preserve">用心开展扶贫济困活动，尽努力解决好农村困难群众的生产生活。</w:t>
      </w:r>
    </w:p>
    <w:p>
      <w:pPr>
        <w:ind w:left="0" w:right="0" w:firstLine="560"/>
        <w:spacing w:before="450" w:after="450" w:line="312" w:lineRule="auto"/>
      </w:pPr>
      <w:r>
        <w:rPr>
          <w:rFonts w:ascii="宋体" w:hAnsi="宋体" w:eastAsia="宋体" w:cs="宋体"/>
          <w:color w:val="000"/>
          <w:sz w:val="28"/>
          <w:szCs w:val="28"/>
        </w:rPr>
        <w:t xml:space="preserve">(四)加大支农服务力度，为新农村建设增添发展动力。全面落实粮食直补、退耕还林、“两免一补”等强农惠农政策，推行惠农财政补贴资金支付方式改革，对各类惠农财政补贴资金实行专户管理，封闭运行，采取“一册明、一折统”发放管理模式，切实保护群众利益，促进农村经济社会又好又快发展。加大科普宣传和科技推广力度，落实科技特派员制度，用心引导和鼓励科技人员深入生产一线领办经济实体，切实提高科技服务农业生产的潜力。</w:t>
      </w:r>
    </w:p>
    <w:p>
      <w:pPr>
        <w:ind w:left="0" w:right="0" w:firstLine="560"/>
        <w:spacing w:before="450" w:after="450" w:line="312" w:lineRule="auto"/>
      </w:pPr>
      <w:r>
        <w:rPr>
          <w:rFonts w:ascii="宋体" w:hAnsi="宋体" w:eastAsia="宋体" w:cs="宋体"/>
          <w:color w:val="000"/>
          <w:sz w:val="28"/>
          <w:szCs w:val="28"/>
        </w:rPr>
        <w:t xml:space="preserve">用心筹措支农资金，加强农产品促销，建好“绿色通道”，管好生产资料市场，加大生资打假力度，保护群众利益。发展农村合作经济组织，壮大农民经纪人队伍。深入开展政务、村务公开，用心推进基层民主政治建设。</w:t>
      </w:r>
    </w:p>
    <w:p>
      <w:pPr>
        <w:ind w:left="0" w:right="0" w:firstLine="560"/>
        <w:spacing w:before="450" w:after="450" w:line="312" w:lineRule="auto"/>
      </w:pPr>
      <w:r>
        <w:rPr>
          <w:rFonts w:ascii="宋体" w:hAnsi="宋体" w:eastAsia="宋体" w:cs="宋体"/>
          <w:color w:val="000"/>
          <w:sz w:val="28"/>
          <w:szCs w:val="28"/>
        </w:rPr>
        <w:t xml:space="preserve">(五)推进村容村貌整治，改善农村人居环境。按照总体规划，结合各村实际，对村容村貌实施“四清四化”(四清即清垃圾、清沟渠、清路障、清破旧房;四化即硬化、绿化、美化、净化)工程，重点是对堵塞道路的厕所、猪牛圈和废弃房屋逐一进行清理。用心推行垃圾分类处理、生活垃圾无害化处理后还田。探索建立轮流值日、聘请保洁员、有偿服务、推选专人负责等制度，加强对垃圾的管理，从根本上改善村容村貌和农村环境卫生。组织群众对道路沟渠进行彻底清理，保证沟渠畅通。搞好房屋整修，重点抓好破旧房屋翻修，整治改造农户面貌，使农村道路、庭院整洁，室内干净卫生，柴草、杂物堆放整齐，居民生活井然有序。</w:t>
      </w:r>
    </w:p>
    <w:p>
      <w:pPr>
        <w:ind w:left="0" w:right="0" w:firstLine="560"/>
        <w:spacing w:before="450" w:after="450" w:line="312" w:lineRule="auto"/>
      </w:pPr>
      <w:r>
        <w:rPr>
          <w:rFonts w:ascii="宋体" w:hAnsi="宋体" w:eastAsia="宋体" w:cs="宋体"/>
          <w:color w:val="000"/>
          <w:sz w:val="28"/>
          <w:szCs w:val="28"/>
        </w:rPr>
        <w:t xml:space="preserve">(六)倡导健康礼貌新风，提高农民整体素质。成立新农村管委会、理事会、道德评议会、禁赌协会等群众自治组织，建立健全以《村规民约》为重点的各项规章制度，使村民有章可循，照章办事，树立礼貌新风。加强人口素质建设，有组织、有、分期分批开展农业科技培训和农村劳动力转移培训，培养有文化、懂技术、会经营的新型农民。深入开展农村形势和政策教育，认真实施公民道德建设工程，大力倡导尊老爱幼、生育、邻里和睦、见义勇为、扶贫济困的礼貌新风，引导农民崇尚科学，抵制迷信，移风易俗，破除陋习，树立先进的思想观念和良好的道德风尚，培养科学健康的生活方式。用心开展和谐家庭、和谐村组以及“十礼貌户”、“礼貌村组”等群众性精神礼貌建立活动，提高农村的礼貌程度和农民的整体素质。</w:t>
      </w:r>
    </w:p>
    <w:p>
      <w:pPr>
        <w:ind w:left="0" w:right="0" w:firstLine="560"/>
        <w:spacing w:before="450" w:after="450" w:line="312" w:lineRule="auto"/>
      </w:pPr>
      <w:r>
        <w:rPr>
          <w:rFonts w:ascii="宋体" w:hAnsi="宋体" w:eastAsia="宋体" w:cs="宋体"/>
          <w:color w:val="000"/>
          <w:sz w:val="28"/>
          <w:szCs w:val="28"/>
        </w:rPr>
        <w:t xml:space="preserve">(七)加强民主政治建设，完善村民治理机制。加强农村基层组织阵地建设，改善农村党组织和村委会办公条件，搞好农村党员干部现代远程教育，加大政策理论、法律法规和实用技术培训力度，增强带领群众增收致富的潜力。加大对软弱涣散基层组织的整顿力度，切实增强农村基层党组织的凝聚力、战斗力和创造力，不断提高基层干部服务群众、加快推进新农村建设的工作水平。</w:t>
      </w:r>
    </w:p>
    <w:p>
      <w:pPr>
        <w:ind w:left="0" w:right="0" w:firstLine="560"/>
        <w:spacing w:before="450" w:after="450" w:line="312" w:lineRule="auto"/>
      </w:pPr>
      <w:r>
        <w:rPr>
          <w:rFonts w:ascii="宋体" w:hAnsi="宋体" w:eastAsia="宋体" w:cs="宋体"/>
          <w:color w:val="000"/>
          <w:sz w:val="28"/>
          <w:szCs w:val="28"/>
        </w:rPr>
        <w:t xml:space="preserve">按照政治坚定、求真务实、开拓创新、勤政廉政、团结协调的要求，从农村致富带头人、退伍军人、回乡青年、外出务工经商人员中选拔村组干部，努力培养事业心强、能干事、公道正派的带头人。加强党员教育管理工作，健全“党员经常受教育、群众长期得实惠”的长效机制。充分发挥村民自治组织的作用，完善“一事一议”和村务公开等制度，引导农民自觉地参与村民自治和基层民主政治建设，依法有效行使知情权、参与权和监督权，不断激发广大农民建设社会主义新农村的用心性、主动性和创造性。加强社会治安综合治理，妥善处理农村各种矛盾，建设平安乡村，创造农民安居乐业的社会环境。</w:t>
      </w:r>
    </w:p>
    <w:p>
      <w:pPr>
        <w:ind w:left="0" w:right="0" w:firstLine="560"/>
        <w:spacing w:before="450" w:after="450" w:line="312" w:lineRule="auto"/>
      </w:pPr>
      <w:r>
        <w:rPr>
          <w:rFonts w:ascii="宋体" w:hAnsi="宋体" w:eastAsia="宋体" w:cs="宋体"/>
          <w:color w:val="000"/>
          <w:sz w:val="28"/>
          <w:szCs w:val="28"/>
        </w:rPr>
        <w:t xml:space="preserve">(八)高标准建设示范村，为全面推进新农村建设带给样板。按照抓点示范、以点促面、整体推进的思路，对年内开建的36个示范村，逐村落实村庄建设规划、具体建设资料、整合到村的项目、帮建单位与帮建措施，为全县新农村建设创造典型，探索路子。全县36个示范村年内共规划新建住宅540户4.8万平方米，建成“一池三改”沼气示范户2400户，“村村通”工程1000户，发展养牛户600户，建成生猪养殖小区1处，示范推广种植良种小麦1100亩、全膜洋芋1.2万亩、全膜玉米2.3万亩，间作蔬菜和药材1400亩，种植优质牧草2400亩，栽植绿化树3.7万株，有组织输出劳务工2100人，拆除违章建筑5100平方米，新修维修道路11条39.5公里，硬化巷道252条29.3公里，修建排洪渠2.1万米，配套桥涵1座，新建村文化活动中心36处，建成文化宣传墙1.2万平方米。</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加强组织领导，靠实工作职责。把新农村建设作为农村工作的核心资料，对确定的新农村示范村，集中领导力量，实行包抓包建。包乡(镇)县级领导，要把示范村牢牢抓在手上，经常深入乡村调研、督查，协调解决问题;乡镇党政一把手每人要包抓一个示范村，具体落实建设任务。要透过加强村级组织建设，为示范村建设带给组织保证。要加强思想发动和宣传动员，充分利用报纸、广播、电视等各种宣传工具，及时宣传新农村建设中出现的好思路、好经验、好典型，拓宽农民反映意见及推荐的渠道，在全县上下构成抓新农村建设的工作气氛。</w:t>
      </w:r>
    </w:p>
    <w:p>
      <w:pPr>
        <w:ind w:left="0" w:right="0" w:firstLine="560"/>
        <w:spacing w:before="450" w:after="450" w:line="312" w:lineRule="auto"/>
      </w:pPr>
      <w:r>
        <w:rPr>
          <w:rFonts w:ascii="宋体" w:hAnsi="宋体" w:eastAsia="宋体" w:cs="宋体"/>
          <w:color w:val="000"/>
          <w:sz w:val="28"/>
          <w:szCs w:val="28"/>
        </w:rPr>
        <w:t xml:space="preserve">2、整合项目资金，健全投入机制。坚持“农民自筹为主、政府引导为辅、社会力量参与”的新农村建设投入机制，多渠道筹集建设资金，国家投入主要用于公共服务设施建设，房屋改造、室内设施建设等投入由农户承担。要在稳定现有各项农业投入的基础上，确保新增财政支出和固定资产投资向新农村建设倾斜，加大政府投入力度，扩大公共财政向农村的覆盖范围，强化政府对农村的公共服务。县直各有关部门要认真落实上级政策、使用好上级投入资金，用心向上争取支持。有效整合农村公路、扶贫开发、安全饮水、农村能源、以工代赈等项目资金，集中支持新农村建设。进一步加大政策扶持力度，统筹思考重大项目安排，拓宽投资建设思路，用心探索土地资产运作、个人资本参与、企业投资经营、业主承包开发、共同投资管理等办法，吸纳社会资金参与新农村建设。鼓励引导社会资本个性是工商资本参与社会主义新农村建设，调动全社会力量扶农助农兴农，逐步构成在政府带动下社会力量广泛参与的农村基础设施、社会公共事业投入的稳定增长机制和多元化投融资机制。</w:t>
      </w:r>
    </w:p>
    <w:p>
      <w:pPr>
        <w:ind w:left="0" w:right="0" w:firstLine="560"/>
        <w:spacing w:before="450" w:after="450" w:line="312" w:lineRule="auto"/>
      </w:pPr>
      <w:r>
        <w:rPr>
          <w:rFonts w:ascii="宋体" w:hAnsi="宋体" w:eastAsia="宋体" w:cs="宋体"/>
          <w:color w:val="000"/>
          <w:sz w:val="28"/>
          <w:szCs w:val="28"/>
        </w:rPr>
        <w:t xml:space="preserve">3、强化部门职能，构成建设合力。各有关部门要根据职责分工，分项目制定具体的实施方案。建设、国土部门负责各示范村建设规划，并带给各种风格的民宅设计方案;交通部门负责示范村公路勘察设计和建设技术指导，向上争取乡村公路建设项目;卫生、能源部门负责搞好环境整治、改水改厕和沼气池建设;水利部门负责农村安全饮水工程建设以及农田水利基本建设的规划设计和技术服务;林业部门负责制定示范村绿化总体规划、自然村庭院绿化、道路绿化规划及相关技术指导工作;电力、电信、广电部门负责做好通电、通信息、通广播电视工作。其它部门也要根据职能，及时带给各种服务和帮忙，搞好协调配合，构成工作合力，整体推进新农村建设。</w:t>
      </w:r>
    </w:p>
    <w:p>
      <w:pPr>
        <w:ind w:left="0" w:right="0" w:firstLine="560"/>
        <w:spacing w:before="450" w:after="450" w:line="312" w:lineRule="auto"/>
      </w:pPr>
      <w:r>
        <w:rPr>
          <w:rFonts w:ascii="宋体" w:hAnsi="宋体" w:eastAsia="宋体" w:cs="宋体"/>
          <w:color w:val="000"/>
          <w:sz w:val="28"/>
          <w:szCs w:val="28"/>
        </w:rPr>
        <w:t xml:space="preserve">4、发挥农民主体作用，建立民主管理机制。透过各种途径发动群众、教育群众、引导群众，使农民自觉成为新农村建设的主体。要充分尊重农民群众的民主权利，新农村建设规划方案应当经村民代表大会或村民大会讨论透过，需要农民出资出劳的，务必按农村税费改革后村内公益事业筹资筹劳的有关规定，办理批准和备案手续。坚持村务公开制度，自觉理解群众监督。注重发挥农村“五老”(老干部、老战士、老党员、老教师、老模范)在新农村建设中的用心作用，使他们成为新农村建设的重要参与者。要用心探索组建新农村建设理事会、各种农村社区服务组织，具体负责各项工程的实施和监督管理，逐步在新农村建设中构成农民自我管理、自我服务的长效机制。</w:t>
      </w:r>
    </w:p>
    <w:p>
      <w:pPr>
        <w:ind w:left="0" w:right="0" w:firstLine="560"/>
        <w:spacing w:before="450" w:after="450" w:line="312" w:lineRule="auto"/>
      </w:pPr>
      <w:r>
        <w:rPr>
          <w:rFonts w:ascii="宋体" w:hAnsi="宋体" w:eastAsia="宋体" w:cs="宋体"/>
          <w:color w:val="000"/>
          <w:sz w:val="28"/>
          <w:szCs w:val="28"/>
        </w:rPr>
        <w:t xml:space="preserve">5、严格目标考核，促进任务落实。县委、县政府将新农村建设列入全县年度目标职责考核体系，制定具体的考核指标和验收办法进行单项考核。各乡镇和有关部门要建立健全严格的职责落实制度，把各项建设任务分解到人，把工作职责靠实到人，构成一级对一级负责、逐级狠抓落实的工作格局，确保按期完成年度建设任务。县新农村建设领导小组办公室要加强督促检查和工作调度，及时掌握、通报各示范村建设进展状况。对完成建设任务的村镇，坚持建成一个，验收一个，确保社会主义新农村建设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20_年新农村指导员工作总结(推荐)三</w:t>
      </w:r>
    </w:p>
    <w:p>
      <w:pPr>
        <w:ind w:left="0" w:right="0" w:firstLine="560"/>
        <w:spacing w:before="450" w:after="450" w:line="312" w:lineRule="auto"/>
      </w:pPr>
      <w:r>
        <w:rPr>
          <w:rFonts w:ascii="宋体" w:hAnsi="宋体" w:eastAsia="宋体" w:cs="宋体"/>
          <w:color w:val="000"/>
          <w:sz w:val="28"/>
          <w:szCs w:val="28"/>
        </w:rPr>
        <w:t xml:space="preserve">20xx是我们应对危机、化危为机的关键一年，我们坚持把新农村建设作为统筹城乡发展的基础工作来抓，全市选派1907名驻村指导员，按照市委的部署和要求，大胆探索，开拓创新，扎实工作，使我市社会主义新农村建设工作取得了突破性进展，为我市实现了“保增长、保民生、保稳定、保持发展良好势头”的目标做出了积极的贡献。为了总结新农村建设所取得的经验，更好地谋划工作，我讲两点意见。</w:t>
      </w:r>
    </w:p>
    <w:p>
      <w:pPr>
        <w:ind w:left="0" w:right="0" w:firstLine="560"/>
        <w:spacing w:before="450" w:after="450" w:line="312" w:lineRule="auto"/>
      </w:pPr>
      <w:r>
        <w:rPr>
          <w:rFonts w:ascii="宋体" w:hAnsi="宋体" w:eastAsia="宋体" w:cs="宋体"/>
          <w:color w:val="000"/>
          <w:sz w:val="28"/>
          <w:szCs w:val="28"/>
        </w:rPr>
        <w:t xml:space="preserve">在过去的一年里，我们坚持科学发展观为指导，继续坚持“领导挂点、部门包村、干部驻村”的联谊工作机制，以“党组织服务年”、“城乡联谊、三级联创”和“扶贫开发、整村推进”等活动为载体，充分调动各涉农部门、群众和社会力量参与新农村建设的积极性。通过以项目建设为支撑，整合资源，强化管理，创新工作方式，进一步加大农村基础设施建设力度，极大改善了农村生产、生活条件，取得了“两突破、两增长”，实现“三增强”。截止去年年底，50个市领导联系点基础设施建设项目共522个，突破500个大关，较增长5%；总投资19863万元，突破1.9亿元大关，较增长53.2%。已竣工投入使用项目416个，完成投资17859万元，占计划总投资的89.9%，在建项目95个，占总计划的18.2%。其中联谊单位帮扶的项目达到118个，投入帮扶资金416万元。</w:t>
      </w:r>
    </w:p>
    <w:p>
      <w:pPr>
        <w:ind w:left="0" w:right="0" w:firstLine="560"/>
        <w:spacing w:before="450" w:after="450" w:line="312" w:lineRule="auto"/>
      </w:pPr>
      <w:r>
        <w:rPr>
          <w:rFonts w:ascii="宋体" w:hAnsi="宋体" w:eastAsia="宋体" w:cs="宋体"/>
          <w:color w:val="000"/>
          <w:sz w:val="28"/>
          <w:szCs w:val="28"/>
        </w:rPr>
        <w:t xml:space="preserve">在领导联系点的示范带动下，全市新农村建设工作力度进一步加大，将更多公共资源投向农村，引导项目、资金等要素向农村聚集，加快解决农村饮水、行路、用电、教育等问题，进一步夯实农业基础，促进城乡统筹发展。据不完全统计，全市投入新农村建设资金总额达10.8亿元，建成农村公路2800公里,修建饮水工程588处，解决24.71万人饮水不安全问题，建成沼气池21445座，建设农家书屋107个，改造、新建校舍1302间，新建、改建村委办公楼达5000多平方米，广大农民群众深受其益。主要经验有四点：</w:t>
      </w:r>
    </w:p>
    <w:p>
      <w:pPr>
        <w:ind w:left="0" w:right="0" w:firstLine="560"/>
        <w:spacing w:before="450" w:after="450" w:line="312" w:lineRule="auto"/>
      </w:pPr>
      <w:r>
        <w:rPr>
          <w:rFonts w:ascii="宋体" w:hAnsi="宋体" w:eastAsia="宋体" w:cs="宋体"/>
          <w:color w:val="000"/>
          <w:sz w:val="28"/>
          <w:szCs w:val="28"/>
        </w:rPr>
        <w:t xml:space="preserve">（一）完善工作机制，加大项目投入力度。经过几年的探索实践，我市逐步形成和完善了“领导推动、上下联动，整合资源、合力攻坚”的“两动两合”高效运转工作机制。各级党组织主要负责人自觉承担加强基层党建工作的职责，高度重视新农村建设。市、县（区）挂钩联系领导通过听取汇报、到点调研指导、协调破解难题，极大鼓舞了广大市、县（区）驻村指导员开展新农村建设工作的斗志。在市领导的重视和推动下，市、县（区）、镇、村四级上下联动，涉农单位和包村后盾单位协调一致，整合资源，合力攻坚，取得了很多新的突破。从刚才通报的基础设施项目情况来看，有几个数字令人欣慰，最能说明我们这几年探索形成的工作机制在实际工作中的巨大作用：50个市领导联系点投资总额达2个亿，比上年增长超过65%；平均每个点投资400万元，比上年增长130%；150个市联谊包村单位为50个市领导联系挂点村筹集到位项目建设资金416万元，比增加256万元。在领导联系点的示范带动下，全市加快解决农村饮水、行路、用电、教育等问题，全市投入新农村建设资金总额超过10.8亿元，新农村项目建设呈现出项目数量多、投资总量大、布局更合理等特点,很不容易,很不简单。</w:t>
      </w:r>
    </w:p>
    <w:p>
      <w:pPr>
        <w:ind w:left="0" w:right="0" w:firstLine="560"/>
        <w:spacing w:before="450" w:after="450" w:line="312" w:lineRule="auto"/>
      </w:pPr>
      <w:r>
        <w:rPr>
          <w:rFonts w:ascii="宋体" w:hAnsi="宋体" w:eastAsia="宋体" w:cs="宋体"/>
          <w:color w:val="000"/>
          <w:sz w:val="28"/>
          <w:szCs w:val="28"/>
        </w:rPr>
        <w:t xml:space="preserve">通过整合资源，合力攻坚，突破资金不足、项目推进慢等难题，去年以来，各县区都有几个克难攻坚的村或项目，在整村推进方面，钦北区王岗村整合了水利、交通、教育、民政、扶贫、电信、水产等10多个部门项目资源，规划项目达个，投入资金达万元，并在规划建设新村方面创造了当年驻点、当年筹备、当年规划、当年建设、当年成规模的“王岗速度”，使县（区）该镇该村群众参加新农村建设的热情空前高涨。特别是特别是钦北区众仁村、屯宽村、淡渎村三个村铺设的水泥路均超过10公里以上，其中众仁村铺设水泥路达到14.5公里，是目前钦州最长一条村级水泥路，这些工程整合了约个部门资金，经过多方努力，得以修建，这个民心工程能够啃得下来很不容易，很难得，很受感动。</w:t>
      </w:r>
    </w:p>
    <w:p>
      <w:pPr>
        <w:ind w:left="0" w:right="0" w:firstLine="560"/>
        <w:spacing w:before="450" w:after="450" w:line="312" w:lineRule="auto"/>
      </w:pPr>
      <w:r>
        <w:rPr>
          <w:rFonts w:ascii="宋体" w:hAnsi="宋体" w:eastAsia="宋体" w:cs="宋体"/>
          <w:color w:val="000"/>
          <w:sz w:val="28"/>
          <w:szCs w:val="28"/>
        </w:rPr>
        <w:t xml:space="preserve">2、注重抓好规划，高标准规划建设新村。各县（区）抓住全市开展土地修编的机遇，结合本县（区）、本村实际，布局合理，规划建设了一批新村，成为继“水、电、路、校、池”五大工程之后，新农村基础设施建设的新亮点。如钦南区实施“镇村规划”工程，沿南北二级公路规划建设那丽镇那丁新村、王茅山新村、东场镇六加新村、沙埠镇望埠新村，形成南北二级公路新村长廊；沿钦陆一级公路规划建设平新新村、新圩新村，培育钦南区北大门新亮点；沿钦州港北部湾大道规划大番坡镇茅</w:t>
      </w:r>
    </w:p>
    <w:p>
      <w:pPr>
        <w:ind w:left="0" w:right="0" w:firstLine="560"/>
        <w:spacing w:before="450" w:after="450" w:line="312" w:lineRule="auto"/>
      </w:pPr>
      <w:r>
        <w:rPr>
          <w:rFonts w:ascii="宋体" w:hAnsi="宋体" w:eastAsia="宋体" w:cs="宋体"/>
          <w:color w:val="000"/>
          <w:sz w:val="28"/>
          <w:szCs w:val="28"/>
        </w:rPr>
        <w:t xml:space="preserve">坡新村，将村委搬至新村，打造北部湾最具沿海风情的滨海新村。目前该区规划新村达13个，规划面积700多亩。钦北区大直镇王岗恒瑞新村实现了当年进点、当年规划、当年开工建设。据统计，全市规划建设新村达51处，涌现出一批类似钦北区大直镇王岗恒瑞新村、灵山县新圩镇漂塘村、浦北县北通镇清湖村等富有地方特色的新村，带动了周边新农村建设。</w:t>
      </w:r>
    </w:p>
    <w:p>
      <w:pPr>
        <w:ind w:left="0" w:right="0" w:firstLine="560"/>
        <w:spacing w:before="450" w:after="450" w:line="312" w:lineRule="auto"/>
      </w:pPr>
      <w:r>
        <w:rPr>
          <w:rFonts w:ascii="宋体" w:hAnsi="宋体" w:eastAsia="宋体" w:cs="宋体"/>
          <w:color w:val="000"/>
          <w:sz w:val="28"/>
          <w:szCs w:val="28"/>
        </w:rPr>
        <w:t xml:space="preserve">3、开展“回头看”活动，建立新农村建设的长效机制。在新农村建设过程中，为巩固成果，我们借鉴深入学习实践科学发展观活动整改落实后续工作的做法和开展第二批贫困村“扶贫开发、整村推进”工作“回头看”活动的的成功经验，去年11月份以来，我们用一个月左右的时间，对50个市领导联系点的新农村建设项目开展“三查一看”的“回头看”活动，即：一查项目建设进展情况，是否存在“半拉子”工程；二查项目质量情况，是否存在工程；三查项目效益发挥情况，了解是否发挥了原设计作用。“一看”即看项目管理是否到位。通过开展“回头看”活动，达到了查漏补缺、整改落实、巩固完善、强化管理、锻炼干部的效果，真正把好事办实，把实事办好的目的，锻炼了指导员扎实工作作风，进一步巩固提高了新农村建设的工作成果。如灵山县陆屋镇那檀村牵头单位和全体包村单位针对该村通村水泥路迟迟不能开工建设进行“回头看”，查找原因，调整思路，制定措施，经过多方努力，全长5.7公里、惠及群众6000人的村委至新坪路口水泥硬底化道路终于开12月初顺利开工；驻钦南区康熙岭镇板坪村新农村建设指导员根据“回头看”工作小组提出的整改意见，开展宣传发动工作，几天时间，全村新增加建设沼气池13座、卫生改厕30座，一举完成了全年的目标任务；驻钦北区大直镇屯宽村</w:t>
      </w:r>
    </w:p>
    <w:p>
      <w:pPr>
        <w:ind w:left="0" w:right="0" w:firstLine="560"/>
        <w:spacing w:before="450" w:after="450" w:line="312" w:lineRule="auto"/>
      </w:pPr>
      <w:r>
        <w:rPr>
          <w:rFonts w:ascii="宋体" w:hAnsi="宋体" w:eastAsia="宋体" w:cs="宋体"/>
          <w:color w:val="000"/>
          <w:sz w:val="28"/>
          <w:szCs w:val="28"/>
        </w:rPr>
        <w:t xml:space="preserve">工作组把回头看作为长效机制来抓，指导村级组织建立健全后续管理的制度和措施，并结合春节前的慰问工作，再来一次“回头看”，确保把好事办实，把实事办好；通过“回头看”，我们主动请示汇报，积极争取为每个市领导联系点拨付了5000-10000元，有力地促进了各个联系点年终工作圆满完成。特别在“回头看”活动过程中，全市香蕉遇到销售难、蕉农增收骤减难题时，广大指导员急蕉农之所急，积极帮助蕉农寻销路、找买家，并主动带头购买“爱心香蕉”，指导员爱农、护农的感人事迹受到了广大蕉农和群众的一致好评。截至目前，通过开展“回头看”活动，50个市领导联系点新增开工项目71个，新增完工75项目61个。</w:t>
      </w:r>
    </w:p>
    <w:p>
      <w:pPr>
        <w:ind w:left="0" w:right="0" w:firstLine="560"/>
        <w:spacing w:before="450" w:after="450" w:line="312" w:lineRule="auto"/>
      </w:pPr>
      <w:r>
        <w:rPr>
          <w:rFonts w:ascii="宋体" w:hAnsi="宋体" w:eastAsia="宋体" w:cs="宋体"/>
          <w:color w:val="000"/>
          <w:sz w:val="28"/>
          <w:szCs w:val="28"/>
        </w:rPr>
        <w:t xml:space="preserve">4、抓好“农事村办”试点工作，积极构建便民服务平台。我市借鉴百色市田阳县“农事村办”的好经验和做法，把“农事村办”作为第三批开展深入学习实践科学发展观活动的主题实践活动推广开来。在实施“农事村办”工作中，各县（区）各有关部门紧紧围绕“六大服务”，即：生产服务、文化服务、卫生服务、法律服务、政务服务、党员服务，明确牵头单位，结合实际创造性地开展工作。，我市共投入经费38.2万元用于建设“农事村办”服务站，落实并装修办公场地450平方米，配备电脑15台，订阅报刊21份，落实并培训“农事村办”工作人员49名。通过开展“农事村办”工作，进一步方便了广大群众办事，受到了群众的一致好评。截止12月，我市5个“农事村办”服务站共为群众办理证照464份，发放各种补贴34.1万元，调解矛盾纠纷40多起，为群众提供致富信息237条，组织技术培训1279人次，组织469吨农资下乡，深受广大群众的欢迎。</w:t>
      </w:r>
    </w:p>
    <w:p>
      <w:pPr>
        <w:ind w:left="0" w:right="0" w:firstLine="560"/>
        <w:spacing w:before="450" w:after="450" w:line="312" w:lineRule="auto"/>
      </w:pPr>
      <w:r>
        <w:rPr>
          <w:rFonts w:ascii="宋体" w:hAnsi="宋体" w:eastAsia="宋体" w:cs="宋体"/>
          <w:color w:val="000"/>
          <w:sz w:val="28"/>
          <w:szCs w:val="28"/>
        </w:rPr>
        <w:t xml:space="preserve">我们在肯定工作成绩的同时，也看到我们还存在一些不足和困难，主要表现：一是新农村建设发展不平衡。个别地方对加强新农村建设工作不够重视，谋划、争取项目不够主动，人力、物力、财力投入不足，农村面貌变化不大。二是有些项目还未完成，一些项目未最后配套完善，就差这么一点点，致使项目发挥作用有限，甚至存在安全隐患，有些项目还没纳入新农村建设项目，如农村改厕。三是个别地方加强基层党组织建设工作力度不够大，致使有些党组织党员队伍老化，女党员少，缺乏活力。四是少数新农村建设指导员到点驻村天数较少，工作经验不足，工作方法不多，协调能力不强，工作有松劲现象。个别驻村指导员工作受原单位工作牵制过大，难以两头兼顾等。</w:t>
      </w:r>
    </w:p>
    <w:p>
      <w:pPr>
        <w:ind w:left="0" w:right="0" w:firstLine="560"/>
        <w:spacing w:before="450" w:after="450" w:line="312" w:lineRule="auto"/>
      </w:pPr>
      <w:r>
        <w:rPr>
          <w:rFonts w:ascii="宋体" w:hAnsi="宋体" w:eastAsia="宋体" w:cs="宋体"/>
          <w:color w:val="000"/>
          <w:sz w:val="28"/>
          <w:szCs w:val="28"/>
        </w:rPr>
        <w:t xml:space="preserve">从我市几年来新农村建设工作的经验来看，新农村建设必须以项目建设为支撑，争取项目、实施项目是新农村建设指导员工作的重要内容。按照市领导联系点“一定两年”和项目建设“两年一回合”要求，是抓项目年，是项目建设年。按照这个思路，今年我们要围绕科学发展新农村这个主题，抓住“水、电、路、校、池”等基础设施项目建设为重点，进一步采取有力措施，调动各方面力量，实现项目建设在数量、投资、质量和效益方面的新突破。</w:t>
      </w:r>
    </w:p>
    <w:p>
      <w:pPr>
        <w:ind w:left="0" w:right="0" w:firstLine="560"/>
        <w:spacing w:before="450" w:after="450" w:line="312" w:lineRule="auto"/>
      </w:pPr>
      <w:r>
        <w:rPr>
          <w:rFonts w:ascii="宋体" w:hAnsi="宋体" w:eastAsia="宋体" w:cs="宋体"/>
          <w:color w:val="000"/>
          <w:sz w:val="28"/>
          <w:szCs w:val="28"/>
        </w:rPr>
        <w:t xml:space="preserve">（一）深入开展“项目建设年”活动，把我市新农村建设工作不断引向深入。今年为我市新农村建设“项目建设年”，从现在开始就要着手谋划今年项目建设。按照“策划一批项目、申报一批项目、落实一批项目、建设一批项目”的“四个一”要求认真开展项目建设年活动。策划、申报一批项目时要结合当时实际，围绕群众所思所盼，千方百计解决好农民群众最关心、最直接、最现实的问题。在落实、建设一批项目时要围绕解决“行路难、饮水难、用电难、上学难、看病难”等问题，坚持量力而行、尽力而为、分步推进的办法，积极推进农村基础设施建设和社会建设，切实改善农村生产生活条件，推进城乡统筹发展，推动农村发展、农业增效和农民增收。</w:t>
      </w:r>
    </w:p>
    <w:p>
      <w:pPr>
        <w:ind w:left="0" w:right="0" w:firstLine="560"/>
        <w:spacing w:before="450" w:after="450" w:line="312" w:lineRule="auto"/>
      </w:pPr>
      <w:r>
        <w:rPr>
          <w:rFonts w:ascii="宋体" w:hAnsi="宋体" w:eastAsia="宋体" w:cs="宋体"/>
          <w:color w:val="000"/>
          <w:sz w:val="28"/>
          <w:szCs w:val="28"/>
        </w:rPr>
        <w:t xml:space="preserve">根据我市实际，我们要重点抓好三类项目：第一类是解决行路难、饮水难、用电难、上学难、看病难等问题，群众所思所盼且条件成熟的项目；第二类是按照贫困村整村推进验收标准需配套的项目；第三类是结合所驻村实际找准推动该村发展、农业增效和群众增收的项目。</w:t>
      </w:r>
    </w:p>
    <w:p>
      <w:pPr>
        <w:ind w:left="0" w:right="0" w:firstLine="560"/>
        <w:spacing w:before="450" w:after="450" w:line="312" w:lineRule="auto"/>
      </w:pPr>
      <w:r>
        <w:rPr>
          <w:rFonts w:ascii="宋体" w:hAnsi="宋体" w:eastAsia="宋体" w:cs="宋体"/>
          <w:color w:val="000"/>
          <w:sz w:val="28"/>
          <w:szCs w:val="28"/>
        </w:rPr>
        <w:t xml:space="preserve">（二）建立“回头看”工作长效机制，扎实有效地推动各项工作深入开展。新农村建设“回头看”活动是我市近两年来创出的一个工作亮点，是确保“把好事办实，把实事办好”的一个法宝。实践证明，开展“回头看”活动使我们的工作更加扎实有效，我们要把“回头看”作为一种长效工作机制坚持好、落实好、发挥好，不断巩固提高我市农村建设的工作成果。当前我们开展项目建设“回头看”活动时，要求要实，要过细。如对铺设村级水泥路进行“回头看”时，要看项目质量如何？安全标示、路肩、排水等配套设施如何？交付使用后后续管理如何？对人饮工程，要看入户和发挥效益怎样，水的质量检测过了没有。规划建设的五保新村不要放到太偏僻的地方，要安排在人气旺的地方，并做好绿化甚至安排有菜地供老人使用，老人也是亲人嘛。</w:t>
      </w:r>
    </w:p>
    <w:p>
      <w:pPr>
        <w:ind w:left="0" w:right="0" w:firstLine="560"/>
        <w:spacing w:before="450" w:after="450" w:line="312" w:lineRule="auto"/>
      </w:pPr>
      <w:r>
        <w:rPr>
          <w:rFonts w:ascii="宋体" w:hAnsi="宋体" w:eastAsia="宋体" w:cs="宋体"/>
          <w:color w:val="000"/>
          <w:sz w:val="28"/>
          <w:szCs w:val="28"/>
        </w:rPr>
        <w:t xml:space="preserve">从工作总结和项目建设“回头看”情况来看，还有个项目正在建设，个项目未开工。对这些正在建设、未开工建设的项目或未配套完善的项目，要深入调研，认真分析，提出解决办法，并落实负责人跟踪督促落实，切实使项目真正落实到位、发挥作用、让群众真正得到实惠。特别对有些就差这么一点点就全面完成的项目，有剩余资金的要及时拨付到位，资金短缺的，要积极想办法筹措，尽快使项目通过验收交付使用。如有些进村水泥路修好了，还要及时抓好铺设路肩、设置安全指示牌、建立养护制度等扫尾工作。</w:t>
      </w:r>
    </w:p>
    <w:p>
      <w:pPr>
        <w:ind w:left="0" w:right="0" w:firstLine="560"/>
        <w:spacing w:before="450" w:after="450" w:line="312" w:lineRule="auto"/>
      </w:pPr>
      <w:r>
        <w:rPr>
          <w:rFonts w:ascii="宋体" w:hAnsi="宋体" w:eastAsia="宋体" w:cs="宋体"/>
          <w:color w:val="000"/>
          <w:sz w:val="28"/>
          <w:szCs w:val="28"/>
        </w:rPr>
        <w:t xml:space="preserve">（三）持之以恒，干劲不松，力度不减，做好岁未年初各项工作。岁未年初的工作，就要做到收好的“尾”、开好的“头”。当前要做好项目“回头看”工作、项目谋划申报工作、指导员选派工作、春节慰问工作、维稳工作、指导员安全工作、总结统计等工作。工作队长要加强督查，强化管理，发挥带头人作用，工作要持之以恒，特别是“回头看”工作，要一个一个项目过关，对查出来的问题，要认真解决好。市基层办、新农办全体人员要认真按自治区要求做好总结、考核、评比和表彰工作，做好调查研究，协助各级组织部门选派好新农村建设指导员，对要求留下来的老队员要根据项目建设情况适当考虑。要针对部分基层党组织党员队伍老化，女党员少，缺乏活力等问题。认真思考，群策群力，在新的一年里拿出得力措施，拟定工作进度表，下大力气，真抓实干，努力在党组织全覆盖、增强党组织活力、凝聚力和战斗力，进一步发挥党组织、党员作用方面。</w:t>
      </w:r>
    </w:p>
    <w:p>
      <w:pPr>
        <w:ind w:left="0" w:right="0" w:firstLine="560"/>
        <w:spacing w:before="450" w:after="450" w:line="312" w:lineRule="auto"/>
      </w:pPr>
      <w:r>
        <w:rPr>
          <w:rFonts w:ascii="宋体" w:hAnsi="宋体" w:eastAsia="宋体" w:cs="宋体"/>
          <w:color w:val="000"/>
          <w:sz w:val="28"/>
          <w:szCs w:val="28"/>
        </w:rPr>
        <w:t xml:space="preserve">（四）以真干实干苦干的作风保稳定，确保农村社会的和谐安宁。农村的和谐稳定关系和谐社会建设大局。在当前高度重视并认真做好农村的稳定工作尤为重要。要牢固树立“稳定压倒一切”的思想。要积极排查和调处因土地征用、房屋拆迁、山林纠纷、计划生育等问题引发的各种矛盾纠纷，帮助农村基层组织健全治保、调解、信访队伍，督促和协助村干部做好耐心细致的思想工作，尽可能地把各种矛盾化解在基层、化解在萌芽状态。要进村入户做好下访工作，多与农民群众谈心交心，注意了解掌握农民群众关心关注的热点、难点问题，尽可能防患于未然。对可能引发大规模事件的情况信息，要及时向当地党委、政府报告。</w:t>
      </w:r>
    </w:p>
    <w:p>
      <w:pPr>
        <w:ind w:left="0" w:right="0" w:firstLine="560"/>
        <w:spacing w:before="450" w:after="450" w:line="312" w:lineRule="auto"/>
      </w:pPr>
      <w:r>
        <w:rPr>
          <w:rFonts w:ascii="宋体" w:hAnsi="宋体" w:eastAsia="宋体" w:cs="宋体"/>
          <w:color w:val="000"/>
          <w:sz w:val="28"/>
          <w:szCs w:val="28"/>
        </w:rPr>
        <w:t xml:space="preserve">同志们，做好新农村建设工作任重而道远，希望大家以科学发展观为指导，认真贯彻市委“以港兴工、三化互动”战略，围绕服务“千百亿产业崛起工程”和“建大港、兴产业、造新城”三大引擎，不断开拓进取，努力拼搏，为全面完成我市新农村建设的各项目标任务而努力奋斗。在此，我也代表市委、市政府对各位的辛勤劳动表示衷心的感谢，祝愿大家新的一年身体健康、工作顺心、阖家幸福！</w:t>
      </w:r>
    </w:p>
    <w:p>
      <w:pPr>
        <w:ind w:left="0" w:right="0" w:firstLine="560"/>
        <w:spacing w:before="450" w:after="450" w:line="312" w:lineRule="auto"/>
      </w:pPr>
      <w:r>
        <w:rPr>
          <w:rFonts w:ascii="黑体" w:hAnsi="黑体" w:eastAsia="黑体" w:cs="黑体"/>
          <w:color w:val="000000"/>
          <w:sz w:val="36"/>
          <w:szCs w:val="36"/>
          <w:b w:val="1"/>
          <w:bCs w:val="1"/>
        </w:rPr>
        <w:t xml:space="preserve">20_年新农村指导员工作总结(推荐)四</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我镇按照区新农村建设领导小组的精心部署，扎实推进社会主义新农村建设，并取得了一定成效。同时对前几年的161个新农村建设点在产业发展、环境卫生管理、公共设施维护等长效管理机制上得到进一步巩固和提高。今年全镇投入资金780多万元，投工投劳7380个。拆除“空心房”、破旧房、露天简易厕所386间，17450平方米；农户改水率达90%、改厕率达95%；建垃圾池和垃圾屋25个，清理垃圾、污泥2660吨；修建村民活动休闲广场6个，村门头、八角凉亭、萄葡架长廊各5处。种植各种风景树、果树16862棵，绿化活动场所面积13160平方米。通过整治，群众生产生活条件大为改善，村庄村容村貌焕然一新，新农村建设工作得到上级充分肯定，群众普遍赞誉。我们的主要做法是：</w:t>
      </w:r>
    </w:p>
    <w:p>
      <w:pPr>
        <w:ind w:left="0" w:right="0" w:firstLine="560"/>
        <w:spacing w:before="450" w:after="450" w:line="312" w:lineRule="auto"/>
      </w:pPr>
      <w:r>
        <w:rPr>
          <w:rFonts w:ascii="宋体" w:hAnsi="宋体" w:eastAsia="宋体" w:cs="宋体"/>
          <w:color w:val="000"/>
          <w:sz w:val="28"/>
          <w:szCs w:val="28"/>
        </w:rPr>
        <w:t xml:space="preserve">1.精心部署起好步。</w:t>
      </w:r>
    </w:p>
    <w:p>
      <w:pPr>
        <w:ind w:left="0" w:right="0" w:firstLine="560"/>
        <w:spacing w:before="450" w:after="450" w:line="312" w:lineRule="auto"/>
      </w:pPr>
      <w:r>
        <w:rPr>
          <w:rFonts w:ascii="宋体" w:hAnsi="宋体" w:eastAsia="宋体" w:cs="宋体"/>
          <w:color w:val="000"/>
          <w:sz w:val="28"/>
          <w:szCs w:val="28"/>
        </w:rPr>
        <w:t xml:space="preserve">一是在领会精神上下功夫。精心组织镇、村、组三级干部学习上级有关文件精神，统一思想，提高认识，找准新农村建设的切入点；</w:t>
      </w:r>
    </w:p>
    <w:p>
      <w:pPr>
        <w:ind w:left="0" w:right="0" w:firstLine="560"/>
        <w:spacing w:before="450" w:after="450" w:line="312" w:lineRule="auto"/>
      </w:pPr>
      <w:r>
        <w:rPr>
          <w:rFonts w:ascii="宋体" w:hAnsi="宋体" w:eastAsia="宋体" w:cs="宋体"/>
          <w:color w:val="000"/>
          <w:sz w:val="28"/>
          <w:szCs w:val="28"/>
        </w:rPr>
        <w:t xml:space="preserve">二是在工作部署上下功夫。成立了领导小组，制定了工作方案，明确了目标任务，落实了责任要求；</w:t>
      </w:r>
    </w:p>
    <w:p>
      <w:pPr>
        <w:ind w:left="0" w:right="0" w:firstLine="560"/>
        <w:spacing w:before="450" w:after="450" w:line="312" w:lineRule="auto"/>
      </w:pPr>
      <w:r>
        <w:rPr>
          <w:rFonts w:ascii="宋体" w:hAnsi="宋体" w:eastAsia="宋体" w:cs="宋体"/>
          <w:color w:val="000"/>
          <w:sz w:val="28"/>
          <w:szCs w:val="28"/>
        </w:rPr>
        <w:t xml:space="preserve">三是在深入调研上下功夫。镇党委、政府领导和新村办干部深入村组进行调研，掌握各点基本情况，并根据各地实际，制定出各点具体实施方案。</w:t>
      </w:r>
    </w:p>
    <w:p>
      <w:pPr>
        <w:ind w:left="0" w:right="0" w:firstLine="560"/>
        <w:spacing w:before="450" w:after="450" w:line="312" w:lineRule="auto"/>
      </w:pPr>
      <w:r>
        <w:rPr>
          <w:rFonts w:ascii="宋体" w:hAnsi="宋体" w:eastAsia="宋体" w:cs="宋体"/>
          <w:color w:val="000"/>
          <w:sz w:val="28"/>
          <w:szCs w:val="28"/>
        </w:rPr>
        <w:t xml:space="preserve">2.依托优势选好点。我们选点布局时，特别注重发挥三方面优势。</w:t>
      </w:r>
    </w:p>
    <w:p>
      <w:pPr>
        <w:ind w:left="0" w:right="0" w:firstLine="560"/>
        <w:spacing w:before="450" w:after="450" w:line="312" w:lineRule="auto"/>
      </w:pPr>
      <w:r>
        <w:rPr>
          <w:rFonts w:ascii="宋体" w:hAnsi="宋体" w:eastAsia="宋体" w:cs="宋体"/>
          <w:color w:val="000"/>
          <w:sz w:val="28"/>
          <w:szCs w:val="28"/>
        </w:rPr>
        <w:t xml:space="preserve">一是经济优势。对村组经济实力相对发达，具备支持新农村建设条件的自然村，作为第一批新农村建设的试点村来抓；</w:t>
      </w:r>
    </w:p>
    <w:p>
      <w:pPr>
        <w:ind w:left="0" w:right="0" w:firstLine="560"/>
        <w:spacing w:before="450" w:after="450" w:line="312" w:lineRule="auto"/>
      </w:pPr>
      <w:r>
        <w:rPr>
          <w:rFonts w:ascii="宋体" w:hAnsi="宋体" w:eastAsia="宋体" w:cs="宋体"/>
          <w:color w:val="000"/>
          <w:sz w:val="28"/>
          <w:szCs w:val="28"/>
        </w:rPr>
        <w:t xml:space="preserve">二是群众优势。选择干部群众对新农村建设认识较高，建设自己家园愿望比较迫切，群众基础较为深厚的自然村，分批作为新农村建设示范点；</w:t>
      </w:r>
    </w:p>
    <w:p>
      <w:pPr>
        <w:ind w:left="0" w:right="0" w:firstLine="560"/>
        <w:spacing w:before="450" w:after="450" w:line="312" w:lineRule="auto"/>
      </w:pPr>
      <w:r>
        <w:rPr>
          <w:rFonts w:ascii="宋体" w:hAnsi="宋体" w:eastAsia="宋体" w:cs="宋体"/>
          <w:color w:val="000"/>
          <w:sz w:val="28"/>
          <w:szCs w:val="28"/>
        </w:rPr>
        <w:t xml:space="preserve">三是生态优势。对一些山水资源丰富、产业特色突出、生态优势明显的自然村重点列入示范点。通过引导扶持和规划建设，形成了一个风格各异、特色鲜明的新农村建设发展格局，取得良好效果。</w:t>
      </w:r>
    </w:p>
    <w:p>
      <w:pPr>
        <w:ind w:left="0" w:right="0" w:firstLine="560"/>
        <w:spacing w:before="450" w:after="450" w:line="312" w:lineRule="auto"/>
      </w:pPr>
      <w:r>
        <w:rPr>
          <w:rFonts w:ascii="宋体" w:hAnsi="宋体" w:eastAsia="宋体" w:cs="宋体"/>
          <w:color w:val="000"/>
          <w:sz w:val="28"/>
          <w:szCs w:val="28"/>
        </w:rPr>
        <w:t xml:space="preserve">1.强化宣传发动。</w:t>
      </w:r>
    </w:p>
    <w:p>
      <w:pPr>
        <w:ind w:left="0" w:right="0" w:firstLine="560"/>
        <w:spacing w:before="450" w:after="450" w:line="312" w:lineRule="auto"/>
      </w:pPr>
      <w:r>
        <w:rPr>
          <w:rFonts w:ascii="宋体" w:hAnsi="宋体" w:eastAsia="宋体" w:cs="宋体"/>
          <w:color w:val="000"/>
          <w:sz w:val="28"/>
          <w:szCs w:val="28"/>
        </w:rPr>
        <w:t xml:space="preserve">一是舆论宣传造声势。通过召开多层次动员会，进村入户宣讲，出黑板报，印发致外出务工农民一封信等形式，广泛宣传新农村建设的意义、内涵，使农民群众真正明白自己是新农村建设的主体。</w:t>
      </w:r>
    </w:p>
    <w:p>
      <w:pPr>
        <w:ind w:left="0" w:right="0" w:firstLine="560"/>
        <w:spacing w:before="450" w:after="450" w:line="312" w:lineRule="auto"/>
      </w:pPr>
      <w:r>
        <w:rPr>
          <w:rFonts w:ascii="宋体" w:hAnsi="宋体" w:eastAsia="宋体" w:cs="宋体"/>
          <w:color w:val="000"/>
          <w:sz w:val="28"/>
          <w:szCs w:val="28"/>
        </w:rPr>
        <w:t xml:space="preserve">二是参加学习转观念。一方面，采取“外学经验，内学先进”的做法，组织镇、村、组干部到其他乡镇示范点学习参观，今年多次组织相关村到浙江等村参观学习，让他们看到了差距，学到了经验。同时在本镇示范点中，对工作进度快，效果明显的店前中心村、仙里新基等示范点，分别召开了现场观摩会，学习好点的一些做法。另一方面，着重抓好各层次人员的培训。</w:t>
      </w:r>
    </w:p>
    <w:p>
      <w:pPr>
        <w:ind w:left="0" w:right="0" w:firstLine="560"/>
        <w:spacing w:before="450" w:after="450" w:line="312" w:lineRule="auto"/>
      </w:pPr>
      <w:r>
        <w:rPr>
          <w:rFonts w:ascii="宋体" w:hAnsi="宋体" w:eastAsia="宋体" w:cs="宋体"/>
          <w:color w:val="000"/>
          <w:sz w:val="28"/>
          <w:szCs w:val="28"/>
        </w:rPr>
        <w:t xml:space="preserve">三是干部带头树形象。我们充分发挥农村党支部的战斗堡垒作用和党员的先锋模范作用，党员干部带头出资出劳，带头拆除自家门前的违章建筑，带头清除门前垃圾，带头维护新农村建设成果。</w:t>
      </w:r>
    </w:p>
    <w:p>
      <w:pPr>
        <w:ind w:left="0" w:right="0" w:firstLine="560"/>
        <w:spacing w:before="450" w:after="450" w:line="312" w:lineRule="auto"/>
      </w:pPr>
      <w:r>
        <w:rPr>
          <w:rFonts w:ascii="宋体" w:hAnsi="宋体" w:eastAsia="宋体" w:cs="宋体"/>
          <w:color w:val="000"/>
          <w:sz w:val="28"/>
          <w:szCs w:val="28"/>
        </w:rPr>
        <w:t xml:space="preserve">2.资金扶持驱动。一是根据进度拨款，发挥引导作用。镇新村办根据各示范点的工作进展情况划拨扶持资金。进度快的，扶持资金到位快；慢的点，暂不予拨付，以此促进各点加快各项工程建设步伐。</w:t>
      </w:r>
    </w:p>
    <w:p>
      <w:pPr>
        <w:ind w:left="0" w:right="0" w:firstLine="560"/>
        <w:spacing w:before="450" w:after="450" w:line="312" w:lineRule="auto"/>
      </w:pPr>
      <w:r>
        <w:rPr>
          <w:rFonts w:ascii="宋体" w:hAnsi="宋体" w:eastAsia="宋体" w:cs="宋体"/>
          <w:color w:val="000"/>
          <w:sz w:val="28"/>
          <w:szCs w:val="28"/>
        </w:rPr>
        <w:t xml:space="preserve">二是激发农民热情，发挥主体作用。凡集体经济比较好的村，从集体收入中列支专项资金用于建设；对集体收入较差的村，采取一事一议的方式，由农民投工投劳或捐款。</w:t>
      </w:r>
    </w:p>
    <w:p>
      <w:pPr>
        <w:ind w:left="0" w:right="0" w:firstLine="560"/>
        <w:spacing w:before="450" w:after="450" w:line="312" w:lineRule="auto"/>
      </w:pPr>
      <w:r>
        <w:rPr>
          <w:rFonts w:ascii="宋体" w:hAnsi="宋体" w:eastAsia="宋体" w:cs="宋体"/>
          <w:color w:val="000"/>
          <w:sz w:val="28"/>
          <w:szCs w:val="28"/>
        </w:rPr>
        <w:t xml:space="preserve">三是动员社会帮扶，发挥共建作用。要加强与挂点帮扶单位的沟通，争取挂点帮扶单位的资金支持；加强宣传发动，积极争取本村能人志士、企业等社会扶助资金用于试点村建设。</w:t>
      </w:r>
    </w:p>
    <w:p>
      <w:pPr>
        <w:ind w:left="0" w:right="0" w:firstLine="560"/>
        <w:spacing w:before="450" w:after="450" w:line="312" w:lineRule="auto"/>
      </w:pPr>
      <w:r>
        <w:rPr>
          <w:rFonts w:ascii="宋体" w:hAnsi="宋体" w:eastAsia="宋体" w:cs="宋体"/>
          <w:color w:val="000"/>
          <w:sz w:val="28"/>
          <w:szCs w:val="28"/>
        </w:rPr>
        <w:t xml:space="preserve">3.典型引路带动。我镇新农村建设示范点按照三种类型规划建设。</w:t>
      </w:r>
    </w:p>
    <w:p>
      <w:pPr>
        <w:ind w:left="0" w:right="0" w:firstLine="560"/>
        <w:spacing w:before="450" w:after="450" w:line="312" w:lineRule="auto"/>
      </w:pPr>
      <w:r>
        <w:rPr>
          <w:rFonts w:ascii="宋体" w:hAnsi="宋体" w:eastAsia="宋体" w:cs="宋体"/>
          <w:color w:val="000"/>
          <w:sz w:val="28"/>
          <w:szCs w:val="28"/>
        </w:rPr>
        <w:t xml:space="preserve">一是整村新建型，突出一个“新”字。店前中心村，就是一个规划设计高起点全新的农村建设点，如今该自然村生活设施齐全，自来水、卫生厕一应俱全，有线电视、电话基本普及，生活环境犹如区城社区；</w:t>
      </w:r>
    </w:p>
    <w:p>
      <w:pPr>
        <w:ind w:left="0" w:right="0" w:firstLine="560"/>
        <w:spacing w:before="450" w:after="450" w:line="312" w:lineRule="auto"/>
      </w:pPr>
      <w:r>
        <w:rPr>
          <w:rFonts w:ascii="宋体" w:hAnsi="宋体" w:eastAsia="宋体" w:cs="宋体"/>
          <w:color w:val="000"/>
          <w:sz w:val="28"/>
          <w:szCs w:val="28"/>
        </w:rPr>
        <w:t xml:space="preserve">二是旧村改造型，突出一个“洁”字。桥南荷塘自然村在原旧破村基础上进行全面改造整治，如今生活环境干净整洁，村庄面貌焕然一新；</w:t>
      </w:r>
    </w:p>
    <w:p>
      <w:pPr>
        <w:ind w:left="0" w:right="0" w:firstLine="560"/>
        <w:spacing w:before="450" w:after="450" w:line="312" w:lineRule="auto"/>
      </w:pPr>
      <w:r>
        <w:rPr>
          <w:rFonts w:ascii="宋体" w:hAnsi="宋体" w:eastAsia="宋体" w:cs="宋体"/>
          <w:color w:val="000"/>
          <w:sz w:val="28"/>
          <w:szCs w:val="28"/>
        </w:rPr>
        <w:t xml:space="preserve">三是生态园林型；突出一个“绿”字。仙里新基自然村通过村庄整治，村庄绿树掩映，风景怡人，村民安居乐业。</w:t>
      </w:r>
    </w:p>
    <w:p>
      <w:pPr>
        <w:ind w:left="0" w:right="0" w:firstLine="560"/>
        <w:spacing w:before="450" w:after="450" w:line="312" w:lineRule="auto"/>
      </w:pPr>
      <w:r>
        <w:rPr>
          <w:rFonts w:ascii="宋体" w:hAnsi="宋体" w:eastAsia="宋体" w:cs="宋体"/>
          <w:color w:val="000"/>
          <w:sz w:val="28"/>
          <w:szCs w:val="28"/>
        </w:rPr>
        <w:t xml:space="preserve">4.行政强势推动。我们把新农村建设成效作为检验镇、村干部执政能力的重要标准，通过强有力的推动，确保了三个到位。</w:t>
      </w:r>
    </w:p>
    <w:p>
      <w:pPr>
        <w:ind w:left="0" w:right="0" w:firstLine="560"/>
        <w:spacing w:before="450" w:after="450" w:line="312" w:lineRule="auto"/>
      </w:pPr>
      <w:r>
        <w:rPr>
          <w:rFonts w:ascii="宋体" w:hAnsi="宋体" w:eastAsia="宋体" w:cs="宋体"/>
          <w:color w:val="000"/>
          <w:sz w:val="28"/>
          <w:szCs w:val="28"/>
        </w:rPr>
        <w:t xml:space="preserve">一是责任到位。实行镇领导挂点、驻村干部驻点指导工作责任制。每个建设点安排一名班子成员，一个驻村干部包村指导。</w:t>
      </w:r>
    </w:p>
    <w:p>
      <w:pPr>
        <w:ind w:left="0" w:right="0" w:firstLine="560"/>
        <w:spacing w:before="450" w:after="450" w:line="312" w:lineRule="auto"/>
      </w:pPr>
      <w:r>
        <w:rPr>
          <w:rFonts w:ascii="宋体" w:hAnsi="宋体" w:eastAsia="宋体" w:cs="宋体"/>
          <w:color w:val="000"/>
          <w:sz w:val="28"/>
          <w:szCs w:val="28"/>
        </w:rPr>
        <w:t xml:space="preserve">二是督导到位。实行每半月检查调度，每月评比通报制度。镇新村办坚持定期检查、随机抽查、评比排位，并在全镇进行通报。</w:t>
      </w:r>
    </w:p>
    <w:p>
      <w:pPr>
        <w:ind w:left="0" w:right="0" w:firstLine="560"/>
        <w:spacing w:before="450" w:after="450" w:line="312" w:lineRule="auto"/>
      </w:pPr>
      <w:r>
        <w:rPr>
          <w:rFonts w:ascii="宋体" w:hAnsi="宋体" w:eastAsia="宋体" w:cs="宋体"/>
          <w:color w:val="000"/>
          <w:sz w:val="28"/>
          <w:szCs w:val="28"/>
        </w:rPr>
        <w:t xml:space="preserve">三是考核到位。镇党委、政府把新农村建设工作纳入工作目标考评方案，实行百分制单独考评，对工作成绩突出的行政村和个人给予表彰奖励；对工作不力，完不成工作目标任务的村年终考核不得评先。</w:t>
      </w:r>
    </w:p>
    <w:p>
      <w:pPr>
        <w:ind w:left="0" w:right="0" w:firstLine="560"/>
        <w:spacing w:before="450" w:after="450" w:line="312" w:lineRule="auto"/>
      </w:pPr>
      <w:r>
        <w:rPr>
          <w:rFonts w:ascii="宋体" w:hAnsi="宋体" w:eastAsia="宋体" w:cs="宋体"/>
          <w:color w:val="000"/>
          <w:sz w:val="28"/>
          <w:szCs w:val="28"/>
        </w:rPr>
        <w:t xml:space="preserve">1.严把资金管理和使用关。镇新村办对新农村建设资金实行专户管理，专款专用，做到“一明确、一规范、一公开”：</w:t>
      </w:r>
    </w:p>
    <w:p>
      <w:pPr>
        <w:ind w:left="0" w:right="0" w:firstLine="560"/>
        <w:spacing w:before="450" w:after="450" w:line="312" w:lineRule="auto"/>
      </w:pPr>
      <w:r>
        <w:rPr>
          <w:rFonts w:ascii="宋体" w:hAnsi="宋体" w:eastAsia="宋体" w:cs="宋体"/>
          <w:color w:val="000"/>
          <w:sz w:val="28"/>
          <w:szCs w:val="28"/>
        </w:rPr>
        <w:t xml:space="preserve">一是明确资金用于新农村建设。</w:t>
      </w:r>
    </w:p>
    <w:p>
      <w:pPr>
        <w:ind w:left="0" w:right="0" w:firstLine="560"/>
        <w:spacing w:before="450" w:after="450" w:line="312" w:lineRule="auto"/>
      </w:pPr>
      <w:r>
        <w:rPr>
          <w:rFonts w:ascii="宋体" w:hAnsi="宋体" w:eastAsia="宋体" w:cs="宋体"/>
          <w:color w:val="000"/>
          <w:sz w:val="28"/>
          <w:szCs w:val="28"/>
        </w:rPr>
        <w:t xml:space="preserve">二是规范了资金管理帐目，规定每笔资金由新村办按工程进度进行拨付，每张票据村理事会成员签字、审核。</w:t>
      </w:r>
    </w:p>
    <w:p>
      <w:pPr>
        <w:ind w:left="0" w:right="0" w:firstLine="560"/>
        <w:spacing w:before="450" w:after="450" w:line="312" w:lineRule="auto"/>
      </w:pPr>
      <w:r>
        <w:rPr>
          <w:rFonts w:ascii="宋体" w:hAnsi="宋体" w:eastAsia="宋体" w:cs="宋体"/>
          <w:color w:val="000"/>
          <w:sz w:val="28"/>
          <w:szCs w:val="28"/>
        </w:rPr>
        <w:t xml:space="preserve">三是对新农村建设所有资金实行全面公开，接受村民审核、监督。由于对新农村建设资金的严格管理和合理使用，赢得了群众的支持和信任，群众放了心、理事会也放了心。</w:t>
      </w:r>
    </w:p>
    <w:p>
      <w:pPr>
        <w:ind w:left="0" w:right="0" w:firstLine="560"/>
        <w:spacing w:before="450" w:after="450" w:line="312" w:lineRule="auto"/>
      </w:pPr>
      <w:r>
        <w:rPr>
          <w:rFonts w:ascii="宋体" w:hAnsi="宋体" w:eastAsia="宋体" w:cs="宋体"/>
          <w:color w:val="000"/>
          <w:sz w:val="28"/>
          <w:szCs w:val="28"/>
        </w:rPr>
        <w:t xml:space="preserve">2.因地制宜壮大新产业。我镇把具有比较优势的石料、竹业、苗木花卉确定为农业主导产业，着力完善了产业发展规划，制定了促进产业发展壮大的扶持政策，极大地调动了广大农民发展产业的积极性。乌石村的生猪，店前的民宿、万福村果园和甘舍村的苗木花卉产业逐成规模。</w:t>
      </w:r>
    </w:p>
    <w:p>
      <w:pPr>
        <w:ind w:left="0" w:right="0" w:firstLine="560"/>
        <w:spacing w:before="450" w:after="450" w:line="312" w:lineRule="auto"/>
      </w:pPr>
      <w:r>
        <w:rPr>
          <w:rFonts w:ascii="宋体" w:hAnsi="宋体" w:eastAsia="宋体" w:cs="宋体"/>
          <w:color w:val="000"/>
          <w:sz w:val="28"/>
          <w:szCs w:val="28"/>
        </w:rPr>
        <w:t xml:space="preserve">（1）溪霞镇主要招商产业项目</w:t>
      </w:r>
    </w:p>
    <w:p>
      <w:pPr>
        <w:ind w:left="0" w:right="0" w:firstLine="560"/>
        <w:spacing w:before="450" w:after="450" w:line="312" w:lineRule="auto"/>
      </w:pPr>
      <w:r>
        <w:rPr>
          <w:rFonts w:ascii="宋体" w:hAnsi="宋体" w:eastAsia="宋体" w:cs="宋体"/>
          <w:color w:val="000"/>
          <w:sz w:val="28"/>
          <w:szCs w:val="28"/>
        </w:rPr>
        <w:t xml:space="preserve">近年来，溪霞镇大力招商引资，共打造13个招商产业项目，引入社会资本达5.3亿元。包含店前几度溪舍民宿、店前火车餐厅、溪霞玫瑰花谷、品尚生态农业园、怪石岭生态公园、江西绿丰生态农业园有限公司、南昌市万福园实业有限公司、南昌五星粮油食品有限公司、南昌市绿云涧旅游发展有限公司、江西耸高岭实业有限公司、新建县兴乐种植专业合作社、南昌市溪霞小溪岭生态农业有限公司、仙里新支精品村“忘忧”民宿产业等。</w:t>
      </w:r>
    </w:p>
    <w:p>
      <w:pPr>
        <w:ind w:left="0" w:right="0" w:firstLine="560"/>
        <w:spacing w:before="450" w:after="450" w:line="312" w:lineRule="auto"/>
      </w:pPr>
      <w:r>
        <w:rPr>
          <w:rFonts w:ascii="宋体" w:hAnsi="宋体" w:eastAsia="宋体" w:cs="宋体"/>
          <w:color w:val="000"/>
          <w:sz w:val="28"/>
          <w:szCs w:val="28"/>
        </w:rPr>
        <w:t xml:space="preserve">（2）现代农业园招商产业项目</w:t>
      </w:r>
    </w:p>
    <w:p>
      <w:pPr>
        <w:ind w:left="0" w:right="0" w:firstLine="560"/>
        <w:spacing w:before="450" w:after="450" w:line="312" w:lineRule="auto"/>
      </w:pPr>
      <w:r>
        <w:rPr>
          <w:rFonts w:ascii="宋体" w:hAnsi="宋体" w:eastAsia="宋体" w:cs="宋体"/>
          <w:color w:val="000"/>
          <w:sz w:val="28"/>
          <w:szCs w:val="28"/>
        </w:rPr>
        <w:t xml:space="preserve">在市、区两级高位推动下，按照基础设施先行、招商同步的原则，经过三年建设，精品农业展示区范围内31条道路（约15公里）全面贯通，水网、林网、西北大门综合体、停车场、绿谷主题广场等一系列重大基础设施项目全面完工。招商产业项目全面招商结束，共打造21个招商产业项目，引入社会资本超30亿元。</w:t>
      </w:r>
    </w:p>
    <w:p>
      <w:pPr>
        <w:ind w:left="0" w:right="0" w:firstLine="560"/>
        <w:spacing w:before="450" w:after="450" w:line="312" w:lineRule="auto"/>
      </w:pPr>
      <w:r>
        <w:rPr>
          <w:rFonts w:ascii="宋体" w:hAnsi="宋体" w:eastAsia="宋体" w:cs="宋体"/>
          <w:color w:val="000"/>
          <w:sz w:val="28"/>
          <w:szCs w:val="28"/>
        </w:rPr>
        <w:t xml:space="preserve">（3）溪霞镇特色产业企业经营情况</w:t>
      </w:r>
    </w:p>
    <w:p>
      <w:pPr>
        <w:ind w:left="0" w:right="0" w:firstLine="560"/>
        <w:spacing w:before="450" w:after="450" w:line="312" w:lineRule="auto"/>
      </w:pPr>
      <w:r>
        <w:rPr>
          <w:rFonts w:ascii="宋体" w:hAnsi="宋体" w:eastAsia="宋体" w:cs="宋体"/>
          <w:color w:val="000"/>
          <w:sz w:val="28"/>
          <w:szCs w:val="28"/>
        </w:rPr>
        <w:t xml:space="preserve">区域内特色产业企业总收入达26543万元。（江西绿丰生态农业园有限公司3820万元、南昌市万福园实业有限公司1865万元、南昌市溪霞风景旅游管理实业有限公司5945万元、江西恒盛农业开发有限公司4373万、新建县兴乐种植合作社472万元、江西耸高岭实业有限公司262万元、南昌市新建区顺康家庭农场36万元、江西品尚农业发展有限公司70万元、南昌五星粮油食品有限公司9122万元、南昌三建农业发展有限公司254万元、南昌市文盛家庭农场324万元）</w:t>
      </w:r>
    </w:p>
    <w:p>
      <w:pPr>
        <w:ind w:left="0" w:right="0" w:firstLine="560"/>
        <w:spacing w:before="450" w:after="450" w:line="312" w:lineRule="auto"/>
      </w:pPr>
      <w:r>
        <w:rPr>
          <w:rFonts w:ascii="宋体" w:hAnsi="宋体" w:eastAsia="宋体" w:cs="宋体"/>
          <w:color w:val="000"/>
          <w:sz w:val="28"/>
          <w:szCs w:val="28"/>
        </w:rPr>
        <w:t xml:space="preserve">（4）现代农业园特色产业企业经营情况</w:t>
      </w:r>
    </w:p>
    <w:p>
      <w:pPr>
        <w:ind w:left="0" w:right="0" w:firstLine="560"/>
        <w:spacing w:before="450" w:after="450" w:line="312" w:lineRule="auto"/>
      </w:pPr>
      <w:r>
        <w:rPr>
          <w:rFonts w:ascii="宋体" w:hAnsi="宋体" w:eastAsia="宋体" w:cs="宋体"/>
          <w:color w:val="000"/>
          <w:sz w:val="28"/>
          <w:szCs w:val="28"/>
        </w:rPr>
        <w:t xml:space="preserve">江西铭宸智慧农业科技产业园项目属园区特色产业发展典型项目，项目由江西铭宸农业发展有限公司投资建设，项目致力于打造集高科技研发中心、物联网管理平台、荷兰模式种植、管式/机器人栽培、高科技育苗研发中心、种子培育研发中心、智能生态餐厅、农产品检测中心、农产品拍卖中心、展示中心、电商中心等于一体的现代高科技农业园区；建设世界一流、全国第一高标准、节能、智能温室大棚。铭宸智慧农业科技产业园精品区、带动区和辐射区生产的果蔬品种主要有彩椒、黄瓜、番茄、苦瓜、西蓝花等10多个品种，预计年产量达1.8亿公斤。据估算，该产业园年果蔬产值可达26亿元，实现利润2.6亿元，具有良好的经济效益。项目建成运营后，将全面开放接待入园游客，促进休闲旅游业发展，提升现代农业品牌，拉动区域经济，增加农民收入，实现政府、农民、游客及开发者、经营者五方共赢。该项目还将围绕产业脱贫攻坚，重点实施“百千万”工程，即建立100个蔬菜产业合作社，帮带1000户贫困户、使每家贫困户收入增加10000元，为早日实现脱贫攻坚目标发挥积极作用。</w:t>
      </w:r>
    </w:p>
    <w:p>
      <w:pPr>
        <w:ind w:left="0" w:right="0" w:firstLine="560"/>
        <w:spacing w:before="450" w:after="450" w:line="312" w:lineRule="auto"/>
      </w:pPr>
      <w:r>
        <w:rPr>
          <w:rFonts w:ascii="宋体" w:hAnsi="宋体" w:eastAsia="宋体" w:cs="宋体"/>
          <w:color w:val="000"/>
          <w:sz w:val="28"/>
          <w:szCs w:val="28"/>
        </w:rPr>
        <w:t xml:space="preserve">3.建立长效机制，巩固建设成果。投资20多万元改造了垃圾压缩中转站，并更换了垃圾清运车，对环卫保洁人员镇财政予以补助，全镇有15个行政村均做到有专门的垃圾池，垃圾定点堆放；有垃圾车100余台和125人的专门保洁队伍，卫生定期清扫，垃圾及时清运处理，卫生长效机制进一步完善。</w:t>
      </w:r>
    </w:p>
    <w:p>
      <w:pPr>
        <w:ind w:left="0" w:right="0" w:firstLine="560"/>
        <w:spacing w:before="450" w:after="450" w:line="312" w:lineRule="auto"/>
      </w:pPr>
      <w:r>
        <w:rPr>
          <w:rFonts w:ascii="宋体" w:hAnsi="宋体" w:eastAsia="宋体" w:cs="宋体"/>
          <w:color w:val="000"/>
          <w:sz w:val="28"/>
          <w:szCs w:val="28"/>
        </w:rPr>
        <w:t xml:space="preserve">（1）、文化活动多姿多彩。20xx年举办过“南昌绿谷溪霞田园喜乐汇”一系列活动，20xx年是“江西省第四届花卉园艺交易博览会”的主会场，20xx年还成功举办了“新支忘忧村悦心交友活动”、“七夕，我在怪石岭遇见你”、“团圆中秋节·浓情怪石岭”等一系列主题活动，全面提升了溪霞旅游特色小镇的品牌效应，20xx年以来，共接待游客90多万人次，旅游收入达7250万元。</w:t>
      </w:r>
    </w:p>
    <w:p>
      <w:pPr>
        <w:ind w:left="0" w:right="0" w:firstLine="560"/>
        <w:spacing w:before="450" w:after="450" w:line="312" w:lineRule="auto"/>
      </w:pPr>
      <w:r>
        <w:rPr>
          <w:rFonts w:ascii="宋体" w:hAnsi="宋体" w:eastAsia="宋体" w:cs="宋体"/>
          <w:color w:val="000"/>
          <w:sz w:val="28"/>
          <w:szCs w:val="28"/>
        </w:rPr>
        <w:t xml:space="preserve">（2）、特色产业发展壮大。扩大葡萄、草莓、火龙果、蓝莓、西梅、黄桃、苗木、油茶、无花果九大种植基地建设，扶持发展绿丰生态园、兴乐苗圃、万福园和桃花山庄的投资开发，区域内已培植壮大了新型农业经营主体13个，其中农业产业化龙头企业6个、农民专业合作社和家庭农场7个，还成功举办了全国农业农村计划财务工作会议，进一步推进了全镇现代农业发展；核心区招商已落地农业项目19个，其中“江西省现代农业博览园”、“南昌赣鄱（溪霞）珍奇植物园”两个项目，开创了江西省农业ppp项目先例，引入社会资本投资约9亿元，同时获得了省发改委200万元奖励及省农业厅1000万元智慧农业项目扶持资金。</w:t>
      </w:r>
    </w:p>
    <w:p>
      <w:pPr>
        <w:ind w:left="0" w:right="0" w:firstLine="560"/>
        <w:spacing w:before="450" w:after="450" w:line="312" w:lineRule="auto"/>
      </w:pPr>
      <w:r>
        <w:rPr>
          <w:rFonts w:ascii="宋体" w:hAnsi="宋体" w:eastAsia="宋体" w:cs="宋体"/>
          <w:color w:val="000"/>
          <w:sz w:val="28"/>
          <w:szCs w:val="28"/>
        </w:rPr>
        <w:t xml:space="preserve">（3）、生态环境明显改善。店前村于20xx年被列入全国村庄规划示范村、石咀村20xx年被列入中国美丽休闲乡村。全镇118个村庄实现了新农村建设全覆盖。近两年共绿化村庄56个，绿化道62公里。还创建了4个省级生态村、11个市级生态村，今年正在创建全国生态乡镇，同时，实施了生态环境资源保护工程，重点对溪霞水库周边环境进行了综合整治，在申家、赤海、石咀实施了村庄生活污水治理试点工程，关闭了镇范围内的三个采石场、粘土矿的开采、水土流失得到有效治理，还在溪霞水库流域范围实施了农业面源污染治理工程。溪霞集镇街道提升改造成效明显，中西合璧、商贸繁荣的特色小镇红盖头已掀开；店前古驿风情村、仙里新支民宿村全面建成，环境优雅，韵味古朴，面貌一新。</w:t>
      </w:r>
    </w:p>
    <w:p>
      <w:pPr>
        <w:ind w:left="0" w:right="0" w:firstLine="560"/>
        <w:spacing w:before="450" w:after="450" w:line="312" w:lineRule="auto"/>
      </w:pPr>
      <w:r>
        <w:rPr>
          <w:rFonts w:ascii="宋体" w:hAnsi="宋体" w:eastAsia="宋体" w:cs="宋体"/>
          <w:color w:val="000"/>
          <w:sz w:val="28"/>
          <w:szCs w:val="28"/>
        </w:rPr>
        <w:t xml:space="preserve">（4）、公共服务更加完善。随着特色小镇的不断建设，20xx年，溪霞镇在全镇16所中小学大力开展校园建筑、景观、绿化建设，打造环境优美的校园环境；大力促进校园精神文化、环境文化、行为文化和制度文化建设，在学生和教职工中间，培养正确的价值观、人生观和良好的生活习惯、行为规范，提高师生的凝聚力、创造力。本着“立党为公”、“执政为民”的宗旨和“热情周到服务于民”的原则，溪霞镇加强了卫生院、民政所、供电所、社保所、农医所等15个站所办公场所建设和设备的购置，对工作人员进行强化培训，为城乡居民提供医疗、医保、社保、婚姻、优生优育等方面提供全方位、周到细致的服务，解决了居民的后顾之忧；新增农技服务中心、土地交易中心、就业指导服务中心、司法调解中心、公共资源交易站等机构，为居民在生产、生活方面提供及时、必要的帮助；还配套有3个直销网店和1个电商服务点，居民不出家门就可以购物了。经过多年建设发展，溪霞镇公共服务设施配套服务体系已经日臻完善。</w:t>
      </w:r>
    </w:p>
    <w:p>
      <w:pPr>
        <w:ind w:left="0" w:right="0" w:firstLine="560"/>
        <w:spacing w:before="450" w:after="450" w:line="312" w:lineRule="auto"/>
      </w:pPr>
      <w:r>
        <w:rPr>
          <w:rFonts w:ascii="宋体" w:hAnsi="宋体" w:eastAsia="宋体" w:cs="宋体"/>
          <w:color w:val="000"/>
          <w:sz w:val="28"/>
          <w:szCs w:val="28"/>
        </w:rPr>
        <w:t xml:space="preserve">（5）、体制机制更加优化。溪霞镇成立了便民服务中心、劳动力就业指导中心、农技服务中心、土地交易中心等机构，通过市场来配置土地、资金、资产劳动力、技术人才等资源，进行了市场配置机制的创新；为个体私营经济的发展，积极争取上级资金支持，并主动为个体私营户融资、信贷牵线搭桥，支持个体私营经济做大做强，进行了政府扶持机制的创新；为企业的发展、工程项目的建设提供“一站式”服务，减少审批项目，简化审批程序，进行了政府职能转变机制的创新。溪霞镇经济和社会发展更加强劲有力，已经跨入全区一流强镇行列。</w:t>
      </w:r>
    </w:p>
    <w:p>
      <w:pPr>
        <w:ind w:left="0" w:right="0" w:firstLine="560"/>
        <w:spacing w:before="450" w:after="450" w:line="312" w:lineRule="auto"/>
      </w:pPr>
      <w:r>
        <w:rPr>
          <w:rFonts w:ascii="宋体" w:hAnsi="宋体" w:eastAsia="宋体" w:cs="宋体"/>
          <w:color w:val="000"/>
          <w:sz w:val="28"/>
          <w:szCs w:val="28"/>
        </w:rPr>
        <w:t xml:space="preserve">一年来，我镇新农村建设工作，虽然取得了一点成绩，但与先进乡镇比较，与区委、区政府的要求还有一定的差距，当前仍存在资金紧张，力量不足，各村进展不平衡等问题，还必须进一步加强领导、集中力量，加大投入、精心组织、高标准，严要求，把我镇新农村建设在20xx年度推向新的高潮。</w:t>
      </w:r>
    </w:p>
    <w:p>
      <w:pPr>
        <w:ind w:left="0" w:right="0" w:firstLine="560"/>
        <w:spacing w:before="450" w:after="450" w:line="312" w:lineRule="auto"/>
      </w:pPr>
      <w:r>
        <w:rPr>
          <w:rFonts w:ascii="黑体" w:hAnsi="黑体" w:eastAsia="黑体" w:cs="黑体"/>
          <w:color w:val="000000"/>
          <w:sz w:val="36"/>
          <w:szCs w:val="36"/>
          <w:b w:val="1"/>
          <w:bCs w:val="1"/>
        </w:rPr>
        <w:t xml:space="preserve">20_年新农村指导员工作总结(推荐)五</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在新的历史时期作出的一项重大战略决策，是贯彻落实科学发展观的重大举措，是构建社会主义和谐社会的重要基础和全面建设小康社会的必然要求。根据《县新农村建设工作队及指导员考核办法》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一、派出单位基本情况</w:t>
      </w:r>
    </w:p>
    <w:p>
      <w:pPr>
        <w:ind w:left="0" w:right="0" w:firstLine="560"/>
        <w:spacing w:before="450" w:after="450" w:line="312" w:lineRule="auto"/>
      </w:pPr>
      <w:r>
        <w:rPr>
          <w:rFonts w:ascii="宋体" w:hAnsi="宋体" w:eastAsia="宋体" w:cs="宋体"/>
          <w:color w:val="000"/>
          <w:sz w:val="28"/>
          <w:szCs w:val="28"/>
        </w:rPr>
        <w:t xml:space="preserve">县发展和改革局是政府宏观经济调控部门，现有干部职工18人，其中，中共党员7名。在推进新村建设工作中，我局本着“队员当代表，单位作后盾，领导负总责”的原则，把派驻村的帮扶工作纳入本单位的议事日程。根据县委的统一安排和部署，201x年我局的扶贫挂钩点和新农村建设驻村点在乡村委会。年内派出局办公室曹新德同志为新农村建设工作指导员。近半年来，我局对派出的新农村工作指导员在工作上、生活上给予大力关心和支持。为推进新农村建设工作，我局直接拨款5000元，帮助和支持村委会的新农村建设。</w:t>
      </w:r>
    </w:p>
    <w:p>
      <w:pPr>
        <w:ind w:left="0" w:right="0" w:firstLine="560"/>
        <w:spacing w:before="450" w:after="450" w:line="312" w:lineRule="auto"/>
      </w:pPr>
      <w:r>
        <w:rPr>
          <w:rFonts w:ascii="宋体" w:hAnsi="宋体" w:eastAsia="宋体" w:cs="宋体"/>
          <w:color w:val="000"/>
          <w:sz w:val="28"/>
          <w:szCs w:val="28"/>
        </w:rPr>
        <w:t xml:space="preserve">二、挂钩联系村委会基本情况。</w:t>
      </w:r>
    </w:p>
    <w:p>
      <w:pPr>
        <w:ind w:left="0" w:right="0" w:firstLine="560"/>
        <w:spacing w:before="450" w:after="450" w:line="312" w:lineRule="auto"/>
      </w:pPr>
      <w:r>
        <w:rPr>
          <w:rFonts w:ascii="宋体" w:hAnsi="宋体" w:eastAsia="宋体" w:cs="宋体"/>
          <w:color w:val="000"/>
          <w:sz w:val="28"/>
          <w:szCs w:val="28"/>
        </w:rPr>
        <w:t xml:space="preserve">村委会地处乡北边，距乡政府政府所在地7。00公里，到乡道路为土路，交通不方便，距县32公里。东邻大兴镇，南邻村委会，西邻长坪村委会，北邻红桥乡。辖哨山、核桃树等13个自然村。现有农户455户，有乡村人口1991人，其中农业人口1948人，劳动力752人，其中从事第一产业人数523人。全村国土面积74。62平方公里，海拔2450。00米，年平均气温13。50℃，年降水量900。00毫米，适合种植洋芋、荞麦等农作物。全村耕地面积2467。00亩，人均耕地1。2亩，林地93675。00亩。该村属于绝对贫困村，农民收入主要以种植业、畜牧业为主。</w:t>
      </w:r>
    </w:p>
    <w:p>
      <w:pPr>
        <w:ind w:left="0" w:right="0" w:firstLine="560"/>
        <w:spacing w:before="450" w:after="450" w:line="312" w:lineRule="auto"/>
      </w:pPr>
      <w:r>
        <w:rPr>
          <w:rFonts w:ascii="宋体" w:hAnsi="宋体" w:eastAsia="宋体" w:cs="宋体"/>
          <w:color w:val="000"/>
          <w:sz w:val="28"/>
          <w:szCs w:val="28"/>
        </w:rPr>
        <w:t xml:space="preserve">三、积极推进新农村建设等各项工作</w:t>
      </w:r>
    </w:p>
    <w:p>
      <w:pPr>
        <w:ind w:left="0" w:right="0" w:firstLine="560"/>
        <w:spacing w:before="450" w:after="450" w:line="312" w:lineRule="auto"/>
      </w:pPr>
      <w:r>
        <w:rPr>
          <w:rFonts w:ascii="宋体" w:hAnsi="宋体" w:eastAsia="宋体" w:cs="宋体"/>
          <w:color w:val="000"/>
          <w:sz w:val="28"/>
          <w:szCs w:val="28"/>
        </w:rPr>
        <w:t xml:space="preserve">为推进村委会的新农村建设工作，我局紧紧围绕“生产发展、生活宽裕、乡风文明、村容整洁、民主管理”的新农村建设要求，认真履行新农村派出单位职责，督促派出指导员的工作。单位领导及派出新农村指导员积极深入基层，深入群众，了解驻村委会13个村民小组的发展状况，立足村委会发展实际，认真分析村委会建设新农村的优、劣势和存在的困难和问题，积极协助和配合村委会抓好“三农”工作。我局通过指导、协助、参与“两委”换届、农业基础设施建设、村容村貌整治、抗旱救灾、护林防火等各项新农村建设工作，力所能及地帮助村委会解决了一些实际困难和问题，稳步推进了社区的经济社会发展：</w:t>
      </w:r>
    </w:p>
    <w:p>
      <w:pPr>
        <w:ind w:left="0" w:right="0" w:firstLine="560"/>
        <w:spacing w:before="450" w:after="450" w:line="312" w:lineRule="auto"/>
      </w:pPr>
      <w:r>
        <w:rPr>
          <w:rFonts w:ascii="宋体" w:hAnsi="宋体" w:eastAsia="宋体" w:cs="宋体"/>
          <w:color w:val="000"/>
          <w:sz w:val="28"/>
          <w:szCs w:val="28"/>
        </w:rPr>
        <w:t xml:space="preserve">一是积极参与、指导村委会“两委”换届选举工作，及时研究和解决工作中出现的矛盾和问题，制定措施，加以解决，限度地将问题解决在萌芽状态，使换届选举工作顺利完成。</w:t>
      </w:r>
    </w:p>
    <w:p>
      <w:pPr>
        <w:ind w:left="0" w:right="0" w:firstLine="560"/>
        <w:spacing w:before="450" w:after="450" w:line="312" w:lineRule="auto"/>
      </w:pPr>
      <w:r>
        <w:rPr>
          <w:rFonts w:ascii="宋体" w:hAnsi="宋体" w:eastAsia="宋体" w:cs="宋体"/>
          <w:color w:val="000"/>
          <w:sz w:val="28"/>
          <w:szCs w:val="28"/>
        </w:rPr>
        <w:t xml:space="preserve">二是全面贯彻落实省、市抗旱救灾工作动员电视电话会议精神，积极投入抗旱救灾，全力以赴抗大旱保民生。。</w:t>
      </w:r>
    </w:p>
    <w:p>
      <w:pPr>
        <w:ind w:left="0" w:right="0" w:firstLine="560"/>
        <w:spacing w:before="450" w:after="450" w:line="312" w:lineRule="auto"/>
      </w:pPr>
      <w:r>
        <w:rPr>
          <w:rFonts w:ascii="宋体" w:hAnsi="宋体" w:eastAsia="宋体" w:cs="宋体"/>
          <w:color w:val="000"/>
          <w:sz w:val="28"/>
          <w:szCs w:val="28"/>
        </w:rPr>
        <w:t xml:space="preserve">三是组织发动群众投工投劳修缮水沟、道路等基础设施，确保农作物能够充分灌溉，道路能够畅通无阻。</w:t>
      </w:r>
    </w:p>
    <w:p>
      <w:pPr>
        <w:ind w:left="0" w:right="0" w:firstLine="560"/>
        <w:spacing w:before="450" w:after="450" w:line="312" w:lineRule="auto"/>
      </w:pPr>
      <w:r>
        <w:rPr>
          <w:rFonts w:ascii="宋体" w:hAnsi="宋体" w:eastAsia="宋体" w:cs="宋体"/>
          <w:color w:val="000"/>
          <w:sz w:val="28"/>
          <w:szCs w:val="28"/>
        </w:rPr>
        <w:t xml:space="preserve">四是邀请相关农科人员，积极组织开展林果、药材科技培训，提高村民发展经济作物的科技含量，实现农民增产增收。</w:t>
      </w:r>
    </w:p>
    <w:p>
      <w:pPr>
        <w:ind w:left="0" w:right="0" w:firstLine="560"/>
        <w:spacing w:before="450" w:after="450" w:line="312" w:lineRule="auto"/>
      </w:pPr>
      <w:r>
        <w:rPr>
          <w:rFonts w:ascii="宋体" w:hAnsi="宋体" w:eastAsia="宋体" w:cs="宋体"/>
          <w:color w:val="000"/>
          <w:sz w:val="28"/>
          <w:szCs w:val="28"/>
        </w:rPr>
        <w:t xml:space="preserve">五是投入5000万元，积极帮助开展村委会各项工作，间接推进了201x年各项工作任务的圆满完成。</w:t>
      </w:r>
    </w:p>
    <w:p>
      <w:pPr>
        <w:ind w:left="0" w:right="0" w:firstLine="560"/>
        <w:spacing w:before="450" w:after="450" w:line="312" w:lineRule="auto"/>
      </w:pPr>
      <w:r>
        <w:rPr>
          <w:rFonts w:ascii="宋体" w:hAnsi="宋体" w:eastAsia="宋体" w:cs="宋体"/>
          <w:color w:val="000"/>
          <w:sz w:val="28"/>
          <w:szCs w:val="28"/>
        </w:rPr>
        <w:t xml:space="preserve">六是社会治安综合管理工作及计划生育管理工作进展顺利，社区治安有序，无超生行为。</w:t>
      </w:r>
    </w:p>
    <w:p>
      <w:pPr>
        <w:ind w:left="0" w:right="0" w:firstLine="560"/>
        <w:spacing w:before="450" w:after="450" w:line="312" w:lineRule="auto"/>
      </w:pPr>
      <w:r>
        <w:rPr>
          <w:rFonts w:ascii="宋体" w:hAnsi="宋体" w:eastAsia="宋体" w:cs="宋体"/>
          <w:color w:val="000"/>
          <w:sz w:val="28"/>
          <w:szCs w:val="28"/>
        </w:rPr>
        <w:t xml:space="preserve">三、在推进新农村建设中存在的困难和问题</w:t>
      </w:r>
    </w:p>
    <w:p>
      <w:pPr>
        <w:ind w:left="0" w:right="0" w:firstLine="560"/>
        <w:spacing w:before="450" w:after="450" w:line="312" w:lineRule="auto"/>
      </w:pPr>
      <w:r>
        <w:rPr>
          <w:rFonts w:ascii="宋体" w:hAnsi="宋体" w:eastAsia="宋体" w:cs="宋体"/>
          <w:color w:val="000"/>
          <w:sz w:val="28"/>
          <w:szCs w:val="28"/>
        </w:rPr>
        <w:t xml:space="preserve">近一年来，村委会的新农村建设工作尽管取得的一些成效，但在推进过程中依然存在许多不足之处，突出表现在：一是由于今年我县遭受了百年一遇的特大干旱，人力、物力、财力不能充分发挥作用；二是发改局人员编制少，各项事务繁多，对新农村建设的人力、物力相对投入不足；三是需建设完善的道路、沟渠、垃圾处理池、村民活动场所等基础设施多，资金缺口大，特别表现为山区水利基础设施差，大部分山地靠雨季时节耕种，广种薄收。</w:t>
      </w:r>
    </w:p>
    <w:p>
      <w:pPr>
        <w:ind w:left="0" w:right="0" w:firstLine="560"/>
        <w:spacing w:before="450" w:after="450" w:line="312" w:lineRule="auto"/>
      </w:pPr>
      <w:r>
        <w:rPr>
          <w:rFonts w:ascii="宋体" w:hAnsi="宋体" w:eastAsia="宋体" w:cs="宋体"/>
          <w:color w:val="000"/>
          <w:sz w:val="28"/>
          <w:szCs w:val="28"/>
        </w:rPr>
        <w:t xml:space="preserve">四、下半年新农村建设工作打算</w:t>
      </w:r>
    </w:p>
    <w:p>
      <w:pPr>
        <w:ind w:left="0" w:right="0" w:firstLine="560"/>
        <w:spacing w:before="450" w:after="450" w:line="312" w:lineRule="auto"/>
      </w:pPr>
      <w:r>
        <w:rPr>
          <w:rFonts w:ascii="宋体" w:hAnsi="宋体" w:eastAsia="宋体" w:cs="宋体"/>
          <w:color w:val="000"/>
          <w:sz w:val="28"/>
          <w:szCs w:val="28"/>
        </w:rPr>
        <w:t xml:space="preserve">今后在推进村委会新农村建设的过程中，将按照党的xx届四中全会精神提出的关于建设社会主义新农村的要求，进一步更新观念，创新工作方式：</w:t>
      </w:r>
    </w:p>
    <w:p>
      <w:pPr>
        <w:ind w:left="0" w:right="0" w:firstLine="560"/>
        <w:spacing w:before="450" w:after="450" w:line="312" w:lineRule="auto"/>
      </w:pPr>
      <w:r>
        <w:rPr>
          <w:rFonts w:ascii="宋体" w:hAnsi="宋体" w:eastAsia="宋体" w:cs="宋体"/>
          <w:color w:val="000"/>
          <w:sz w:val="28"/>
          <w:szCs w:val="28"/>
        </w:rPr>
        <w:t xml:space="preserve">一是进一步督促新农村建设工作指导员履行好职责。</w:t>
      </w:r>
    </w:p>
    <w:p>
      <w:pPr>
        <w:ind w:left="0" w:right="0" w:firstLine="560"/>
        <w:spacing w:before="450" w:after="450" w:line="312" w:lineRule="auto"/>
      </w:pPr>
      <w:r>
        <w:rPr>
          <w:rFonts w:ascii="宋体" w:hAnsi="宋体" w:eastAsia="宋体" w:cs="宋体"/>
          <w:color w:val="000"/>
          <w:sz w:val="28"/>
          <w:szCs w:val="28"/>
        </w:rPr>
        <w:t xml:space="preserve">二是做好各项协调工作，促进农民增产增收。</w:t>
      </w:r>
    </w:p>
    <w:p>
      <w:pPr>
        <w:ind w:left="0" w:right="0" w:firstLine="560"/>
        <w:spacing w:before="450" w:after="450" w:line="312" w:lineRule="auto"/>
      </w:pPr>
      <w:r>
        <w:rPr>
          <w:rFonts w:ascii="宋体" w:hAnsi="宋体" w:eastAsia="宋体" w:cs="宋体"/>
          <w:color w:val="000"/>
          <w:sz w:val="28"/>
          <w:szCs w:val="28"/>
        </w:rPr>
        <w:t xml:space="preserve">三是通过采取一系列措施，引导群众发展经济作物的持续发展，促进农民增收。</w:t>
      </w:r>
    </w:p>
    <w:p>
      <w:pPr>
        <w:ind w:left="0" w:right="0" w:firstLine="560"/>
        <w:spacing w:before="450" w:after="450" w:line="312" w:lineRule="auto"/>
      </w:pPr>
      <w:r>
        <w:rPr>
          <w:rFonts w:ascii="宋体" w:hAnsi="宋体" w:eastAsia="宋体" w:cs="宋体"/>
          <w:color w:val="000"/>
          <w:sz w:val="28"/>
          <w:szCs w:val="28"/>
        </w:rPr>
        <w:t xml:space="preserve">四是协助驻村“两委”班子，积极协调好农村基础设施建设相关经费。</w:t>
      </w:r>
    </w:p>
    <w:p>
      <w:pPr>
        <w:ind w:left="0" w:right="0" w:firstLine="560"/>
        <w:spacing w:before="450" w:after="450" w:line="312" w:lineRule="auto"/>
      </w:pPr>
      <w:r>
        <w:rPr>
          <w:rFonts w:ascii="宋体" w:hAnsi="宋体" w:eastAsia="宋体" w:cs="宋体"/>
          <w:color w:val="000"/>
          <w:sz w:val="28"/>
          <w:szCs w:val="28"/>
        </w:rPr>
        <w:t xml:space="preserve">五是稳步推进农村社会治安综合治理工作。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20_年新农村指导员工作总结(推荐)六</w:t>
      </w:r>
    </w:p>
    <w:p>
      <w:pPr>
        <w:ind w:left="0" w:right="0" w:firstLine="560"/>
        <w:spacing w:before="450" w:after="450" w:line="312" w:lineRule="auto"/>
      </w:pPr>
      <w:r>
        <w:rPr>
          <w:rFonts w:ascii="宋体" w:hAnsi="宋体" w:eastAsia="宋体" w:cs="宋体"/>
          <w:color w:val="000"/>
          <w:sz w:val="28"/>
          <w:szCs w:val="28"/>
        </w:rPr>
        <w:t xml:space="preserve">20xx年,我们镇党委、政府新农村建设工作的总体要求是突出工作重点，创新工作方式，狠抓工作落实，科学、合理指导该村的发展和建设，结合本村村情和未来经济、社会发展的要求，特制定本镇20xx年计划。</w:t>
      </w:r>
    </w:p>
    <w:p>
      <w:pPr>
        <w:ind w:left="0" w:right="0" w:firstLine="560"/>
        <w:spacing w:before="450" w:after="450" w:line="312" w:lineRule="auto"/>
      </w:pPr>
      <w:r>
        <w:rPr>
          <w:rFonts w:ascii="宋体" w:hAnsi="宋体" w:eastAsia="宋体" w:cs="宋体"/>
          <w:color w:val="000"/>
          <w:sz w:val="28"/>
          <w:szCs w:val="28"/>
        </w:rPr>
        <w:t xml:space="preserve">一、加强领导，理清工作思路</w:t>
      </w:r>
    </w:p>
    <w:p>
      <w:pPr>
        <w:ind w:left="0" w:right="0" w:firstLine="560"/>
        <w:spacing w:before="450" w:after="450" w:line="312" w:lineRule="auto"/>
      </w:pPr>
      <w:r>
        <w:rPr>
          <w:rFonts w:ascii="宋体" w:hAnsi="宋体" w:eastAsia="宋体" w:cs="宋体"/>
          <w:color w:val="000"/>
          <w:sz w:val="28"/>
          <w:szCs w:val="28"/>
        </w:rPr>
        <w:t xml:space="preserve">一要加强组织领导。镇党委、政府高度重视社会主义新农村建设工作，将其列入重要议事日程。为确保新农村建设工作顺利开展，根据实际需要调整充实镇新农村建设工作领导小组，结合工作分工实行党政领导挂钩工作制度，要不定期召开工作会议，研究解决新农村建设工作中存在的困难和问题，为新农村建设工作提供有力的组织保证。</w:t>
      </w:r>
    </w:p>
    <w:p>
      <w:pPr>
        <w:ind w:left="0" w:right="0" w:firstLine="560"/>
        <w:spacing w:before="450" w:after="450" w:line="312" w:lineRule="auto"/>
      </w:pPr>
      <w:r>
        <w:rPr>
          <w:rFonts w:ascii="宋体" w:hAnsi="宋体" w:eastAsia="宋体" w:cs="宋体"/>
          <w:color w:val="000"/>
          <w:sz w:val="28"/>
          <w:szCs w:val="28"/>
        </w:rPr>
        <w:t xml:space="preserve">二要理清工作思路。各村要精心制定20xx年新农村建设工作要点，拟定全年重点建设项目，进一步明确工作目标和责任人，狠抓落实。</w:t>
      </w:r>
    </w:p>
    <w:p>
      <w:pPr>
        <w:ind w:left="0" w:right="0" w:firstLine="560"/>
        <w:spacing w:before="450" w:after="450" w:line="312" w:lineRule="auto"/>
      </w:pPr>
      <w:r>
        <w:rPr>
          <w:rFonts w:ascii="宋体" w:hAnsi="宋体" w:eastAsia="宋体" w:cs="宋体"/>
          <w:color w:val="000"/>
          <w:sz w:val="28"/>
          <w:szCs w:val="28"/>
        </w:rPr>
        <w:t xml:space="preserve">三要注重培育典型。要突出抓好新村建设、环境整治、种养业三个方面典型的培育，要扎实抓好示范村、整治村各项工作，以示范引路，全面铺开，推进全镇新农村建设工作进程。</w:t>
      </w:r>
    </w:p>
    <w:p>
      <w:pPr>
        <w:ind w:left="0" w:right="0" w:firstLine="560"/>
        <w:spacing w:before="450" w:after="450" w:line="312" w:lineRule="auto"/>
      </w:pPr>
      <w:r>
        <w:rPr>
          <w:rFonts w:ascii="宋体" w:hAnsi="宋体" w:eastAsia="宋体" w:cs="宋体"/>
          <w:color w:val="000"/>
          <w:sz w:val="28"/>
          <w:szCs w:val="28"/>
        </w:rPr>
        <w:t xml:space="preserve">二、围绕中心，发展农村经济。</w:t>
      </w:r>
    </w:p>
    <w:p>
      <w:pPr>
        <w:ind w:left="0" w:right="0" w:firstLine="560"/>
        <w:spacing w:before="450" w:after="450" w:line="312" w:lineRule="auto"/>
      </w:pPr>
      <w:r>
        <w:rPr>
          <w:rFonts w:ascii="宋体" w:hAnsi="宋体" w:eastAsia="宋体" w:cs="宋体"/>
          <w:color w:val="000"/>
          <w:sz w:val="28"/>
          <w:szCs w:val="28"/>
        </w:rPr>
        <w:t xml:space="preserve">在新农村建设中，生产发展是物质基础，生活宽裕是核心目标。要立足有利的区位优势和资源优势，把发展壮大农村集体经济，促进农民增收，作为推进新农村建设进程的中心工作来抓。</w:t>
      </w:r>
    </w:p>
    <w:p>
      <w:pPr>
        <w:ind w:left="0" w:right="0" w:firstLine="560"/>
        <w:spacing w:before="450" w:after="450" w:line="312" w:lineRule="auto"/>
      </w:pPr>
      <w:r>
        <w:rPr>
          <w:rFonts w:ascii="宋体" w:hAnsi="宋体" w:eastAsia="宋体" w:cs="宋体"/>
          <w:color w:val="000"/>
          <w:sz w:val="28"/>
          <w:szCs w:val="28"/>
        </w:rPr>
        <w:t xml:space="preserve">一要大力发展特色农业。落实各项支农惠农政策，积极向上争取扶贫资金，整合集中使用各项支农资金，重点支持新农村示范村建设及农业综合开发。推进科技兴农，继续实施农技员提供产、供、销、技术、资金及信息等各项服务。大力发展绿色无公害蔬菜，加强护林防火工作。</w:t>
      </w:r>
    </w:p>
    <w:p>
      <w:pPr>
        <w:ind w:left="0" w:right="0" w:firstLine="560"/>
        <w:spacing w:before="450" w:after="450" w:line="312" w:lineRule="auto"/>
      </w:pPr>
      <w:r>
        <w:rPr>
          <w:rFonts w:ascii="宋体" w:hAnsi="宋体" w:eastAsia="宋体" w:cs="宋体"/>
          <w:color w:val="000"/>
          <w:sz w:val="28"/>
          <w:szCs w:val="28"/>
        </w:rPr>
        <w:t xml:space="preserve">二要大力发展二、三产业。从促进产业转型升级、挖掘</w:t>
      </w:r>
    </w:p>
    <w:p>
      <w:pPr>
        <w:ind w:left="0" w:right="0" w:firstLine="560"/>
        <w:spacing w:before="450" w:after="450" w:line="312" w:lineRule="auto"/>
      </w:pPr>
      <w:r>
        <w:rPr>
          <w:rFonts w:ascii="宋体" w:hAnsi="宋体" w:eastAsia="宋体" w:cs="宋体"/>
          <w:color w:val="000"/>
          <w:sz w:val="28"/>
          <w:szCs w:val="28"/>
        </w:rPr>
        <w:t xml:space="preserve">企业潜力、打造品牌、拓展市场、优化环境入手，实行集群带动、园区带动、品牌带动、文化带动、市场带动、项目带动，着力解决瓶颈问题，加快产业升级步伐，促进农村工业经济健康发展。要用工业化思维谋划新农村建设，以工业项目建设为载体，实施工业强村战略，规划设计工业项目园区，逐步推动工业向农村(城郊)延伸，推进城乡经济的全面发展。</w:t>
      </w:r>
    </w:p>
    <w:p>
      <w:pPr>
        <w:ind w:left="0" w:right="0" w:firstLine="560"/>
        <w:spacing w:before="450" w:after="450" w:line="312" w:lineRule="auto"/>
      </w:pPr>
      <w:r>
        <w:rPr>
          <w:rFonts w:ascii="宋体" w:hAnsi="宋体" w:eastAsia="宋体" w:cs="宋体"/>
          <w:color w:val="000"/>
          <w:sz w:val="28"/>
          <w:szCs w:val="28"/>
        </w:rPr>
        <w:t xml:space="preserve">三要大力增加农民收入。依托我镇的产业优势，加大劳动力转移培训力度，促进农业剩余劳动力向城镇集聚和向非农产业转移;积极开发新的就业岗位，不断拓宽农民增收渠道，多管齐下，努力增加农民家庭经营收入。</w:t>
      </w:r>
    </w:p>
    <w:p>
      <w:pPr>
        <w:ind w:left="0" w:right="0" w:firstLine="560"/>
        <w:spacing w:before="450" w:after="450" w:line="312" w:lineRule="auto"/>
      </w:pPr>
      <w:r>
        <w:rPr>
          <w:rFonts w:ascii="宋体" w:hAnsi="宋体" w:eastAsia="宋体" w:cs="宋体"/>
          <w:color w:val="000"/>
          <w:sz w:val="28"/>
          <w:szCs w:val="28"/>
        </w:rPr>
        <w:t xml:space="preserve">三、建好新村，促进村容整洁。</w:t>
      </w:r>
    </w:p>
    <w:p>
      <w:pPr>
        <w:ind w:left="0" w:right="0" w:firstLine="560"/>
        <w:spacing w:before="450" w:after="450" w:line="312" w:lineRule="auto"/>
      </w:pPr>
      <w:r>
        <w:rPr>
          <w:rFonts w:ascii="宋体" w:hAnsi="宋体" w:eastAsia="宋体" w:cs="宋体"/>
          <w:color w:val="000"/>
          <w:sz w:val="28"/>
          <w:szCs w:val="28"/>
        </w:rPr>
        <w:t xml:space="preserve">一要抓规划，促进新村建设。坚持“布局合理、经济实用、功能配套、特色突出、适度超前”的原则，搞好村镇规划，推进城乡一体化，促进小城镇建设。要加大改旧建新力度，不断改善农民人居环境。</w:t>
      </w:r>
    </w:p>
    <w:p>
      <w:pPr>
        <w:ind w:left="0" w:right="0" w:firstLine="560"/>
        <w:spacing w:before="450" w:after="450" w:line="312" w:lineRule="auto"/>
      </w:pPr>
      <w:r>
        <w:rPr>
          <w:rFonts w:ascii="宋体" w:hAnsi="宋体" w:eastAsia="宋体" w:cs="宋体"/>
          <w:color w:val="000"/>
          <w:sz w:val="28"/>
          <w:szCs w:val="28"/>
        </w:rPr>
        <w:t xml:space="preserve">二要抓投入，改善基础条件。要多渠道筹措资金，加大投入，加强农村各项基础设施建设，不断改善全镇农村生产生活条件。</w:t>
      </w:r>
    </w:p>
    <w:p>
      <w:pPr>
        <w:ind w:left="0" w:right="0" w:firstLine="560"/>
        <w:spacing w:before="450" w:after="450" w:line="312" w:lineRule="auto"/>
      </w:pPr>
      <w:r>
        <w:rPr>
          <w:rFonts w:ascii="宋体" w:hAnsi="宋体" w:eastAsia="宋体" w:cs="宋体"/>
          <w:color w:val="000"/>
          <w:sz w:val="28"/>
          <w:szCs w:val="28"/>
        </w:rPr>
        <w:t xml:space="preserve">三要抓整治，改善村容村貌。坚持“以奖代补”的帮扶原则，深入开展以“三清六改”为主要内容的农村家园清洁行动。要加大宣传力度，提高群众保护环境的意识，养成良好卫生保洁习惯;要突出抓好卫生死角清理和沟渠疏通;推行农村垃圾无害化处理，引导村民建设家居水冲式户厕和户用沼气池，规范家畜、家禽饲养，采取“畜—沼—果、茶”循环发展模式，切实治理农村的脏、乱、差问题。</w:t>
      </w:r>
    </w:p>
    <w:p>
      <w:pPr>
        <w:ind w:left="0" w:right="0" w:firstLine="560"/>
        <w:spacing w:before="450" w:after="450" w:line="312" w:lineRule="auto"/>
      </w:pPr>
      <w:r>
        <w:rPr>
          <w:rFonts w:ascii="宋体" w:hAnsi="宋体" w:eastAsia="宋体" w:cs="宋体"/>
          <w:color w:val="000"/>
          <w:sz w:val="28"/>
          <w:szCs w:val="28"/>
        </w:rPr>
        <w:t xml:space="preserve">四、以人为本，构建和谐董塘。</w:t>
      </w:r>
    </w:p>
    <w:p>
      <w:pPr>
        <w:ind w:left="0" w:right="0" w:firstLine="560"/>
        <w:spacing w:before="450" w:after="450" w:line="312" w:lineRule="auto"/>
      </w:pPr>
      <w:r>
        <w:rPr>
          <w:rFonts w:ascii="宋体" w:hAnsi="宋体" w:eastAsia="宋体" w:cs="宋体"/>
          <w:color w:val="000"/>
          <w:sz w:val="28"/>
          <w:szCs w:val="28"/>
        </w:rPr>
        <w:t xml:space="preserve">一要加强村级班子建设。要建设一支开拓务实、团结协作、充满活力的镇村干部队伍，不断增强队伍的凝聚力和战斗力，为新农村建设提供坚强的组织保障。同时，要抓好载体工程，找准工作的切入点，推动工作深入开展;要加强村</w:t>
      </w:r>
    </w:p>
    <w:p>
      <w:pPr>
        <w:ind w:left="0" w:right="0" w:firstLine="560"/>
        <w:spacing w:before="450" w:after="450" w:line="312" w:lineRule="auto"/>
      </w:pPr>
      <w:r>
        <w:rPr>
          <w:rFonts w:ascii="宋体" w:hAnsi="宋体" w:eastAsia="宋体" w:cs="宋体"/>
          <w:color w:val="000"/>
          <w:sz w:val="28"/>
          <w:szCs w:val="28"/>
        </w:rPr>
        <w:t xml:space="preserve">务管理制度建设，进一步健全完善议事制度、公开制度、协作制度，促进村务管理的法制化、民主化。</w:t>
      </w:r>
    </w:p>
    <w:p>
      <w:pPr>
        <w:ind w:left="0" w:right="0" w:firstLine="560"/>
        <w:spacing w:before="450" w:after="450" w:line="312" w:lineRule="auto"/>
      </w:pPr>
      <w:r>
        <w:rPr>
          <w:rFonts w:ascii="宋体" w:hAnsi="宋体" w:eastAsia="宋体" w:cs="宋体"/>
          <w:color w:val="000"/>
          <w:sz w:val="28"/>
          <w:szCs w:val="28"/>
        </w:rPr>
        <w:t xml:space="preserve">二要健全民生保障体系。不断完善新型农村合作医疗改革，做好全镇人的参保服务工作;不断扩大城乡低保的覆盖面，切实解决各类困难群众的基本生活。积极开展社会捐助、慈善事业、社会福利、社会救济、优抚安置活动。</w:t>
      </w:r>
    </w:p>
    <w:p>
      <w:pPr>
        <w:ind w:left="0" w:right="0" w:firstLine="560"/>
        <w:spacing w:before="450" w:after="450" w:line="312" w:lineRule="auto"/>
      </w:pPr>
      <w:r>
        <w:rPr>
          <w:rFonts w:ascii="宋体" w:hAnsi="宋体" w:eastAsia="宋体" w:cs="宋体"/>
          <w:color w:val="000"/>
          <w:sz w:val="28"/>
          <w:szCs w:val="28"/>
        </w:rPr>
        <w:t xml:space="preserve">三要提高人口与计生工作水平。建立健全适应新时期要求的人口和计划生育管理制度，加强流动人口服务管理;完善计划生育利益导向机制，提高人口和计划生育工作水平。全镇出生人口政策符合率保持在95%以上，出生率控制在12‰以内。</w:t>
      </w:r>
    </w:p>
    <w:p>
      <w:pPr>
        <w:ind w:left="0" w:right="0" w:firstLine="560"/>
        <w:spacing w:before="450" w:after="450" w:line="312" w:lineRule="auto"/>
      </w:pPr>
      <w:r>
        <w:rPr>
          <w:rFonts w:ascii="宋体" w:hAnsi="宋体" w:eastAsia="宋体" w:cs="宋体"/>
          <w:color w:val="000"/>
          <w:sz w:val="28"/>
          <w:szCs w:val="28"/>
        </w:rPr>
        <w:t xml:space="preserve">四要深化公共消防设施建设、火灾隐患整治等消防工作。要围绕“一升一降”工作目标，进一步完善落实综治工作责任机制，健全社会治安防控体系。严格落实安全生产责任制，深入排查调处群众的矛盾纠纷，扎实开展企业消防安全等安全责任拉网式检查整改工作，切实维护社会安定稳定。</w:t>
      </w:r>
    </w:p>
    <w:p>
      <w:pPr>
        <w:ind w:left="0" w:right="0" w:firstLine="560"/>
        <w:spacing w:before="450" w:after="450" w:line="312" w:lineRule="auto"/>
      </w:pPr>
      <w:r>
        <w:rPr>
          <w:rFonts w:ascii="宋体" w:hAnsi="宋体" w:eastAsia="宋体" w:cs="宋体"/>
          <w:color w:val="000"/>
          <w:sz w:val="28"/>
          <w:szCs w:val="28"/>
        </w:rPr>
        <w:t xml:space="preserve">五要加强精神文明建设。认真贯彻落实《公民道德建设实施纲要》，深化文明创建工作，大力发展村镇、企业、校园、社区文化，广泛开展科普、全民健身活动，提高全镇文明水平。</w:t>
      </w:r>
    </w:p>
    <w:p>
      <w:pPr>
        <w:ind w:left="0" w:right="0" w:firstLine="560"/>
        <w:spacing w:before="450" w:after="450" w:line="312" w:lineRule="auto"/>
      </w:pPr>
      <w:r>
        <w:rPr>
          <w:rFonts w:ascii="黑体" w:hAnsi="黑体" w:eastAsia="黑体" w:cs="黑体"/>
          <w:color w:val="000000"/>
          <w:sz w:val="36"/>
          <w:szCs w:val="36"/>
          <w:b w:val="1"/>
          <w:bCs w:val="1"/>
        </w:rPr>
        <w:t xml:space="preserve">20_年新农村指导员工作总结(推荐)七</w:t>
      </w:r>
    </w:p>
    <w:p>
      <w:pPr>
        <w:ind w:left="0" w:right="0" w:firstLine="560"/>
        <w:spacing w:before="450" w:after="450" w:line="312" w:lineRule="auto"/>
      </w:pPr>
      <w:r>
        <w:rPr>
          <w:rFonts w:ascii="宋体" w:hAnsi="宋体" w:eastAsia="宋体" w:cs="宋体"/>
          <w:color w:val="000"/>
          <w:sz w:val="28"/>
          <w:szCs w:val="28"/>
        </w:rPr>
        <w:t xml:space="preserve">20xx年，在县新村办、镇党委、政府的指导和帮忙下，水村新农村建设工作取得了明显成效，得到上级领导的肯定，其他各项新农村建设工作也顺利开展。20xx年水村将主要透过以下四个方面继续做好新农村建设：</w:t>
      </w:r>
    </w:p>
    <w:p>
      <w:pPr>
        <w:ind w:left="0" w:right="0" w:firstLine="560"/>
        <w:spacing w:before="450" w:after="450" w:line="312" w:lineRule="auto"/>
      </w:pPr>
      <w:r>
        <w:rPr>
          <w:rFonts w:ascii="宋体" w:hAnsi="宋体" w:eastAsia="宋体" w:cs="宋体"/>
          <w:color w:val="000"/>
          <w:sz w:val="28"/>
          <w:szCs w:val="28"/>
        </w:rPr>
        <w:t xml:space="preserve">一、加大示范村、整治村建设工作力度。</w:t>
      </w:r>
    </w:p>
    <w:p>
      <w:pPr>
        <w:ind w:left="0" w:right="0" w:firstLine="560"/>
        <w:spacing w:before="450" w:after="450" w:line="312" w:lineRule="auto"/>
      </w:pPr>
      <w:r>
        <w:rPr>
          <w:rFonts w:ascii="宋体" w:hAnsi="宋体" w:eastAsia="宋体" w:cs="宋体"/>
          <w:color w:val="000"/>
          <w:sz w:val="28"/>
          <w:szCs w:val="28"/>
        </w:rPr>
        <w:t xml:space="preserve">我们以在水村开展新农村示范村建设试点为契机，按照“科学规划、集约利用、因地制宜、分步实施”的原则，来整治村庄环境、改善基础设施、完善公共服务、建设特色民居、加强生态保护，并用心探索出一条适应全村实际的新农村建设道路，为全县铺开新农村示范村工程建设积累经验、带给借鉴。以此来推动我县新农村建设、土地集约利用和新村建设构成亮点、创出特色、走在前列，成为新农村建设的典范。</w:t>
      </w:r>
    </w:p>
    <w:p>
      <w:pPr>
        <w:ind w:left="0" w:right="0" w:firstLine="560"/>
        <w:spacing w:before="450" w:after="450" w:line="312" w:lineRule="auto"/>
      </w:pPr>
      <w:r>
        <w:rPr>
          <w:rFonts w:ascii="宋体" w:hAnsi="宋体" w:eastAsia="宋体" w:cs="宋体"/>
          <w:color w:val="000"/>
          <w:sz w:val="28"/>
          <w:szCs w:val="28"/>
        </w:rPr>
        <w:t xml:space="preserve">二、加强村庄环境整治，完善垃圾处理体系。</w:t>
      </w:r>
    </w:p>
    <w:p>
      <w:pPr>
        <w:ind w:left="0" w:right="0" w:firstLine="560"/>
        <w:spacing w:before="450" w:after="450" w:line="312" w:lineRule="auto"/>
      </w:pPr>
      <w:r>
        <w:rPr>
          <w:rFonts w:ascii="宋体" w:hAnsi="宋体" w:eastAsia="宋体" w:cs="宋体"/>
          <w:color w:val="000"/>
          <w:sz w:val="28"/>
          <w:szCs w:val="28"/>
        </w:rPr>
        <w:t xml:space="preserve">今年2月下旬，伏岭镇将展开农村垃圾集中收集处理试点工作。全镇镇干部、村干部将带动群众一齐参与“亮化环境、美化家园”的环境整治活动。力争将垃圾定点收集、定期清理，农户垃圾集中处理率要到达90%以上，人居环境质量要得到明显改善，较好地转变农村群众的卫生观念。</w:t>
      </w:r>
    </w:p>
    <w:p>
      <w:pPr>
        <w:ind w:left="0" w:right="0" w:firstLine="560"/>
        <w:spacing w:before="450" w:after="450" w:line="312" w:lineRule="auto"/>
      </w:pPr>
      <w:r>
        <w:rPr>
          <w:rFonts w:ascii="宋体" w:hAnsi="宋体" w:eastAsia="宋体" w:cs="宋体"/>
          <w:color w:val="000"/>
          <w:sz w:val="28"/>
          <w:szCs w:val="28"/>
        </w:rPr>
        <w:t xml:space="preserve">我们今年将继续完善试点经验，用心水村卫生、运作、标准等工作中遇到的实际困难和问题;充分发挥广大群众的用心性，透过走市场化与公益化相结合的道路，建立健全管理体系;注重实际效果，坚持长期运作，构成长效工作机制;及时推广，创造农村垃圾集中收集处理工作经验，推动农村卫生综合化管理，逐步走上规范化运作道路。</w:t>
      </w:r>
    </w:p>
    <w:p>
      <w:pPr>
        <w:ind w:left="0" w:right="0" w:firstLine="560"/>
        <w:spacing w:before="450" w:after="450" w:line="312" w:lineRule="auto"/>
      </w:pPr>
      <w:r>
        <w:rPr>
          <w:rFonts w:ascii="宋体" w:hAnsi="宋体" w:eastAsia="宋体" w:cs="宋体"/>
          <w:color w:val="000"/>
          <w:sz w:val="28"/>
          <w:szCs w:val="28"/>
        </w:rPr>
        <w:t xml:space="preserve">三、做好村道徽派改造工程</w:t>
      </w:r>
    </w:p>
    <w:p>
      <w:pPr>
        <w:ind w:left="0" w:right="0" w:firstLine="560"/>
        <w:spacing w:before="450" w:after="450" w:line="312" w:lineRule="auto"/>
      </w:pPr>
      <w:r>
        <w:rPr>
          <w:rFonts w:ascii="宋体" w:hAnsi="宋体" w:eastAsia="宋体" w:cs="宋体"/>
          <w:color w:val="000"/>
          <w:sz w:val="28"/>
          <w:szCs w:val="28"/>
        </w:rPr>
        <w:t xml:space="preserve">今年将在完成障山公路两旁徽派改造的续建工程上，做好水村村道徽派改造工程。完成村规划修编，拆除所有露天粪坑，建造公共厕所，完成村内供电线路改造。</w:t>
      </w:r>
    </w:p>
    <w:p>
      <w:pPr>
        <w:ind w:left="0" w:right="0" w:firstLine="560"/>
        <w:spacing w:before="450" w:after="450" w:line="312" w:lineRule="auto"/>
      </w:pPr>
      <w:r>
        <w:rPr>
          <w:rFonts w:ascii="宋体" w:hAnsi="宋体" w:eastAsia="宋体" w:cs="宋体"/>
          <w:color w:val="000"/>
          <w:sz w:val="28"/>
          <w:szCs w:val="28"/>
        </w:rPr>
        <w:t xml:space="preserve">四、做强农家乐休闲旅游产业</w:t>
      </w:r>
    </w:p>
    <w:p>
      <w:pPr>
        <w:ind w:left="0" w:right="0" w:firstLine="560"/>
        <w:spacing w:before="450" w:after="450" w:line="312" w:lineRule="auto"/>
      </w:pPr>
      <w:r>
        <w:rPr>
          <w:rFonts w:ascii="宋体" w:hAnsi="宋体" w:eastAsia="宋体" w:cs="宋体"/>
          <w:color w:val="000"/>
          <w:sz w:val="28"/>
          <w:szCs w:val="28"/>
        </w:rPr>
        <w:t xml:space="preserve">我镇20xx年将进一步完善“农家乐”发展协调机构，在镇党委、政府的领导下，由农办牵头，其他部门联动，统一规划，加强协调，合理部署，有序开发，使“农家乐”真正成为促进水村农民转业转产、脱贫致富、促进新农村建设的重要产业。我们结合水村当地资源和优势，在发展农家乐中真正做到“一点一品、一村一特色”，不仅仅不类同其他地方、模式，而且做到其他地方、模式无法模仿我们，始终维护“特色、创新”这条生命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2025-04-01T05:53:40+08:00</dcterms:created>
  <dcterms:modified xsi:type="dcterms:W3CDTF">2025-04-01T05:53:40+08:00</dcterms:modified>
</cp:coreProperties>
</file>

<file path=docProps/custom.xml><?xml version="1.0" encoding="utf-8"?>
<Properties xmlns="http://schemas.openxmlformats.org/officeDocument/2006/custom-properties" xmlns:vt="http://schemas.openxmlformats.org/officeDocument/2006/docPropsVTypes"/>
</file>